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0FE6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Introduction to Cyber Threats and Their Impact on GRC</w:t>
      </w:r>
    </w:p>
    <w:p w14:paraId="3FD9B855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 cyber threats impact Governance, Risk, and Compliance (GRC)?</w:t>
      </w:r>
    </w:p>
    <w:p w14:paraId="1E815D3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introduce security risks that require organizations to implement risk management, regulatory compliance, and governance strategies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have no effect on GRC policies and procedures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security controls once detected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allow organizations to bypass regulatory requirements</w:t>
      </w:r>
    </w:p>
    <w:p w14:paraId="63E0B8C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F1D88EE" w14:textId="77777777" w:rsidR="008A7A23" w:rsidRPr="008A7A23" w:rsidRDefault="008A7A23" w:rsidP="008A7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require organizations to implement governance controls, manage risks, and comply with cybersecurity regulations.</w:t>
      </w:r>
    </w:p>
    <w:p w14:paraId="6B1AD5BF" w14:textId="77777777" w:rsidR="008A7A23" w:rsidRPr="008A7A23" w:rsidRDefault="008A7A23" w:rsidP="008A7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significantly impact compliance policies and risk strategies.</w:t>
      </w:r>
    </w:p>
    <w:p w14:paraId="7F86DE91" w14:textId="77777777" w:rsidR="008A7A23" w:rsidRPr="008A7A23" w:rsidRDefault="008A7A23" w:rsidP="008A7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must be continuously improved, even after threats are identified.</w:t>
      </w:r>
    </w:p>
    <w:p w14:paraId="74156D50" w14:textId="77777777" w:rsidR="008A7A23" w:rsidRPr="008A7A23" w:rsidRDefault="008A7A23" w:rsidP="008A7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mandatory regardless of cyber threats.</w:t>
      </w:r>
    </w:p>
    <w:p w14:paraId="750F9404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necessitate strong governance, proactive risk management, and regulatory compliance to protect business operations and sensitive data.</w:t>
      </w:r>
    </w:p>
    <w:p w14:paraId="71AE4454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D1AB25">
          <v:rect id="_x0000_i1025" style="width:0;height:1.5pt" o:hralign="center" o:hrstd="t" o:hr="t" fillcolor="#a0a0a0" stroked="f"/>
        </w:pict>
      </w:r>
    </w:p>
    <w:p w14:paraId="4580337D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are the primary types of cyber threats that impact organizations?</w:t>
      </w:r>
    </w:p>
    <w:p w14:paraId="62442EA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Malware, phishing, ransomware, insider threats, and advanced persistent threats (APTs)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physical security breaches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threats from external attackers, ignoring insider risks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outdated software vulnerabilities</w:t>
      </w:r>
    </w:p>
    <w:p w14:paraId="6CBFB51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193BC3B" w14:textId="77777777" w:rsidR="008A7A23" w:rsidRPr="008A7A23" w:rsidRDefault="008A7A23" w:rsidP="008A7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include a wide range of attack vectors, including external and insider threats.</w:t>
      </w:r>
    </w:p>
    <w:p w14:paraId="6BA8DACE" w14:textId="77777777" w:rsidR="008A7A23" w:rsidRPr="008A7A23" w:rsidRDefault="008A7A23" w:rsidP="008A7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primarily involve digital security risks.</w:t>
      </w:r>
    </w:p>
    <w:p w14:paraId="47DEF397" w14:textId="77777777" w:rsidR="008A7A23" w:rsidRPr="008A7A23" w:rsidRDefault="008A7A23" w:rsidP="008A7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pose a significant cybersecurity risk.</w:t>
      </w:r>
    </w:p>
    <w:p w14:paraId="4F33D147" w14:textId="77777777" w:rsidR="008A7A23" w:rsidRPr="008A7A23" w:rsidRDefault="008A7A23" w:rsidP="008A7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vulnerabilities are just one component of cybersecurity risks.</w:t>
      </w:r>
    </w:p>
    <w:p w14:paraId="11F0807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range from malware and phishing to insider threats and APTs, requiring strong security governance and risk management.</w:t>
      </w:r>
    </w:p>
    <w:p w14:paraId="527C14E4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9F5ED0">
          <v:rect id="_x0000_i1026" style="width:0;height:1.5pt" o:hralign="center" o:hrstd="t" o:hr="t" fillcolor="#a0a0a0" stroked="f"/>
        </w:pict>
      </w:r>
    </w:p>
    <w:p w14:paraId="7D3A3E40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Why is ransomware a major concern for GRC professionals?</w:t>
      </w:r>
    </w:p>
    <w:p w14:paraId="3E730BC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can lead to financial losses, regulatory penalties, and business disruptions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has no impact on compliance requirements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can always be prevented with traditional antivirus software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does not require organizations to update security policies</w:t>
      </w:r>
    </w:p>
    <w:p w14:paraId="5E975B6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F9A92A0" w14:textId="77777777" w:rsidR="008A7A23" w:rsidRPr="008A7A23" w:rsidRDefault="008A7A23" w:rsidP="008A7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attacks can result in financial, operational, and compliance-related consequences.</w:t>
      </w:r>
    </w:p>
    <w:p w14:paraId="17F7E8E8" w14:textId="77777777" w:rsidR="008A7A23" w:rsidRPr="008A7A23" w:rsidRDefault="008A7A23" w:rsidP="008A7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comply with data protection laws to mitigate ransomware risks.</w:t>
      </w:r>
    </w:p>
    <w:p w14:paraId="1CAECB99" w14:textId="77777777" w:rsidR="008A7A23" w:rsidRPr="008A7A23" w:rsidRDefault="008A7A23" w:rsidP="008A7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Antivirus software alone is insufficient against modern ransomware attacks.</w:t>
      </w:r>
    </w:p>
    <w:p w14:paraId="78C572B6" w14:textId="77777777" w:rsidR="008A7A23" w:rsidRPr="008A7A23" w:rsidRDefault="008A7A23" w:rsidP="008A7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must be updated to address evolving ransomware threats.</w:t>
      </w:r>
    </w:p>
    <w:p w14:paraId="49CEB0E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attacks pose significant financial and operational risks, requiring organizations to implement robust GRC strategies.</w:t>
      </w:r>
    </w:p>
    <w:p w14:paraId="19660A81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05507D">
          <v:rect id="_x0000_i1027" style="width:0;height:1.5pt" o:hralign="center" o:hrstd="t" o:hr="t" fillcolor="#a0a0a0" stroked="f"/>
        </w:pict>
      </w:r>
    </w:p>
    <w:p w14:paraId="7AADB640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 insider threats impact cybersecurity governance?</w:t>
      </w:r>
    </w:p>
    <w:p w14:paraId="7535A8B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require organizations to implement access controls, monitoring, and security awareness training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have no impact on organizational security policies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only occur in large enterprises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do not require risk assessments</w:t>
      </w:r>
    </w:p>
    <w:p w14:paraId="26964AE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C3377B" w14:textId="77777777" w:rsidR="008A7A23" w:rsidRPr="008A7A23" w:rsidRDefault="008A7A23" w:rsidP="008A7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can be mitigated through strong access control, monitoring, and employee training.</w:t>
      </w:r>
    </w:p>
    <w:p w14:paraId="52346E28" w14:textId="77777777" w:rsidR="008A7A23" w:rsidRPr="008A7A23" w:rsidRDefault="008A7A23" w:rsidP="008A7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require strict security policies and governance.</w:t>
      </w:r>
    </w:p>
    <w:p w14:paraId="4072D3C4" w14:textId="77777777" w:rsidR="008A7A23" w:rsidRPr="008A7A23" w:rsidRDefault="008A7A23" w:rsidP="008A7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of all sizes can face insider threats.</w:t>
      </w:r>
    </w:p>
    <w:p w14:paraId="1032DAE0" w14:textId="77777777" w:rsidR="008A7A23" w:rsidRPr="008A7A23" w:rsidRDefault="008A7A23" w:rsidP="008A7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help detect and prevent insider threats.</w:t>
      </w:r>
    </w:p>
    <w:p w14:paraId="0A03809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threats, whether intentional or accidental, require organizations to implement strict access control, monitoring, and governance policies.</w:t>
      </w:r>
    </w:p>
    <w:p w14:paraId="43690A0E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EDC039">
          <v:rect id="_x0000_i1028" style="width:0;height:1.5pt" o:hralign="center" o:hrstd="t" o:hr="t" fillcolor="#a0a0a0" stroked="f"/>
        </w:pict>
      </w:r>
    </w:p>
    <w:p w14:paraId="2FB395D3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managing cyber threats in GRC?</w:t>
      </w:r>
    </w:p>
    <w:p w14:paraId="1787983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continuous monitoring, incident response planning, and cybersecurity compliance frameworks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emerging threats until an attack occurs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frameworks do not require updates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while ignoring internal vulnerabilities</w:t>
      </w:r>
    </w:p>
    <w:p w14:paraId="47E76AA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cyber threat management requires continuous monitoring, incident response, and adherence to compliance regulations.</w:t>
      </w:r>
    </w:p>
    <w:p w14:paraId="13F30EAA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F42B70">
          <v:rect id="_x0000_i1029" style="width:0;height:1.5pt" o:hralign="center" o:hrstd="t" o:hr="t" fillcolor="#a0a0a0" stroked="f"/>
        </w:pict>
      </w:r>
    </w:p>
    <w:p w14:paraId="6E86579D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The Role of Threat Intelligence in Risk Management</w:t>
      </w:r>
    </w:p>
    <w:p w14:paraId="32DC034B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does threat intelligence support risk management?</w:t>
      </w:r>
    </w:p>
    <w:p w14:paraId="3D77256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data on emerging threats, attack patterns, and vulnerabilities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cybersecurity risks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security teams no longer need to monitor threats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compliance audits with automated threat reports</w:t>
      </w:r>
    </w:p>
    <w:p w14:paraId="1EE262A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EFFED4" w14:textId="77777777" w:rsidR="008A7A23" w:rsidRPr="008A7A23" w:rsidRDefault="008A7A23" w:rsidP="008A7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provides actionable insights to improve risk assessment and mitigation.</w:t>
      </w:r>
    </w:p>
    <w:p w14:paraId="2B0FFA83" w14:textId="77777777" w:rsidR="008A7A23" w:rsidRPr="008A7A23" w:rsidRDefault="008A7A23" w:rsidP="008A7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helps reduce risks but does not eliminate them entirely.</w:t>
      </w:r>
    </w:p>
    <w:p w14:paraId="1F0A31DC" w14:textId="77777777" w:rsidR="008A7A23" w:rsidRPr="008A7A23" w:rsidRDefault="008A7A23" w:rsidP="008A7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Security teams must still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respond to threat intelligence data.</w:t>
      </w:r>
    </w:p>
    <w:p w14:paraId="65277639" w14:textId="77777777" w:rsidR="008A7A23" w:rsidRPr="008A7A23" w:rsidRDefault="008A7A23" w:rsidP="008A7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for governance and regulatory adherence.</w:t>
      </w:r>
    </w:p>
    <w:p w14:paraId="35EF567A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enhances risk management by providing real-time insights into emerging cyber threats, attack trends, and security vulnerabilities.</w:t>
      </w:r>
    </w:p>
    <w:p w14:paraId="39D56422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3354A1">
          <v:rect id="_x0000_i1030" style="width:0;height:1.5pt" o:hralign="center" o:hrstd="t" o:hr="t" fillcolor="#a0a0a0" stroked="f"/>
        </w:pict>
      </w:r>
    </w:p>
    <w:p w14:paraId="4A6F2FB6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benefit of using threat intelligence in cybersecurity governance?</w:t>
      </w:r>
    </w:p>
    <w:p w14:paraId="26863E4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proactive risk mitigation by identifying threats before they cause damage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security policies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compliance is no longer required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awareness training</w:t>
      </w:r>
    </w:p>
    <w:p w14:paraId="070FBF2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224E5BB" w14:textId="77777777" w:rsidR="008A7A23" w:rsidRPr="008A7A23" w:rsidRDefault="008A7A23" w:rsidP="008A7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allows organizations to take proactive security measures.</w:t>
      </w:r>
    </w:p>
    <w:p w14:paraId="5C8DF100" w14:textId="77777777" w:rsidR="008A7A23" w:rsidRPr="008A7A23" w:rsidRDefault="008A7A23" w:rsidP="008A7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remain essential for cybersecurity governance.</w:t>
      </w:r>
    </w:p>
    <w:p w14:paraId="4C638470" w14:textId="77777777" w:rsidR="008A7A23" w:rsidRPr="008A7A23" w:rsidRDefault="008A7A23" w:rsidP="008A7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mandatory regardless of threat intelligence implementation.</w:t>
      </w:r>
    </w:p>
    <w:p w14:paraId="20DC9BB3" w14:textId="77777777" w:rsidR="008A7A23" w:rsidRPr="008A7A23" w:rsidRDefault="008A7A23" w:rsidP="008A7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awareness training complements threat intelligence.</w:t>
      </w:r>
    </w:p>
    <w:p w14:paraId="4A4DE1C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strengthens cybersecurity governance by enabling proactive risk mitigation and security strategy adaptation.</w:t>
      </w:r>
    </w:p>
    <w:p w14:paraId="28DBF254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42A8BC">
          <v:rect id="_x0000_i1031" style="width:0;height:1.5pt" o:hralign="center" o:hrstd="t" o:hr="t" fillcolor="#a0a0a0" stroked="f"/>
        </w:pict>
      </w:r>
    </w:p>
    <w:p w14:paraId="18EC423B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a </w:t>
      </w:r>
      <w:proofErr w:type="gramStart"/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implementing threat intelligence?</w:t>
      </w:r>
    </w:p>
    <w:p w14:paraId="3AB5906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Filtering false positives and integrating intelligence into security operations effectively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threat intelligence eliminates all cyber risks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only internal threat data without external intelligence sources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automation and relying solely on manual threat detection</w:t>
      </w:r>
    </w:p>
    <w:p w14:paraId="62707C8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663617" w14:textId="77777777" w:rsidR="008A7A23" w:rsidRPr="008A7A23" w:rsidRDefault="008A7A23" w:rsidP="008A7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refine threat intelligence processes to reduce false positives and maximize actionable insights.</w:t>
      </w:r>
    </w:p>
    <w:p w14:paraId="3C35CB2D" w14:textId="77777777" w:rsidR="008A7A23" w:rsidRPr="008A7A23" w:rsidRDefault="008A7A23" w:rsidP="008A7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reduces risk but does not eliminate all cyber threats.</w:t>
      </w:r>
    </w:p>
    <w:p w14:paraId="76C04760" w14:textId="77777777" w:rsidR="008A7A23" w:rsidRPr="008A7A23" w:rsidRDefault="008A7A23" w:rsidP="008A7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intelligence sources enhance an organization’s security posture.</w:t>
      </w:r>
    </w:p>
    <w:p w14:paraId="497F1966" w14:textId="77777777" w:rsidR="008A7A23" w:rsidRPr="008A7A23" w:rsidRDefault="008A7A23" w:rsidP="008A7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improves threat detection and analysis.</w:t>
      </w:r>
    </w:p>
    <w:p w14:paraId="2BFE2AB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implementation requires refining data, reducing false positives, and integrating intelligence into security operations.</w:t>
      </w:r>
    </w:p>
    <w:p w14:paraId="50B934A0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502510">
          <v:rect id="_x0000_i1032" style="width:0;height:1.5pt" o:hralign="center" o:hrstd="t" o:hr="t" fillcolor="#a0a0a0" stroked="f"/>
        </w:pict>
      </w:r>
    </w:p>
    <w:p w14:paraId="6C24B3EA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artificial intelligence (AI) enhance threat intelligence?</w:t>
      </w:r>
    </w:p>
    <w:p w14:paraId="5717176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analyzing vast amounts of security data and detecting emerging threats in real time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security teams completely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cybersecurity threats remain unchanged over time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traditional security models without adaptation</w:t>
      </w:r>
    </w:p>
    <w:p w14:paraId="2BE902B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519E07A" w14:textId="77777777" w:rsidR="008A7A23" w:rsidRPr="008A7A23" w:rsidRDefault="008A7A23" w:rsidP="008A7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 detects attack patterns and automates risk assessment.</w:t>
      </w:r>
    </w:p>
    <w:p w14:paraId="6CC5726C" w14:textId="77777777" w:rsidR="008A7A23" w:rsidRPr="008A7A23" w:rsidRDefault="008A7A23" w:rsidP="008A7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expertise is still required for validating AI-generated intelligence.</w:t>
      </w:r>
    </w:p>
    <w:p w14:paraId="6DC38BB9" w14:textId="77777777" w:rsidR="008A7A23" w:rsidRPr="008A7A23" w:rsidRDefault="008A7A23" w:rsidP="008A7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must continuously evolve with emerging threats.</w:t>
      </w:r>
    </w:p>
    <w:p w14:paraId="01D42708" w14:textId="77777777" w:rsidR="008A7A23" w:rsidRPr="008A7A23" w:rsidRDefault="008A7A23" w:rsidP="008A7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Adaptive security models are necessary for modern threat intelligence.</w:t>
      </w:r>
    </w:p>
    <w:p w14:paraId="42EA03E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threat intelligence by automating security analysis, detecting threats in real time, and improving risk prediction.</w:t>
      </w:r>
    </w:p>
    <w:p w14:paraId="26A4458E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AABED0">
          <v:rect id="_x0000_i1033" style="width:0;height:1.5pt" o:hralign="center" o:hrstd="t" o:hr="t" fillcolor="#a0a0a0" stroked="f"/>
        </w:pict>
      </w:r>
    </w:p>
    <w:p w14:paraId="070D2F82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threat intelligence into risk management?</w:t>
      </w:r>
    </w:p>
    <w:p w14:paraId="1FE4365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 combination of automated threat intelligence tools, human expertise, and continuous monitoring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intelligence is gathered, no further action is needed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past threat reports without analyzing future risks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reactive security measures</w:t>
      </w:r>
    </w:p>
    <w:p w14:paraId="11047BB9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should be integrated with automation, human expertise, and continuous security monitoring for effective risk management.</w:t>
      </w:r>
    </w:p>
    <w:p w14:paraId="2DA3AF2C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Cyber Threat Classifications – Malware, Ransomware, Phishing, and Insider Threats</w:t>
      </w:r>
    </w:p>
    <w:p w14:paraId="7B84069E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objective of malware in cyberattacks?</w:t>
      </w:r>
    </w:p>
    <w:p w14:paraId="12FEE139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disrupt, damage, or gain unauthorized access to systems and data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improve system performance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strengthen cybersecurity measures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regulatory compliance</w:t>
      </w:r>
    </w:p>
    <w:p w14:paraId="57130B1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9C7055" w14:textId="77777777" w:rsidR="008A7A23" w:rsidRPr="008A7A23" w:rsidRDefault="008A7A23" w:rsidP="008A7A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Malware is designed to infiltrate, damage, or steal information from systems.</w:t>
      </w:r>
    </w:p>
    <w:p w14:paraId="5C8E2898" w14:textId="77777777" w:rsidR="008A7A23" w:rsidRPr="008A7A23" w:rsidRDefault="008A7A23" w:rsidP="008A7A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Malware harms rather than improves system performance.</w:t>
      </w:r>
    </w:p>
    <w:p w14:paraId="54B84681" w14:textId="77777777" w:rsidR="008A7A23" w:rsidRPr="008A7A23" w:rsidRDefault="008A7A23" w:rsidP="008A7A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measures are designed to prevent malware.</w:t>
      </w:r>
    </w:p>
    <w:p w14:paraId="3C75A34C" w14:textId="77777777" w:rsidR="008A7A23" w:rsidRPr="008A7A23" w:rsidRDefault="008A7A23" w:rsidP="008A7A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Malware is a security risk that compliance frameworks aim to mitigate.</w:t>
      </w:r>
    </w:p>
    <w:p w14:paraId="08066BAF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Malware is malicious software designed to exploit system vulnerabilities and compromise data security.</w:t>
      </w:r>
    </w:p>
    <w:p w14:paraId="795DE094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F725B1">
          <v:rect id="_x0000_i1043" style="width:0;height:1.5pt" o:hralign="center" o:hrstd="t" o:hr="t" fillcolor="#a0a0a0" stroked="f"/>
        </w:pict>
      </w:r>
    </w:p>
    <w:p w14:paraId="217D7CF6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Why is ransomware a growing cybersecurity threat?</w:t>
      </w:r>
    </w:p>
    <w:p w14:paraId="662FB21F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encrypts files and demands payment for decryption, causing financial and operational damage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strengthens an organization’s security infrastructure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cybercriminals from accessing sensitive data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businesses comply with security regulations</w:t>
      </w:r>
    </w:p>
    <w:p w14:paraId="4ED13769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B47A36A" w14:textId="77777777" w:rsidR="008A7A23" w:rsidRPr="008A7A23" w:rsidRDefault="008A7A23" w:rsidP="008A7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encrypts files and demands payment for their release, disrupting business operations.</w:t>
      </w:r>
    </w:p>
    <w:p w14:paraId="16550568" w14:textId="77777777" w:rsidR="008A7A23" w:rsidRPr="008A7A23" w:rsidRDefault="008A7A23" w:rsidP="008A7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weakens security and increases financial risk.</w:t>
      </w:r>
    </w:p>
    <w:p w14:paraId="56BD2FD6" w14:textId="77777777" w:rsidR="008A7A23" w:rsidRPr="008A7A23" w:rsidRDefault="008A7A23" w:rsidP="008A7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use ransomware to steal and hold data hostage.</w:t>
      </w:r>
    </w:p>
    <w:p w14:paraId="32E10267" w14:textId="77777777" w:rsidR="008A7A23" w:rsidRPr="008A7A23" w:rsidRDefault="008A7A23" w:rsidP="008A7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is a threat, not a compliance measure.</w:t>
      </w:r>
    </w:p>
    <w:p w14:paraId="7D260534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attacks cause financial and reputational damage, requiring organizations to implement strong data protection and backup strategies.</w:t>
      </w:r>
    </w:p>
    <w:p w14:paraId="36A28949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DE5D2">
          <v:rect id="_x0000_i1044" style="width:0;height:1.5pt" o:hralign="center" o:hrstd="t" o:hr="t" fillcolor="#a0a0a0" stroked="f"/>
        </w:pict>
      </w:r>
    </w:p>
    <w:p w14:paraId="147996DB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 phishing attacks impact cybersecurity compliance?</w:t>
      </w:r>
    </w:p>
    <w:p w14:paraId="179D012A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exploit human vulnerabilities to steal sensitive data, leading to compliance violations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help organizations enforce strong security policies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improve an organization's threat intelligence capabilities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are only a concern for individuals, not businesses</w:t>
      </w:r>
    </w:p>
    <w:p w14:paraId="7D42652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7303CAC" w14:textId="77777777" w:rsidR="008A7A23" w:rsidRPr="008A7A23" w:rsidRDefault="008A7A23" w:rsidP="008A7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Phishing attacks deceive users into revealing confidential information, leading to security breaches.</w:t>
      </w:r>
    </w:p>
    <w:p w14:paraId="10947DB6" w14:textId="77777777" w:rsidR="008A7A23" w:rsidRPr="008A7A23" w:rsidRDefault="008A7A23" w:rsidP="008A7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Phishing exploits weak security policies rather than strengthening them.</w:t>
      </w:r>
    </w:p>
    <w:p w14:paraId="2BA75FE6" w14:textId="77777777" w:rsidR="008A7A23" w:rsidRPr="008A7A23" w:rsidRDefault="008A7A23" w:rsidP="008A7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develop threat intelligence to counter phishing.</w:t>
      </w:r>
    </w:p>
    <w:p w14:paraId="4F16B78C" w14:textId="77777777" w:rsidR="008A7A23" w:rsidRPr="008A7A23" w:rsidRDefault="008A7A23" w:rsidP="008A7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Businesses are frequent targets of phishing campaigns.</w:t>
      </w:r>
    </w:p>
    <w:p w14:paraId="358C4A2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Phishing is a major security threat that requires security awareness training and strong email filtering measures.</w:t>
      </w:r>
    </w:p>
    <w:p w14:paraId="6205A144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16800E">
          <v:rect id="_x0000_i1045" style="width:0;height:1.5pt" o:hralign="center" o:hrstd="t" o:hr="t" fillcolor="#a0a0a0" stroked="f"/>
        </w:pict>
      </w:r>
    </w:p>
    <w:p w14:paraId="0D08AB83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makes insider threats particularly dangerous?</w:t>
      </w:r>
    </w:p>
    <w:p w14:paraId="20A8731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Insiders have legitimate access to systems, making it difficult to detect malicious activities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only affect low-risk data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are easily preventable with antivirus software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only occur in government organizations</w:t>
      </w:r>
    </w:p>
    <w:p w14:paraId="7954238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BE3DAA5" w14:textId="77777777" w:rsidR="008A7A23" w:rsidRPr="008A7A23" w:rsidRDefault="008A7A23" w:rsidP="008A7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Insiders have authorized access, which makes their malicious actions harder to identify.</w:t>
      </w:r>
    </w:p>
    <w:p w14:paraId="5F47B54B" w14:textId="77777777" w:rsidR="008A7A23" w:rsidRPr="008A7A23" w:rsidRDefault="008A7A23" w:rsidP="008A7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can affect critical business data.</w:t>
      </w:r>
    </w:p>
    <w:p w14:paraId="5D02F7C7" w14:textId="77777777" w:rsidR="008A7A23" w:rsidRPr="008A7A23" w:rsidRDefault="008A7A23" w:rsidP="008A7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Antivirus software alone cannot detect insider threats.</w:t>
      </w:r>
    </w:p>
    <w:p w14:paraId="55E87EF5" w14:textId="77777777" w:rsidR="008A7A23" w:rsidRPr="008A7A23" w:rsidRDefault="008A7A23" w:rsidP="008A7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can impact all industries.</w:t>
      </w:r>
    </w:p>
    <w:p w14:paraId="535B6BE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Organizations must implement access controls, monitoring, and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to mitigate insider threats.</w:t>
      </w:r>
    </w:p>
    <w:p w14:paraId="754729CC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3B7FF7">
          <v:rect id="_x0000_i1046" style="width:0;height:1.5pt" o:hralign="center" o:hrstd="t" o:hr="t" fillcolor="#a0a0a0" stroked="f"/>
        </w:pict>
      </w:r>
    </w:p>
    <w:p w14:paraId="461B6FBE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mitigating cyber threats like malware, ransomware, phishing, and insider threats?</w:t>
      </w:r>
    </w:p>
    <w:p w14:paraId="259AB6F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multi-layered security, employee training, and continuous monitoring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antivirus software alone is sufficient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cybersecurity policies unless a breach occurs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while neglecting insider risks</w:t>
      </w:r>
    </w:p>
    <w:p w14:paraId="3B694379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comprehensive cybersecurity strategy includes multi-layered security, training, and proactive monitoring to mitigate cyber threats.</w:t>
      </w:r>
    </w:p>
    <w:p w14:paraId="504E3F77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A8E957">
          <v:rect id="_x0000_i1047" style="width:0;height:1.5pt" o:hralign="center" o:hrstd="t" o:hr="t" fillcolor="#a0a0a0" stroked="f"/>
        </w:pict>
      </w:r>
    </w:p>
    <w:p w14:paraId="64E58F25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Nation-State Cyber Attacks and Their Compliance Implications</w:t>
      </w:r>
    </w:p>
    <w:p w14:paraId="55B17341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Why are nation-state </w:t>
      </w:r>
      <w:proofErr w:type="gramStart"/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cyberattacks</w:t>
      </w:r>
      <w:proofErr w:type="gramEnd"/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 significant security concern?</w:t>
      </w:r>
    </w:p>
    <w:p w14:paraId="139F654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involve highly sophisticated techniques and target critical infrastructure, government systems, and private enterprises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only affect military organizations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are easily prevented with basic cybersecurity measures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do not pose a serious threat to corporate security</w:t>
      </w:r>
    </w:p>
    <w:p w14:paraId="64FCEE0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644FE00" w14:textId="77777777" w:rsidR="008A7A23" w:rsidRPr="008A7A23" w:rsidRDefault="008A7A23" w:rsidP="008A7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Nation-state attacks use advanced tactics to compromise critical infrastructure and organizations.</w:t>
      </w:r>
    </w:p>
    <w:p w14:paraId="2FD13652" w14:textId="77777777" w:rsidR="008A7A23" w:rsidRPr="008A7A23" w:rsidRDefault="008A7A23" w:rsidP="008A7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attacks target both public and private entities.</w:t>
      </w:r>
    </w:p>
    <w:p w14:paraId="081DA5FC" w14:textId="77777777" w:rsidR="008A7A23" w:rsidRPr="008A7A23" w:rsidRDefault="008A7A23" w:rsidP="008A7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cybersecurity measures alone are not enough to stop nation-state threats.</w:t>
      </w:r>
    </w:p>
    <w:p w14:paraId="74755EE1" w14:textId="77777777" w:rsidR="008A7A23" w:rsidRPr="008A7A23" w:rsidRDefault="008A7A23" w:rsidP="008A7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Corporations are frequent targets of nation-state cyberattacks.</w:t>
      </w:r>
    </w:p>
    <w:p w14:paraId="55C5CFA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Nation-state cyberattacks are highly strategic and target national security, critical infrastructure, and sensitive corporate data.</w:t>
      </w:r>
    </w:p>
    <w:p w14:paraId="20BB30ED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0C9ACD">
          <v:rect id="_x0000_i1048" style="width:0;height:1.5pt" o:hralign="center" o:hrstd="t" o:hr="t" fillcolor="#a0a0a0" stroked="f"/>
        </w:pict>
      </w:r>
    </w:p>
    <w:p w14:paraId="4850BAFB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major compliance challenge posed by nation-state cyberattacks?</w:t>
      </w:r>
    </w:p>
    <w:p w14:paraId="5C220294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regulatory frameworks adapt to evolving cyber threats and geopolitical risks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all cybersecurity risks permanently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national laws without considering global regulations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investments in cybersecurity due to lack of immediate threats</w:t>
      </w:r>
    </w:p>
    <w:p w14:paraId="1FC9C7FA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B097DFE" w14:textId="77777777" w:rsidR="008A7A23" w:rsidRPr="008A7A23" w:rsidRDefault="008A7A23" w:rsidP="008A7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must evolve to address threats posed by nation-state actors.</w:t>
      </w:r>
    </w:p>
    <w:p w14:paraId="56332747" w14:textId="77777777" w:rsidR="008A7A23" w:rsidRPr="008A7A23" w:rsidRDefault="008A7A23" w:rsidP="008A7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security strategy can eliminate all risks permanently.</w:t>
      </w:r>
    </w:p>
    <w:p w14:paraId="0376BCDE" w14:textId="77777777" w:rsidR="008A7A23" w:rsidRPr="008A7A23" w:rsidRDefault="008A7A23" w:rsidP="008A7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comply with both national and global regulations.</w:t>
      </w:r>
    </w:p>
    <w:p w14:paraId="7D383D9A" w14:textId="77777777" w:rsidR="008A7A23" w:rsidRPr="008A7A23" w:rsidRDefault="008A7A23" w:rsidP="008A7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investments must increase to counter advanced threats.</w:t>
      </w:r>
    </w:p>
    <w:p w14:paraId="71A03C8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must evolve to protect organizations against sophisticated nation-state cyber threats.</w:t>
      </w:r>
    </w:p>
    <w:p w14:paraId="2B3FAD96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9B8F66">
          <v:rect id="_x0000_i1049" style="width:0;height:1.5pt" o:hralign="center" o:hrstd="t" o:hr="t" fillcolor="#a0a0a0" stroked="f"/>
        </w:pict>
      </w:r>
    </w:p>
    <w:p w14:paraId="44F32E88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industries are most targeted by nation-state cyberattacks?</w:t>
      </w:r>
    </w:p>
    <w:p w14:paraId="404CE57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agencies, financial institutions, healthcare, and critical infrastructure sectors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social media companies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retail businesses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small businesses with limited cybersecurity measures</w:t>
      </w:r>
    </w:p>
    <w:p w14:paraId="610C83D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82B8981" w14:textId="77777777" w:rsidR="008A7A23" w:rsidRPr="008A7A23" w:rsidRDefault="008A7A23" w:rsidP="008A7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Nation-state actors often target industries critical to national security and economic stability.</w:t>
      </w:r>
    </w:p>
    <w:p w14:paraId="7946F9FE" w14:textId="77777777" w:rsidR="008A7A23" w:rsidRPr="008A7A23" w:rsidRDefault="008A7A23" w:rsidP="008A7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media companies are targeted but not exclusively.</w:t>
      </w:r>
    </w:p>
    <w:p w14:paraId="32F18733" w14:textId="77777777" w:rsidR="008A7A23" w:rsidRPr="008A7A23" w:rsidRDefault="008A7A23" w:rsidP="008A7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Retail is not the primary target of nation-state cyberattacks.</w:t>
      </w:r>
    </w:p>
    <w:p w14:paraId="76DC882A" w14:textId="77777777" w:rsidR="008A7A23" w:rsidRPr="008A7A23" w:rsidRDefault="008A7A23" w:rsidP="008A7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 enterprises and critical industries are prime targets.</w:t>
      </w:r>
    </w:p>
    <w:p w14:paraId="0560AEE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Nation-state cyberattacks frequently target industries such as government, finance, healthcare, and energy infrastructure.</w:t>
      </w:r>
    </w:p>
    <w:p w14:paraId="69222F93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D92F99">
          <v:rect id="_x0000_i1050" style="width:0;height:1.5pt" o:hralign="center" o:hrstd="t" o:hr="t" fillcolor="#a0a0a0" stroked="f"/>
        </w:pict>
      </w:r>
    </w:p>
    <w:p w14:paraId="5F8816EE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How do nation-state </w:t>
      </w:r>
      <w:proofErr w:type="gramStart"/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cyberattacks</w:t>
      </w:r>
      <w:proofErr w:type="gramEnd"/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impact international cybersecurity regulations?</w:t>
      </w:r>
    </w:p>
    <w:p w14:paraId="02E4A452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increase the need for global cybersecurity cooperation and stricter compliance regulations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reduce the importance of compliance frameworks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only affect countries with weak cybersecurity measures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make cybersecurity regulations obsolete</w:t>
      </w:r>
    </w:p>
    <w:p w14:paraId="18809AEF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8C47EB2" w14:textId="77777777" w:rsidR="008A7A23" w:rsidRPr="008A7A23" w:rsidRDefault="008A7A23" w:rsidP="008A7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Governments and organizations must collaborate globally to strengthen cybersecurity laws and compliance.</w:t>
      </w:r>
    </w:p>
    <w:p w14:paraId="453D422A" w14:textId="77777777" w:rsidR="008A7A23" w:rsidRPr="008A7A23" w:rsidRDefault="008A7A23" w:rsidP="008A7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becomes even more critical due to nation-state threats.</w:t>
      </w:r>
    </w:p>
    <w:p w14:paraId="5A201461" w14:textId="77777777" w:rsidR="008A7A23" w:rsidRPr="008A7A23" w:rsidRDefault="008A7A23" w:rsidP="008A7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strong cybersecurity nations face these attacks.</w:t>
      </w:r>
    </w:p>
    <w:p w14:paraId="1BBAC640" w14:textId="77777777" w:rsidR="008A7A23" w:rsidRPr="008A7A23" w:rsidRDefault="008A7A23" w:rsidP="008A7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must continuously evolve to counter new threats.</w:t>
      </w:r>
    </w:p>
    <w:p w14:paraId="6754462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Nation-state cyber threats drive the evolution of global cybersecurity regulations and compliance standards.</w:t>
      </w:r>
    </w:p>
    <w:p w14:paraId="27139218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03B781">
          <v:rect id="_x0000_i1051" style="width:0;height:1.5pt" o:hralign="center" o:hrstd="t" o:hr="t" fillcolor="#a0a0a0" stroked="f"/>
        </w:pict>
      </w:r>
    </w:p>
    <w:p w14:paraId="34D87358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defending against nation-state cyberattacks?</w:t>
      </w:r>
    </w:p>
    <w:p w14:paraId="6ECDBB8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advanced threat intelligence, zero-trust security, and regulatory compliance measures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only governments need to worry about these attacks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laws unless a direct attack occurs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security investments to focus on traditional compliance efforts</w:t>
      </w:r>
    </w:p>
    <w:p w14:paraId="65A00B99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use advanced threat intelligence and zero-trust security to defend against nation-state cyber threats.</w:t>
      </w:r>
    </w:p>
    <w:p w14:paraId="56F0D4D4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The Role of Artificial Intelligence in Threat Detection</w:t>
      </w:r>
    </w:p>
    <w:p w14:paraId="7021B3DC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Artificial Intelligence (AI) enhance threat detection?</w:t>
      </w:r>
    </w:p>
    <w:p w14:paraId="57FDFFDF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analyzing large amounts of security data to identify patterns, anomalies, and potential cyber threats in real-time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cybersecurity teams and eliminating human involvement in security operations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cyber threats do not evolve over time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need for cybersecurity policies and risk management</w:t>
      </w:r>
    </w:p>
    <w:p w14:paraId="464DFF14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93F7FC7" w14:textId="77777777" w:rsidR="008A7A23" w:rsidRPr="008A7A23" w:rsidRDefault="008A7A23" w:rsidP="008A7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threat detection improves cybersecurity by analyzing vast datasets for hidden threats and anomalies.</w:t>
      </w:r>
    </w:p>
    <w:p w14:paraId="5415C324" w14:textId="77777777" w:rsidR="008A7A23" w:rsidRPr="008A7A23" w:rsidRDefault="008A7A23" w:rsidP="008A7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security teams' effectiveness but does not replace human expertise.</w:t>
      </w:r>
    </w:p>
    <w:p w14:paraId="61EC31B7" w14:textId="77777777" w:rsidR="008A7A23" w:rsidRPr="008A7A23" w:rsidRDefault="008A7A23" w:rsidP="008A7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constantly evolve, requiring AI to adapt through continuous learning.</w:t>
      </w:r>
    </w:p>
    <w:p w14:paraId="3D3C1A10" w14:textId="77777777" w:rsidR="008A7A23" w:rsidRPr="008A7A23" w:rsidRDefault="008A7A23" w:rsidP="008A7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essential, even with AI-driven threat detection.</w:t>
      </w:r>
    </w:p>
    <w:p w14:paraId="45C0B6D2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enhances threat detection by analyzing vast datasets, detecting anomalies, and providing real-time security insights.</w:t>
      </w:r>
    </w:p>
    <w:p w14:paraId="0D327C6B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442520">
          <v:rect id="_x0000_i1115" style="width:0;height:1.5pt" o:hralign="center" o:hrstd="t" o:hr="t" fillcolor="#a0a0a0" stroked="f"/>
        </w:pict>
      </w:r>
    </w:p>
    <w:p w14:paraId="64DBDE73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advantage of AI in cybersecurity threat detection?</w:t>
      </w:r>
    </w:p>
    <w:p w14:paraId="61F1C9DA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real-time monitoring, automated responses, and predictive analytics for cyber threats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audits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security risks are predictable and fixed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all existing cybersecurity frameworks</w:t>
      </w:r>
    </w:p>
    <w:p w14:paraId="13D9958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D491928" w14:textId="77777777" w:rsidR="008A7A23" w:rsidRPr="008A7A23" w:rsidRDefault="008A7A23" w:rsidP="008A7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provides real-time insights, automated detection, and proactive risk mitigation.</w:t>
      </w:r>
    </w:p>
    <w:p w14:paraId="1856DC37" w14:textId="77777777" w:rsidR="008A7A23" w:rsidRPr="008A7A23" w:rsidRDefault="008A7A23" w:rsidP="008A7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for regulatory adherence.</w:t>
      </w:r>
    </w:p>
    <w:p w14:paraId="574AE4CC" w14:textId="77777777" w:rsidR="008A7A23" w:rsidRPr="008A7A23" w:rsidRDefault="008A7A23" w:rsidP="008A7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continuously evolve, requiring ongoing adaptation.</w:t>
      </w:r>
    </w:p>
    <w:p w14:paraId="6F385680" w14:textId="77777777" w:rsidR="008A7A23" w:rsidRPr="008A7A23" w:rsidRDefault="008A7A23" w:rsidP="008A7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security frameworks rather than replacing them.</w:t>
      </w:r>
    </w:p>
    <w:p w14:paraId="5F5B580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automates threat detection, speeds up incident response, and helps organizations predict and prevent cyberattacks.</w:t>
      </w:r>
    </w:p>
    <w:p w14:paraId="4E4CAAD5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512573">
          <v:rect id="_x0000_i1116" style="width:0;height:1.5pt" o:hralign="center" o:hrstd="t" o:hr="t" fillcolor="#a0a0a0" stroked="f"/>
        </w:pict>
      </w:r>
    </w:p>
    <w:p w14:paraId="6E42803F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of using AI for cybersecurity?</w:t>
      </w:r>
    </w:p>
    <w:p w14:paraId="083EED0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false positives, adversarial AI attacks, and the need for continuous training of machine learning models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completely eliminating all cybersecurity threats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functioning independently without any human oversight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reducing the importance of cybersecurity governance</w:t>
      </w:r>
    </w:p>
    <w:p w14:paraId="7118981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78F5CB5" w14:textId="77777777" w:rsidR="008A7A23" w:rsidRPr="008A7A23" w:rsidRDefault="008A7A23" w:rsidP="008A7A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require continuous updates, training, and oversight to reduce false positives and improve detection accuracy.</w:t>
      </w:r>
    </w:p>
    <w:p w14:paraId="31E467FE" w14:textId="77777777" w:rsidR="008A7A23" w:rsidRPr="008A7A23" w:rsidRDefault="008A7A23" w:rsidP="008A7A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cybersecurity but does not eliminate all threats.</w:t>
      </w:r>
    </w:p>
    <w:p w14:paraId="227645C1" w14:textId="77777777" w:rsidR="008A7A23" w:rsidRPr="008A7A23" w:rsidRDefault="008A7A23" w:rsidP="008A7A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expertise is still needed to validate AI-driven security alerts.</w:t>
      </w:r>
    </w:p>
    <w:p w14:paraId="2E5EC5B8" w14:textId="77777777" w:rsidR="008A7A23" w:rsidRPr="008A7A23" w:rsidRDefault="008A7A23" w:rsidP="008A7A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remains essential in AI-powered security frameworks.</w:t>
      </w:r>
    </w:p>
    <w:p w14:paraId="04D3FE1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AI-driven threat detection requires continuous improvement, human oversight, and adversarial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mechanisms to remain effective.</w:t>
      </w:r>
    </w:p>
    <w:p w14:paraId="53C65399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168B0A">
          <v:rect id="_x0000_i1117" style="width:0;height:1.5pt" o:hralign="center" o:hrstd="t" o:hr="t" fillcolor="#a0a0a0" stroked="f"/>
        </w:pict>
      </w:r>
    </w:p>
    <w:p w14:paraId="7A81FFBA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AI improve insider threat detection?</w:t>
      </w:r>
    </w:p>
    <w:p w14:paraId="683C790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analyzing user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detecting anomalies, and identifying high-risk activities in real-time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security risks associated with employees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identity and access management policies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all employee actions are inherently secure</w:t>
      </w:r>
    </w:p>
    <w:p w14:paraId="72FC087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9DE826B" w14:textId="77777777" w:rsidR="008A7A23" w:rsidRPr="008A7A23" w:rsidRDefault="008A7A23" w:rsidP="008A7A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analytics can detect suspicious activities, such as unauthorized access or unusual data transfers.</w:t>
      </w:r>
    </w:p>
    <w:p w14:paraId="783E28FF" w14:textId="77777777" w:rsidR="008A7A23" w:rsidRPr="008A7A23" w:rsidRDefault="008A7A23" w:rsidP="008A7A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cannot be completely eliminated but can be managed with AI-driven monitoring.</w:t>
      </w:r>
    </w:p>
    <w:p w14:paraId="03B7AE95" w14:textId="77777777" w:rsidR="008A7A23" w:rsidRPr="008A7A23" w:rsidRDefault="008A7A23" w:rsidP="008A7A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and access management policies remain essential for security governance.</w:t>
      </w:r>
    </w:p>
    <w:p w14:paraId="38B14BFE" w14:textId="77777777" w:rsidR="008A7A23" w:rsidRPr="008A7A23" w:rsidRDefault="008A7A23" w:rsidP="008A7A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actions must be monitored to prevent security breaches.</w:t>
      </w:r>
    </w:p>
    <w:p w14:paraId="04BD1C2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AI-driven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help detect insider threats by identifying deviations from normal activity patterns.</w:t>
      </w:r>
    </w:p>
    <w:p w14:paraId="65EDC594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E0C571">
          <v:rect id="_x0000_i1118" style="width:0;height:1.5pt" o:hralign="center" o:hrstd="t" o:hr="t" fillcolor="#a0a0a0" stroked="f"/>
        </w:pict>
      </w:r>
    </w:p>
    <w:p w14:paraId="6DC1AE8E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AI into threat detection?</w:t>
      </w:r>
    </w:p>
    <w:p w14:paraId="3A527E1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analytics with human expertise, continuous monitoring, and adaptive security policies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and removing human oversight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will detect and prevent all cyber threats without updates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frameworks once AI is implemented</w:t>
      </w:r>
    </w:p>
    <w:p w14:paraId="09BBFF9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best practice for AI-driven threat detection is to integrate automation with human expertise, adaptive security policies, and continuous monitoring.</w:t>
      </w:r>
    </w:p>
    <w:p w14:paraId="0C49F9EA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034C7A">
          <v:rect id="_x0000_i1119" style="width:0;height:1.5pt" o:hralign="center" o:hrstd="t" o:hr="t" fillcolor="#a0a0a0" stroked="f"/>
        </w:pict>
      </w:r>
    </w:p>
    <w:p w14:paraId="0D052B40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Understanding Advanced Persistent Threats (APTs) and Their Impact on Governance</w:t>
      </w:r>
    </w:p>
    <w:p w14:paraId="1A58F44B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defines an Advanced Persistent Threat (APT)?</w:t>
      </w:r>
    </w:p>
    <w:p w14:paraId="61A0A40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long-term, highly targeted cyberattack by skilled adversaries aimed at stealing data or compromising critical infrastructure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simple, short-term cyberattack that is easy to detect and remove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type of malware that spreads randomly without a specific target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cyber threat that only affects government organizations</w:t>
      </w:r>
    </w:p>
    <w:p w14:paraId="6AC0B47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DD948D2" w14:textId="77777777" w:rsidR="008A7A23" w:rsidRPr="008A7A23" w:rsidRDefault="008A7A23" w:rsidP="008A7A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involve highly skilled attackers using advanced techniques to infiltrate systems and remain undetected for long periods.</w:t>
      </w:r>
    </w:p>
    <w:p w14:paraId="13CB9495" w14:textId="77777777" w:rsidR="008A7A23" w:rsidRPr="008A7A23" w:rsidRDefault="008A7A23" w:rsidP="008A7A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are persistent and designed to evade detection.</w:t>
      </w:r>
    </w:p>
    <w:p w14:paraId="040FC803" w14:textId="77777777" w:rsidR="008A7A23" w:rsidRPr="008A7A23" w:rsidRDefault="008A7A23" w:rsidP="008A7A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are targeted, unlike common malware that spreads indiscriminately.</w:t>
      </w:r>
    </w:p>
    <w:p w14:paraId="6C78D130" w14:textId="77777777" w:rsidR="008A7A23" w:rsidRPr="008A7A23" w:rsidRDefault="008A7A23" w:rsidP="008A7A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target governments, corporations, and critical industries.</w:t>
      </w:r>
    </w:p>
    <w:p w14:paraId="71FDFDD2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are stealthy, targeted attacks that pose serious risks to organizations by compromising sensitive data over long periods.</w:t>
      </w:r>
    </w:p>
    <w:p w14:paraId="37FF43F8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99C8A6">
          <v:rect id="_x0000_i1120" style="width:0;height:1.5pt" o:hralign="center" o:hrstd="t" o:hr="t" fillcolor="#a0a0a0" stroked="f"/>
        </w:pict>
      </w:r>
    </w:p>
    <w:p w14:paraId="56DF6379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 APTs impact cybersecurity governance?</w:t>
      </w:r>
    </w:p>
    <w:p w14:paraId="52F805C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force organizations to enhance security frameworks, risk management strategies, and continuous monitoring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compliance regulations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reduce the importance of incident response planning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make security audits unnecessary</w:t>
      </w:r>
    </w:p>
    <w:p w14:paraId="10018D1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68D7163" w14:textId="77777777" w:rsidR="008A7A23" w:rsidRPr="008A7A23" w:rsidRDefault="008A7A23" w:rsidP="008A7A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require organizations to implement stronger security controls, incident response plans, and regulatory compliance measures.</w:t>
      </w:r>
    </w:p>
    <w:p w14:paraId="1B439CE3" w14:textId="77777777" w:rsidR="008A7A23" w:rsidRPr="008A7A23" w:rsidRDefault="008A7A23" w:rsidP="008A7A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regulations become even more critical in preventing APT-related breaches.</w:t>
      </w:r>
    </w:p>
    <w:p w14:paraId="0BE6739B" w14:textId="77777777" w:rsidR="008A7A23" w:rsidRPr="008A7A23" w:rsidRDefault="008A7A23" w:rsidP="008A7A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Incident response is essential for detecting and mitigating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APTs.</w:t>
      </w:r>
      <w:proofErr w:type="spellEnd"/>
    </w:p>
    <w:p w14:paraId="22EDAB32" w14:textId="77777777" w:rsidR="008A7A23" w:rsidRPr="008A7A23" w:rsidRDefault="008A7A23" w:rsidP="008A7A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help identify and mitigate APT-related risks.</w:t>
      </w:r>
    </w:p>
    <w:p w14:paraId="12CD654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necessitate continuous risk management, enhanced security controls, and stronger compliance frameworks.</w:t>
      </w:r>
    </w:p>
    <w:p w14:paraId="6CB1F1AF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B36A76">
          <v:rect id="_x0000_i1121" style="width:0;height:1.5pt" o:hralign="center" o:hrstd="t" o:hr="t" fillcolor="#a0a0a0" stroked="f"/>
        </w:pict>
      </w:r>
    </w:p>
    <w:p w14:paraId="0191B193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industries are most frequently targeted by APTs?</w:t>
      </w:r>
    </w:p>
    <w:p w14:paraId="4D56169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Government, financial services, healthcare, critical infrastructure, and technology sectors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small businesses with weak cybersecurity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social media platforms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organizations with no security frameworks</w:t>
      </w:r>
    </w:p>
    <w:p w14:paraId="7AAC7B0F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5F9F791" w14:textId="77777777" w:rsidR="008A7A23" w:rsidRPr="008A7A23" w:rsidRDefault="008A7A23" w:rsidP="008A7A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frequently target industries with valuable data and critical infrastructure.</w:t>
      </w:r>
    </w:p>
    <w:p w14:paraId="219B5F1A" w14:textId="77777777" w:rsidR="008A7A23" w:rsidRPr="008A7A23" w:rsidRDefault="008A7A23" w:rsidP="008A7A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Even well-protected organizations are targeted by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APTs.</w:t>
      </w:r>
      <w:proofErr w:type="spellEnd"/>
    </w:p>
    <w:p w14:paraId="609C31B9" w14:textId="77777777" w:rsidR="008A7A23" w:rsidRPr="008A7A23" w:rsidRDefault="008A7A23" w:rsidP="008A7A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media companies are targeted, but APTs primarily focus on high-value industries.</w:t>
      </w:r>
    </w:p>
    <w:p w14:paraId="632C78C5" w14:textId="77777777" w:rsidR="008A7A23" w:rsidRPr="008A7A23" w:rsidRDefault="008A7A23" w:rsidP="008A7A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Even companies with strong security frameworks can be targeted by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APTs.</w:t>
      </w:r>
      <w:proofErr w:type="spellEnd"/>
    </w:p>
    <w:p w14:paraId="3C22135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often target high-value industries, such as government, finance, and healthcare, due to the sensitivity of their data.</w:t>
      </w:r>
    </w:p>
    <w:p w14:paraId="024D5238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0808C1">
          <v:rect id="_x0000_i1122" style="width:0;height:1.5pt" o:hralign="center" o:hrstd="t" o:hr="t" fillcolor="#a0a0a0" stroked="f"/>
        </w:pict>
      </w:r>
    </w:p>
    <w:p w14:paraId="6B57DEBF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common tactic used in APT attacks?</w:t>
      </w:r>
    </w:p>
    <w:p w14:paraId="25092C44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Spear-phishing, zero-day exploits, and privilege escalation to maintain long-term access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single, quick attack that is easily detected and mitigated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Randomly distributed malware with no specific target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social engineering attacks with no technical exploitation</w:t>
      </w:r>
    </w:p>
    <w:p w14:paraId="6BF4063D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BA054B0" w14:textId="77777777" w:rsidR="008A7A23" w:rsidRPr="008A7A23" w:rsidRDefault="008A7A23" w:rsidP="008A7A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use spear-phishing, exploiting vulnerabilities, and privilege escalation to gain persistent access.</w:t>
      </w:r>
    </w:p>
    <w:p w14:paraId="20DDA79A" w14:textId="77777777" w:rsidR="008A7A23" w:rsidRPr="008A7A23" w:rsidRDefault="008A7A23" w:rsidP="008A7A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are stealthy and designed for long-term persistence.</w:t>
      </w:r>
    </w:p>
    <w:p w14:paraId="7273733E" w14:textId="77777777" w:rsidR="008A7A23" w:rsidRPr="008A7A23" w:rsidRDefault="008A7A23" w:rsidP="008A7A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are targeted, not random.</w:t>
      </w:r>
    </w:p>
    <w:p w14:paraId="5219097C" w14:textId="77777777" w:rsidR="008A7A23" w:rsidRPr="008A7A23" w:rsidRDefault="008A7A23" w:rsidP="008A7A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combine social engineering with advanced technical exploits.</w:t>
      </w:r>
    </w:p>
    <w:p w14:paraId="258DAC8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APTs use a combination of spear-phishing, zero-day exploits, and privilege escalation to infiltrate and persist within a network.</w:t>
      </w:r>
    </w:p>
    <w:p w14:paraId="472129CF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744D6C9">
          <v:rect id="_x0000_i1123" style="width:0;height:1.5pt" o:hralign="center" o:hrstd="t" o:hr="t" fillcolor="#a0a0a0" stroked="f"/>
        </w:pict>
      </w:r>
    </w:p>
    <w:p w14:paraId="5E4DD7D1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mitigating APT risks?</w:t>
      </w:r>
    </w:p>
    <w:p w14:paraId="6B5D6329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zero-trust security, continuous monitoring, and threat intelligence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APTs will not target well-protected organizations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risk assessments if no APTs have been detected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cybersecurity investments once initial security controls are implemented</w:t>
      </w:r>
    </w:p>
    <w:p w14:paraId="78B20DD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strong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against APTs includes zero-trust security, continuous threat intelligence, and proactive risk management.</w:t>
      </w:r>
    </w:p>
    <w:p w14:paraId="0866D644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The Evolution of Cybercrime and Digital Fraud</w:t>
      </w:r>
    </w:p>
    <w:p w14:paraId="6C3698A9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has cybercrime evolved over the past decade?</w:t>
      </w:r>
    </w:p>
    <w:p w14:paraId="058B80D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now use advanced automation, AI-driven attacks, and sophisticated social engineering tactics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Cybercrime has decreased due to improved global security measures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cyber threats remain unchanged from the early 2000s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large corporations are targeted by cybercriminals</w:t>
      </w:r>
    </w:p>
    <w:p w14:paraId="53D950F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3036C9E" w14:textId="77777777" w:rsidR="008A7A23" w:rsidRPr="008A7A23" w:rsidRDefault="008A7A23" w:rsidP="008A7A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now use AI, automation, and social engineering to launch sophisticated attacks.</w:t>
      </w:r>
    </w:p>
    <w:p w14:paraId="456ACA48" w14:textId="77777777" w:rsidR="008A7A23" w:rsidRPr="008A7A23" w:rsidRDefault="008A7A23" w:rsidP="008A7A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Cybercrime has increased despite advancements in security.</w:t>
      </w:r>
    </w:p>
    <w:p w14:paraId="2CDF00AD" w14:textId="77777777" w:rsidR="008A7A23" w:rsidRPr="008A7A23" w:rsidRDefault="008A7A23" w:rsidP="008A7A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have evolved with new technologies and attack vectors.</w:t>
      </w:r>
    </w:p>
    <w:p w14:paraId="0229C27F" w14:textId="77777777" w:rsidR="008A7A23" w:rsidRPr="008A7A23" w:rsidRDefault="008A7A23" w:rsidP="008A7A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businesses and individuals are also frequent targets of cybercriminals.</w:t>
      </w:r>
    </w:p>
    <w:p w14:paraId="171726D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Cybercrime has become more advanced, with criminals leveraging AI-driven attacks, deepfake scams, and automated fraud techniques.</w:t>
      </w:r>
    </w:p>
    <w:p w14:paraId="6E3A532F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6E3DD2">
          <v:rect id="_x0000_i1133" style="width:0;height:1.5pt" o:hralign="center" o:hrstd="t" o:hr="t" fillcolor="#a0a0a0" stroked="f"/>
        </w:pict>
      </w:r>
    </w:p>
    <w:p w14:paraId="4E9628AF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common technique used in digital fraud schemes?</w:t>
      </w:r>
    </w:p>
    <w:p w14:paraId="71A3B01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Phishing, credential stuffing, and synthetic identity fraud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Requiring two-factor authentication for all accounts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Encrypting all user data to prevent unauthorized access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Blocking all internet traffic to prevent fraud</w:t>
      </w:r>
    </w:p>
    <w:p w14:paraId="2FA75F7D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306FF13" w14:textId="77777777" w:rsidR="008A7A23" w:rsidRPr="008A7A23" w:rsidRDefault="008A7A23" w:rsidP="008A7A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use phishing, credential stuffing, and synthetic identities to commit fraud.</w:t>
      </w:r>
    </w:p>
    <w:p w14:paraId="7E744C5F" w14:textId="77777777" w:rsidR="008A7A23" w:rsidRPr="008A7A23" w:rsidRDefault="008A7A23" w:rsidP="008A7A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2FA improves security but does not stop all fraud.</w:t>
      </w:r>
    </w:p>
    <w:p w14:paraId="4EA2DBDC" w14:textId="77777777" w:rsidR="008A7A23" w:rsidRPr="008A7A23" w:rsidRDefault="008A7A23" w:rsidP="008A7A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secures data but does not prevent fraud.</w:t>
      </w:r>
    </w:p>
    <w:p w14:paraId="58D970CB" w14:textId="77777777" w:rsidR="008A7A23" w:rsidRPr="008A7A23" w:rsidRDefault="008A7A23" w:rsidP="008A7A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balance security with functionality.</w:t>
      </w:r>
    </w:p>
    <w:p w14:paraId="28C90ED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exploit stolen credentials, social engineering, and automation to commit digital fraud.</w:t>
      </w:r>
    </w:p>
    <w:p w14:paraId="444B0195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4676B4">
          <v:rect id="_x0000_i1134" style="width:0;height:1.5pt" o:hralign="center" o:hrstd="t" o:hr="t" fillcolor="#a0a0a0" stroked="f"/>
        </w:pict>
      </w:r>
    </w:p>
    <w:p w14:paraId="0C8882CE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has AI contributed to modern cybercrime?</w:t>
      </w:r>
    </w:p>
    <w:p w14:paraId="6C0ECBD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is used to automate cyberattacks, enhance social engineering, and generate realistic deepfake content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completely eliminates cyber threats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has no role in cybercrime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only benefits cybersecurity professionals, not criminals</w:t>
      </w:r>
    </w:p>
    <w:p w14:paraId="0EAFAB8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4538C59" w14:textId="77777777" w:rsidR="008A7A23" w:rsidRPr="008A7A23" w:rsidRDefault="008A7A23" w:rsidP="008A7A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use AI for automation, phishing, deepfakes, and fraud.</w:t>
      </w:r>
    </w:p>
    <w:p w14:paraId="143BD7F3" w14:textId="77777777" w:rsidR="008A7A23" w:rsidRPr="008A7A23" w:rsidRDefault="008A7A23" w:rsidP="008A7A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cannot completely eliminate cyber threats.</w:t>
      </w:r>
    </w:p>
    <w:p w14:paraId="56D83FCC" w14:textId="77777777" w:rsidR="008A7A23" w:rsidRPr="008A7A23" w:rsidRDefault="008A7A23" w:rsidP="008A7A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is now a tool for both cybercriminals and security professionals.</w:t>
      </w:r>
    </w:p>
    <w:p w14:paraId="411449A1" w14:textId="77777777" w:rsidR="008A7A23" w:rsidRPr="008A7A23" w:rsidRDefault="008A7A23" w:rsidP="008A7A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attacks, such as deepfakes, are used in fraud and identity theft.</w:t>
      </w:r>
    </w:p>
    <w:p w14:paraId="42597B22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enables cybercriminals to launch faster, more convincing, and highly automated attacks.</w:t>
      </w:r>
    </w:p>
    <w:p w14:paraId="7DD5926D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44DA4B">
          <v:rect id="_x0000_i1135" style="width:0;height:1.5pt" o:hralign="center" o:hrstd="t" o:hr="t" fillcolor="#a0a0a0" stroked="f"/>
        </w:pict>
      </w:r>
    </w:p>
    <w:p w14:paraId="055F5FF4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industries are most affected by digital fraud?</w:t>
      </w:r>
    </w:p>
    <w:p w14:paraId="36F0CCF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services, e-commerce, healthcare, and government sectors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small businesses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technology companies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individuals with weak passwords</w:t>
      </w:r>
    </w:p>
    <w:p w14:paraId="4EF3D17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AB84CE6" w14:textId="77777777" w:rsidR="008A7A23" w:rsidRPr="008A7A23" w:rsidRDefault="008A7A23" w:rsidP="008A7A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industries like finance and healthcare face frequent digital fraud attempts.</w:t>
      </w:r>
    </w:p>
    <w:p w14:paraId="0B6AFF01" w14:textId="77777777" w:rsidR="008A7A23" w:rsidRPr="008A7A23" w:rsidRDefault="008A7A23" w:rsidP="008A7A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 corporations and governments are also targeted.</w:t>
      </w:r>
    </w:p>
    <w:p w14:paraId="22C58F20" w14:textId="77777777" w:rsidR="008A7A23" w:rsidRPr="008A7A23" w:rsidRDefault="008A7A23" w:rsidP="008A7A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affects multiple industries, not just tech companies.</w:t>
      </w:r>
    </w:p>
    <w:p w14:paraId="1010763A" w14:textId="77777777" w:rsidR="008A7A23" w:rsidRPr="008A7A23" w:rsidRDefault="008A7A23" w:rsidP="008A7A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individuals with strong passwords can fall victim to fraud.</w:t>
      </w:r>
    </w:p>
    <w:p w14:paraId="62943A0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target industries that handle financial transactions, personal data, and critical services.</w:t>
      </w:r>
    </w:p>
    <w:p w14:paraId="6B821546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772F50">
          <v:rect id="_x0000_i1136" style="width:0;height:1.5pt" o:hralign="center" o:hrstd="t" o:hr="t" fillcolor="#a0a0a0" stroked="f"/>
        </w:pict>
      </w:r>
    </w:p>
    <w:p w14:paraId="78770142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preventing digital fraud?</w:t>
      </w:r>
    </w:p>
    <w:p w14:paraId="0878314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strong authentication, fraud detection analytics, and AI-powered monitoring systems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cybercriminals will not target secure organizations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focusing on external cyber threats while ignoring insider fraud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investments in fraud detection tools</w:t>
      </w:r>
    </w:p>
    <w:p w14:paraId="0607EEE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prevent digital fraud, organizations should use AI-driven fraud detection, multi-factor authentication, and real-time transaction monitoring.</w:t>
      </w:r>
    </w:p>
    <w:p w14:paraId="7963DF0A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5ECF27">
          <v:rect id="_x0000_i1137" style="width:0;height:1.5pt" o:hralign="center" o:hrstd="t" o:hr="t" fillcolor="#a0a0a0" stroked="f"/>
        </w:pict>
      </w:r>
    </w:p>
    <w:p w14:paraId="07707068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Case Study – How Equifax's Lack of Threat Awareness Led to a Massive Data Breach</w:t>
      </w:r>
    </w:p>
    <w:p w14:paraId="7F94FD4D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was the primary cause of the Equifax data breach?</w:t>
      </w:r>
    </w:p>
    <w:p w14:paraId="11C663A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patch a known vulnerability in the Apache Struts web application framework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zero-day exploit that no security team could have prevented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direct attack on Equifax’s data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without exploiting vulnerabilities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insider threat that deliberately leaked customer data</w:t>
      </w:r>
    </w:p>
    <w:p w14:paraId="02EA51C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25094D6" w14:textId="77777777" w:rsidR="008A7A23" w:rsidRPr="008A7A23" w:rsidRDefault="008A7A23" w:rsidP="008A7A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failed to patch a known vulnerability, which attackers exploited.</w:t>
      </w:r>
    </w:p>
    <w:p w14:paraId="186AC983" w14:textId="77777777" w:rsidR="008A7A23" w:rsidRPr="008A7A23" w:rsidRDefault="008A7A23" w:rsidP="008A7A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vulnerability was known, and a patch was available.</w:t>
      </w:r>
    </w:p>
    <w:p w14:paraId="53C1630E" w14:textId="77777777" w:rsidR="008A7A23" w:rsidRPr="008A7A23" w:rsidRDefault="008A7A23" w:rsidP="008A7A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Attackers gained access by exploiting an unpatched software flaw.</w:t>
      </w:r>
    </w:p>
    <w:p w14:paraId="3D020054" w14:textId="77777777" w:rsidR="008A7A23" w:rsidRPr="008A7A23" w:rsidRDefault="008A7A23" w:rsidP="008A7A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was caused by external attackers, not an insider threat.</w:t>
      </w:r>
    </w:p>
    <w:p w14:paraId="10D3741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Equifax breach highlights the importance of timely patch management and vulnerability monitoring.</w:t>
      </w:r>
    </w:p>
    <w:p w14:paraId="1B19DE44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3DE2C3">
          <v:rect id="_x0000_i1138" style="width:0;height:1.5pt" o:hralign="center" o:hrstd="t" o:hr="t" fillcolor="#a0a0a0" stroked="f"/>
        </w:pict>
      </w:r>
    </w:p>
    <w:p w14:paraId="4A70A1DB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many people were affected by the Equifax data breach?</w:t>
      </w:r>
    </w:p>
    <w:p w14:paraId="5DFE2F84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 147 million individuals had their personal data exposed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a few thousand customers were impacted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Less than 1 million individuals were affected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only impacted Equifax employees</w:t>
      </w:r>
    </w:p>
    <w:p w14:paraId="7B71B67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470DE92" w14:textId="77777777" w:rsidR="008A7A23" w:rsidRPr="008A7A23" w:rsidRDefault="008A7A23" w:rsidP="008A7A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 147 million people had their personal and financial data compromised.</w:t>
      </w:r>
    </w:p>
    <w:p w14:paraId="091778DC" w14:textId="77777777" w:rsidR="008A7A23" w:rsidRPr="008A7A23" w:rsidRDefault="008A7A23" w:rsidP="008A7A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scale of the breach was massive.</w:t>
      </w:r>
    </w:p>
    <w:p w14:paraId="64844006" w14:textId="77777777" w:rsidR="008A7A23" w:rsidRPr="008A7A23" w:rsidRDefault="008A7A23" w:rsidP="008A7A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affected far more than 1 million people.</w:t>
      </w:r>
    </w:p>
    <w:p w14:paraId="4099178C" w14:textId="77777777" w:rsidR="008A7A23" w:rsidRPr="008A7A23" w:rsidRDefault="008A7A23" w:rsidP="008A7A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exposed customer data, not just employee records.</w:t>
      </w:r>
    </w:p>
    <w:p w14:paraId="4C2928E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Equifax breach is one of the largest data breaches in history, affecting millions of individuals.</w:t>
      </w:r>
    </w:p>
    <w:p w14:paraId="62122377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311347">
          <v:rect id="_x0000_i1139" style="width:0;height:1.5pt" o:hralign="center" o:hrstd="t" o:hr="t" fillcolor="#a0a0a0" stroked="f"/>
        </w:pict>
      </w:r>
    </w:p>
    <w:p w14:paraId="6CE7835D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type of data was exposed in the Equifax breach?</w:t>
      </w:r>
    </w:p>
    <w:p w14:paraId="08A77FA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Security numbers, credit card details, birth dates, and personal addresses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internal company emails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Equifax employee records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sensitive data was compromised</w:t>
      </w:r>
    </w:p>
    <w:p w14:paraId="1CD8B65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0D7A91B" w14:textId="77777777" w:rsidR="008A7A23" w:rsidRPr="008A7A23" w:rsidRDefault="008A7A23" w:rsidP="008A7A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exposed highly sensitive personal and financial data.</w:t>
      </w:r>
    </w:p>
    <w:p w14:paraId="2C7F3C90" w14:textId="77777777" w:rsidR="008A7A23" w:rsidRPr="008A7A23" w:rsidRDefault="008A7A23" w:rsidP="008A7A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involved much more than just emails.</w:t>
      </w:r>
    </w:p>
    <w:p w14:paraId="28432C4B" w14:textId="77777777" w:rsidR="008A7A23" w:rsidRPr="008A7A23" w:rsidRDefault="008A7A23" w:rsidP="008A7A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affected consumers, not just employees.</w:t>
      </w:r>
    </w:p>
    <w:p w14:paraId="3406F3C4" w14:textId="77777777" w:rsidR="008A7A23" w:rsidRPr="008A7A23" w:rsidRDefault="008A7A23" w:rsidP="008A7A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Massive amounts of sensitive data were stolen.</w:t>
      </w:r>
    </w:p>
    <w:p w14:paraId="09C27ABA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Exposed personal data in the Equifax breach put millions at risk of identity theft and financial fraud.</w:t>
      </w:r>
    </w:p>
    <w:p w14:paraId="04EAE0DB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BD6CB9">
          <v:rect id="_x0000_i1140" style="width:0;height:1.5pt" o:hralign="center" o:hrstd="t" o:hr="t" fillcolor="#a0a0a0" stroked="f"/>
        </w:pict>
      </w:r>
    </w:p>
    <w:p w14:paraId="41C0D646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major regulatory consequences did Equifax face after the breach?</w:t>
      </w:r>
    </w:p>
    <w:p w14:paraId="1DE9156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$700 million settlement with regulators due to negligence in protecting consumer data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penalties because the breach was considered unavoidable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a minor fine with no further impact on the company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exemption from regulatory action due to their role as a credit bureau</w:t>
      </w:r>
    </w:p>
    <w:p w14:paraId="11E7897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A9204D4" w14:textId="77777777" w:rsidR="008A7A23" w:rsidRPr="008A7A23" w:rsidRDefault="008A7A23" w:rsidP="008A7A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paid a significant penalty due to its failure to secure consumer data.</w:t>
      </w:r>
    </w:p>
    <w:p w14:paraId="4ED02E5A" w14:textId="77777777" w:rsidR="008A7A23" w:rsidRPr="008A7A23" w:rsidRDefault="008A7A23" w:rsidP="008A7A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was preventable, and Equifax was penalized.</w:t>
      </w:r>
    </w:p>
    <w:p w14:paraId="238F1DEB" w14:textId="77777777" w:rsidR="008A7A23" w:rsidRPr="008A7A23" w:rsidRDefault="008A7A23" w:rsidP="008A7A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financial penalties were substantial.</w:t>
      </w:r>
    </w:p>
    <w:p w14:paraId="447B9770" w14:textId="77777777" w:rsidR="008A7A23" w:rsidRPr="008A7A23" w:rsidRDefault="008A7A23" w:rsidP="008A7A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was held accountable despite being a credit bureau.</w:t>
      </w:r>
    </w:p>
    <w:p w14:paraId="546D801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penalties for the Equifax breach emphasize the importance of compliance with data security regulations.</w:t>
      </w:r>
    </w:p>
    <w:p w14:paraId="07D73152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00DE8F">
          <v:rect id="_x0000_i1141" style="width:0;height:1.5pt" o:hralign="center" o:hrstd="t" o:hr="t" fillcolor="#a0a0a0" stroked="f"/>
        </w:pict>
      </w:r>
    </w:p>
    <w:p w14:paraId="658BD727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key lesson from the Equifax breach for organizations?</w:t>
      </w:r>
    </w:p>
    <w:p w14:paraId="40C9CE22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Timely patch management, threat intelligence, and proactive risk mitigation are critical for cybersecurity governance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 have no long-term impact on business reputation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are optional and not necessary for security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can be ignored unless a major breach occurs</w:t>
      </w:r>
    </w:p>
    <w:p w14:paraId="18F5B57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Equifax breach demonstrates the importance of patching vulnerabilities, threat intelligence, and strong security governance.</w:t>
      </w:r>
    </w:p>
    <w:p w14:paraId="2F51E5F9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The Intersection of Threat Intelligence and Compliance Requirements</w:t>
      </w:r>
    </w:p>
    <w:p w14:paraId="73F04E7B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threat intelligence support compliance requirements?</w:t>
      </w:r>
    </w:p>
    <w:p w14:paraId="64FFBA6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data on emerging threats to help organizations meet regulatory and security compliance obligations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audits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bypass cybersecurity regulations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requirements never change</w:t>
      </w:r>
    </w:p>
    <w:p w14:paraId="419E9C5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CDFB147" w14:textId="77777777" w:rsidR="008A7A23" w:rsidRPr="008A7A23" w:rsidRDefault="008A7A23" w:rsidP="008A7A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enables organizations to proactively identify and mitigate threats, ensuring regulatory compliance.</w:t>
      </w:r>
    </w:p>
    <w:p w14:paraId="2CA0F98A" w14:textId="77777777" w:rsidR="008A7A23" w:rsidRPr="008A7A23" w:rsidRDefault="008A7A23" w:rsidP="008A7A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for validation.</w:t>
      </w:r>
    </w:p>
    <w:p w14:paraId="3691E9A4" w14:textId="77777777" w:rsidR="008A7A23" w:rsidRPr="008A7A23" w:rsidRDefault="008A7A23" w:rsidP="008A7A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adherence is mandatory regardless of threat intelligence implementation.</w:t>
      </w:r>
    </w:p>
    <w:p w14:paraId="16BD0F7F" w14:textId="77777777" w:rsidR="008A7A23" w:rsidRPr="008A7A23" w:rsidRDefault="008A7A23" w:rsidP="008A7A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evolve with emerging threats and regulatory changes.</w:t>
      </w:r>
    </w:p>
    <w:p w14:paraId="6E08499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plays a critical role in ensuring compliance by identifying risks, improving security controls, and providing actionable insights to meet regulatory obligations.</w:t>
      </w:r>
    </w:p>
    <w:p w14:paraId="4EFBE026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635C55A">
          <v:rect id="_x0000_i1151" style="width:0;height:1.5pt" o:hralign="center" o:hrstd="t" o:hr="t" fillcolor="#a0a0a0" stroked="f"/>
        </w:pict>
      </w:r>
    </w:p>
    <w:p w14:paraId="2FD2F7EF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benefit of integrating threat intelligence into compliance frameworks?</w:t>
      </w:r>
    </w:p>
    <w:p w14:paraId="4B7E556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proactive risk mitigation and ensures organizations remain compliant with industry regulations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employee cybersecurity training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businesses to ignore data protection laws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cyber threats never evolve</w:t>
      </w:r>
    </w:p>
    <w:p w14:paraId="489F387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F471F14" w14:textId="77777777" w:rsidR="008A7A23" w:rsidRPr="008A7A23" w:rsidRDefault="008A7A23" w:rsidP="008A7A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allows organizations to adjust security controls to align with compliance requirements.</w:t>
      </w:r>
    </w:p>
    <w:p w14:paraId="06800BED" w14:textId="77777777" w:rsidR="008A7A23" w:rsidRPr="008A7A23" w:rsidRDefault="008A7A23" w:rsidP="008A7A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remains a key component of compliance.</w:t>
      </w:r>
    </w:p>
    <w:p w14:paraId="79562569" w14:textId="77777777" w:rsidR="008A7A23" w:rsidRPr="008A7A23" w:rsidRDefault="008A7A23" w:rsidP="008A7A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mandatory regardless of security measures.</w:t>
      </w:r>
    </w:p>
    <w:p w14:paraId="78E634B0" w14:textId="77777777" w:rsidR="008A7A23" w:rsidRPr="008A7A23" w:rsidRDefault="008A7A23" w:rsidP="008A7A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are constantly evolving, requiring continuous monitoring.</w:t>
      </w:r>
    </w:p>
    <w:p w14:paraId="3280346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threat intelligence into compliance helps organizations enhance security measures and proactively address regulatory risks.</w:t>
      </w:r>
    </w:p>
    <w:p w14:paraId="7B6745FB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E0BA48">
          <v:rect id="_x0000_i1152" style="width:0;height:1.5pt" o:hralign="center" o:hrstd="t" o:hr="t" fillcolor="#a0a0a0" stroked="f"/>
        </w:pict>
      </w:r>
    </w:p>
    <w:p w14:paraId="43F4A3F9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challenge do organizations face when aligning threat intelligence with compliance requirements?</w:t>
      </w:r>
    </w:p>
    <w:p w14:paraId="1B434F9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large volumes of security data while ensuring regulatory adherence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replacing all regulatory policies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is optional for organizations using threat intelligence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the need for cybersecurity risk assessments</w:t>
      </w:r>
    </w:p>
    <w:p w14:paraId="005210C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75B6F59" w14:textId="77777777" w:rsidR="008A7A23" w:rsidRPr="008A7A23" w:rsidRDefault="008A7A23" w:rsidP="008A7A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process vast amounts of security data while maintaining compliance with evolving regulations.</w:t>
      </w:r>
    </w:p>
    <w:p w14:paraId="39CB923C" w14:textId="77777777" w:rsidR="008A7A23" w:rsidRPr="008A7A23" w:rsidRDefault="008A7A23" w:rsidP="008A7A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policies remain necessary.</w:t>
      </w:r>
    </w:p>
    <w:p w14:paraId="51B5D50C" w14:textId="77777777" w:rsidR="008A7A23" w:rsidRPr="008A7A23" w:rsidRDefault="008A7A23" w:rsidP="008A7A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legally required, regardless of threat intelligence use.</w:t>
      </w:r>
    </w:p>
    <w:p w14:paraId="47BB119D" w14:textId="77777777" w:rsidR="008A7A23" w:rsidRPr="008A7A23" w:rsidRDefault="008A7A23" w:rsidP="008A7A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a fundamental aspect of compliance.</w:t>
      </w:r>
    </w:p>
    <w:p w14:paraId="6E9F8F3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balance threat intelligence insights with regulatory requirements while managing large volumes of security data.</w:t>
      </w:r>
    </w:p>
    <w:p w14:paraId="7A4659B7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57128D">
          <v:rect id="_x0000_i1153" style="width:0;height:1.5pt" o:hralign="center" o:hrstd="t" o:hr="t" fillcolor="#a0a0a0" stroked="f"/>
        </w:pict>
      </w:r>
    </w:p>
    <w:p w14:paraId="77ECC3C7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How does regulatory compliance influence the adoption of threat intelligence solutions?</w:t>
      </w:r>
    </w:p>
    <w:p w14:paraId="511FA4B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mandates encourage organizations to adopt threat intelligence for proactive security measures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teams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organizations from updating security frameworks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regulatory requirements remain static over time</w:t>
      </w:r>
    </w:p>
    <w:p w14:paraId="45FE4729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6FCCB75" w14:textId="77777777" w:rsidR="008A7A23" w:rsidRPr="008A7A23" w:rsidRDefault="008A7A23" w:rsidP="008A7A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like GDPR, CCPA, and PCI-DSS require organizations to implement security measures that threat intelligence can support.</w:t>
      </w:r>
    </w:p>
    <w:p w14:paraId="6B161FFE" w14:textId="77777777" w:rsidR="008A7A23" w:rsidRPr="008A7A23" w:rsidRDefault="008A7A23" w:rsidP="008A7A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remain essential for managing compliance.</w:t>
      </w:r>
    </w:p>
    <w:p w14:paraId="4AD640F8" w14:textId="77777777" w:rsidR="008A7A23" w:rsidRPr="008A7A23" w:rsidRDefault="008A7A23" w:rsidP="008A7A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evolve with threat intelligence insights.</w:t>
      </w:r>
    </w:p>
    <w:p w14:paraId="188740F0" w14:textId="77777777" w:rsidR="008A7A23" w:rsidRPr="008A7A23" w:rsidRDefault="008A7A23" w:rsidP="008A7A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change in response to new cyber threats.</w:t>
      </w:r>
    </w:p>
    <w:p w14:paraId="17D2FEA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frameworks encourage organizations to adopt threat intelligence solutions to enhance risk management and security monitoring.</w:t>
      </w:r>
    </w:p>
    <w:p w14:paraId="1480CAE7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6FA67A">
          <v:rect id="_x0000_i1154" style="width:0;height:1.5pt" o:hralign="center" o:hrstd="t" o:hr="t" fillcolor="#a0a0a0" stroked="f"/>
        </w:pict>
      </w:r>
    </w:p>
    <w:p w14:paraId="2BF4BF29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aligning threat intelligence with compliance requirements?</w:t>
      </w:r>
    </w:p>
    <w:p w14:paraId="6756470F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security controls, conducting risk assessments, and using threat intelligence to detect and mitigate compliance risks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frameworks do not require updates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audits once threat intelligence is implemented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automated compliance tools without human oversight</w:t>
      </w:r>
    </w:p>
    <w:p w14:paraId="73F0E902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use threat intelligence to support compliance by continuously updating security measures and performing risk assessments.</w:t>
      </w:r>
    </w:p>
    <w:p w14:paraId="7C27D467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528EE1">
          <v:rect id="_x0000_i1155" style="width:0;height:1.5pt" o:hralign="center" o:hrstd="t" o:hr="t" fillcolor="#a0a0a0" stroked="f"/>
        </w:pict>
      </w:r>
    </w:p>
    <w:p w14:paraId="1F0C7C2A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Risk-Based Cyber Threat Management and GRC Alignment</w:t>
      </w:r>
    </w:p>
    <w:p w14:paraId="3D041DC4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risk-based cyber threat management?</w:t>
      </w:r>
    </w:p>
    <w:p w14:paraId="61F6BF1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strategic approach that prioritizes threats based on their potential impact and likelihood, aligning security efforts with business risk tolerance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security model that eliminates all cybersecurity threats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compliance framework that replaces all risk assessments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that ignores minor security threats and only focuses on major breaches</w:t>
      </w:r>
    </w:p>
    <w:p w14:paraId="520ED6B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1E4FE4C7" w14:textId="77777777" w:rsidR="008A7A23" w:rsidRPr="008A7A23" w:rsidRDefault="008A7A23" w:rsidP="008A7A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threat management prioritizes threats based on their potential impact, ensuring that security resources are effectively allocated.</w:t>
      </w:r>
    </w:p>
    <w:p w14:paraId="7A0865E7" w14:textId="77777777" w:rsidR="008A7A23" w:rsidRPr="008A7A23" w:rsidRDefault="008A7A23" w:rsidP="008A7A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management reduces, but does not eliminate, cyber threats.</w:t>
      </w:r>
    </w:p>
    <w:p w14:paraId="2F3A574A" w14:textId="77777777" w:rsidR="008A7A23" w:rsidRPr="008A7A23" w:rsidRDefault="008A7A23" w:rsidP="008A7A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management complements, rather than replaces, compliance frameworks.</w:t>
      </w:r>
    </w:p>
    <w:p w14:paraId="6C337BD6" w14:textId="77777777" w:rsidR="008A7A23" w:rsidRPr="008A7A23" w:rsidRDefault="008A7A23" w:rsidP="008A7A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security threats should be assessed to prevent vulnerabilities.</w:t>
      </w:r>
    </w:p>
    <w:p w14:paraId="0E22A54D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cyber threat management enables organizations to allocate resources effectively by prioritizing threats based on business impact and likelihood.</w:t>
      </w:r>
    </w:p>
    <w:p w14:paraId="622C2575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40319F">
          <v:rect id="_x0000_i1156" style="width:0;height:1.5pt" o:hralign="center" o:hrstd="t" o:hr="t" fillcolor="#a0a0a0" stroked="f"/>
        </w:pict>
      </w:r>
    </w:p>
    <w:p w14:paraId="52A5D2F8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GRC (Governance, Risk, and Compliance) align with risk-based cyber threat management?</w:t>
      </w:r>
    </w:p>
    <w:p w14:paraId="3E9B494A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integrating security governance, risk assessment, and regulatory compliance into a unified framework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regulatory compliance automatically reduces cyber risks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audits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legal compliance while ignoring security threats</w:t>
      </w:r>
    </w:p>
    <w:p w14:paraId="6657638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918B4E" w14:textId="77777777" w:rsidR="008A7A23" w:rsidRPr="008A7A23" w:rsidRDefault="008A7A23" w:rsidP="008A7A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frameworks provide a structured approach to aligning security governance, risk management, and compliance with cybersecurity strategies.</w:t>
      </w:r>
    </w:p>
    <w:p w14:paraId="079A0CB3" w14:textId="77777777" w:rsidR="008A7A23" w:rsidRPr="008A7A23" w:rsidRDefault="008A7A23" w:rsidP="008A7A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does not guarantee security; risk management is still necessary.</w:t>
      </w:r>
    </w:p>
    <w:p w14:paraId="3BE5EEF1" w14:textId="77777777" w:rsidR="008A7A23" w:rsidRPr="008A7A23" w:rsidRDefault="008A7A23" w:rsidP="008A7A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audits remain critical for risk assessment.</w:t>
      </w:r>
    </w:p>
    <w:p w14:paraId="7F0C6B10" w14:textId="77777777" w:rsidR="008A7A23" w:rsidRPr="008A7A23" w:rsidRDefault="008A7A23" w:rsidP="008A7A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threats must be addressed as part of a comprehensive GRC strategy.</w:t>
      </w:r>
    </w:p>
    <w:p w14:paraId="1A744B0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frameworks ensure that organizations balance risk management, security governance, and regulatory compliance effectively.</w:t>
      </w:r>
    </w:p>
    <w:p w14:paraId="7A6E71DA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BC591C">
          <v:rect id="_x0000_i1157" style="width:0;height:1.5pt" o:hralign="center" o:hrstd="t" o:hr="t" fillcolor="#a0a0a0" stroked="f"/>
        </w:pict>
      </w:r>
    </w:p>
    <w:p w14:paraId="7A12A823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implementing risk-based cyber threat management?</w:t>
      </w:r>
    </w:p>
    <w:p w14:paraId="38C92EF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Accurately quantifying and prioritizing cyber risks while aligning them with business objectives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Completely eliminating cyber risks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is sufficient without active risk assessment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automation in cybersecurity risk management</w:t>
      </w:r>
    </w:p>
    <w:p w14:paraId="191AA08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8C3D3F" w14:textId="77777777" w:rsidR="008A7A23" w:rsidRPr="008A7A23" w:rsidRDefault="008A7A23" w:rsidP="008A7A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assess cyber risks based on potential impact and business priorities.</w:t>
      </w:r>
    </w:p>
    <w:p w14:paraId="78165F31" w14:textId="77777777" w:rsidR="008A7A23" w:rsidRPr="008A7A23" w:rsidRDefault="008A7A23" w:rsidP="008A7A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cannot be eliminated entirely.</w:t>
      </w:r>
    </w:p>
    <w:p w14:paraId="0D4EDBAE" w14:textId="77777777" w:rsidR="008A7A23" w:rsidRPr="008A7A23" w:rsidRDefault="008A7A23" w:rsidP="008A7A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require continuous risk assessment.</w:t>
      </w:r>
    </w:p>
    <w:p w14:paraId="254E65E0" w14:textId="77777777" w:rsidR="008A7A23" w:rsidRPr="008A7A23" w:rsidRDefault="008A7A23" w:rsidP="008A7A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enhances cybersecurity risk management.</w:t>
      </w:r>
    </w:p>
    <w:p w14:paraId="4BA6F6AD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cyber threat management requires organizations to quantify risks effectively and align mitigation efforts with business priorities.</w:t>
      </w:r>
    </w:p>
    <w:p w14:paraId="5F521C71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B3516D">
          <v:rect id="_x0000_i1158" style="width:0;height:1.5pt" o:hralign="center" o:hrstd="t" o:hr="t" fillcolor="#a0a0a0" stroked="f"/>
        </w:pict>
      </w:r>
    </w:p>
    <w:p w14:paraId="6C1A13D5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organizations improve their risk-based cybersecurity approach?</w:t>
      </w:r>
    </w:p>
    <w:p w14:paraId="3F77CB1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integrating real-time threat intelligence, conducting continuous risk assessments, and applying adaptive security measures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only on compliance frameworks without evaluating emerging threats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risks are assessed, no further action is needed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technical vulnerabilities while ignoring human factors</w:t>
      </w:r>
    </w:p>
    <w:p w14:paraId="71B6FCC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40D67AB" w14:textId="77777777" w:rsidR="008A7A23" w:rsidRPr="008A7A23" w:rsidRDefault="008A7A23" w:rsidP="008A7A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use continuous monitoring and real-time intelligence to enhance cybersecurity risk management.</w:t>
      </w:r>
    </w:p>
    <w:p w14:paraId="614ED646" w14:textId="77777777" w:rsidR="008A7A23" w:rsidRPr="008A7A23" w:rsidRDefault="008A7A23" w:rsidP="008A7A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alone does not address all security risks.</w:t>
      </w:r>
    </w:p>
    <w:p w14:paraId="287F1C63" w14:textId="77777777" w:rsidR="008A7A23" w:rsidRPr="008A7A23" w:rsidRDefault="008A7A23" w:rsidP="008A7A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require ongoing monitoring and reassessment.</w:t>
      </w:r>
    </w:p>
    <w:p w14:paraId="2F70DD74" w14:textId="77777777" w:rsidR="008A7A23" w:rsidRPr="008A7A23" w:rsidRDefault="008A7A23" w:rsidP="008A7A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factors play a critical role in risk management.</w:t>
      </w:r>
    </w:p>
    <w:p w14:paraId="17EC7CAA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proactive risk-based approach requires continuous risk assessment, real-time threat intelligence, and adaptive security strategies.</w:t>
      </w:r>
    </w:p>
    <w:p w14:paraId="66775135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479CAA">
          <v:rect id="_x0000_i1159" style="width:0;height:1.5pt" o:hralign="center" o:hrstd="t" o:hr="t" fillcolor="#a0a0a0" stroked="f"/>
        </w:pict>
      </w:r>
    </w:p>
    <w:p w14:paraId="0A735B17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aligning risk-based threat management with GRC frameworks?</w:t>
      </w:r>
    </w:p>
    <w:p w14:paraId="067A260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risk-based decision-making with governance policies, security controls, and compliance strategies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risk assessments until an attack occurs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cybersecurity risk management is only for large enterprises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checklists without assessing emerging risks</w:t>
      </w:r>
    </w:p>
    <w:p w14:paraId="17107AA9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threat management should be integrated into GRC frameworks to ensure proactive security governance and regulatory compliance.</w:t>
      </w:r>
    </w:p>
    <w:p w14:paraId="18A00DEB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Industry-Specific Threats – Financial, Healthcare, and Government Sectors</w:t>
      </w:r>
    </w:p>
    <w:p w14:paraId="4F42B6BA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Why is the financial sector a prime target for cyber threats?</w:t>
      </w:r>
    </w:p>
    <w:p w14:paraId="4D68ECEA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handles large volumes of sensitive financial transactions and personal data, making it attractive to cybercriminals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has no regulatory requirements for cybersecurity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institutions are rarely affected by cyber threats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Hackers have no financial motivation to target the banking sector</w:t>
      </w:r>
    </w:p>
    <w:p w14:paraId="4D55A3B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975E9EF" w14:textId="77777777" w:rsidR="008A7A23" w:rsidRPr="008A7A23" w:rsidRDefault="008A7A23" w:rsidP="008A7A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target financial institutions due to the potential for financial gain and access to personal data.</w:t>
      </w:r>
    </w:p>
    <w:p w14:paraId="6B9C62D8" w14:textId="77777777" w:rsidR="008A7A23" w:rsidRPr="008A7A23" w:rsidRDefault="008A7A23" w:rsidP="008A7A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financial sector is heavily regulated with cybersecurity compliance requirements.</w:t>
      </w:r>
    </w:p>
    <w:p w14:paraId="6988DD52" w14:textId="77777777" w:rsidR="008A7A23" w:rsidRPr="008A7A23" w:rsidRDefault="008A7A23" w:rsidP="008A7A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institutions face frequent cyber threats.</w:t>
      </w:r>
    </w:p>
    <w:p w14:paraId="429F7F83" w14:textId="77777777" w:rsidR="008A7A23" w:rsidRPr="008A7A23" w:rsidRDefault="008A7A23" w:rsidP="008A7A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Monetary theft and fraud are primary motivations for cybercriminals.</w:t>
      </w:r>
    </w:p>
    <w:p w14:paraId="7BEB8D9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financial sector is a top target for cyberattacks due to the high value of financial transactions and sensitive customer data.</w:t>
      </w:r>
    </w:p>
    <w:p w14:paraId="16A2F0BC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00AC77">
          <v:rect id="_x0000_i1169" style="width:0;height:1.5pt" o:hralign="center" o:hrstd="t" o:hr="t" fillcolor="#a0a0a0" stroked="f"/>
        </w:pict>
      </w:r>
    </w:p>
    <w:p w14:paraId="03FA15EC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major cybersecurity challenge in the healthcare sector?</w:t>
      </w:r>
    </w:p>
    <w:p w14:paraId="2C27A60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Protecting patient data while ensuring compliance with regulations like HIPAA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Completely eliminating cyber threats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cybersecurity in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operational efficiency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medical devices do not require security measures</w:t>
      </w:r>
    </w:p>
    <w:p w14:paraId="0818085F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D05EB19" w14:textId="77777777" w:rsidR="008A7A23" w:rsidRPr="008A7A23" w:rsidRDefault="008A7A23" w:rsidP="008A7A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organizations must secure electronic health records (EHR) and comply with HIPAA regulations.</w:t>
      </w:r>
    </w:p>
    <w:p w14:paraId="0718D59C" w14:textId="77777777" w:rsidR="008A7A23" w:rsidRPr="008A7A23" w:rsidRDefault="008A7A23" w:rsidP="008A7A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cannot be fully eliminated, only mitigated.</w:t>
      </w:r>
    </w:p>
    <w:p w14:paraId="5EC765A3" w14:textId="77777777" w:rsidR="008A7A23" w:rsidRPr="008A7A23" w:rsidRDefault="008A7A23" w:rsidP="008A7A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must be balanced with operational efficiency.</w:t>
      </w:r>
    </w:p>
    <w:p w14:paraId="2292FF40" w14:textId="77777777" w:rsidR="008A7A23" w:rsidRPr="008A7A23" w:rsidRDefault="008A7A23" w:rsidP="008A7A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devices are often vulnerable to cyberattacks and require protection.</w:t>
      </w:r>
    </w:p>
    <w:p w14:paraId="7C56F65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healthcare sector faces cybersecurity challenges related to data privacy, compliance, and medical device security.</w:t>
      </w:r>
    </w:p>
    <w:p w14:paraId="2F355B5F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E530EA">
          <v:rect id="_x0000_i1170" style="width:0;height:1.5pt" o:hralign="center" o:hrstd="t" o:hr="t" fillcolor="#a0a0a0" stroked="f"/>
        </w:pict>
      </w:r>
    </w:p>
    <w:p w14:paraId="2CFF176A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Why is the government sector frequently targeted by cyber threats?</w:t>
      </w:r>
    </w:p>
    <w:p w14:paraId="5132176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holds classified, sensitive national security and citizen data that can be exploited by cybercriminals and nation-state actors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completely immune to cyber threats due to strong regulations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Hackers only target private companies, not government entities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do not store valuable data</w:t>
      </w:r>
    </w:p>
    <w:p w14:paraId="09B962E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81300A5" w14:textId="77777777" w:rsidR="008A7A23" w:rsidRPr="008A7A23" w:rsidRDefault="008A7A23" w:rsidP="008A7A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hold critical data, making them a prime target for espionage and cybercrime.</w:t>
      </w:r>
    </w:p>
    <w:p w14:paraId="7C0C888A" w14:textId="77777777" w:rsidR="008A7A23" w:rsidRPr="008A7A23" w:rsidRDefault="008A7A23" w:rsidP="008A7A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help, but government agencies remain vulnerable to attacks.</w:t>
      </w:r>
    </w:p>
    <w:p w14:paraId="07DF04BB" w14:textId="77777777" w:rsidR="008A7A23" w:rsidRPr="008A7A23" w:rsidRDefault="008A7A23" w:rsidP="008A7A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private and public sector organizations are targeted by cyber threats.</w:t>
      </w:r>
    </w:p>
    <w:p w14:paraId="11C5314F" w14:textId="77777777" w:rsidR="008A7A23" w:rsidRPr="008A7A23" w:rsidRDefault="008A7A23" w:rsidP="008A7A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Governments store highly valuable classified and citizen data.</w:t>
      </w:r>
    </w:p>
    <w:p w14:paraId="5501601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are targeted by cybercriminals and nation-state actors due to the sensitive nature of their data.</w:t>
      </w:r>
    </w:p>
    <w:p w14:paraId="30D03BA2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925920">
          <v:rect id="_x0000_i1171" style="width:0;height:1.5pt" o:hralign="center" o:hrstd="t" o:hr="t" fillcolor="#a0a0a0" stroked="f"/>
        </w:pict>
      </w:r>
    </w:p>
    <w:p w14:paraId="3F8C7132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growing cyber threat facing all three sectors (financial, healthcare, and government)?</w:t>
      </w:r>
    </w:p>
    <w:p w14:paraId="09DF5F9D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attacks that encrypt critical data and demand payment for decryption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all security policies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cyber threats are only relevant to IT departments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cybersecurity frameworks once compliance is achieved</w:t>
      </w:r>
    </w:p>
    <w:p w14:paraId="5963B25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0BDCF88" w14:textId="77777777" w:rsidR="008A7A23" w:rsidRPr="008A7A23" w:rsidRDefault="008A7A23" w:rsidP="008A7A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is a top cyber threat affecting financial institutions, healthcare providers, and government agencies.</w:t>
      </w:r>
    </w:p>
    <w:p w14:paraId="6CCF6E05" w14:textId="77777777" w:rsidR="008A7A23" w:rsidRPr="008A7A23" w:rsidRDefault="008A7A23" w:rsidP="008A7A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crucial for preventing cyberattacks.</w:t>
      </w:r>
    </w:p>
    <w:p w14:paraId="6CBC98F2" w14:textId="77777777" w:rsidR="008A7A23" w:rsidRPr="008A7A23" w:rsidRDefault="008A7A23" w:rsidP="008A7A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is relevant to all departments, not just IT.</w:t>
      </w:r>
    </w:p>
    <w:p w14:paraId="1A4461BF" w14:textId="77777777" w:rsidR="008A7A23" w:rsidRPr="008A7A23" w:rsidRDefault="008A7A23" w:rsidP="008A7A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must be continuously managed and updated.</w:t>
      </w:r>
    </w:p>
    <w:p w14:paraId="4C668A2B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attacks pose a significant risk across multiple industries by disrupting operations and demanding payments.</w:t>
      </w:r>
    </w:p>
    <w:p w14:paraId="14CF6CCA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71EB7A">
          <v:rect id="_x0000_i1172" style="width:0;height:1.5pt" o:hralign="center" o:hrstd="t" o:hr="t" fillcolor="#a0a0a0" stroked="f"/>
        </w:pict>
      </w:r>
    </w:p>
    <w:p w14:paraId="748D3AB3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mitigating industry-specific cyber threats?</w:t>
      </w:r>
    </w:p>
    <w:p w14:paraId="6911E381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industry-specific security frameworks, continuous monitoring, and compliance-driven risk assessments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general cybersecurity practices without industry customization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automatically prevents all cyber threats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cybersecurity policies until an attack occurs</w:t>
      </w:r>
    </w:p>
    <w:p w14:paraId="6E51BD14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tailor their security strategies to industry-specific threats and compliance regulations to improve cybersecurity resilience.</w:t>
      </w:r>
    </w:p>
    <w:p w14:paraId="50CF93B6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6392C4">
          <v:rect id="_x0000_i1173" style="width:0;height:1.5pt" o:hralign="center" o:hrstd="t" o:hr="t" fillcolor="#a0a0a0" stroked="f"/>
        </w:pict>
      </w:r>
    </w:p>
    <w:p w14:paraId="4662993D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The Role of Security Information and Event Management (SIEM) in GRC</w:t>
      </w:r>
    </w:p>
    <w:p w14:paraId="4F9D971F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function of Security Information and Event Management (SIEM) in cybersecurity?</w:t>
      </w:r>
    </w:p>
    <w:p w14:paraId="6BBB518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It collects,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correlates security event data from multiple sources to detect threats and ensure compliance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professionals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all cyberattacks before they occur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compliance audits</w:t>
      </w:r>
    </w:p>
    <w:p w14:paraId="0C34B7DD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D7E55C0" w14:textId="77777777" w:rsidR="008A7A23" w:rsidRPr="008A7A23" w:rsidRDefault="008A7A23" w:rsidP="008A7A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SIEM solutions </w:t>
      </w:r>
      <w:proofErr w:type="spellStart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security logs to detect anomalies, identify threats, and support compliance.</w:t>
      </w:r>
    </w:p>
    <w:p w14:paraId="52AC96FE" w14:textId="77777777" w:rsidR="008A7A23" w:rsidRPr="008A7A23" w:rsidRDefault="008A7A23" w:rsidP="008A7A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professionals are needed to interpret SIEM alerts and take action.</w:t>
      </w:r>
    </w:p>
    <w:p w14:paraId="42296BDC" w14:textId="77777777" w:rsidR="008A7A23" w:rsidRPr="008A7A23" w:rsidRDefault="008A7A23" w:rsidP="008A7A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helps detect and respond to attacks but cannot prevent all threats.</w:t>
      </w:r>
    </w:p>
    <w:p w14:paraId="4A1BABBE" w14:textId="77777777" w:rsidR="008A7A23" w:rsidRPr="008A7A23" w:rsidRDefault="008A7A23" w:rsidP="008A7A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necessary, even with SIEM implementation.</w:t>
      </w:r>
    </w:p>
    <w:p w14:paraId="2298632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tools provide security analytics and compliance monitoring by aggregating data from multiple sources to detect threats.</w:t>
      </w:r>
    </w:p>
    <w:p w14:paraId="4B21964E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025554">
          <v:rect id="_x0000_i1174" style="width:0;height:1.5pt" o:hralign="center" o:hrstd="t" o:hr="t" fillcolor="#a0a0a0" stroked="f"/>
        </w:pict>
      </w:r>
    </w:p>
    <w:p w14:paraId="629009D2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SIEM contribute to Governance, Risk, and Compliance (GRC)?</w:t>
      </w:r>
    </w:p>
    <w:p w14:paraId="4AD5B52D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automates compliance reporting, improves risk assessment, and enhances governance through real-time monitoring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policies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cybersecurity risks remain constant over time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human security analysts</w:t>
      </w:r>
    </w:p>
    <w:p w14:paraId="03944ACE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B0670F0" w14:textId="77777777" w:rsidR="008A7A23" w:rsidRPr="008A7A23" w:rsidRDefault="008A7A23" w:rsidP="008A7A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solutions help organizations manage security events, automate compliance reporting, and assess risks.</w:t>
      </w:r>
    </w:p>
    <w:p w14:paraId="7127988D" w14:textId="77777777" w:rsidR="008A7A23" w:rsidRPr="008A7A23" w:rsidRDefault="008A7A23" w:rsidP="008A7A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remain essential.</w:t>
      </w:r>
    </w:p>
    <w:p w14:paraId="171452AF" w14:textId="77777777" w:rsidR="008A7A23" w:rsidRPr="008A7A23" w:rsidRDefault="008A7A23" w:rsidP="008A7A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evolve, requiring continuous adaptation.</w:t>
      </w:r>
    </w:p>
    <w:p w14:paraId="01B4C7FD" w14:textId="77777777" w:rsidR="008A7A23" w:rsidRPr="008A7A23" w:rsidRDefault="008A7A23" w:rsidP="008A7A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assists security analysts but does not replace them.</w:t>
      </w:r>
    </w:p>
    <w:p w14:paraId="0F68E22C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tools enhance GRC by automating security event analysis, improving compliance reporting, and supporting risk-based decision-making.</w:t>
      </w:r>
    </w:p>
    <w:p w14:paraId="45B95A60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902F30">
          <v:rect id="_x0000_i1175" style="width:0;height:1.5pt" o:hralign="center" o:hrstd="t" o:hr="t" fillcolor="#a0a0a0" stroked="f"/>
        </w:pict>
      </w:r>
    </w:p>
    <w:p w14:paraId="72CCDBAE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challenge do organizations face when using SIEM?</w:t>
      </w:r>
    </w:p>
    <w:p w14:paraId="38149500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large volumes of security alerts and filtering out false positives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eliminating the need for cybersecurity professionals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replacing the need for security governance policies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ensuring 100% protection against cyber threats</w:t>
      </w:r>
    </w:p>
    <w:p w14:paraId="08A5055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DCA49AC" w14:textId="77777777" w:rsidR="008A7A23" w:rsidRPr="008A7A23" w:rsidRDefault="008A7A23" w:rsidP="008A7A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refine SIEM alerts to focus on genuine threats while minimizing noise.</w:t>
      </w:r>
    </w:p>
    <w:p w14:paraId="14792361" w14:textId="77777777" w:rsidR="008A7A23" w:rsidRPr="008A7A23" w:rsidRDefault="008A7A23" w:rsidP="008A7A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requires human oversight to manage security events effectively.</w:t>
      </w:r>
    </w:p>
    <w:p w14:paraId="064EF631" w14:textId="77777777" w:rsidR="008A7A23" w:rsidRPr="008A7A23" w:rsidRDefault="008A7A23" w:rsidP="008A7A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policies remain crucial for risk management.</w:t>
      </w:r>
    </w:p>
    <w:p w14:paraId="1E4760E3" w14:textId="77777777" w:rsidR="008A7A23" w:rsidRPr="008A7A23" w:rsidRDefault="008A7A23" w:rsidP="008A7A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enhances threat detection but does not guarantee complete protection.</w:t>
      </w:r>
    </w:p>
    <w:p w14:paraId="335CA8F3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optimize SIEM configurations to manage security alerts effectively and minimize false positives.</w:t>
      </w:r>
    </w:p>
    <w:p w14:paraId="04CA4CDF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6F1CB4">
          <v:rect id="_x0000_i1176" style="width:0;height:1.5pt" o:hralign="center" o:hrstd="t" o:hr="t" fillcolor="#a0a0a0" stroked="f"/>
        </w:pict>
      </w:r>
    </w:p>
    <w:p w14:paraId="5FF3AB47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SIEM improve incident response?</w:t>
      </w:r>
    </w:p>
    <w:p w14:paraId="21FE9956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alerts, automated threat correlation, and forensic analysis capabilities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awareness training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security incidents are low risk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security audits</w:t>
      </w:r>
    </w:p>
    <w:p w14:paraId="3F4D4A37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324EEE2" w14:textId="77777777" w:rsidR="008A7A23" w:rsidRPr="008A7A23" w:rsidRDefault="008A7A23" w:rsidP="008A7A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accelerates incident response by detecting, correlating, and investigating security events.</w:t>
      </w:r>
    </w:p>
    <w:p w14:paraId="0AED11D9" w14:textId="77777777" w:rsidR="008A7A23" w:rsidRPr="008A7A23" w:rsidRDefault="008A7A23" w:rsidP="008A7A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remains essential.</w:t>
      </w:r>
    </w:p>
    <w:p w14:paraId="43D258B8" w14:textId="77777777" w:rsidR="008A7A23" w:rsidRPr="008A7A23" w:rsidRDefault="008A7A23" w:rsidP="008A7A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risk levels vary and must be assessed carefully.</w:t>
      </w:r>
    </w:p>
    <w:p w14:paraId="77A26F18" w14:textId="77777777" w:rsidR="008A7A23" w:rsidRPr="008A7A23" w:rsidRDefault="008A7A23" w:rsidP="008A7A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are necessary for regulatory compliance.</w:t>
      </w:r>
    </w:p>
    <w:p w14:paraId="2D8CED45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enhances incident response by automating threat detection and enabling forensic investigations.</w:t>
      </w:r>
    </w:p>
    <w:p w14:paraId="12774C28" w14:textId="77777777" w:rsidR="008A7A23" w:rsidRPr="008A7A23" w:rsidRDefault="008A7A23" w:rsidP="008A7A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5ACFE2E">
          <v:rect id="_x0000_i1177" style="width:0;height:1.5pt" o:hralign="center" o:hrstd="t" o:hr="t" fillcolor="#a0a0a0" stroked="f"/>
        </w:pict>
      </w:r>
    </w:p>
    <w:p w14:paraId="05B15714" w14:textId="77777777" w:rsidR="008A7A23" w:rsidRPr="008A7A23" w:rsidRDefault="008A7A23" w:rsidP="008A7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optimizing SIEM for GRC?</w:t>
      </w:r>
    </w:p>
    <w:p w14:paraId="7F6644BF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Customizing SIEM rules to align with compliance requirements, security policies, and organizational risk management strategies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SIEM alerts until a major breach occurs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SIEM tools do not require regular updates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SIEM without integrating it with governance and compliance frameworks</w:t>
      </w:r>
    </w:p>
    <w:p w14:paraId="11685338" w14:textId="77777777" w:rsidR="008A7A23" w:rsidRPr="008A7A23" w:rsidRDefault="008A7A23" w:rsidP="008A7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A7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A7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fine-tune SIEM configurations to align with compliance, security policies, and risk management objectives.</w:t>
      </w:r>
    </w:p>
    <w:p w14:paraId="4788DD22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How to Develop a Threat Mitigation Plan Under Compliance Standards</w:t>
      </w:r>
    </w:p>
    <w:p w14:paraId="68983A24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objective of a threat mitigation plan under compliance standards?</w:t>
      </w:r>
    </w:p>
    <w:p w14:paraId="32FB5A49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systematically identify, prioritize, and remediate cybersecurity threats while adhering to regulatory requirements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all cyber risks without the need for risk assessments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the need for compliance audits by internal teams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solely on financial penalties rather than security controls</w:t>
      </w:r>
    </w:p>
    <w:p w14:paraId="6FC368E0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9B48B8" w14:textId="77777777" w:rsidR="008C317B" w:rsidRPr="008C317B" w:rsidRDefault="008C317B" w:rsidP="008C31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threat mitigation plan aims to identify vulnerabilities, prioritize risks based on potential impact, and implement measures to remediate them—all while meeting regulatory and industry compliance standards.</w:t>
      </w:r>
    </w:p>
    <w:p w14:paraId="7E4191AF" w14:textId="77777777" w:rsidR="008C317B" w:rsidRPr="008C317B" w:rsidRDefault="008C317B" w:rsidP="008C31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plan can eliminate all risks; the goal is risk reduction and management.</w:t>
      </w:r>
    </w:p>
    <w:p w14:paraId="347ED46C" w14:textId="77777777" w:rsidR="008C317B" w:rsidRPr="008C317B" w:rsidRDefault="008C317B" w:rsidP="008C31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Threat mitigation supports, not replaces, compliance audits.</w:t>
      </w:r>
    </w:p>
    <w:p w14:paraId="00A7F1CE" w14:textId="77777777" w:rsidR="008C317B" w:rsidRPr="008C317B" w:rsidRDefault="008C317B" w:rsidP="008C31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avoiding penalties is important, the focus is on strengthening security controls.</w:t>
      </w:r>
    </w:p>
    <w:p w14:paraId="45F412A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robust threat mitigation plan integrates risk identification, prioritization, and remediation actions that comply with regulatory standards, ensuring continuous improvement and resilience.</w:t>
      </w:r>
    </w:p>
    <w:p w14:paraId="3F7C4798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C8919E">
          <v:rect id="_x0000_i1187" style="width:0;height:1.5pt" o:hralign="center" o:hrstd="t" o:hr="t" fillcolor="#a0a0a0" stroked="f"/>
        </w:pict>
      </w:r>
    </w:p>
    <w:p w14:paraId="1DD356A1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critical first step in developing a threat mitigation plan under compliance guidelines?</w:t>
      </w:r>
    </w:p>
    <w:p w14:paraId="4FAF321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a comprehensive risk assessment to identify assets, vulnerabilities, and potential threats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security controls before understanding the threat landscape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exclusively on compliance documentation without assessing risks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existing security measures are sufficient</w:t>
      </w:r>
    </w:p>
    <w:p w14:paraId="0F222AED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CD575E7" w14:textId="77777777" w:rsidR="008C317B" w:rsidRPr="008C317B" w:rsidRDefault="008C317B" w:rsidP="008C31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thorough risk assessment lays the foundation by identifying critical assets, vulnerabilities, and threat scenarios, which inform mitigation priorities.</w:t>
      </w:r>
    </w:p>
    <w:p w14:paraId="1418F46A" w14:textId="77777777" w:rsidR="008C317B" w:rsidRPr="008C317B" w:rsidRDefault="008C317B" w:rsidP="008C31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Controls must be based on identified risks.</w:t>
      </w:r>
    </w:p>
    <w:p w14:paraId="1C6543A7" w14:textId="77777777" w:rsidR="008C317B" w:rsidRPr="008C317B" w:rsidRDefault="008C317B" w:rsidP="008C31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Compliance documentation is important, but it must be supported by an actual risk assessment.</w:t>
      </w:r>
    </w:p>
    <w:p w14:paraId="73E11988" w14:textId="77777777" w:rsidR="008C317B" w:rsidRPr="008C317B" w:rsidRDefault="008C317B" w:rsidP="008C31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Continuous evaluation is necessary since threats evolve over time.</w:t>
      </w:r>
    </w:p>
    <w:p w14:paraId="1D9D7BA2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Risk assessments provide the data needed to create an effective threat mitigation plan by highlighting areas of vulnerability that require prioritized action in line with compliance standards.</w:t>
      </w:r>
    </w:p>
    <w:p w14:paraId="3D9CA7D4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8741BA">
          <v:rect id="_x0000_i1188" style="width:0;height:1.5pt" o:hralign="center" o:hrstd="t" o:hr="t" fillcolor="#a0a0a0" stroked="f"/>
        </w:pict>
      </w:r>
    </w:p>
    <w:p w14:paraId="3DDF4FC6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 regulatory compliance standards influence threat mitigation planning?</w:t>
      </w:r>
    </w:p>
    <w:p w14:paraId="3B043E0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require that mitigation strategies include documented processes, periodic reviews, and evidence of compliance with legal and industry standards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dynamic risk assessments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focus only on internal policy development, ignoring external threats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allow organizations to rely solely on past incident reports for future mitigation</w:t>
      </w:r>
    </w:p>
    <w:p w14:paraId="2CCBE630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54A84E6" w14:textId="77777777" w:rsidR="008C317B" w:rsidRPr="008C317B" w:rsidRDefault="008C317B" w:rsidP="008C31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Compliance standards mandate that organizations document their mitigation strategies, perform regular reviews, and maintain records demonstrating adherence to regulatory requirements.</w:t>
      </w:r>
    </w:p>
    <w:p w14:paraId="36D92DA4" w14:textId="77777777" w:rsidR="008C317B" w:rsidRPr="008C317B" w:rsidRDefault="008C317B" w:rsidP="008C31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Dynamic risk assessments are critical as threats evolve.</w:t>
      </w:r>
    </w:p>
    <w:p w14:paraId="44B8CE5C" w14:textId="77777777" w:rsidR="008C317B" w:rsidRPr="008C317B" w:rsidRDefault="008C317B" w:rsidP="008C31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internal and external threats must be addressed.</w:t>
      </w:r>
    </w:p>
    <w:p w14:paraId="00D17AD7" w14:textId="77777777" w:rsidR="008C317B" w:rsidRPr="008C317B" w:rsidRDefault="008C317B" w:rsidP="008C31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Continuous monitoring and proactive measures are essential.</w:t>
      </w:r>
    </w:p>
    <w:p w14:paraId="7F622E4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Regulatory compliance drives the need for detailed, continually updated threat mitigation plans that not only address current risks but also demonstrate adherence to legal and industry standards.</w:t>
      </w:r>
    </w:p>
    <w:p w14:paraId="7496E92E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142A0">
          <v:rect id="_x0000_i1189" style="width:0;height:1.5pt" o:hralign="center" o:hrstd="t" o:hr="t" fillcolor="#a0a0a0" stroked="f"/>
        </w:pict>
      </w:r>
    </w:p>
    <w:p w14:paraId="5C7C91B4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role do risk assessments play in developing a threat mitigation plan?</w:t>
      </w:r>
    </w:p>
    <w:p w14:paraId="31EE9A4E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help prioritize threats based on their likelihood and potential impact, guiding resource allocation and control implementation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are optional if an organization already has compliance certifications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focus only on technical vulnerabilities without considering business impact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assume all identified risks are of equal severity</w:t>
      </w:r>
    </w:p>
    <w:p w14:paraId="29A27C1A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97FBC26" w14:textId="77777777" w:rsidR="008C317B" w:rsidRPr="008C317B" w:rsidRDefault="008C317B" w:rsidP="008C31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 assessments allow organizations to determine which threats pose the greatest danger, enabling effective prioritization and resource allocation.</w:t>
      </w:r>
    </w:p>
    <w:p w14:paraId="1461DB51" w14:textId="77777777" w:rsidR="008C317B" w:rsidRPr="008C317B" w:rsidRDefault="008C317B" w:rsidP="008C31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 assessments are a continuous requirement for effective mitigation, regardless of certifications.</w:t>
      </w:r>
    </w:p>
    <w:p w14:paraId="09278048" w14:textId="77777777" w:rsidR="008C317B" w:rsidRPr="008C317B" w:rsidRDefault="008C317B" w:rsidP="008C31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Effective assessments consider both technical vulnerabilities and business impact.</w:t>
      </w:r>
    </w:p>
    <w:p w14:paraId="4B70F311" w14:textId="77777777" w:rsidR="008C317B" w:rsidRPr="008C317B" w:rsidRDefault="008C317B" w:rsidP="008C31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Risks vary in severity and require tailored responses.</w:t>
      </w:r>
    </w:p>
    <w:p w14:paraId="4729B3C2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Risk assessments are integral to threat mitigation planning, as they provide a structured method for identifying and prioritizing risks, ensuring that mitigation efforts are focused where they are needed most.</w:t>
      </w:r>
    </w:p>
    <w:p w14:paraId="25E1F87D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95EDF5">
          <v:rect id="_x0000_i1190" style="width:0;height:1.5pt" o:hralign="center" o:hrstd="t" o:hr="t" fillcolor="#a0a0a0" stroked="f"/>
        </w:pict>
      </w:r>
    </w:p>
    <w:p w14:paraId="6906932C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ensuring an effective threat mitigation plan under compliance standards?</w:t>
      </w:r>
    </w:p>
    <w:p w14:paraId="3C48EEEE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continuous monitoring, regular security audits, and adaptive risk management into the plan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Developing a static plan that is not updated once implemented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and neglecting insider vulnerabilities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compliance checklists without risk assessments</w:t>
      </w:r>
    </w:p>
    <w:p w14:paraId="5502E22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AAB9749" w14:textId="77777777" w:rsidR="008C317B" w:rsidRPr="008C317B" w:rsidRDefault="008C317B" w:rsidP="008C31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 effective plan is dynamic, incorporating continuous monitoring, regular audits, and updated risk assessments to respond to evolving threats and regulatory changes.</w:t>
      </w:r>
    </w:p>
    <w:p w14:paraId="53D7BB89" w14:textId="77777777" w:rsidR="008C317B" w:rsidRPr="008C317B" w:rsidRDefault="008C317B" w:rsidP="008C31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Static plans become outdated as threats and regulations change.</w:t>
      </w:r>
    </w:p>
    <w:p w14:paraId="164265D1" w14:textId="77777777" w:rsidR="008C317B" w:rsidRPr="008C317B" w:rsidRDefault="008C317B" w:rsidP="008C31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internal and external threats must be addressed.</w:t>
      </w:r>
    </w:p>
    <w:p w14:paraId="0C48BDBF" w14:textId="77777777" w:rsidR="008C317B" w:rsidRPr="008C317B" w:rsidRDefault="008C317B" w:rsidP="008C31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Compliance checklists are a starting point but must be supported by in-depth risk assessments.</w:t>
      </w:r>
    </w:p>
    <w:p w14:paraId="5DA4126A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best practice in threat mitigation is to establish an adaptive plan that continuously evolves through regular monitoring and risk reassessment, ensuring ongoing compliance and robust security.</w:t>
      </w:r>
    </w:p>
    <w:p w14:paraId="7A635807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D6B754">
          <v:rect id="_x0000_i1191" style="width:0;height:1.5pt" o:hralign="center" o:hrstd="t" o:hr="t" fillcolor="#a0a0a0" stroked="f"/>
        </w:pict>
      </w:r>
    </w:p>
    <w:p w14:paraId="5034F77B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Topic 6: AI-Driven Predictive Threat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 Governance</w:t>
      </w:r>
    </w:p>
    <w:p w14:paraId="1B071C1A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What is AI-driven predictive threat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7ACDD2EE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use of AI and machine learning to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historical and real-time data for predicting emerging cyber threats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that relies solely on manual data analysis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framework that guarantees prevention of all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attacks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process that disregards the evolving nature of threats</w:t>
      </w:r>
    </w:p>
    <w:p w14:paraId="4521EB39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49BFCD" w14:textId="77777777" w:rsidR="008C317B" w:rsidRPr="008C317B" w:rsidRDefault="008C317B" w:rsidP="008C31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AI-driven predictive threat </w:t>
      </w:r>
      <w:proofErr w:type="spellStart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utilizes machine learning to forecast future threats based on historical trends and real-time data analytics.</w:t>
      </w:r>
    </w:p>
    <w:p w14:paraId="454FE9FF" w14:textId="77777777" w:rsidR="008C317B" w:rsidRPr="008C317B" w:rsidRDefault="008C317B" w:rsidP="008C31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Predictive </w:t>
      </w:r>
      <w:proofErr w:type="spellStart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relies on automated data analysis to process large datasets efficiently.</w:t>
      </w:r>
    </w:p>
    <w:p w14:paraId="25D0C344" w14:textId="77777777" w:rsidR="008C317B" w:rsidRPr="008C317B" w:rsidRDefault="008C317B" w:rsidP="008C31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it improves threat prediction, it does not guarantee complete prevention.</w:t>
      </w:r>
    </w:p>
    <w:p w14:paraId="54DFC332" w14:textId="77777777" w:rsidR="008C317B" w:rsidRPr="008C317B" w:rsidRDefault="008C317B" w:rsidP="008C31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Predictive </w:t>
      </w:r>
      <w:proofErr w:type="spellStart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to adapt to evolving threats.</w:t>
      </w:r>
    </w:p>
    <w:p w14:paraId="2750378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AI-driven predictive threat </w:t>
      </w:r>
      <w:proofErr w:type="spellStart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enhances governance by providing proactive insights into emerging threats, enabling organizations to adjust security measures before breaches occur.</w:t>
      </w:r>
    </w:p>
    <w:p w14:paraId="4B6FBC4B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43FDDD">
          <v:rect id="_x0000_i1192" style="width:0;height:1.5pt" o:hralign="center" o:hrstd="t" o:hr="t" fillcolor="#a0a0a0" stroked="f"/>
        </w:pict>
      </w:r>
    </w:p>
    <w:p w14:paraId="18975933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How does AI enhance the predictive capabilities of threat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0145A5BD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processing vast amounts of security data and identifying patterns that indicate potential future attacks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human analysts completely in threat detection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historical data and focusing only on current threats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cyber threats are random and unpredictable</w:t>
      </w:r>
    </w:p>
    <w:p w14:paraId="67F3FD9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6540045" w14:textId="77777777" w:rsidR="008C317B" w:rsidRPr="008C317B" w:rsidRDefault="008C317B" w:rsidP="008C31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can </w:t>
      </w:r>
      <w:proofErr w:type="spellStart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large datasets to uncover patterns and correlations that signal emerging risks.</w:t>
      </w:r>
    </w:p>
    <w:p w14:paraId="2F9B0C6B" w14:textId="77777777" w:rsidR="008C317B" w:rsidRPr="008C317B" w:rsidRDefault="008C317B" w:rsidP="008C31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Human expertise is essential for contextualizing AI insights.</w:t>
      </w:r>
    </w:p>
    <w:p w14:paraId="6A3824EF" w14:textId="77777777" w:rsidR="008C317B" w:rsidRPr="008C317B" w:rsidRDefault="008C317B" w:rsidP="008C31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Historical data is critical for accurate predictions.</w:t>
      </w:r>
    </w:p>
    <w:p w14:paraId="06EDCA48" w14:textId="77777777" w:rsidR="008C317B" w:rsidRPr="008C317B" w:rsidRDefault="008C317B" w:rsidP="008C31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AI helps reveal trends and patterns that inform risk management.</w:t>
      </w:r>
    </w:p>
    <w:p w14:paraId="6B75DD62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AI enhances threat </w:t>
      </w:r>
      <w:proofErr w:type="spellStart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leveraging data analytics to forecast trends, enabling organizations to be more proactive in managing risks.</w:t>
      </w:r>
    </w:p>
    <w:p w14:paraId="23BADF68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6ED3C9">
          <v:rect id="_x0000_i1193" style="width:0;height:1.5pt" o:hralign="center" o:hrstd="t" o:hr="t" fillcolor="#a0a0a0" stroked="f"/>
        </w:pict>
      </w:r>
    </w:p>
    <w:p w14:paraId="53195459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8. What is a key benefit of incorporating predictive threat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into governance strategies?</w:t>
      </w:r>
    </w:p>
    <w:p w14:paraId="0DC5C3A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allocate resources effectively and prioritize mitigation strategies based on predicted risks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guarantees that no cyber threats will occur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risk assessments and compliance audits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focuses solely on past incidents without considering future threats</w:t>
      </w:r>
    </w:p>
    <w:p w14:paraId="76F0D2E2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FD71ECB" w14:textId="77777777" w:rsidR="008C317B" w:rsidRPr="008C317B" w:rsidRDefault="008C317B" w:rsidP="008C31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Predictive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enables proactive resource allocation and prioritizes threat mitigation based on forecasted risks.</w:t>
      </w:r>
    </w:p>
    <w:p w14:paraId="4AC4FA6F" w14:textId="77777777" w:rsidR="008C317B" w:rsidRPr="008C317B" w:rsidRDefault="008C317B" w:rsidP="008C31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method can completely guarantee threat prevention.</w:t>
      </w:r>
    </w:p>
    <w:p w14:paraId="01C84002" w14:textId="77777777" w:rsidR="008C317B" w:rsidRPr="008C317B" w:rsidRDefault="008C317B" w:rsidP="008C31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and audits remain necessary for comprehensive security.</w:t>
      </w:r>
    </w:p>
    <w:p w14:paraId="7A4C2B5E" w14:textId="77777777" w:rsidR="008C317B" w:rsidRPr="008C317B" w:rsidRDefault="008C317B" w:rsidP="008C31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models use both historical and real-time data to forecast future threats.</w:t>
      </w:r>
    </w:p>
    <w:p w14:paraId="5728C08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Predictive threat </w:t>
      </w:r>
      <w:proofErr w:type="spellStart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organizations prepare for future threats by enabling a risk-based approach to security investments and compliance measures.</w:t>
      </w:r>
    </w:p>
    <w:p w14:paraId="516E732D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BFB151">
          <v:rect id="_x0000_i1194" style="width:0;height:1.5pt" o:hralign="center" o:hrstd="t" o:hr="t" fillcolor="#a0a0a0" stroked="f"/>
        </w:pict>
      </w:r>
    </w:p>
    <w:p w14:paraId="15455C6B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What challenge might organizations face when implementing AI-driven predictive threat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0F72AE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the quality of data and mitigating false positives generated by AI models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automated predictions without human oversight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predictive analytics can replace all existing security measures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Believing that historical threat data is irrelevant</w:t>
      </w:r>
    </w:p>
    <w:p w14:paraId="45356B9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6E0009" w14:textId="77777777" w:rsidR="008C317B" w:rsidRPr="008C317B" w:rsidRDefault="008C317B" w:rsidP="008C31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Data quality and false positives are common challenges in AI-driven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necessitating human validation and continuous model tuning.</w:t>
      </w:r>
    </w:p>
    <w:p w14:paraId="7004343B" w14:textId="77777777" w:rsidR="008C317B" w:rsidRPr="008C317B" w:rsidRDefault="008C317B" w:rsidP="008C31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critical for contextualizing and verifying AI outputs.</w:t>
      </w:r>
    </w:p>
    <w:p w14:paraId="6C54A8E7" w14:textId="77777777" w:rsidR="008C317B" w:rsidRPr="008C317B" w:rsidRDefault="008C317B" w:rsidP="008C31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should complement, not replace, established security measures.</w:t>
      </w:r>
    </w:p>
    <w:p w14:paraId="06E08E4C" w14:textId="77777777" w:rsidR="008C317B" w:rsidRPr="008C317B" w:rsidRDefault="008C317B" w:rsidP="008C31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Historical data is crucial for accurate threat predictions.</w:t>
      </w:r>
    </w:p>
    <w:p w14:paraId="6FBFAE22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Addressing data quality and integrating human oversight are essential to overcome challenges in AI-driven predictive threat </w:t>
      </w:r>
      <w:proofErr w:type="spellStart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8834DB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024E75">
          <v:rect id="_x0000_i1195" style="width:0;height:1.5pt" o:hralign="center" o:hrstd="t" o:hr="t" fillcolor="#a0a0a0" stroked="f"/>
        </w:pict>
      </w:r>
    </w:p>
    <w:p w14:paraId="2F607B9E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10. What is a best practice for integrating AI-driven predictive threat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into governance frameworks?</w:t>
      </w:r>
    </w:p>
    <w:p w14:paraId="23732FD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 analytics with continuous risk assessments, human expertise, and regular updates to security policies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predictions without validating with risk assessments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AI-driven models require no updates after initial implementation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exclusively on quantitative data while ignoring qualitative insights</w:t>
      </w:r>
    </w:p>
    <w:p w14:paraId="15003ED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Integrating AI-driven threat </w:t>
      </w:r>
      <w:proofErr w:type="spellStart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ongoing risk assessments, expert review, and adaptive security policies ensures a comprehensive approach to governance and proactive threat management.</w:t>
      </w:r>
    </w:p>
    <w:p w14:paraId="108360F6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Third-Party Risk Management and Vendor Security in GRC</w:t>
      </w:r>
    </w:p>
    <w:p w14:paraId="1B2B8A05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is third-party risk management (TPRM) critical in Governance, Risk, and Compliance (GRC)?</w:t>
      </w:r>
    </w:p>
    <w:p w14:paraId="705AB4A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 parties can introduce security vulnerabilities, compliance risks, and operational disruptions to an organization’s ecosystem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are always secure and do not require risk assessments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do not require organizations to assess vendor security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security is only important for large enterprises, not small businesses</w:t>
      </w:r>
    </w:p>
    <w:p w14:paraId="62D299B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4607406" w14:textId="77777777" w:rsidR="008C317B" w:rsidRPr="008C317B" w:rsidRDefault="008C317B" w:rsidP="008C31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relationships can expose organizations to security breaches, regulatory fines, and business disruptions.</w:t>
      </w:r>
    </w:p>
    <w:p w14:paraId="434FE2E5" w14:textId="77777777" w:rsidR="008C317B" w:rsidRPr="008C317B" w:rsidRDefault="008C317B" w:rsidP="008C31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Vendors can be weak points in an organization’s security framework.</w:t>
      </w:r>
    </w:p>
    <w:p w14:paraId="6AC0476D" w14:textId="77777777" w:rsidR="008C317B" w:rsidRPr="008C317B" w:rsidRDefault="008C317B" w:rsidP="008C31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like GDPR, PCI-DSS, and HIPAA require vendor security assessments.</w:t>
      </w:r>
    </w:p>
    <w:p w14:paraId="6D811170" w14:textId="77777777" w:rsidR="008C317B" w:rsidRPr="008C317B" w:rsidRDefault="008C317B" w:rsidP="008C31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of all sizes face vendor-related security risks.</w:t>
      </w:r>
    </w:p>
    <w:p w14:paraId="0B86E4A9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TPRM ensures that external vendors, suppliers, and service providers comply with security and compliance requirements, reducing overall business risk.</w:t>
      </w:r>
    </w:p>
    <w:p w14:paraId="50FEDB52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EAE2F4">
          <v:rect id="_x0000_i1205" style="width:0;height:1.5pt" o:hralign="center" o:hrstd="t" o:hr="t" fillcolor="#a0a0a0" stroked="f"/>
        </w:pict>
      </w:r>
    </w:p>
    <w:p w14:paraId="5C30ADE8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challenge in third-party risk management?</w:t>
      </w:r>
    </w:p>
    <w:p w14:paraId="528C844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Assessing and continuously monitoring vendor security postures while ensuring compliance with evolving regulations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vendors are responsible for an organization’s security framework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Trusting vendors without conducting due diligence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assessing vendor security once and never re-evaluating it</w:t>
      </w:r>
    </w:p>
    <w:p w14:paraId="73BC9B2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599C3F9" w14:textId="77777777" w:rsidR="008C317B" w:rsidRPr="008C317B" w:rsidRDefault="008C317B" w:rsidP="008C31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continuously evaluate vendor security and compliance to manage risks effectively.</w:t>
      </w:r>
    </w:p>
    <w:p w14:paraId="16FFEAF8" w14:textId="77777777" w:rsidR="008C317B" w:rsidRPr="008C317B" w:rsidRDefault="008C317B" w:rsidP="008C31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remain accountable for the security of their data, even when outsourcing services.</w:t>
      </w:r>
    </w:p>
    <w:p w14:paraId="72E5F8D1" w14:textId="77777777" w:rsidR="008C317B" w:rsidRPr="008C317B" w:rsidRDefault="008C317B" w:rsidP="008C31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Due diligence is required to mitigate risks associated with third-party vendors.</w:t>
      </w:r>
    </w:p>
    <w:p w14:paraId="7B876A20" w14:textId="77777777" w:rsidR="008C317B" w:rsidRPr="008C317B" w:rsidRDefault="008C317B" w:rsidP="008C31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risk must be continuously assessed and monitored.</w:t>
      </w:r>
    </w:p>
    <w:p w14:paraId="14FF45BD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TPRM requires ongoing vendor evaluations, security audits, and compliance assessments to mitigate potential security risks.</w:t>
      </w:r>
    </w:p>
    <w:p w14:paraId="20231DBB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11A261">
          <v:rect id="_x0000_i1206" style="width:0;height:1.5pt" o:hralign="center" o:hrstd="t" o:hr="t" fillcolor="#a0a0a0" stroked="f"/>
        </w:pict>
      </w:r>
    </w:p>
    <w:p w14:paraId="7E386001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best practice for managing third-party security risks?</w:t>
      </w:r>
    </w:p>
    <w:p w14:paraId="53C7F4B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vendor risk assessments, contractual security requirements, and continuous monitoring processes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with cybersecurity regulations eliminates vendor risks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the same risk assessment for all vendors, regardless of their security posture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vendor security audits unless a breach occurs</w:t>
      </w:r>
    </w:p>
    <w:p w14:paraId="3904993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0762F9E" w14:textId="77777777" w:rsidR="008C317B" w:rsidRPr="008C317B" w:rsidRDefault="008C317B" w:rsidP="008C31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proactively evaluate vendors through risk assessments, contract stipulations, and real-time monitoring.</w:t>
      </w:r>
    </w:p>
    <w:p w14:paraId="510D7E10" w14:textId="77777777" w:rsidR="008C317B" w:rsidRPr="008C317B" w:rsidRDefault="008C317B" w:rsidP="008C31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does not equate to security; continuous risk assessments are necessary.</w:t>
      </w:r>
    </w:p>
    <w:p w14:paraId="0DAA1877" w14:textId="77777777" w:rsidR="008C317B" w:rsidRPr="008C317B" w:rsidRDefault="008C317B" w:rsidP="008C31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should be tailored to vendor risk profiles.</w:t>
      </w:r>
    </w:p>
    <w:p w14:paraId="51793458" w14:textId="77777777" w:rsidR="008C317B" w:rsidRPr="008C317B" w:rsidRDefault="008C317B" w:rsidP="008C31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security audits prevent rather than just respond to breaches.</w:t>
      </w:r>
    </w:p>
    <w:p w14:paraId="31D9E6C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security management must include clear contractual requirements, regular assessments, and continuous monitoring to mitigate risks.</w:t>
      </w:r>
    </w:p>
    <w:p w14:paraId="0F76BC08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8F20E8">
          <v:rect id="_x0000_i1207" style="width:0;height:1.5pt" o:hralign="center" o:hrstd="t" o:hr="t" fillcolor="#a0a0a0" stroked="f"/>
        </w:pict>
      </w:r>
    </w:p>
    <w:p w14:paraId="591835AD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 regulatory frameworks influence third-party risk management?</w:t>
      </w:r>
    </w:p>
    <w:p w14:paraId="10D0259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mandate vendor security assessments, data protection policies, and compliance reporting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third-party security controls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assume organizations do not need to oversee vendor security measures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allow vendors to operate independently of security compliance</w:t>
      </w:r>
    </w:p>
    <w:p w14:paraId="1C3EA903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2AE69070" w14:textId="77777777" w:rsidR="008C317B" w:rsidRPr="008C317B" w:rsidRDefault="008C317B" w:rsidP="008C31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like GDPR, NIST, and ISO 27001 require organizations to manage third-party security risks.</w:t>
      </w:r>
    </w:p>
    <w:p w14:paraId="6A3FE2F0" w14:textId="77777777" w:rsidR="008C317B" w:rsidRPr="008C317B" w:rsidRDefault="008C317B" w:rsidP="008C31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security is a critical compliance requirement.</w:t>
      </w:r>
    </w:p>
    <w:p w14:paraId="2FF2119E" w14:textId="77777777" w:rsidR="008C317B" w:rsidRPr="008C317B" w:rsidRDefault="008C317B" w:rsidP="008C31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ensure that vendors align with security standards.</w:t>
      </w:r>
    </w:p>
    <w:p w14:paraId="749A9A9C" w14:textId="77777777" w:rsidR="008C317B" w:rsidRPr="008C317B" w:rsidRDefault="008C317B" w:rsidP="008C31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Vendors must comply with security frameworks set by contracting organizations.</w:t>
      </w:r>
    </w:p>
    <w:p w14:paraId="6A2A460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require organizations to implement vendor security assessments, ensuring that third-party risks do not compromise data protection and compliance.</w:t>
      </w:r>
    </w:p>
    <w:p w14:paraId="72CEA329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EE2A90">
          <v:rect id="_x0000_i1208" style="width:0;height:1.5pt" o:hralign="center" o:hrstd="t" o:hr="t" fillcolor="#a0a0a0" stroked="f"/>
        </w:pict>
      </w:r>
    </w:p>
    <w:p w14:paraId="7C564371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common third-party attack vector in cybersecurity breaches?</w:t>
      </w:r>
    </w:p>
    <w:p w14:paraId="1466477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Compromised vendor credentials leading to unauthorized access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Attackers only targeting internal employees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external hacking without insider involvement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being completely immune to third-party security risks</w:t>
      </w:r>
    </w:p>
    <w:p w14:paraId="32CFFB4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FE83107" w14:textId="77777777" w:rsidR="008C317B" w:rsidRPr="008C317B" w:rsidRDefault="008C317B" w:rsidP="008C31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Compromised third-party credentials allow attackers to infiltrate systems undetected.</w:t>
      </w:r>
    </w:p>
    <w:p w14:paraId="39ADD001" w14:textId="77777777" w:rsidR="008C317B" w:rsidRPr="008C317B" w:rsidRDefault="008C317B" w:rsidP="008C31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threats often originate from compromised vendor systems.</w:t>
      </w:r>
    </w:p>
    <w:p w14:paraId="5C1196F2" w14:textId="77777777" w:rsidR="008C317B" w:rsidRPr="008C317B" w:rsidRDefault="008C317B" w:rsidP="008C31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breaches can result from both external and insider threats.</w:t>
      </w:r>
    </w:p>
    <w:p w14:paraId="29D8A0ED" w14:textId="77777777" w:rsidR="008C317B" w:rsidRPr="008C317B" w:rsidRDefault="008C317B" w:rsidP="008C31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organizations face third-party security risks.</w:t>
      </w:r>
    </w:p>
    <w:p w14:paraId="76A263D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attacks and vendor credential breaches are common attack vectors, necessitating strict access control and continuous vendor security monitoring.</w:t>
      </w:r>
    </w:p>
    <w:p w14:paraId="4EDDDEDD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E3BEB0">
          <v:rect id="_x0000_i1209" style="width:0;height:1.5pt" o:hralign="center" o:hrstd="t" o:hr="t" fillcolor="#a0a0a0" stroked="f"/>
        </w:pict>
      </w:r>
    </w:p>
    <w:p w14:paraId="30BBAC83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Case Study – How the SolarWinds Hack Changed Global Security Governance</w:t>
      </w:r>
    </w:p>
    <w:p w14:paraId="2AD5EA78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was the primary cause of the SolarWinds breach?</w:t>
      </w:r>
    </w:p>
    <w:p w14:paraId="6B90BF01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nation-state attack that exploited weaknesses in SolarWinds’ software update process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accidental employee error with no external involvement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minor security vulnerability with no long-term consequences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simple phishing attack targeting a few employees</w:t>
      </w:r>
    </w:p>
    <w:p w14:paraId="2AFC7928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2C0CDAC" w14:textId="77777777" w:rsidR="008C317B" w:rsidRPr="008C317B" w:rsidRDefault="008C317B" w:rsidP="008C31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resulted from a sophisticated supply chain attack, allowing attackers to inject malware into SolarWinds’ Orion software updates.</w:t>
      </w:r>
    </w:p>
    <w:p w14:paraId="299F06AB" w14:textId="77777777" w:rsidR="008C317B" w:rsidRPr="008C317B" w:rsidRDefault="008C317B" w:rsidP="008C31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was intentionally executed by a nation-state actor.</w:t>
      </w:r>
    </w:p>
    <w:p w14:paraId="54CF9706" w14:textId="77777777" w:rsidR="008C317B" w:rsidRPr="008C317B" w:rsidRDefault="008C317B" w:rsidP="008C31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had widespread global security consequences.</w:t>
      </w:r>
    </w:p>
    <w:p w14:paraId="3AE1B744" w14:textId="77777777" w:rsidR="008C317B" w:rsidRPr="008C317B" w:rsidRDefault="008C317B" w:rsidP="008C31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involved supply chain compromise rather than just phishing.</w:t>
      </w:r>
    </w:p>
    <w:p w14:paraId="00408FBD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SolarWinds attack exploited weaknesses in the software supply chain, impacting thousands of global organizations.</w:t>
      </w:r>
    </w:p>
    <w:p w14:paraId="47D6E594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1740C1">
          <v:rect id="_x0000_i1210" style="width:0;height:1.5pt" o:hralign="center" o:hrstd="t" o:hr="t" fillcolor="#a0a0a0" stroked="f"/>
        </w:pict>
      </w:r>
    </w:p>
    <w:p w14:paraId="1A324725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were the major consequences of the SolarWinds hack?</w:t>
      </w:r>
    </w:p>
    <w:p w14:paraId="15E01948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agencies, private corporations, and critical infrastructure were compromised, prompting global security reforms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was insignificant and had no lasting effects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SolarWinds’ internal network was affected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was resolved without requiring any security changes</w:t>
      </w:r>
    </w:p>
    <w:p w14:paraId="51369388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5C6A0F9" w14:textId="77777777" w:rsidR="008C317B" w:rsidRPr="008C317B" w:rsidRDefault="008C317B" w:rsidP="008C31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impacted U.S. government agencies, corporations, and critical infrastructure, leading to security governance reforms.</w:t>
      </w:r>
    </w:p>
    <w:p w14:paraId="201A3EC2" w14:textId="77777777" w:rsidR="008C317B" w:rsidRPr="008C317B" w:rsidRDefault="008C317B" w:rsidP="008C31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had significant security implications.</w:t>
      </w:r>
    </w:p>
    <w:p w14:paraId="29E66B33" w14:textId="77777777" w:rsidR="008C317B" w:rsidRPr="008C317B" w:rsidRDefault="008C317B" w:rsidP="008C31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extended beyond SolarWinds to its customers and global supply chains.</w:t>
      </w:r>
    </w:p>
    <w:p w14:paraId="07AB4B63" w14:textId="77777777" w:rsidR="008C317B" w:rsidRPr="008C317B" w:rsidRDefault="008C317B" w:rsidP="008C31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led to new security policies and increased vendor scrutiny.</w:t>
      </w:r>
    </w:p>
    <w:p w14:paraId="5177CFD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SolarWinds hack prompted major cybersecurity reforms in supply chain security, vendor risk management, and global security governance.</w:t>
      </w:r>
    </w:p>
    <w:p w14:paraId="7C6DFBEA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1BE549">
          <v:rect id="_x0000_i1211" style="width:0;height:1.5pt" o:hralign="center" o:hrstd="t" o:hr="t" fillcolor="#a0a0a0" stroked="f"/>
        </w:pict>
      </w:r>
    </w:p>
    <w:p w14:paraId="22664DC6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was a key lesson from the SolarWinds breach?</w:t>
      </w:r>
    </w:p>
    <w:p w14:paraId="49C271E1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strengthen supply chain security and continuously monitor vendor software updates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supply chains do not require cybersecurity oversight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are immune to supply chain attacks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have no impact on national security</w:t>
      </w:r>
    </w:p>
    <w:p w14:paraId="4397B37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CD615B" w14:textId="77777777" w:rsidR="008C317B" w:rsidRPr="008C317B" w:rsidRDefault="008C317B" w:rsidP="008C31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implement stringent security controls for vendor software and supply chain security.</w:t>
      </w:r>
    </w:p>
    <w:p w14:paraId="3B1CBA93" w14:textId="77777777" w:rsidR="008C317B" w:rsidRPr="008C317B" w:rsidRDefault="008C317B" w:rsidP="008C31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security is a critical concern.</w:t>
      </w:r>
    </w:p>
    <w:p w14:paraId="582E5D10" w14:textId="77777777" w:rsidR="008C317B" w:rsidRPr="008C317B" w:rsidRDefault="008C317B" w:rsidP="008C31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were among the biggest targets in this attack.</w:t>
      </w:r>
    </w:p>
    <w:p w14:paraId="05B5097B" w14:textId="77777777" w:rsidR="008C317B" w:rsidRPr="008C317B" w:rsidRDefault="008C317B" w:rsidP="008C31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Compromised third-party vendors can significantly impact national security.</w:t>
      </w:r>
    </w:p>
    <w:p w14:paraId="0D395EE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SolarWinds attack highlighted the need for stronger supply chain security, vendor scrutiny, and threat intelligence.</w:t>
      </w:r>
    </w:p>
    <w:p w14:paraId="6CFB2FCA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37EBB4">
          <v:rect id="_x0000_i1212" style="width:0;height:1.5pt" o:hralign="center" o:hrstd="t" o:hr="t" fillcolor="#a0a0a0" stroked="f"/>
        </w:pict>
      </w:r>
    </w:p>
    <w:p w14:paraId="7B655117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security measures emerged after the SolarWinds attack?</w:t>
      </w:r>
    </w:p>
    <w:p w14:paraId="78E4D12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supply chain risk assessments, zero-trust security models, and mandatory vendor security compliance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Reduced government focus on supply chain security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decrease in cybersecurity investment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reliance on outdated security policies</w:t>
      </w:r>
    </w:p>
    <w:p w14:paraId="7D395B8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791C18" w14:textId="77777777" w:rsidR="008C317B" w:rsidRPr="008C317B" w:rsidRDefault="008C317B" w:rsidP="008C31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security measures emphasized continuous monitoring, vendor risk management, and zero-trust models.</w:t>
      </w:r>
    </w:p>
    <w:p w14:paraId="6D37744C" w14:textId="77777777" w:rsidR="008C317B" w:rsidRPr="008C317B" w:rsidRDefault="008C317B" w:rsidP="008C31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Governments increased cybersecurity regulations post-SolarWinds.</w:t>
      </w:r>
    </w:p>
    <w:p w14:paraId="03756E91" w14:textId="77777777" w:rsidR="008C317B" w:rsidRPr="008C317B" w:rsidRDefault="008C317B" w:rsidP="008C31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investment increased significantly.</w:t>
      </w:r>
    </w:p>
    <w:p w14:paraId="4B1F53F7" w14:textId="77777777" w:rsidR="008C317B" w:rsidRPr="008C317B" w:rsidRDefault="008C317B" w:rsidP="008C31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Outdated security models were revised to prevent similar attacks.</w:t>
      </w:r>
    </w:p>
    <w:p w14:paraId="0BE519C7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led to new security initiatives, such as mandatory supply chain risk assessments and zero-trust adoption.</w:t>
      </w:r>
    </w:p>
    <w:p w14:paraId="6F1AA21C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5A051F">
          <v:rect id="_x0000_i1213" style="width:0;height:1.5pt" o:hralign="center" o:hrstd="t" o:hr="t" fillcolor="#a0a0a0" stroked="f"/>
        </w:pict>
      </w:r>
    </w:p>
    <w:p w14:paraId="6BC9FC90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preventing supply chain attacks like SolarWinds?</w:t>
      </w:r>
    </w:p>
    <w:p w14:paraId="3EEB0BD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vendor security audits, zero-trust access controls, and real-time threat intelligence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vendors are always secure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software updates to prevent cyber risks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cybersecurity governance requirements</w:t>
      </w:r>
    </w:p>
    <w:p w14:paraId="5A31DD6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vendor audits, zero-trust frameworks, and real-time threat intelligence are crucial to securing the software supply chain.</w:t>
      </w:r>
    </w:p>
    <w:p w14:paraId="6B488D64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Cyber Threat Sharing Networks and GRC Collaboration</w:t>
      </w:r>
    </w:p>
    <w:p w14:paraId="59651E00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goal of cyber threat sharing networks?</w:t>
      </w:r>
    </w:p>
    <w:p w14:paraId="173CDCC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enable organizations, governments, and industries to collaborate and share real-time threat intelligence for improved security and compliance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internal cybersecurity teams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store sensitive company data in public databases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that all security incidents remain confidential within a single organization</w:t>
      </w:r>
    </w:p>
    <w:p w14:paraId="14EDFAD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8BD917B" w14:textId="77777777" w:rsidR="008C317B" w:rsidRPr="008C317B" w:rsidRDefault="008C317B" w:rsidP="008C31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Threat-sharing networks allow organizations to exchange real-time threat intelligence, enhancing collective cybersecurity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6B82E111" w14:textId="77777777" w:rsidR="008C317B" w:rsidRPr="008C317B" w:rsidRDefault="008C317B" w:rsidP="008C31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 sharing complements internal security teams but does not replace them.</w:t>
      </w:r>
    </w:p>
    <w:p w14:paraId="17012AA9" w14:textId="77777777" w:rsidR="008C317B" w:rsidRPr="008C317B" w:rsidRDefault="008C317B" w:rsidP="008C31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sharing is controlled and follows strict security policies.</w:t>
      </w:r>
    </w:p>
    <w:p w14:paraId="22CE5503" w14:textId="77777777" w:rsidR="008C317B" w:rsidRPr="008C317B" w:rsidRDefault="008C317B" w:rsidP="008C31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Threat-sharing aims to benefit multiple organizations by spreading awareness of emerging risks.</w:t>
      </w:r>
    </w:p>
    <w:p w14:paraId="60A00FB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 sharing networks enhance security posture by facilitating collaboration across industries, allowing organizations to detect and respond to threats more efficiently.</w:t>
      </w:r>
    </w:p>
    <w:p w14:paraId="7788693F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46A2E8">
          <v:rect id="_x0000_i1223" style="width:0;height:1.5pt" o:hralign="center" o:hrstd="t" o:hr="t" fillcolor="#a0a0a0" stroked="f"/>
        </w:pict>
      </w:r>
    </w:p>
    <w:p w14:paraId="473AA0CE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benefit of participating in a cyber threat intelligence-sharing network?</w:t>
      </w:r>
    </w:p>
    <w:p w14:paraId="2F37CFA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proactively identify and mitigate emerging cyber threats based on real-time intelligence from trusted partners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audits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organizations from developing their own security policies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traditional cybersecurity measures like firewalls and intrusion detection systems</w:t>
      </w:r>
    </w:p>
    <w:p w14:paraId="0B27460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CB6C2D3" w14:textId="77777777" w:rsidR="008C317B" w:rsidRPr="008C317B" w:rsidRDefault="008C317B" w:rsidP="008C31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intelligence-sharing helps organizations detect and respond to new threats more effectively.</w:t>
      </w:r>
    </w:p>
    <w:p w14:paraId="0A5D06A7" w14:textId="77777777" w:rsidR="008C317B" w:rsidRPr="008C317B" w:rsidRDefault="008C317B" w:rsidP="008C31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even with shared threat intelligence.</w:t>
      </w:r>
    </w:p>
    <w:p w14:paraId="2DD4DAA8" w14:textId="77777777" w:rsidR="008C317B" w:rsidRPr="008C317B" w:rsidRDefault="008C317B" w:rsidP="008C31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organization must maintain its own security policies.</w:t>
      </w:r>
    </w:p>
    <w:p w14:paraId="59D53C64" w14:textId="77777777" w:rsidR="008C317B" w:rsidRPr="008C317B" w:rsidRDefault="008C317B" w:rsidP="008C31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sharing complements, but does not replace, other security measures.</w:t>
      </w:r>
    </w:p>
    <w:p w14:paraId="647AAE9A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Threat-sharing networks improve an organization’s ability to detect and mitigate risks through shared intelligence and collaboration.</w:t>
      </w:r>
    </w:p>
    <w:p w14:paraId="518947D3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E46935">
          <v:rect id="_x0000_i1224" style="width:0;height:1.5pt" o:hralign="center" o:hrstd="t" o:hr="t" fillcolor="#a0a0a0" stroked="f"/>
        </w:pict>
      </w:r>
    </w:p>
    <w:p w14:paraId="1A95497D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major challenge in cyber threat sharing networks?</w:t>
      </w:r>
    </w:p>
    <w:p w14:paraId="6C310019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information sharing with data privacy, regulatory compliance, and confidentiality requirements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Sharing all internal company data with public entities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security governance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shared threat intelligence is always accurate and actionable</w:t>
      </w:r>
    </w:p>
    <w:p w14:paraId="2EDDA80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8850D5C" w14:textId="77777777" w:rsidR="008C317B" w:rsidRPr="008C317B" w:rsidRDefault="008C317B" w:rsidP="008C31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navigate legal, compliance, and confidentiality challenges when sharing threat intelligence.</w:t>
      </w:r>
    </w:p>
    <w:p w14:paraId="735E47F4" w14:textId="77777777" w:rsidR="008C317B" w:rsidRPr="008C317B" w:rsidRDefault="008C317B" w:rsidP="008C31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data should be protected while sharing only necessary threat intelligence.</w:t>
      </w:r>
    </w:p>
    <w:p w14:paraId="02FB4B10" w14:textId="77777777" w:rsidR="008C317B" w:rsidRPr="008C317B" w:rsidRDefault="008C317B" w:rsidP="008C31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remains crucial for managing shared intelligence.</w:t>
      </w:r>
    </w:p>
    <w:p w14:paraId="7D7B5C2E" w14:textId="77777777" w:rsidR="008C317B" w:rsidRPr="008C317B" w:rsidRDefault="008C317B" w:rsidP="008C31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all shared intelligence is immediately actionable; verification is required.</w:t>
      </w:r>
    </w:p>
    <w:p w14:paraId="008C59D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cyber threat-sharing networks improve security, organizations must address privacy, legal, and compliance challenges to ensure ethical and secure information exchange.</w:t>
      </w:r>
    </w:p>
    <w:p w14:paraId="235F1A5F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A508AC">
          <v:rect id="_x0000_i1225" style="width:0;height:1.5pt" o:hralign="center" o:hrstd="t" o:hr="t" fillcolor="#a0a0a0" stroked="f"/>
        </w:pict>
      </w:r>
    </w:p>
    <w:p w14:paraId="128367C3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 regulatory frameworks influence cyber threat intelligence sharing?</w:t>
      </w:r>
    </w:p>
    <w:p w14:paraId="56305A20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establish guidelines for secure information sharing while ensuring data protection and compliance with industry standards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organizations to monitor cyber threats independently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require companies to publicly disclose all cyber incidents in real time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make cybersecurity threat intelligence-sharing networks mandatory for all organizations</w:t>
      </w:r>
    </w:p>
    <w:p w14:paraId="17FE5B40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3FF6B56" w14:textId="77777777" w:rsidR="008C317B" w:rsidRPr="008C317B" w:rsidRDefault="008C317B" w:rsidP="008C31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Laws like GDPR, CCPA, and NIST provide guidelines on sharing threat intelligence while protecting sensitive data.</w:t>
      </w:r>
    </w:p>
    <w:p w14:paraId="48C587DA" w14:textId="77777777" w:rsidR="008C317B" w:rsidRPr="008C317B" w:rsidRDefault="008C317B" w:rsidP="008C31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still monitor their own security environments.</w:t>
      </w:r>
    </w:p>
    <w:p w14:paraId="5CF98638" w14:textId="77777777" w:rsidR="008C317B" w:rsidRPr="008C317B" w:rsidRDefault="008C317B" w:rsidP="008C31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all incidents need to be publicly disclosed; regulatory requirements vary.</w:t>
      </w:r>
    </w:p>
    <w:p w14:paraId="6B9EEBE1" w14:textId="77777777" w:rsidR="008C317B" w:rsidRPr="008C317B" w:rsidRDefault="008C317B" w:rsidP="008C31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Threat-sharing participation is encouraged but not always mandatory.</w:t>
      </w:r>
    </w:p>
    <w:p w14:paraId="4ACC1943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shape cyber threat intelligence sharing by balancing security benefits with privacy, compliance, and confidentiality requirements.</w:t>
      </w:r>
    </w:p>
    <w:p w14:paraId="12F2095E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4A6FF8">
          <v:rect id="_x0000_i1226" style="width:0;height:1.5pt" o:hralign="center" o:hrstd="t" o:hr="t" fillcolor="#a0a0a0" stroked="f"/>
        </w:pict>
      </w:r>
    </w:p>
    <w:p w14:paraId="6A5E0F72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cyber threat sharing into GRC frameworks?</w:t>
      </w:r>
    </w:p>
    <w:p w14:paraId="35838060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Establishing structured processes for sharing validated threat intelligence while ensuring compliance with legal and regulatory standards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Sharing all internal security logs without filtering data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using internal threat intelligence without external collaboration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collaboration with other organizations due to competitive concerns</w:t>
      </w:r>
    </w:p>
    <w:p w14:paraId="10E0B54D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integrate threat intelligence-sharing into their GRC strategy, ensuring proper validation, compliance, and legal adherence while enhancing security collaboration.</w:t>
      </w:r>
    </w:p>
    <w:p w14:paraId="1797F6F5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B673DB">
          <v:rect id="_x0000_i1227" style="width:0;height:1.5pt" o:hralign="center" o:hrstd="t" o:hr="t" fillcolor="#a0a0a0" stroked="f"/>
        </w:pict>
      </w:r>
    </w:p>
    <w:p w14:paraId="3BE9E062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The Future of Threat Intelligence and Automated GRC Strategies</w:t>
      </w:r>
    </w:p>
    <w:p w14:paraId="1651DF1A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is automation transforming Governance, Risk, and Compliance (GRC) strategies?</w:t>
      </w:r>
    </w:p>
    <w:p w14:paraId="5DE8B791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AI-driven tools to monitor security risks, enforce compliance policies, and reduce manual workload in GRC management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oversight in cybersecurity governance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traditional security frameworks with a single AI system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compliance audits obsolete</w:t>
      </w:r>
    </w:p>
    <w:p w14:paraId="43D72EA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126D6D4" w14:textId="77777777" w:rsidR="008C317B" w:rsidRPr="008C317B" w:rsidRDefault="008C317B" w:rsidP="008C31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 improve GRC by streamlining risk management, compliance enforcement, and security monitoring.</w:t>
      </w:r>
    </w:p>
    <w:p w14:paraId="3A0C4208" w14:textId="77777777" w:rsidR="008C317B" w:rsidRPr="008C317B" w:rsidRDefault="008C317B" w:rsidP="008C31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necessary to validate automated decisions.</w:t>
      </w:r>
    </w:p>
    <w:p w14:paraId="034DFD88" w14:textId="77777777" w:rsidR="008C317B" w:rsidRPr="008C317B" w:rsidRDefault="008C317B" w:rsidP="008C31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existing frameworks but does not replace them.</w:t>
      </w:r>
    </w:p>
    <w:p w14:paraId="62040EF7" w14:textId="77777777" w:rsidR="008C317B" w:rsidRPr="008C317B" w:rsidRDefault="008C317B" w:rsidP="008C31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a critical requirement.</w:t>
      </w:r>
    </w:p>
    <w:p w14:paraId="50BEFB4A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GRC solutions leverage AI-driven threat intelligence, reducing manual work while enhancing compliance enforcement and risk assessment.</w:t>
      </w:r>
    </w:p>
    <w:p w14:paraId="49BB2365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876EA7">
          <v:rect id="_x0000_i1228" style="width:0;height:1.5pt" o:hralign="center" o:hrstd="t" o:hr="t" fillcolor="#a0a0a0" stroked="f"/>
        </w:pict>
      </w:r>
    </w:p>
    <w:p w14:paraId="2B49A78B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What is a key benefit of AI-powered threat intelligence in GRC strategies?</w:t>
      </w:r>
    </w:p>
    <w:p w14:paraId="43AD4EC5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real-time risk analysis and automated response mechanisms for compliance violations and cybersecurity threats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analysts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once compliance policies are set, they never need updating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all cyber threats from occurring</w:t>
      </w:r>
    </w:p>
    <w:p w14:paraId="6AB3BC2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C45DCD1" w14:textId="77777777" w:rsidR="008C317B" w:rsidRPr="008C317B" w:rsidRDefault="008C317B" w:rsidP="008C31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 allows organizations to detect and respond to threats more quickly and efficiently.</w:t>
      </w:r>
    </w:p>
    <w:p w14:paraId="6F34FDB0" w14:textId="77777777" w:rsidR="008C317B" w:rsidRPr="008C317B" w:rsidRDefault="008C317B" w:rsidP="008C31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professionals are still needed to interpret AI findings.</w:t>
      </w:r>
    </w:p>
    <w:p w14:paraId="5EF538E1" w14:textId="77777777" w:rsidR="008C317B" w:rsidRPr="008C317B" w:rsidRDefault="008C317B" w:rsidP="008C31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policies must evolve with changing regulations and threats.</w:t>
      </w:r>
    </w:p>
    <w:p w14:paraId="0093F7F8" w14:textId="77777777" w:rsidR="008C317B" w:rsidRPr="008C317B" w:rsidRDefault="008C317B" w:rsidP="008C31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system can fully eliminate cyber threats.</w:t>
      </w:r>
    </w:p>
    <w:p w14:paraId="479C8B9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threat intelligence enhances GRC by providing automated risk assessment, real-time compliance monitoring, and faster threat detection.</w:t>
      </w:r>
    </w:p>
    <w:p w14:paraId="5BA4A116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ACCB31">
          <v:rect id="_x0000_i1229" style="width:0;height:1.5pt" o:hralign="center" o:hrstd="t" o:hr="t" fillcolor="#a0a0a0" stroked="f"/>
        </w:pict>
      </w:r>
    </w:p>
    <w:p w14:paraId="55C49DE3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challenge do organizations face when implementing automated GRC strategies?</w:t>
      </w:r>
    </w:p>
    <w:p w14:paraId="72E9DF95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data accuracy, reducing false positives, and maintaining regulatory alignment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Replacing all security teams with AI-based systems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cybersecurity risks once automation is deployed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frameworks no longer require human oversight</w:t>
      </w:r>
    </w:p>
    <w:p w14:paraId="11335A55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A1D2473" w14:textId="77777777" w:rsidR="008C317B" w:rsidRPr="008C317B" w:rsidRDefault="008C317B" w:rsidP="008C31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GRC systems must be tuned to minimize errors and align with compliance standards.</w:t>
      </w:r>
    </w:p>
    <w:p w14:paraId="4B0C4B1C" w14:textId="77777777" w:rsidR="008C317B" w:rsidRPr="008C317B" w:rsidRDefault="008C317B" w:rsidP="008C31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supports security teams but does not replace them.</w:t>
      </w:r>
    </w:p>
    <w:p w14:paraId="31AA4A6A" w14:textId="77777777" w:rsidR="008C317B" w:rsidRPr="008C317B" w:rsidRDefault="008C317B" w:rsidP="008C31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still require active risk management.</w:t>
      </w:r>
    </w:p>
    <w:p w14:paraId="6CF584CB" w14:textId="77777777" w:rsidR="008C317B" w:rsidRPr="008C317B" w:rsidRDefault="008C317B" w:rsidP="008C31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expertise is necessary for governance and regulatory decision-making.</w:t>
      </w:r>
    </w:p>
    <w:p w14:paraId="21F45A1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fine-tune automated GRC tools to ensure accuracy, compliance, and effective threat detection.</w:t>
      </w:r>
    </w:p>
    <w:p w14:paraId="3631891D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FBFE6D">
          <v:rect id="_x0000_i1230" style="width:0;height:1.5pt" o:hralign="center" o:hrstd="t" o:hr="t" fillcolor="#a0a0a0" stroked="f"/>
        </w:pict>
      </w:r>
    </w:p>
    <w:p w14:paraId="2565E611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will AI-driven predictive analytics impact future GRC models?</w:t>
      </w:r>
    </w:p>
    <w:p w14:paraId="5137ED6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enabling organizations to anticipate security threats, compliance gaps, and risk exposures before they occur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policies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compliance requirements remain static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past incidents without predicting future risks</w:t>
      </w:r>
    </w:p>
    <w:p w14:paraId="699C1A81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4B1B1A3" w14:textId="77777777" w:rsidR="008C317B" w:rsidRPr="008C317B" w:rsidRDefault="008C317B" w:rsidP="008C31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allow organizations to identify vulnerabilities before they are exploited.</w:t>
      </w:r>
    </w:p>
    <w:p w14:paraId="4FF88DD6" w14:textId="77777777" w:rsidR="008C317B" w:rsidRPr="008C317B" w:rsidRDefault="008C317B" w:rsidP="008C31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essential.</w:t>
      </w:r>
    </w:p>
    <w:p w14:paraId="0D66197F" w14:textId="77777777" w:rsidR="008C317B" w:rsidRPr="008C317B" w:rsidRDefault="008C317B" w:rsidP="008C31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continuously evolve.</w:t>
      </w:r>
    </w:p>
    <w:p w14:paraId="20ECCCF1" w14:textId="77777777" w:rsidR="008C317B" w:rsidRPr="008C317B" w:rsidRDefault="008C317B" w:rsidP="008C31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AI-driven systems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trends to predict future risks.</w:t>
      </w:r>
    </w:p>
    <w:p w14:paraId="377F0F0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will allow GRC models to proactively address security and compliance risks before they become critical issues.</w:t>
      </w:r>
    </w:p>
    <w:p w14:paraId="2070FC81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5C7D88">
          <v:rect id="_x0000_i1231" style="width:0;height:1.5pt" o:hralign="center" o:hrstd="t" o:hr="t" fillcolor="#a0a0a0" stroked="f"/>
        </w:pict>
      </w:r>
    </w:p>
    <w:p w14:paraId="29939CBC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automated threat intelligence into GRC frameworks?</w:t>
      </w:r>
    </w:p>
    <w:p w14:paraId="1EF090C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threat monitoring with human oversight, adaptive compliance strategies, and real-time risk analysis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an AI system is in place, no further updates are required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automated tools without validating their findings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AI in GRC due to complexity</w:t>
      </w:r>
    </w:p>
    <w:p w14:paraId="0DEF93F1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AI-driven GRC strategies require a combination of automation, human expertise, continuous updates, and adaptive compliance frameworks.</w:t>
      </w:r>
    </w:p>
    <w:p w14:paraId="12155197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Introduction to Cyber Threat Intelligence (CTI)</w:t>
      </w:r>
    </w:p>
    <w:p w14:paraId="56E7BA70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Cyber Threat Intelligence (CTI)?</w:t>
      </w:r>
    </w:p>
    <w:p w14:paraId="12E8377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process of collecting, analyzing, and applying data related to cyber threats to improve security decision-making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tool used exclusively for law enforcement investigations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static security checklist that organizations follow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used only by government agencies</w:t>
      </w:r>
    </w:p>
    <w:p w14:paraId="71A40BAB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D60979B" w14:textId="77777777" w:rsidR="008C317B" w:rsidRPr="008C317B" w:rsidRDefault="008C317B" w:rsidP="008C31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CTI involves gathering and analyzing cyber threat data to inform security strategies and enhance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mechanisms.</w:t>
      </w:r>
    </w:p>
    <w:p w14:paraId="3DA4F225" w14:textId="77777777" w:rsidR="008C317B" w:rsidRPr="008C317B" w:rsidRDefault="008C317B" w:rsidP="008C31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used by law enforcement, CTI is widely adopted by organizations for proactive security.</w:t>
      </w:r>
    </w:p>
    <w:p w14:paraId="7BEA514D" w14:textId="77777777" w:rsidR="008C317B" w:rsidRPr="008C317B" w:rsidRDefault="008C317B" w:rsidP="008C31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is a dynamic, evolving process, not just a checklist.</w:t>
      </w:r>
    </w:p>
    <w:p w14:paraId="673DEB56" w14:textId="77777777" w:rsidR="008C317B" w:rsidRPr="008C317B" w:rsidRDefault="008C317B" w:rsidP="008C31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is used across industries, not just by governments.</w:t>
      </w:r>
    </w:p>
    <w:p w14:paraId="4D7A1F87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helps organizations proactively identify and respond to cyber threats, improving their overall security posture.</w:t>
      </w:r>
    </w:p>
    <w:p w14:paraId="61185D5A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A3EC56">
          <v:rect id="_x0000_i1241" style="width:0;height:1.5pt" o:hralign="center" o:hrstd="t" o:hr="t" fillcolor="#a0a0a0" stroked="f"/>
        </w:pict>
      </w:r>
    </w:p>
    <w:p w14:paraId="7EC22154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are the primary categories of Cyber Threat Intelligence (CTI)?</w:t>
      </w:r>
    </w:p>
    <w:p w14:paraId="7885995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Strategic, Tactical, Operational, and Technical Intelligence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technical threat data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security logs collected by IT teams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that is unrelated to cybersecurity risks</w:t>
      </w:r>
    </w:p>
    <w:p w14:paraId="385861F8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1B325F6" w14:textId="77777777" w:rsidR="008C317B" w:rsidRPr="008C317B" w:rsidRDefault="008C317B" w:rsidP="008C31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is categorized into strategic (high-level trends), tactical (attacker tactics, techniques, and procedures), operational (threat campaigns and groups), and technical (specific indicators like IP addresses and malware hashes).</w:t>
      </w:r>
    </w:p>
    <w:p w14:paraId="40C4110E" w14:textId="77777777" w:rsidR="008C317B" w:rsidRPr="008C317B" w:rsidRDefault="008C317B" w:rsidP="008C31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includes more than just technical data; it also involves strategic and operational intelligence.</w:t>
      </w:r>
    </w:p>
    <w:p w14:paraId="3CCF12E3" w14:textId="77777777" w:rsidR="008C317B" w:rsidRPr="008C317B" w:rsidRDefault="008C317B" w:rsidP="008C31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is a structured approach rather than random log collection.</w:t>
      </w:r>
    </w:p>
    <w:p w14:paraId="6F146F45" w14:textId="77777777" w:rsidR="008C317B" w:rsidRPr="008C317B" w:rsidRDefault="008C317B" w:rsidP="008C31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is entirely focused on cyber risks and threat actors.</w:t>
      </w:r>
    </w:p>
    <w:p w14:paraId="7DFD9DFA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four levels of CTI provide different perspectives, from high-level security trends to specific threat indicators.</w:t>
      </w:r>
    </w:p>
    <w:p w14:paraId="05A28007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AE6CDE">
          <v:rect id="_x0000_i1242" style="width:0;height:1.5pt" o:hralign="center" o:hrstd="t" o:hr="t" fillcolor="#a0a0a0" stroked="f"/>
        </w:pict>
      </w:r>
    </w:p>
    <w:p w14:paraId="461637ED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Why is Cyber Threat Intelligence critical for cybersecurity strategies?</w:t>
      </w:r>
    </w:p>
    <w:p w14:paraId="5D6C5F74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organizations to make informed security decisions, proactively detect threats, and improve incident response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cybersecurity professionals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all cyber threats permanently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only benefits large enterprises, not small businesses</w:t>
      </w:r>
    </w:p>
    <w:p w14:paraId="2196D59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28D8DCD" w14:textId="77777777" w:rsidR="008C317B" w:rsidRPr="008C317B" w:rsidRDefault="008C317B" w:rsidP="008C31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helps organizations anticipate, detect, and mitigate cyber threats before they cause damage.</w:t>
      </w:r>
    </w:p>
    <w:p w14:paraId="7B85B9ED" w14:textId="77777777" w:rsidR="008C317B" w:rsidRPr="008C317B" w:rsidRDefault="008C317B" w:rsidP="008C31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professionals are still required to interpret and act on threat intelligence.</w:t>
      </w:r>
    </w:p>
    <w:p w14:paraId="543AABBD" w14:textId="77777777" w:rsidR="008C317B" w:rsidRPr="008C317B" w:rsidRDefault="008C317B" w:rsidP="008C31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security strategy can eliminate all cyber threats.</w:t>
      </w:r>
    </w:p>
    <w:p w14:paraId="69DB4833" w14:textId="77777777" w:rsidR="008C317B" w:rsidRPr="008C317B" w:rsidRDefault="008C317B" w:rsidP="008C31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of all sizes can benefit from CTI.</w:t>
      </w:r>
    </w:p>
    <w:p w14:paraId="1C6DC4DD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improves an organization’s ability to anticipate, detect, and respond to cyber threats effectively.</w:t>
      </w:r>
    </w:p>
    <w:p w14:paraId="3A26212F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936162">
          <v:rect id="_x0000_i1243" style="width:0;height:1.5pt" o:hralign="center" o:hrstd="t" o:hr="t" fillcolor="#a0a0a0" stroked="f"/>
        </w:pict>
      </w:r>
    </w:p>
    <w:p w14:paraId="63D3EC2D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an example of Cyber Threat Intelligence in action?</w:t>
      </w:r>
    </w:p>
    <w:p w14:paraId="54186DF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Blocking IP addresses linked to known cybercriminal activities based on threat intelligence feeds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Waiting until a cyberattack occurs before responding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antivirus software without any external threat intelligence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security threats will be detected by a firewall</w:t>
      </w:r>
    </w:p>
    <w:p w14:paraId="483F5A9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8460F3" w14:textId="77777777" w:rsidR="008C317B" w:rsidRPr="008C317B" w:rsidRDefault="008C317B" w:rsidP="008C31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helps organizations proactively block malicious IP addresses, domains, and signatures.</w:t>
      </w:r>
    </w:p>
    <w:p w14:paraId="0E88264B" w14:textId="77777777" w:rsidR="008C317B" w:rsidRPr="008C317B" w:rsidRDefault="008C317B" w:rsidP="008C31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threat intelligence is preferred over reactive responses.</w:t>
      </w:r>
    </w:p>
    <w:p w14:paraId="1831C0D3" w14:textId="77777777" w:rsidR="008C317B" w:rsidRPr="008C317B" w:rsidRDefault="008C317B" w:rsidP="008C31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Antivirus software alone is insufficient for comprehensive threat intelligence.</w:t>
      </w:r>
    </w:p>
    <w:p w14:paraId="47BF0D42" w14:textId="77777777" w:rsidR="008C317B" w:rsidRPr="008C317B" w:rsidRDefault="008C317B" w:rsidP="008C31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Firewalls must be complemented by CTI for complete security.</w:t>
      </w:r>
    </w:p>
    <w:p w14:paraId="076C7612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provides actionable intelligence that organizations use to proactively block or detect cyber threats.</w:t>
      </w:r>
    </w:p>
    <w:p w14:paraId="66FA42E4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0BB330">
          <v:rect id="_x0000_i1244" style="width:0;height:1.5pt" o:hralign="center" o:hrstd="t" o:hr="t" fillcolor="#a0a0a0" stroked="f"/>
        </w:pict>
      </w:r>
    </w:p>
    <w:p w14:paraId="29E50111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implementing Cyber Threat Intelligence?</w:t>
      </w:r>
    </w:p>
    <w:p w14:paraId="5166B3A7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threat intelligence feeds into security operations, SIEM tools, and incident response workflows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Collecting intelligence but never acting on it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external threat intelligence sources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threat intelligence remains static over time</w:t>
      </w:r>
    </w:p>
    <w:p w14:paraId="6C06FCA2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should be actively integrated into security operations to improve proactive threat detection and incident response.</w:t>
      </w:r>
    </w:p>
    <w:p w14:paraId="6316D36D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E5EFF6">
          <v:rect id="_x0000_i1245" style="width:0;height:1.5pt" o:hralign="center" o:hrstd="t" o:hr="t" fillcolor="#a0a0a0" stroked="f"/>
        </w:pict>
      </w:r>
    </w:p>
    <w:p w14:paraId="7DB9F11C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The Importance of CTI in Enterprise Risk Management</w:t>
      </w:r>
    </w:p>
    <w:p w14:paraId="6163AA51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does CTI support Enterprise Risk Management (ERM)?</w:t>
      </w:r>
    </w:p>
    <w:p w14:paraId="4789DC0A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identify, assess, and mitigate cyber risks before they escalate into security incidents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risk assessments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cybersecurity risks remain constant over time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compliance frameworks</w:t>
      </w:r>
    </w:p>
    <w:p w14:paraId="0ECB33B8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48BC348" w14:textId="77777777" w:rsidR="008C317B" w:rsidRPr="008C317B" w:rsidRDefault="008C317B" w:rsidP="008C31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provides insights into emerging cyber threats, allowing organizations to proactively manage risks.</w:t>
      </w:r>
    </w:p>
    <w:p w14:paraId="20CF65CB" w14:textId="77777777" w:rsidR="008C317B" w:rsidRPr="008C317B" w:rsidRDefault="008C317B" w:rsidP="008C31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essential, even with CTI.</w:t>
      </w:r>
    </w:p>
    <w:p w14:paraId="4F80DEE8" w14:textId="77777777" w:rsidR="008C317B" w:rsidRPr="008C317B" w:rsidRDefault="008C317B" w:rsidP="008C31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evolve constantly, requiring continuous monitoring.</w:t>
      </w:r>
    </w:p>
    <w:p w14:paraId="1DF45309" w14:textId="77777777" w:rsidR="008C317B" w:rsidRPr="008C317B" w:rsidRDefault="008C317B" w:rsidP="008C31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complements compliance frameworks but does not replace them.</w:t>
      </w:r>
    </w:p>
    <w:p w14:paraId="41223133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enhances enterprise risk management by providing real-time threat intelligence that informs risk mitigation strategies.</w:t>
      </w:r>
    </w:p>
    <w:p w14:paraId="57C63C74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337AB3">
          <v:rect id="_x0000_i1246" style="width:0;height:1.5pt" o:hralign="center" o:hrstd="t" o:hr="t" fillcolor="#a0a0a0" stroked="f"/>
        </w:pict>
      </w:r>
    </w:p>
    <w:p w14:paraId="6B0A208E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benefit of integrating CTI into risk management strategies?</w:t>
      </w:r>
    </w:p>
    <w:p w14:paraId="7E8FCF6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prioritize risks based on real-world threat intelligence rather than theoretical scenarios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security awareness training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cyber risks do not require ongoing monitoring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all cyberattacks from occurring</w:t>
      </w:r>
    </w:p>
    <w:p w14:paraId="6E15CC3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548FDD3" w14:textId="77777777" w:rsidR="008C317B" w:rsidRPr="008C317B" w:rsidRDefault="008C317B" w:rsidP="008C31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helps organizations assess and prioritize risks based on actual threat intelligence data.</w:t>
      </w:r>
    </w:p>
    <w:p w14:paraId="6C3E745F" w14:textId="77777777" w:rsidR="008C317B" w:rsidRPr="008C317B" w:rsidRDefault="008C317B" w:rsidP="008C31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remains crucial for risk mitigation.</w:t>
      </w:r>
    </w:p>
    <w:p w14:paraId="33034FDB" w14:textId="77777777" w:rsidR="008C317B" w:rsidRPr="008C317B" w:rsidRDefault="008C317B" w:rsidP="008C31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necessary to adapt to new threats.</w:t>
      </w:r>
    </w:p>
    <w:p w14:paraId="211B5B67" w14:textId="77777777" w:rsidR="008C317B" w:rsidRPr="008C317B" w:rsidRDefault="008C317B" w:rsidP="008C31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CTI improves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but does not eliminate cyberattacks.</w:t>
      </w:r>
    </w:p>
    <w:p w14:paraId="318E45E7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aligning CTI with risk management, organizations can make informed decisions and prioritize threats effectively.</w:t>
      </w:r>
    </w:p>
    <w:p w14:paraId="3A1C6D55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F6DFB3">
          <v:rect id="_x0000_i1247" style="width:0;height:1.5pt" o:hralign="center" o:hrstd="t" o:hr="t" fillcolor="#a0a0a0" stroked="f"/>
        </w:pict>
      </w:r>
    </w:p>
    <w:p w14:paraId="6F9B3B7B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CTI help organizations comply with cybersecurity regulations?</w:t>
      </w:r>
    </w:p>
    <w:p w14:paraId="3145C33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evidence of proactive threat monitoring and risk mitigation measures required by compliance standards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cybersecurity audits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ignore industry regulations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frameworks never change</w:t>
      </w:r>
    </w:p>
    <w:p w14:paraId="5C5ECD40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3BF4F9E6" w14:textId="77777777" w:rsidR="008C317B" w:rsidRPr="008C317B" w:rsidRDefault="008C317B" w:rsidP="008C31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demonstrates due diligence in identifying and mitigating cyber risks, supporting regulatory compliance.</w:t>
      </w:r>
    </w:p>
    <w:p w14:paraId="4023CABD" w14:textId="77777777" w:rsidR="008C317B" w:rsidRPr="008C317B" w:rsidRDefault="008C317B" w:rsidP="008C31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necessary for compliance validation.</w:t>
      </w:r>
    </w:p>
    <w:p w14:paraId="38259ADD" w14:textId="77777777" w:rsidR="008C317B" w:rsidRPr="008C317B" w:rsidRDefault="008C317B" w:rsidP="008C31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must be followed regardless of threat intelligence use.</w:t>
      </w:r>
    </w:p>
    <w:p w14:paraId="15B2E0D6" w14:textId="77777777" w:rsidR="008C317B" w:rsidRPr="008C317B" w:rsidRDefault="008C317B" w:rsidP="008C31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evolve and must be continuously monitored.</w:t>
      </w:r>
    </w:p>
    <w:p w14:paraId="0A682F56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supports regulatory compliance by providing documentation of risk management efforts and proactive security measures.</w:t>
      </w:r>
    </w:p>
    <w:p w14:paraId="59ECB58E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F0921F">
          <v:rect id="_x0000_i1248" style="width:0;height:1.5pt" o:hralign="center" o:hrstd="t" o:hr="t" fillcolor="#a0a0a0" stroked="f"/>
        </w:pict>
      </w:r>
    </w:p>
    <w:p w14:paraId="68FDF514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What is a </w:t>
      </w:r>
      <w:proofErr w:type="gramStart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integrating CTI into risk management?</w:t>
      </w:r>
    </w:p>
    <w:p w14:paraId="71B00111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the accuracy and relevance of threat intelligence while avoiding false positives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cyber threats will remain the same indefinitely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risk management processes once CTI is implemented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focusing on historical threats while neglecting emerging risks</w:t>
      </w:r>
    </w:p>
    <w:p w14:paraId="0825CC3C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18D25F" w14:textId="77777777" w:rsidR="008C317B" w:rsidRPr="008C317B" w:rsidRDefault="008C317B" w:rsidP="008C31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validate CTI data to avoid unnecessary false positives and ensure relevance.</w:t>
      </w:r>
    </w:p>
    <w:p w14:paraId="2C4B3F4F" w14:textId="77777777" w:rsidR="008C317B" w:rsidRPr="008C317B" w:rsidRDefault="008C317B" w:rsidP="008C31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landscapes constantly evolve.</w:t>
      </w:r>
    </w:p>
    <w:p w14:paraId="5DC88766" w14:textId="77777777" w:rsidR="008C317B" w:rsidRPr="008C317B" w:rsidRDefault="008C317B" w:rsidP="008C31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must be an ongoing process.</w:t>
      </w:r>
    </w:p>
    <w:p w14:paraId="70FF3BC1" w14:textId="77777777" w:rsidR="008C317B" w:rsidRPr="008C317B" w:rsidRDefault="008C317B" w:rsidP="008C31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should cover both past and emerging threats.</w:t>
      </w:r>
    </w:p>
    <w:p w14:paraId="0AA443F1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Accurate and relevant CTI is crucial for effective risk management, requiring organizations to filter and </w:t>
      </w:r>
      <w:proofErr w:type="spellStart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intelligence carefully.</w:t>
      </w:r>
    </w:p>
    <w:p w14:paraId="5ACF2C85" w14:textId="77777777" w:rsidR="008C317B" w:rsidRPr="008C317B" w:rsidRDefault="008C317B" w:rsidP="008C31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227CAA">
          <v:rect id="_x0000_i1249" style="width:0;height:1.5pt" o:hralign="center" o:hrstd="t" o:hr="t" fillcolor="#a0a0a0" stroked="f"/>
        </w:pict>
      </w:r>
    </w:p>
    <w:p w14:paraId="58EBDE74" w14:textId="77777777" w:rsidR="008C317B" w:rsidRPr="008C317B" w:rsidRDefault="008C317B" w:rsidP="008C3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using CTI in Enterprise Risk Management?</w:t>
      </w:r>
    </w:p>
    <w:p w14:paraId="6BC1F6CF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CTI insights into risk assessment frameworks, security policies, and compliance strategies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CTI is collected, no further action is needed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one type of CTI, such as tactical intelligence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automation in threat intelligence analysis</w:t>
      </w:r>
    </w:p>
    <w:p w14:paraId="0B2647E8" w14:textId="77777777" w:rsidR="008C317B" w:rsidRPr="008C317B" w:rsidRDefault="008C317B" w:rsidP="008C3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C31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C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CTI should be integrated into enterprise risk management processes to improve security decision-making and compliance efforts.</w:t>
      </w:r>
    </w:p>
    <w:p w14:paraId="3A4C2E2C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Topic 3: AI and Machine Learning in Cyber Threat Detection</w:t>
      </w:r>
    </w:p>
    <w:p w14:paraId="17941A44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Artificial Intelligence (AI) improve cyber threat detection?</w:t>
      </w:r>
    </w:p>
    <w:p w14:paraId="27C052BC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analyzing vast amounts of security data in real-time to detect anomalies, patterns, and potential threats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teams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AI is implemented, no further monitoring is needed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preventing all cyberattacks from occurring</w:t>
      </w:r>
    </w:p>
    <w:p w14:paraId="1832BA56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232605" w14:textId="77777777" w:rsidR="009427B5" w:rsidRPr="009427B5" w:rsidRDefault="009427B5" w:rsidP="009427B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cyber threat detection by processing large datasets quickly and identifying suspicious patterns.</w:t>
      </w:r>
    </w:p>
    <w:p w14:paraId="7876712B" w14:textId="77777777" w:rsidR="009427B5" w:rsidRPr="009427B5" w:rsidRDefault="009427B5" w:rsidP="009427B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professionals are still needed to interpret AI findings.</w:t>
      </w:r>
    </w:p>
    <w:p w14:paraId="72E0796D" w14:textId="77777777" w:rsidR="009427B5" w:rsidRPr="009427B5" w:rsidRDefault="009427B5" w:rsidP="009427B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requires continuous monitoring and updates.</w:t>
      </w:r>
    </w:p>
    <w:p w14:paraId="289F3FB6" w14:textId="77777777" w:rsidR="009427B5" w:rsidRPr="009427B5" w:rsidRDefault="009427B5" w:rsidP="009427B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security but does not eliminate all cyber threats.</w:t>
      </w:r>
    </w:p>
    <w:p w14:paraId="005BFF5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cyber threat detection enables organizations to identify threats faster and more efficiently through automated anomaly detection and predictive analytics.</w:t>
      </w:r>
    </w:p>
    <w:p w14:paraId="646048E2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FFA987">
          <v:rect id="_x0000_i1259" style="width:0;height:1.5pt" o:hralign="center" o:hrstd="t" o:hr="t" fillcolor="#a0a0a0" stroked="f"/>
        </w:pict>
      </w:r>
    </w:p>
    <w:p w14:paraId="5CD8E57C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major advantage of using Machine Learning (ML) for threat detection?</w:t>
      </w:r>
    </w:p>
    <w:p w14:paraId="07E8B70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continuously learns and improves threat identification based on evolving attack patterns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all traditional security tools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human intervention in cybersecurity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all security threats remain static</w:t>
      </w:r>
    </w:p>
    <w:p w14:paraId="05C2D12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DDF7D52" w14:textId="77777777" w:rsidR="009427B5" w:rsidRPr="009427B5" w:rsidRDefault="009427B5" w:rsidP="009427B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ML adapts to new attack techniques, improving accuracy over time.</w:t>
      </w:r>
    </w:p>
    <w:p w14:paraId="21D781B1" w14:textId="77777777" w:rsidR="009427B5" w:rsidRPr="009427B5" w:rsidRDefault="009427B5" w:rsidP="009427B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ML enhances but does not replace traditional security tools.</w:t>
      </w:r>
    </w:p>
    <w:p w14:paraId="6397210A" w14:textId="77777777" w:rsidR="009427B5" w:rsidRPr="009427B5" w:rsidRDefault="009427B5" w:rsidP="009427B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are required for decision-making and validation.</w:t>
      </w:r>
    </w:p>
    <w:p w14:paraId="37DB703F" w14:textId="77777777" w:rsidR="009427B5" w:rsidRPr="009427B5" w:rsidRDefault="009427B5" w:rsidP="009427B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landscapes constantly evolve, requiring adaptive security models.</w:t>
      </w:r>
    </w:p>
    <w:p w14:paraId="786E0523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improves cyber threat detection by identifying new attack patterns, reducing false positives, and adapting to emerging threats.</w:t>
      </w:r>
    </w:p>
    <w:p w14:paraId="2FC81144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1755D7">
          <v:rect id="_x0000_i1260" style="width:0;height:1.5pt" o:hralign="center" o:hrstd="t" o:hr="t" fillcolor="#a0a0a0" stroked="f"/>
        </w:pict>
      </w:r>
    </w:p>
    <w:p w14:paraId="294B39CB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What challenge do organizations face when implementing AI-driven cyber threat detection?</w:t>
      </w:r>
    </w:p>
    <w:p w14:paraId="45F4DD4A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false positives and ensuring AI models remain updated with relevant threat intelligence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completely replacing human security analysts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requiring no maintenance or updates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eliminating the need for security frameworks</w:t>
      </w:r>
    </w:p>
    <w:p w14:paraId="5DDA30B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68C4F67" w14:textId="77777777" w:rsidR="009427B5" w:rsidRPr="009427B5" w:rsidRDefault="009427B5" w:rsidP="009427B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need tuning to minimize false positives and improve detection accuracy.</w:t>
      </w:r>
    </w:p>
    <w:p w14:paraId="1FCED140" w14:textId="77777777" w:rsidR="009427B5" w:rsidRPr="009427B5" w:rsidRDefault="009427B5" w:rsidP="009427B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needed for cybersecurity decisions.</w:t>
      </w:r>
    </w:p>
    <w:p w14:paraId="5C3E4BE1" w14:textId="77777777" w:rsidR="009427B5" w:rsidRPr="009427B5" w:rsidRDefault="009427B5" w:rsidP="009427B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systems must be continuously updated with new threat intelligence.</w:t>
      </w:r>
    </w:p>
    <w:p w14:paraId="5CF1E974" w14:textId="77777777" w:rsidR="009427B5" w:rsidRPr="009427B5" w:rsidRDefault="009427B5" w:rsidP="009427B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enhances, but does not replace, security frameworks.</w:t>
      </w:r>
    </w:p>
    <w:p w14:paraId="4795E48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security tools require regular updates, human oversight, and fine-tuning to effectively detect and mitigate cyber threats.</w:t>
      </w:r>
    </w:p>
    <w:p w14:paraId="5C6BE8C7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4502FC">
          <v:rect id="_x0000_i1261" style="width:0;height:1.5pt" o:hralign="center" o:hrstd="t" o:hr="t" fillcolor="#a0a0a0" stroked="f"/>
        </w:pict>
      </w:r>
    </w:p>
    <w:p w14:paraId="32CDF1CF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AI-driven predictive analytics help in cyber threat detection?</w:t>
      </w:r>
    </w:p>
    <w:p w14:paraId="21C2720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forecasting potential threats before they occur based on historical and real-time data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security incidents will follow the same pattern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cybersecurity awareness training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security vulnerabilities in an organization</w:t>
      </w:r>
    </w:p>
    <w:p w14:paraId="3B9D82F6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4B5D9FB" w14:textId="77777777" w:rsidR="009427B5" w:rsidRPr="009427B5" w:rsidRDefault="009427B5" w:rsidP="009427B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help organizations anticipate threats based on data trends.</w:t>
      </w:r>
    </w:p>
    <w:p w14:paraId="6F783804" w14:textId="77777777" w:rsidR="009427B5" w:rsidRPr="009427B5" w:rsidRDefault="009427B5" w:rsidP="009427B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evolve, requiring adaptive security measures.</w:t>
      </w:r>
    </w:p>
    <w:p w14:paraId="7209D661" w14:textId="77777777" w:rsidR="009427B5" w:rsidRPr="009427B5" w:rsidRDefault="009427B5" w:rsidP="009427B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remains crucial.</w:t>
      </w:r>
    </w:p>
    <w:p w14:paraId="7E723AD9" w14:textId="77777777" w:rsidR="009427B5" w:rsidRPr="009427B5" w:rsidRDefault="009427B5" w:rsidP="009427B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cannot remove all vulnerabilities, but it can help mitigate risks.</w:t>
      </w:r>
    </w:p>
    <w:p w14:paraId="7F48A185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Predictive analytics uses AI to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threat patterns, helping organizations stay ahead of emerging cyber risks.</w:t>
      </w:r>
    </w:p>
    <w:p w14:paraId="206973EA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9023E8">
          <v:rect id="_x0000_i1262" style="width:0;height:1.5pt" o:hralign="center" o:hrstd="t" o:hr="t" fillcolor="#a0a0a0" stroked="f"/>
        </w:pict>
      </w:r>
    </w:p>
    <w:p w14:paraId="08909095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AI into cybersecurity operations?</w:t>
      </w:r>
    </w:p>
    <w:p w14:paraId="2D075CE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threat detection with human analysis, continuous monitoring, and adaptive security policies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without human intervention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traditional security measures once AI is implemented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will function effectively without updates</w:t>
      </w:r>
    </w:p>
    <w:p w14:paraId="0E84BDC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be integrated into cybersecurity frameworks alongside human expertise, real-time monitoring, and continuous updates to maintain effectiveness.</w:t>
      </w:r>
    </w:p>
    <w:p w14:paraId="157222D0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BE7B7C">
          <v:rect id="_x0000_i1263" style="width:0;height:1.5pt" o:hralign="center" o:hrstd="t" o:hr="t" fillcolor="#a0a0a0" stroked="f"/>
        </w:pict>
      </w:r>
    </w:p>
    <w:p w14:paraId="56AE4806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Cyber Threat Data Collection and Analysis in GRC</w:t>
      </w:r>
    </w:p>
    <w:p w14:paraId="770DEC70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cyber threat data collection important for Governance, Risk, and Compliance (GRC)?</w:t>
      </w:r>
    </w:p>
    <w:p w14:paraId="6C3471D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assess security risks, improve compliance, and strengthen threat response strategies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regulatory compliance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security data is equally important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only benefits large enterprises</w:t>
      </w:r>
    </w:p>
    <w:p w14:paraId="3300D16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6F079B" w14:textId="77777777" w:rsidR="009427B5" w:rsidRPr="009427B5" w:rsidRDefault="009427B5" w:rsidP="009427B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Threat data collection helps organizations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risks, align with compliance standards, and enhance security.</w:t>
      </w:r>
    </w:p>
    <w:p w14:paraId="5B83AA50" w14:textId="77777777" w:rsidR="009427B5" w:rsidRPr="009427B5" w:rsidRDefault="009427B5" w:rsidP="009427B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still required.</w:t>
      </w:r>
    </w:p>
    <w:p w14:paraId="65299334" w14:textId="77777777" w:rsidR="009427B5" w:rsidRPr="009427B5" w:rsidRDefault="009427B5" w:rsidP="009427B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must be prioritized based on relevance to security and compliance.</w:t>
      </w:r>
    </w:p>
    <w:p w14:paraId="0701316C" w14:textId="77777777" w:rsidR="009427B5" w:rsidRPr="009427B5" w:rsidRDefault="009427B5" w:rsidP="009427B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of all sizes benefit from cyber threat data collection.</w:t>
      </w:r>
    </w:p>
    <w:p w14:paraId="53D1B58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Collecting and analyzing cyber threat data supports risk management, regulatory compliance, and proactive security decision-making.</w:t>
      </w:r>
    </w:p>
    <w:p w14:paraId="2F2EE0B4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9415CC">
          <v:rect id="_x0000_i1264" style="width:0;height:1.5pt" o:hralign="center" o:hrstd="t" o:hr="t" fillcolor="#a0a0a0" stroked="f"/>
        </w:pict>
      </w:r>
    </w:p>
    <w:p w14:paraId="346F243F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types of cyber threat data are collected for GRC purposes?</w:t>
      </w:r>
    </w:p>
    <w:p w14:paraId="26CE49F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Indicators of compromise (IOCs), attack patterns, vulnerabilities, and compliance-related security logs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firewall logs and network traffic data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security logs with no analysis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that has no relevance to cybersecurity risks</w:t>
      </w:r>
    </w:p>
    <w:p w14:paraId="52F89B11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661AB33" w14:textId="77777777" w:rsidR="009427B5" w:rsidRPr="009427B5" w:rsidRDefault="009427B5" w:rsidP="009427B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Relevant cyber threat data includes IOCs, malware signatures, vulnerability data, and attack tactics.</w:t>
      </w:r>
    </w:p>
    <w:p w14:paraId="0BF19D12" w14:textId="77777777" w:rsidR="009427B5" w:rsidRPr="009427B5" w:rsidRDefault="009427B5" w:rsidP="009427B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Firewall logs alone are insufficient for GRC analysis.</w:t>
      </w:r>
    </w:p>
    <w:p w14:paraId="4F237156" w14:textId="77777777" w:rsidR="009427B5" w:rsidRPr="009427B5" w:rsidRDefault="009427B5" w:rsidP="009427B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Data must be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be useful for threat intelligence.</w:t>
      </w:r>
    </w:p>
    <w:p w14:paraId="1DBFDA1E" w14:textId="77777777" w:rsidR="009427B5" w:rsidRPr="009427B5" w:rsidRDefault="009427B5" w:rsidP="009427B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relevant cybersecurity data is collected.</w:t>
      </w:r>
    </w:p>
    <w:p w14:paraId="641F7DA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 data collection focuses on security indicators, vulnerabilities, and attack patterns to support GRC initiatives.</w:t>
      </w:r>
    </w:p>
    <w:p w14:paraId="27233CF7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14ED1A">
          <v:rect id="_x0000_i1265" style="width:0;height:1.5pt" o:hralign="center" o:hrstd="t" o:hr="t" fillcolor="#a0a0a0" stroked="f"/>
        </w:pict>
      </w:r>
    </w:p>
    <w:p w14:paraId="0DE6A168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cyber threat analysis improve compliance efforts?</w:t>
      </w:r>
    </w:p>
    <w:p w14:paraId="63CAC5C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helping organizations detect compliance violations, assess risk exposure, and take corrective actions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security audits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compliance requirements never change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avoid regulatory requirements</w:t>
      </w:r>
    </w:p>
    <w:p w14:paraId="7513646C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400755B" w14:textId="77777777" w:rsidR="009427B5" w:rsidRPr="009427B5" w:rsidRDefault="009427B5" w:rsidP="009427B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Analyzing cyber threat data helps organizations stay compliant by identifying and addressing security risks.</w:t>
      </w:r>
    </w:p>
    <w:p w14:paraId="20A2C9C0" w14:textId="77777777" w:rsidR="009427B5" w:rsidRPr="009427B5" w:rsidRDefault="009427B5" w:rsidP="009427B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necessary.</w:t>
      </w:r>
    </w:p>
    <w:p w14:paraId="20228C3D" w14:textId="77777777" w:rsidR="009427B5" w:rsidRPr="009427B5" w:rsidRDefault="009427B5" w:rsidP="009427B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evolve over time.</w:t>
      </w:r>
    </w:p>
    <w:p w14:paraId="686AD08E" w14:textId="77777777" w:rsidR="009427B5" w:rsidRPr="009427B5" w:rsidRDefault="009427B5" w:rsidP="009427B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mandatory regardless of threat analysis.</w:t>
      </w:r>
    </w:p>
    <w:p w14:paraId="64CFD3F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analysis enhances compliance by identifying security risks and ensuring regulatory adherence.</w:t>
      </w:r>
    </w:p>
    <w:p w14:paraId="140398A7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D8EEEA">
          <v:rect id="_x0000_i1266" style="width:0;height:1.5pt" o:hralign="center" o:hrstd="t" o:hr="t" fillcolor="#a0a0a0" stroked="f"/>
        </w:pict>
      </w:r>
    </w:p>
    <w:p w14:paraId="6904040D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challenge in cyber threat data analysis for GRC?</w:t>
      </w:r>
    </w:p>
    <w:p w14:paraId="5A1C4834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large volumes of security data while filtering out false positives and irrelevant information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all security threats will follow the same pattern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requirements once threat data is collected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collecting cyber threat data without analyzing it</w:t>
      </w:r>
    </w:p>
    <w:p w14:paraId="0A0AD8CC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D2BBEC8" w14:textId="77777777" w:rsidR="009427B5" w:rsidRPr="009427B5" w:rsidRDefault="009427B5" w:rsidP="009427B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refine security data to focus on actionable intelligence.</w:t>
      </w:r>
    </w:p>
    <w:p w14:paraId="7242F318" w14:textId="77777777" w:rsidR="009427B5" w:rsidRPr="009427B5" w:rsidRDefault="009427B5" w:rsidP="009427B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patterns evolve, requiring adaptive analysis.</w:t>
      </w:r>
    </w:p>
    <w:p w14:paraId="0D74C3E7" w14:textId="77777777" w:rsidR="009427B5" w:rsidRPr="009427B5" w:rsidRDefault="009427B5" w:rsidP="009427B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critical regardless of data collection.</w:t>
      </w:r>
    </w:p>
    <w:p w14:paraId="538C22D9" w14:textId="77777777" w:rsidR="009427B5" w:rsidRPr="009427B5" w:rsidRDefault="009427B5" w:rsidP="009427B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Data must be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be useful for security decision-making.</w:t>
      </w:r>
    </w:p>
    <w:p w14:paraId="4221C5EF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threat data analysis requires filtering, validation, and contextualization to improve security and compliance outcomes.</w:t>
      </w:r>
    </w:p>
    <w:p w14:paraId="24B33944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525322">
          <v:rect id="_x0000_i1267" style="width:0;height:1.5pt" o:hralign="center" o:hrstd="t" o:hr="t" fillcolor="#a0a0a0" stroked="f"/>
        </w:pict>
      </w:r>
    </w:p>
    <w:p w14:paraId="0AA8BE92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cyber threat data analysis into GRC frameworks?</w:t>
      </w:r>
    </w:p>
    <w:p w14:paraId="06A3AADA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data collection, using threat intelligence platforms, and aligning security analysis with compliance requirements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collecting threat data without acting on it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frameworks do not require updates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technical security data without considering business impact</w:t>
      </w:r>
    </w:p>
    <w:p w14:paraId="4FDE2F6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data analysis should be automated and aligned with compliance policies to support effective risk management and security decision-making.</w:t>
      </w:r>
    </w:p>
    <w:p w14:paraId="1239E9BE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Integrating Threat Intelligence into Security Compliance Programs</w:t>
      </w:r>
    </w:p>
    <w:p w14:paraId="52C8E3DB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threat intelligence support security compliance programs?</w:t>
      </w:r>
    </w:p>
    <w:p w14:paraId="7FDA2D7C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insights into cyber threats, enabling organizations to align security controls with regulatory requirements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regulatory compliance audits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compliance is achieved, no further action is needed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past incidents without analyzing emerging threats</w:t>
      </w:r>
    </w:p>
    <w:p w14:paraId="700FE195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C4E14EE" w14:textId="77777777" w:rsidR="009427B5" w:rsidRPr="009427B5" w:rsidRDefault="009427B5" w:rsidP="009427B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helps organizations detect threats and adjust security policies to remain compliant.</w:t>
      </w:r>
    </w:p>
    <w:p w14:paraId="4A85B56B" w14:textId="77777777" w:rsidR="009427B5" w:rsidRPr="009427B5" w:rsidRDefault="009427B5" w:rsidP="009427B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necessary.</w:t>
      </w:r>
    </w:p>
    <w:p w14:paraId="068DA43D" w14:textId="77777777" w:rsidR="009427B5" w:rsidRPr="009427B5" w:rsidRDefault="009427B5" w:rsidP="009427B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requires continuous monitoring and adaptation.</w:t>
      </w:r>
    </w:p>
    <w:p w14:paraId="02E26DE3" w14:textId="77777777" w:rsidR="009427B5" w:rsidRPr="009427B5" w:rsidRDefault="009427B5" w:rsidP="009427B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must address both historical and emerging threats.</w:t>
      </w:r>
    </w:p>
    <w:p w14:paraId="439E5A02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enhances security compliance by ensuring security controls align with evolving regulatory frameworks and emerging cyber threats.</w:t>
      </w:r>
    </w:p>
    <w:p w14:paraId="2CEFCF94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00EE36">
          <v:rect id="_x0000_i1277" style="width:0;height:1.5pt" o:hralign="center" o:hrstd="t" o:hr="t" fillcolor="#a0a0a0" stroked="f"/>
        </w:pict>
      </w:r>
    </w:p>
    <w:p w14:paraId="06FB2AE0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benefit of integrating threat intelligence into compliance programs?</w:t>
      </w:r>
    </w:p>
    <w:p w14:paraId="6CA87923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proactively identify security gaps and reduce the risk of regulatory violations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cybersecurity policies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compliance requirements remain static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monitoring tools</w:t>
      </w:r>
    </w:p>
    <w:p w14:paraId="163C228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05AE20" w14:textId="77777777" w:rsidR="009427B5" w:rsidRPr="009427B5" w:rsidRDefault="009427B5" w:rsidP="009427B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intelligence helps detect vulnerabilities before they result in compliance failures.</w:t>
      </w:r>
    </w:p>
    <w:p w14:paraId="20F5B8A0" w14:textId="77777777" w:rsidR="009427B5" w:rsidRPr="009427B5" w:rsidRDefault="009427B5" w:rsidP="009427B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essential for regulatory adherence.</w:t>
      </w:r>
    </w:p>
    <w:p w14:paraId="0DB8920B" w14:textId="77777777" w:rsidR="009427B5" w:rsidRPr="009427B5" w:rsidRDefault="009427B5" w:rsidP="009427B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regulations evolve over time.</w:t>
      </w:r>
    </w:p>
    <w:p w14:paraId="7CC76125" w14:textId="77777777" w:rsidR="009427B5" w:rsidRPr="009427B5" w:rsidRDefault="009427B5" w:rsidP="009427B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is necessary alongside threat intelligence.</w:t>
      </w:r>
    </w:p>
    <w:p w14:paraId="07E6CEA4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integrating threat intelligence, organizations can detect risks early and take preventive action to maintain regulatory compliance.</w:t>
      </w:r>
    </w:p>
    <w:p w14:paraId="3C922958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BF5E18">
          <v:rect id="_x0000_i1278" style="width:0;height:1.5pt" o:hralign="center" o:hrstd="t" o:hr="t" fillcolor="#a0a0a0" stroked="f"/>
        </w:pict>
      </w:r>
    </w:p>
    <w:p w14:paraId="4E48DE8C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regulatory compliance influence threat intelligence strategies?</w:t>
      </w:r>
    </w:p>
    <w:p w14:paraId="5C8E88EF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dictate the types of threat intelligence organizations must monitor and report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removes the need for cybersecurity risk assessments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regulations assume that all organizations face the same security threats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does not impact compliance requirements</w:t>
      </w:r>
    </w:p>
    <w:p w14:paraId="63281E2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518A1A5" w14:textId="77777777" w:rsidR="009427B5" w:rsidRPr="009427B5" w:rsidRDefault="009427B5" w:rsidP="009427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define security expectations, requiring organizations to monitor specific threat intelligence indicators.</w:t>
      </w:r>
    </w:p>
    <w:p w14:paraId="6CFDFF9F" w14:textId="77777777" w:rsidR="009427B5" w:rsidRPr="009427B5" w:rsidRDefault="009427B5" w:rsidP="009427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critical.</w:t>
      </w:r>
    </w:p>
    <w:p w14:paraId="674457F1" w14:textId="77777777" w:rsidR="009427B5" w:rsidRPr="009427B5" w:rsidRDefault="009427B5" w:rsidP="009427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vary by industry and region.</w:t>
      </w:r>
    </w:p>
    <w:p w14:paraId="43EEA905" w14:textId="77777777" w:rsidR="009427B5" w:rsidRPr="009427B5" w:rsidRDefault="009427B5" w:rsidP="009427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directly impacts compliance strategies.</w:t>
      </w:r>
    </w:p>
    <w:p w14:paraId="35D6F0F2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strategies must align with compliance mandates to ensure organizations meet regulatory expectations and industry standards.</w:t>
      </w:r>
    </w:p>
    <w:p w14:paraId="11E63C5F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897558">
          <v:rect id="_x0000_i1279" style="width:0;height:1.5pt" o:hralign="center" o:hrstd="t" o:hr="t" fillcolor="#a0a0a0" stroked="f"/>
        </w:pict>
      </w:r>
    </w:p>
    <w:p w14:paraId="48A6D4CA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common challenge in integrating threat intelligence into compliance programs?</w:t>
      </w:r>
    </w:p>
    <w:p w14:paraId="433E1FC6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threat intelligence data is accurate, relevant, and aligned with compliance mandates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is sufficient without active threat monitoring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external threat intelligence sources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reviewing compliance requirements annually without real-time updates</w:t>
      </w:r>
    </w:p>
    <w:p w14:paraId="4155D954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157F42A9" w14:textId="77777777" w:rsidR="009427B5" w:rsidRPr="009427B5" w:rsidRDefault="009427B5" w:rsidP="009427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validate and contextualize threat intelligence to ensure compliance relevance.</w:t>
      </w:r>
    </w:p>
    <w:p w14:paraId="4E2D0A63" w14:textId="77777777" w:rsidR="009427B5" w:rsidRPr="009427B5" w:rsidRDefault="009427B5" w:rsidP="009427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must be actively used for compliance maintenance.</w:t>
      </w:r>
    </w:p>
    <w:p w14:paraId="30F44C43" w14:textId="77777777" w:rsidR="009427B5" w:rsidRPr="009427B5" w:rsidRDefault="009427B5" w:rsidP="009427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intelligence is critical for detecting emerging threats.</w:t>
      </w:r>
    </w:p>
    <w:p w14:paraId="271E6714" w14:textId="77777777" w:rsidR="009427B5" w:rsidRPr="009427B5" w:rsidRDefault="009427B5" w:rsidP="009427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requires continuous monitoring and adaptation.</w:t>
      </w:r>
    </w:p>
    <w:p w14:paraId="546541B5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Organizations must validate,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align threat intelligence data with compliance requirements to enhance security posture.</w:t>
      </w:r>
    </w:p>
    <w:p w14:paraId="4B96959E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677467">
          <v:rect id="_x0000_i1280" style="width:0;height:1.5pt" o:hralign="center" o:hrstd="t" o:hr="t" fillcolor="#a0a0a0" stroked="f"/>
        </w:pict>
      </w:r>
    </w:p>
    <w:p w14:paraId="6AF6B892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threat intelligence into security compliance programs?</w:t>
      </w:r>
    </w:p>
    <w:p w14:paraId="1613A1A4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automated threat intelligence feeds, continuous monitoring, and regulatory alignment frameworks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manual security assessments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updates until an audit occurs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once compliance is achieved, no further changes are necessary</w:t>
      </w:r>
    </w:p>
    <w:p w14:paraId="0A2CD9F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should be continuously integrated with compliance efforts through automation, real-time monitoring, and regulatory adaptation.</w:t>
      </w:r>
    </w:p>
    <w:p w14:paraId="75B178FE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E97F89">
          <v:rect id="_x0000_i1281" style="width:0;height:1.5pt" o:hralign="center" o:hrstd="t" o:hr="t" fillcolor="#a0a0a0" stroked="f"/>
        </w:pict>
      </w:r>
    </w:p>
    <w:p w14:paraId="347B99F1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The Role of Threat Hunting in Preventing Compliance Failures</w:t>
      </w:r>
    </w:p>
    <w:p w14:paraId="04CD7B29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threat hunting in cybersecurity?</w:t>
      </w:r>
    </w:p>
    <w:p w14:paraId="59FA87B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proactive approach to identifying hidden threats within an organization’s network before they cause damage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reactive method that only responds to security incidents after they occur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strategy that eliminates the need for security teams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process used only for detecting phishing attacks</w:t>
      </w:r>
    </w:p>
    <w:p w14:paraId="7B36788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3BB0AEA" w14:textId="77777777" w:rsidR="009427B5" w:rsidRPr="009427B5" w:rsidRDefault="009427B5" w:rsidP="009427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hunting actively searches for hidden threats that may not be detected by traditional security tools.</w:t>
      </w:r>
    </w:p>
    <w:p w14:paraId="699EA99E" w14:textId="77777777" w:rsidR="009427B5" w:rsidRPr="009427B5" w:rsidRDefault="009427B5" w:rsidP="009427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hunting is proactive rather than reactive.</w:t>
      </w:r>
    </w:p>
    <w:p w14:paraId="06DE00EC" w14:textId="77777777" w:rsidR="009427B5" w:rsidRPr="009427B5" w:rsidRDefault="009427B5" w:rsidP="009427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play a key role in threat hunting.</w:t>
      </w:r>
    </w:p>
    <w:p w14:paraId="0DD60E24" w14:textId="77777777" w:rsidR="009427B5" w:rsidRPr="009427B5" w:rsidRDefault="009427B5" w:rsidP="009427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hunting detects various attack types beyond phishing.</w:t>
      </w:r>
    </w:p>
    <w:p w14:paraId="67E93B9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hunting enhances security by proactively identifying threats that may evade traditional detection tools.</w:t>
      </w:r>
    </w:p>
    <w:p w14:paraId="799FF8C0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CEAF2A">
          <v:rect id="_x0000_i1282" style="width:0;height:1.5pt" o:hralign="center" o:hrstd="t" o:hr="t" fillcolor="#a0a0a0" stroked="f"/>
        </w:pict>
      </w:r>
    </w:p>
    <w:p w14:paraId="0916E958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threat hunting help prevent compliance failures?</w:t>
      </w:r>
    </w:p>
    <w:p w14:paraId="4F0297B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identifies security weaknesses early, reducing the risk of regulatory violations due to undetected breaches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documentation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compliance frameworks never change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only applies to organizations in the financial sector</w:t>
      </w:r>
    </w:p>
    <w:p w14:paraId="3183B4B4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4B83A14" w14:textId="77777777" w:rsidR="009427B5" w:rsidRPr="009427B5" w:rsidRDefault="009427B5" w:rsidP="009427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threat detection helps organizations avoid regulatory penalties by preventing breaches.</w:t>
      </w:r>
    </w:p>
    <w:p w14:paraId="4A98DF31" w14:textId="77777777" w:rsidR="009427B5" w:rsidRPr="009427B5" w:rsidRDefault="009427B5" w:rsidP="009427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documentation remains a critical requirement.</w:t>
      </w:r>
    </w:p>
    <w:p w14:paraId="65B7310B" w14:textId="77777777" w:rsidR="009427B5" w:rsidRPr="009427B5" w:rsidRDefault="009427B5" w:rsidP="009427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frequently evolve.</w:t>
      </w:r>
    </w:p>
    <w:p w14:paraId="3FE14F75" w14:textId="77777777" w:rsidR="009427B5" w:rsidRPr="009427B5" w:rsidRDefault="009427B5" w:rsidP="009427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hunting is applicable across industries.</w:t>
      </w:r>
    </w:p>
    <w:p w14:paraId="41B21AE3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proactively identifying threats, organizations can strengthen security and reduce the risk of compliance violations.</w:t>
      </w:r>
    </w:p>
    <w:p w14:paraId="68BE5911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22DCF7">
          <v:rect id="_x0000_i1283" style="width:0;height:1.5pt" o:hralign="center" o:hrstd="t" o:hr="t" fillcolor="#a0a0a0" stroked="f"/>
        </w:pict>
      </w:r>
    </w:p>
    <w:p w14:paraId="696BE2E0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key component of an effective threat hunting program?</w:t>
      </w:r>
    </w:p>
    <w:p w14:paraId="6AEB9552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Combining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analysis, threat intelligence, and advanced security analytics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antivirus software for threat detection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all cyber threats are already known and documented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security audits only after a compliance violation occurs</w:t>
      </w:r>
    </w:p>
    <w:p w14:paraId="6ACC64D8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E45AEA0" w14:textId="77777777" w:rsidR="009427B5" w:rsidRPr="009427B5" w:rsidRDefault="009427B5" w:rsidP="009427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Threat hunting relies on analyzing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threat data, and advanced analytics to detect hidden threats.</w:t>
      </w:r>
    </w:p>
    <w:p w14:paraId="12490938" w14:textId="77777777" w:rsidR="009427B5" w:rsidRPr="009427B5" w:rsidRDefault="009427B5" w:rsidP="009427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security tools alone are insufficient.</w:t>
      </w:r>
    </w:p>
    <w:p w14:paraId="16F35BB3" w14:textId="77777777" w:rsidR="009427B5" w:rsidRPr="009427B5" w:rsidRDefault="009427B5" w:rsidP="009427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Unknown threats must be actively sought out.</w:t>
      </w:r>
    </w:p>
    <w:p w14:paraId="111197E7" w14:textId="77777777" w:rsidR="009427B5" w:rsidRPr="009427B5" w:rsidRDefault="009427B5" w:rsidP="009427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security assessments help prevent violations.</w:t>
      </w:r>
    </w:p>
    <w:p w14:paraId="6AFD4365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Threat hunting integrates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analysis, security intelligence, and analytics to proactively detect hidden cyber threats.</w:t>
      </w:r>
    </w:p>
    <w:p w14:paraId="110F68AA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83A933">
          <v:rect id="_x0000_i1284" style="width:0;height:1.5pt" o:hralign="center" o:hrstd="t" o:hr="t" fillcolor="#a0a0a0" stroked="f"/>
        </w:pict>
      </w:r>
    </w:p>
    <w:p w14:paraId="172EF5B0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What challenge do organizations face when implementing threat hunting for compliance?</w:t>
      </w:r>
    </w:p>
    <w:p w14:paraId="7F940FB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security teams have the skills, tools, and resources to conduct proactive threat investigations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removes the need for active security monitoring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real-time threat intelligence in security decision-making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all cyber threats will follow predictable patterns</w:t>
      </w:r>
    </w:p>
    <w:p w14:paraId="6E2AE053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DECC70F" w14:textId="77777777" w:rsidR="009427B5" w:rsidRPr="009427B5" w:rsidRDefault="009427B5" w:rsidP="009427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invest in security expertise and technology for effective threat hunting.</w:t>
      </w:r>
    </w:p>
    <w:p w14:paraId="7F9D94D7" w14:textId="77777777" w:rsidR="009427B5" w:rsidRPr="009427B5" w:rsidRDefault="009427B5" w:rsidP="009427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does not eliminate security risks.</w:t>
      </w:r>
    </w:p>
    <w:p w14:paraId="5B63E8D3" w14:textId="77777777" w:rsidR="009427B5" w:rsidRPr="009427B5" w:rsidRDefault="009427B5" w:rsidP="009427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is critical for informed security responses.</w:t>
      </w:r>
    </w:p>
    <w:p w14:paraId="22E7D613" w14:textId="77777777" w:rsidR="009427B5" w:rsidRPr="009427B5" w:rsidRDefault="009427B5" w:rsidP="009427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evolve unpredictably.</w:t>
      </w:r>
    </w:p>
    <w:p w14:paraId="330C4E33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threat hunting requires skilled personnel, advanced tools, and real-time threat intelligence integration.</w:t>
      </w:r>
    </w:p>
    <w:p w14:paraId="7A20D650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FEEF95">
          <v:rect id="_x0000_i1285" style="width:0;height:1.5pt" o:hralign="center" o:hrstd="t" o:hr="t" fillcolor="#a0a0a0" stroked="f"/>
        </w:pict>
      </w:r>
    </w:p>
    <w:p w14:paraId="58CAA875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threat hunting into compliance strategies?</w:t>
      </w:r>
    </w:p>
    <w:p w14:paraId="71AD71D5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Aligning proactive threat detection efforts with regulatory requirements, risk assessments, and continuous monitoring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audits alone will prevent cyber threats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performing threat hunting after a security breach occurs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automation in threat detection efforts</w:t>
      </w:r>
    </w:p>
    <w:p w14:paraId="25F4F6B6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hunting should be aligned with compliance frameworks to strengthen security governance and reduce regulatory risks.</w:t>
      </w:r>
    </w:p>
    <w:p w14:paraId="042907FF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Open Source vs. Commercial Cyber Threat Intelligence Platforms</w:t>
      </w:r>
    </w:p>
    <w:p w14:paraId="35246D3F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primary advantage of using open-source threat intelligence platforms?</w:t>
      </w:r>
    </w:p>
    <w:p w14:paraId="517FD8C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provide cost-effective and community-driven threat intelligence with frequent updates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replace the need for commercial security tools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require no maintenance or validation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all cyber threats automatically</w:t>
      </w:r>
    </w:p>
    <w:p w14:paraId="30AC7B2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63FC47E0" w14:textId="77777777" w:rsidR="009427B5" w:rsidRPr="009427B5" w:rsidRDefault="009427B5" w:rsidP="009427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Open-source threat intelligence platforms are widely used because they are community-driven, frequently updated, and cost-effective.</w:t>
      </w:r>
    </w:p>
    <w:p w14:paraId="605E40A1" w14:textId="77777777" w:rsidR="009427B5" w:rsidRPr="009427B5" w:rsidRDefault="009427B5" w:rsidP="009427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Open-source tools complement commercial solutions but do not replace them entirely.</w:t>
      </w:r>
    </w:p>
    <w:p w14:paraId="1AE23BAE" w14:textId="77777777" w:rsidR="009427B5" w:rsidRPr="009427B5" w:rsidRDefault="009427B5" w:rsidP="009427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threat intelligence must be validated and maintained.</w:t>
      </w:r>
    </w:p>
    <w:p w14:paraId="741837DB" w14:textId="77777777" w:rsidR="009427B5" w:rsidRPr="009427B5" w:rsidRDefault="009427B5" w:rsidP="009427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aids in detection and response but does not eliminate threats.</w:t>
      </w:r>
    </w:p>
    <w:p w14:paraId="6023CED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Open-source threat intelligence platforms offer affordability and community collaboration but require proper integration and validation for reliability.</w:t>
      </w:r>
    </w:p>
    <w:p w14:paraId="58C3A2F7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413430">
          <v:rect id="_x0000_i1295" style="width:0;height:1.5pt" o:hralign="center" o:hrstd="t" o:hr="t" fillcolor="#a0a0a0" stroked="f"/>
        </w:pict>
      </w:r>
    </w:p>
    <w:p w14:paraId="644FBDC9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benefit of commercial cyber threat intelligence platforms?</w:t>
      </w:r>
    </w:p>
    <w:p w14:paraId="6230C2FA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provide premium, validated intelligence with dedicated support and advanced analytics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completely eliminate cybersecurity risks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operate without human oversight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do not require integration with existing security tools</w:t>
      </w:r>
    </w:p>
    <w:p w14:paraId="03B4CD7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A39E248" w14:textId="77777777" w:rsidR="009427B5" w:rsidRPr="009427B5" w:rsidRDefault="009427B5" w:rsidP="009427B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Commercial CTI platforms offer high-quality intelligence, automation, and customer support.</w:t>
      </w:r>
    </w:p>
    <w:p w14:paraId="29AABE85" w14:textId="77777777" w:rsidR="009427B5" w:rsidRPr="009427B5" w:rsidRDefault="009427B5" w:rsidP="009427B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platform can eliminate all cyber risks.</w:t>
      </w:r>
    </w:p>
    <w:p w14:paraId="165BD068" w14:textId="77777777" w:rsidR="009427B5" w:rsidRPr="009427B5" w:rsidRDefault="009427B5" w:rsidP="009427B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platforms still require human analysis and decision-making.</w:t>
      </w:r>
    </w:p>
    <w:p w14:paraId="5B56E252" w14:textId="77777777" w:rsidR="009427B5" w:rsidRPr="009427B5" w:rsidRDefault="009427B5" w:rsidP="009427B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Commercial platforms must be integrated into an organization’s security ecosystem.</w:t>
      </w:r>
    </w:p>
    <w:p w14:paraId="2F355B0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Commercial threat intelligence platforms provide validated intelligence, automation, and dedicated support, making them a valuable investment for organizations.</w:t>
      </w:r>
    </w:p>
    <w:p w14:paraId="2CF0E877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7C0A1A">
          <v:rect id="_x0000_i1296" style="width:0;height:1.5pt" o:hralign="center" o:hrstd="t" o:hr="t" fillcolor="#a0a0a0" stroked="f"/>
        </w:pict>
      </w:r>
    </w:p>
    <w:p w14:paraId="3112F26D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of using open-source threat intelligence platforms?</w:t>
      </w:r>
    </w:p>
    <w:p w14:paraId="3EEB073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data accuracy and filtering out false positives from unverified sources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cybersecurity teams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guarantee 100% accurate threat intelligence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require no customization or integration</w:t>
      </w:r>
    </w:p>
    <w:p w14:paraId="59812EC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BECB261" w14:textId="77777777" w:rsidR="009427B5" w:rsidRPr="009427B5" w:rsidRDefault="009427B5" w:rsidP="009427B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Open-source intelligence must be vetted for accuracy, as some sources may contain false positives.</w:t>
      </w:r>
    </w:p>
    <w:p w14:paraId="52841984" w14:textId="77777777" w:rsidR="009427B5" w:rsidRPr="009427B5" w:rsidRDefault="009427B5" w:rsidP="009427B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Cybersecurity professionals are needed to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apply intelligence.</w:t>
      </w:r>
    </w:p>
    <w:p w14:paraId="30D3B478" w14:textId="77777777" w:rsidR="009427B5" w:rsidRPr="009427B5" w:rsidRDefault="009427B5" w:rsidP="009427B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intelligence feed is completely error-free.</w:t>
      </w:r>
    </w:p>
    <w:p w14:paraId="44BF3F6D" w14:textId="77777777" w:rsidR="009427B5" w:rsidRPr="009427B5" w:rsidRDefault="009427B5" w:rsidP="009427B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existing security tools is necessary.</w:t>
      </w:r>
    </w:p>
    <w:p w14:paraId="77F11EA6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using open-source intelligence must validate data to minimize false positives and ensure actionable insights.</w:t>
      </w:r>
    </w:p>
    <w:p w14:paraId="7831AF47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9C5A3E">
          <v:rect id="_x0000_i1297" style="width:0;height:1.5pt" o:hralign="center" o:hrstd="t" o:hr="t" fillcolor="#a0a0a0" stroked="f"/>
        </w:pict>
      </w:r>
    </w:p>
    <w:p w14:paraId="251E2311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 commercial CTI platforms enhance threat intelligence operations?</w:t>
      </w:r>
    </w:p>
    <w:p w14:paraId="103408CA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data correlation, offering real-time alerts, and providing expert threat analysis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security personnel with AI-driven threat detection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external intelligence sources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a threat feed is set up, no further updates are required</w:t>
      </w:r>
    </w:p>
    <w:p w14:paraId="3741D70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3E39A88" w14:textId="77777777" w:rsidR="009427B5" w:rsidRPr="009427B5" w:rsidRDefault="009427B5" w:rsidP="009427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Commercial platforms enhance intelligence by automating detection and providing expert analysis.</w:t>
      </w:r>
    </w:p>
    <w:p w14:paraId="7DAC55EE" w14:textId="77777777" w:rsidR="009427B5" w:rsidRPr="009427B5" w:rsidRDefault="009427B5" w:rsidP="009427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expertise is still required for decision-making.</w:t>
      </w:r>
    </w:p>
    <w:p w14:paraId="5769757C" w14:textId="77777777" w:rsidR="009427B5" w:rsidRPr="009427B5" w:rsidRDefault="009427B5" w:rsidP="009427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intelligence sources remain valuable.</w:t>
      </w:r>
    </w:p>
    <w:p w14:paraId="03CCF0CA" w14:textId="77777777" w:rsidR="009427B5" w:rsidRPr="009427B5" w:rsidRDefault="009427B5" w:rsidP="009427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feeds require continuous updates.</w:t>
      </w:r>
    </w:p>
    <w:p w14:paraId="683E2795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Commercial threat intelligence platforms improve security by automating threat correlation, providing real-time insights, and offering expert guidance.</w:t>
      </w:r>
    </w:p>
    <w:p w14:paraId="338173CB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3ECB58">
          <v:rect id="_x0000_i1298" style="width:0;height:1.5pt" o:hralign="center" o:hrstd="t" o:hr="t" fillcolor="#a0a0a0" stroked="f"/>
        </w:pict>
      </w:r>
    </w:p>
    <w:p w14:paraId="08440578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choosing between open-source and commercial CTI platforms?</w:t>
      </w:r>
    </w:p>
    <w:p w14:paraId="34929473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Evaluating an organization's budget, security needs, and integration requirements before selecting a solution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Choosing open-source tools without verifying threat intelligence accuracy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one solution fits all industries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any additional cybersecurity investments once a CTI platform is chosen</w:t>
      </w:r>
    </w:p>
    <w:p w14:paraId="7655E108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assess their security priorities, budget, and integration needs before selecting an open-source or commercial CTI platform.</w:t>
      </w:r>
    </w:p>
    <w:p w14:paraId="57A6E744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0BF278">
          <v:rect id="_x0000_i1299" style="width:0;height:1.5pt" o:hralign="center" o:hrstd="t" o:hr="t" fillcolor="#a0a0a0" stroked="f"/>
        </w:pict>
      </w:r>
    </w:p>
    <w:p w14:paraId="3903032E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Topic 8: Case Study – The Colonial Pipeline Ransomware Attack and Its GRC Implications</w:t>
      </w:r>
    </w:p>
    <w:p w14:paraId="439DCFA1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was the primary cause of the Colonial Pipeline ransomware attack?</w:t>
      </w:r>
    </w:p>
    <w:p w14:paraId="18333E1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compromised VPN password that lacked multi-factor authentication (MFA)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physical security breach at a pipeline facility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supply chain attack on pipeline software providers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insider threat from an employee with malicious intent</w:t>
      </w:r>
    </w:p>
    <w:p w14:paraId="00E2A43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1C2CF57" w14:textId="77777777" w:rsidR="009427B5" w:rsidRPr="009427B5" w:rsidRDefault="009427B5" w:rsidP="009427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Attackers gained access using a stolen VPN password that did not have MFA enabled.</w:t>
      </w:r>
    </w:p>
    <w:p w14:paraId="7998EBA9" w14:textId="77777777" w:rsidR="009427B5" w:rsidRPr="009427B5" w:rsidRDefault="009427B5" w:rsidP="009427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was purely digital, not a physical breach.</w:t>
      </w:r>
    </w:p>
    <w:p w14:paraId="7A959A6E" w14:textId="77777777" w:rsidR="009427B5" w:rsidRPr="009427B5" w:rsidRDefault="009427B5" w:rsidP="009427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targeted Colonial Pipeline directly, not its software providers.</w:t>
      </w:r>
    </w:p>
    <w:p w14:paraId="58526313" w14:textId="77777777" w:rsidR="009427B5" w:rsidRPr="009427B5" w:rsidRDefault="009427B5" w:rsidP="009427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There was no evidence of insider involvement.</w:t>
      </w:r>
    </w:p>
    <w:p w14:paraId="6BAFA624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authentication measures allowed cybercriminals to gain unauthorized access, leading to the ransomware attack.</w:t>
      </w:r>
    </w:p>
    <w:p w14:paraId="4C85B5E7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61B70A">
          <v:rect id="_x0000_i1300" style="width:0;height:1.5pt" o:hralign="center" o:hrstd="t" o:hr="t" fillcolor="#a0a0a0" stroked="f"/>
        </w:pict>
      </w:r>
    </w:p>
    <w:p w14:paraId="40A03E74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were the major consequences of the Colonial Pipeline attack?</w:t>
      </w:r>
    </w:p>
    <w:p w14:paraId="5E88B251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significant fuel shortage across the U.S. East Coast and heightened regulatory scrutiny on critical infrastructure cybersecurity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 impact, with no operational disruptions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only affected non-critical systems with no real consequences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organization successfully restored systems within minutes without paying a ransom</w:t>
      </w:r>
    </w:p>
    <w:p w14:paraId="3D2DC6E3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033B6CD" w14:textId="77777777" w:rsidR="009427B5" w:rsidRPr="009427B5" w:rsidRDefault="009427B5" w:rsidP="009427B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disrupted fuel supply and led to regulatory changes for critical infrastructure cybersecurity.</w:t>
      </w:r>
    </w:p>
    <w:p w14:paraId="7AF8A31F" w14:textId="77777777" w:rsidR="009427B5" w:rsidRPr="009427B5" w:rsidRDefault="009427B5" w:rsidP="009427B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had major economic and security implications.</w:t>
      </w:r>
    </w:p>
    <w:p w14:paraId="2F96D57F" w14:textId="77777777" w:rsidR="009427B5" w:rsidRPr="009427B5" w:rsidRDefault="009427B5" w:rsidP="009427B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severely impacted Colonial Pipeline's operations.</w:t>
      </w:r>
    </w:p>
    <w:p w14:paraId="48893F14" w14:textId="77777777" w:rsidR="009427B5" w:rsidRPr="009427B5" w:rsidRDefault="009427B5" w:rsidP="009427B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Colonial Pipeline paid a ransom to regain control of its systems.</w:t>
      </w:r>
    </w:p>
    <w:p w14:paraId="5445C93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Colonial Pipeline attack had wide-ranging consequences, including fuel shortages and increased regulatory focus on critical infrastructure security.</w:t>
      </w:r>
    </w:p>
    <w:p w14:paraId="144532DA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B7E57B">
          <v:rect id="_x0000_i1301" style="width:0;height:1.5pt" o:hralign="center" o:hrstd="t" o:hr="t" fillcolor="#a0a0a0" stroked="f"/>
        </w:pict>
      </w:r>
    </w:p>
    <w:p w14:paraId="3DBC8FF1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What regulatory changes were influenced by the Colonial Pipeline ransomware attack?</w:t>
      </w:r>
    </w:p>
    <w:p w14:paraId="05EAD39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introduction of stricter cybersecurity mandates for critical infrastructure, including multi-factor authentication and incident reporting requirements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decrease in cybersecurity investments for critical industries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relaxation of compliance standards for energy companies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cybersecurity frameworks for critical infrastructure</w:t>
      </w:r>
    </w:p>
    <w:p w14:paraId="1CC4F751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B50AAA1" w14:textId="77777777" w:rsidR="009427B5" w:rsidRPr="009427B5" w:rsidRDefault="009427B5" w:rsidP="009427B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prompted new regulations requiring stronger cybersecurity measures for critical infrastructure.</w:t>
      </w:r>
    </w:p>
    <w:p w14:paraId="70AEB1E9" w14:textId="77777777" w:rsidR="009427B5" w:rsidRPr="009427B5" w:rsidRDefault="009427B5" w:rsidP="009427B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investments increased after the attack.</w:t>
      </w:r>
    </w:p>
    <w:p w14:paraId="78EC2629" w14:textId="77777777" w:rsidR="009427B5" w:rsidRPr="009427B5" w:rsidRDefault="009427B5" w:rsidP="009427B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became stricter.</w:t>
      </w:r>
    </w:p>
    <w:p w14:paraId="1680F01A" w14:textId="77777777" w:rsidR="009427B5" w:rsidRPr="009427B5" w:rsidRDefault="009427B5" w:rsidP="009427B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frameworks were reinforced, not eliminated.</w:t>
      </w:r>
    </w:p>
    <w:p w14:paraId="6B87DD0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Colonial Pipeline attack led to stronger security regulations, including mandatory incident reporting and MFA implementation.</w:t>
      </w:r>
    </w:p>
    <w:p w14:paraId="563634BF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EB7A45">
          <v:rect id="_x0000_i1302" style="width:0;height:1.5pt" o:hralign="center" o:hrstd="t" o:hr="t" fillcolor="#a0a0a0" stroked="f"/>
        </w:pict>
      </w:r>
    </w:p>
    <w:p w14:paraId="78926504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was a key lesson from the Colonial Pipeline ransomware attack for GRC?</w:t>
      </w:r>
    </w:p>
    <w:p w14:paraId="233A3E4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infrastructure organizations must implement stronger authentication controls, backup strategies, and incident response plans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ignore ransomware threats since they are rare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 management is unnecessary for operational technology (OT) environments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sufficient to prevent all cyberattacks</w:t>
      </w:r>
    </w:p>
    <w:p w14:paraId="0C749632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FB2B28F" w14:textId="77777777" w:rsidR="009427B5" w:rsidRPr="009427B5" w:rsidRDefault="009427B5" w:rsidP="009427B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strengthen security measures, including authentication and incident response.</w:t>
      </w:r>
    </w:p>
    <w:p w14:paraId="35791335" w14:textId="77777777" w:rsidR="009427B5" w:rsidRPr="009427B5" w:rsidRDefault="009427B5" w:rsidP="009427B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threats are a growing concern.</w:t>
      </w:r>
    </w:p>
    <w:p w14:paraId="00E2AA74" w14:textId="77777777" w:rsidR="009427B5" w:rsidRPr="009427B5" w:rsidRDefault="009427B5" w:rsidP="009427B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 environments require strict cybersecurity measures.</w:t>
      </w:r>
    </w:p>
    <w:p w14:paraId="12B1E196" w14:textId="77777777" w:rsidR="009427B5" w:rsidRPr="009427B5" w:rsidRDefault="009427B5" w:rsidP="009427B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helps but does not guarantee security.</w:t>
      </w:r>
    </w:p>
    <w:p w14:paraId="4D27E8DF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implement stronger security controls and response strategies to prevent ransomware attacks.</w:t>
      </w:r>
    </w:p>
    <w:p w14:paraId="0F1D8CE4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BE9A0F">
          <v:rect id="_x0000_i1303" style="width:0;height:1.5pt" o:hralign="center" o:hrstd="t" o:hr="t" fillcolor="#a0a0a0" stroked="f"/>
        </w:pict>
      </w:r>
    </w:p>
    <w:p w14:paraId="7BB2C8C3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preventing ransomware attacks like Colonial Pipeline?</w:t>
      </w:r>
    </w:p>
    <w:p w14:paraId="14CCDB0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multi-factor authentication, network segmentation, continuous monitoring, and regular incident response drills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ransomware only targets large corporations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investments in cybersecurity awareness training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Disabling security controls to improve network performance</w:t>
      </w:r>
    </w:p>
    <w:p w14:paraId="11FC3F18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Preventing ransomware attacks requires strong authentication, network segmentation, employee training, and proactive security measures.</w:t>
      </w:r>
    </w:p>
    <w:p w14:paraId="05B6C1C2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Topic 9: 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Using Threat Intelligence Data</w:t>
      </w:r>
    </w:p>
    <w:p w14:paraId="4F33ED24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What is 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cybersecurity?</w:t>
      </w:r>
    </w:p>
    <w:p w14:paraId="161D6ABA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use of threat intelligence data and analytics to forecast potential cyber risks and vulnerabilities before they occur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manual process that only reacts to past cyber incidents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compliance framework that eliminates all security threats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strategy that assumes all cyber threats follow the same pattern</w:t>
      </w:r>
    </w:p>
    <w:p w14:paraId="01942396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B25E5F2" w14:textId="77777777" w:rsidR="009427B5" w:rsidRPr="009427B5" w:rsidRDefault="009427B5" w:rsidP="009427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uses data analytics and threat intelligence to anticipate future cyber risks.</w:t>
      </w:r>
    </w:p>
    <w:p w14:paraId="67F32E15" w14:textId="77777777" w:rsidR="009427B5" w:rsidRPr="009427B5" w:rsidRDefault="009427B5" w:rsidP="009427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Predictive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proactive rather than reactive.</w:t>
      </w:r>
    </w:p>
    <w:p w14:paraId="773BD7AB" w14:textId="77777777" w:rsidR="009427B5" w:rsidRPr="009427B5" w:rsidRDefault="009427B5" w:rsidP="009427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help reduce risks but do not eliminate them.</w:t>
      </w:r>
    </w:p>
    <w:p w14:paraId="4DCDC331" w14:textId="77777777" w:rsidR="009427B5" w:rsidRPr="009427B5" w:rsidRDefault="009427B5" w:rsidP="009427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continuously evolve, requiring dynamic risk assessment.</w:t>
      </w:r>
    </w:p>
    <w:p w14:paraId="69C6033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enables organizations to anticipate and mitigate cybersecurity threats before they materialize.</w:t>
      </w:r>
    </w:p>
    <w:p w14:paraId="6C77568F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7DE3E6">
          <v:rect id="_x0000_i1313" style="width:0;height:1.5pt" o:hralign="center" o:hrstd="t" o:hr="t" fillcolor="#a0a0a0" stroked="f"/>
        </w:pict>
      </w:r>
    </w:p>
    <w:p w14:paraId="3940A183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How does threat intelligence improve 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7F80F84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and historical data on cyber threats, attack patterns, and vulnerabilities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monitoring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risk assessments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compliance frameworks never require updates</w:t>
      </w:r>
    </w:p>
    <w:p w14:paraId="11C1A5E5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05FD76" w14:textId="77777777" w:rsidR="009427B5" w:rsidRPr="009427B5" w:rsidRDefault="009427B5" w:rsidP="009427B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Threat intelligence enhances 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by identifying trends and forecasting risks.</w:t>
      </w:r>
    </w:p>
    <w:p w14:paraId="79D96557" w14:textId="77777777" w:rsidR="009427B5" w:rsidRPr="009427B5" w:rsidRDefault="009427B5" w:rsidP="009427B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remains essential for risk management.</w:t>
      </w:r>
    </w:p>
    <w:p w14:paraId="2411B3C4" w14:textId="77777777" w:rsidR="009427B5" w:rsidRPr="009427B5" w:rsidRDefault="009427B5" w:rsidP="009427B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still necessary.</w:t>
      </w:r>
    </w:p>
    <w:p w14:paraId="562A351A" w14:textId="77777777" w:rsidR="009427B5" w:rsidRPr="009427B5" w:rsidRDefault="009427B5" w:rsidP="009427B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evolve over time and must be updated.</w:t>
      </w:r>
    </w:p>
    <w:p w14:paraId="2C440A8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data helps organizations predict and manage cybersecurity risks before they escalate.</w:t>
      </w:r>
    </w:p>
    <w:p w14:paraId="49559079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9CA148">
          <v:rect id="_x0000_i1314" style="width:0;height:1.5pt" o:hralign="center" o:hrstd="t" o:hr="t" fillcolor="#a0a0a0" stroked="f"/>
        </w:pict>
      </w:r>
    </w:p>
    <w:p w14:paraId="72945635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is a challenge in implementing 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FBC30C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data accuracy, managing false positives, and integrating intelligence into decision-making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 model is created, it never needs updates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historical data without considering emerging threats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automation in risk assessment</w:t>
      </w:r>
    </w:p>
    <w:p w14:paraId="31A92AE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E082A4" w14:textId="77777777" w:rsidR="009427B5" w:rsidRPr="009427B5" w:rsidRDefault="009427B5" w:rsidP="009427B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validate threat data, reduce false positives, and align intelligence with risk management strategies.</w:t>
      </w:r>
    </w:p>
    <w:p w14:paraId="5D009E6D" w14:textId="77777777" w:rsidR="009427B5" w:rsidRPr="009427B5" w:rsidRDefault="009427B5" w:rsidP="009427B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models require continuous updates.</w:t>
      </w:r>
    </w:p>
    <w:p w14:paraId="7BCA950F" w14:textId="77777777" w:rsidR="009427B5" w:rsidRPr="009427B5" w:rsidRDefault="009427B5" w:rsidP="009427B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threats must be factored into predictive risk models.</w:t>
      </w:r>
    </w:p>
    <w:p w14:paraId="25C55C02" w14:textId="77777777" w:rsidR="009427B5" w:rsidRPr="009427B5" w:rsidRDefault="009427B5" w:rsidP="009427B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Automation enhances 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1F67806F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risk models require accurate data, continuous refinement, and integration with security frameworks.</w:t>
      </w:r>
    </w:p>
    <w:p w14:paraId="60B6F5A5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E41FE0">
          <v:rect id="_x0000_i1315" style="width:0;height:1.5pt" o:hralign="center" o:hrstd="t" o:hr="t" fillcolor="#a0a0a0" stroked="f"/>
        </w:pict>
      </w:r>
    </w:p>
    <w:p w14:paraId="65FA942E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How does predictive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benefit governance, risk, and compliance (GRC)?</w:t>
      </w:r>
    </w:p>
    <w:p w14:paraId="59138F5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anticipate risks, allocate resources effectively, and improve regulatory compliance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compliance audits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all security risks remain constant over time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policies</w:t>
      </w:r>
    </w:p>
    <w:p w14:paraId="5E6FB6C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EC3E1E1" w14:textId="77777777" w:rsidR="009427B5" w:rsidRPr="009427B5" w:rsidRDefault="009427B5" w:rsidP="009427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Predictive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enhances decision-making in risk management and compliance.</w:t>
      </w:r>
    </w:p>
    <w:p w14:paraId="3BBD8307" w14:textId="77777777" w:rsidR="009427B5" w:rsidRPr="009427B5" w:rsidRDefault="009427B5" w:rsidP="009427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necessary.</w:t>
      </w:r>
    </w:p>
    <w:p w14:paraId="70587AFB" w14:textId="77777777" w:rsidR="009427B5" w:rsidRPr="009427B5" w:rsidRDefault="009427B5" w:rsidP="009427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evolve constantly.</w:t>
      </w:r>
    </w:p>
    <w:p w14:paraId="0D72EE6A" w14:textId="77777777" w:rsidR="009427B5" w:rsidRPr="009427B5" w:rsidRDefault="009427B5" w:rsidP="009427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are still required.</w:t>
      </w:r>
    </w:p>
    <w:p w14:paraId="0D311C7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Predictive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improves governance, risk management, and compliance by providing proactive risk assessments.</w:t>
      </w:r>
    </w:p>
    <w:p w14:paraId="301DF7C5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A78A3F">
          <v:rect id="_x0000_i1316" style="width:0;height:1.5pt" o:hralign="center" o:hrstd="t" o:hr="t" fillcolor="#a0a0a0" stroked="f"/>
        </w:pict>
      </w:r>
    </w:p>
    <w:p w14:paraId="08B701AF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What is a best practice for implementing 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using threat intelligence?</w:t>
      </w:r>
    </w:p>
    <w:p w14:paraId="6FC84421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analytics, continuous threat monitoring, and human expertise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historical threats are the only risks to consider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without real-time security monitoring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manual threat detection</w:t>
      </w:r>
    </w:p>
    <w:p w14:paraId="70EA909C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Effective predictive risk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combines automation, human oversight, and continuous threat intelligence analysis.</w:t>
      </w:r>
    </w:p>
    <w:p w14:paraId="71BA9CCA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6F83BA">
          <v:rect id="_x0000_i1317" style="width:0;height:1.5pt" o:hralign="center" o:hrstd="t" o:hr="t" fillcolor="#a0a0a0" stroked="f"/>
        </w:pict>
      </w:r>
    </w:p>
    <w:p w14:paraId="1F1DF5C9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The Future of AI-Driven Cyber Threat Intelligence</w:t>
      </w:r>
    </w:p>
    <w:p w14:paraId="5B6AD1FF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is AI transforming cyber threat intelligence?</w:t>
      </w:r>
    </w:p>
    <w:p w14:paraId="2C070366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threat detection, reducing false positives, and enhancing real-time risk analysis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cybersecurity professionals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cyber threats follow a predictable pattern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existing security frameworks</w:t>
      </w:r>
    </w:p>
    <w:p w14:paraId="241A18C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8355107" w14:textId="77777777" w:rsidR="009427B5" w:rsidRPr="009427B5" w:rsidRDefault="009427B5" w:rsidP="009427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efficiency in cyber threat intelligence through automation and enhanced analysis.</w:t>
      </w:r>
    </w:p>
    <w:p w14:paraId="50723F00" w14:textId="77777777" w:rsidR="009427B5" w:rsidRPr="009427B5" w:rsidRDefault="009427B5" w:rsidP="009427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expertise is still required.</w:t>
      </w:r>
    </w:p>
    <w:p w14:paraId="49E7CB73" w14:textId="77777777" w:rsidR="009427B5" w:rsidRPr="009427B5" w:rsidRDefault="009427B5" w:rsidP="009427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constantly evolve.</w:t>
      </w:r>
    </w:p>
    <w:p w14:paraId="5C74DC8F" w14:textId="77777777" w:rsidR="009427B5" w:rsidRPr="009427B5" w:rsidRDefault="009427B5" w:rsidP="009427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but does not replace security frameworks.</w:t>
      </w:r>
    </w:p>
    <w:p w14:paraId="0A3E355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cyber threat intelligence by automating detection and improving threat analysis.</w:t>
      </w:r>
    </w:p>
    <w:p w14:paraId="0F91FB58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1D658B">
          <v:rect id="_x0000_i1318" style="width:0;height:1.5pt" o:hralign="center" o:hrstd="t" o:hr="t" fillcolor="#a0a0a0" stroked="f"/>
        </w:pict>
      </w:r>
    </w:p>
    <w:p w14:paraId="6E64082D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benefit of AI-driven threat intelligence?</w:t>
      </w:r>
    </w:p>
    <w:p w14:paraId="0E9AA2CF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real-time threat detection, predictive analytics, and automated incident response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cybersecurity governance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all cyberattacks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frameworks</w:t>
      </w:r>
    </w:p>
    <w:p w14:paraId="5D64876F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4AC9BEA" w14:textId="77777777" w:rsidR="009427B5" w:rsidRPr="009427B5" w:rsidRDefault="009427B5" w:rsidP="009427B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intelligence provides rapid detection and automated response capabilities.</w:t>
      </w:r>
    </w:p>
    <w:p w14:paraId="1CE6641C" w14:textId="77777777" w:rsidR="009427B5" w:rsidRPr="009427B5" w:rsidRDefault="009427B5" w:rsidP="009427B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governance remains essential.</w:t>
      </w:r>
    </w:p>
    <w:p w14:paraId="4D9B42A3" w14:textId="77777777" w:rsidR="009427B5" w:rsidRPr="009427B5" w:rsidRDefault="009427B5" w:rsidP="009427B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improves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but does not prevent all cyberattacks.</w:t>
      </w:r>
    </w:p>
    <w:p w14:paraId="58585775" w14:textId="77777777" w:rsidR="009427B5" w:rsidRPr="009427B5" w:rsidRDefault="009427B5" w:rsidP="009427B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are still required.</w:t>
      </w:r>
    </w:p>
    <w:p w14:paraId="5020011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intelligence enhances security by enabling real-time detection and automated response.</w:t>
      </w:r>
    </w:p>
    <w:p w14:paraId="76D6A42C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CD396C">
          <v:rect id="_x0000_i1319" style="width:0;height:1.5pt" o:hralign="center" o:hrstd="t" o:hr="t" fillcolor="#a0a0a0" stroked="f"/>
        </w:pict>
      </w:r>
    </w:p>
    <w:p w14:paraId="23651D81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challenge do organizations face when adopting AI-driven threat intelligence?</w:t>
      </w:r>
    </w:p>
    <w:p w14:paraId="7929988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data accuracy, false positives, and adapting AI models to evolving threats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cybersecurity teams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can fully replace human judgment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updates to AI-driven security models</w:t>
      </w:r>
    </w:p>
    <w:p w14:paraId="4BCD7BD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5159AD7" w14:textId="77777777" w:rsidR="009427B5" w:rsidRPr="009427B5" w:rsidRDefault="009427B5" w:rsidP="009427B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systems require tuning to improve accuracy and minimize false alerts.</w:t>
      </w:r>
    </w:p>
    <w:p w14:paraId="48E1DD82" w14:textId="77777777" w:rsidR="009427B5" w:rsidRPr="009427B5" w:rsidRDefault="009427B5" w:rsidP="009427B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remain essential.</w:t>
      </w:r>
    </w:p>
    <w:p w14:paraId="1BFB8EEF" w14:textId="77777777" w:rsidR="009427B5" w:rsidRPr="009427B5" w:rsidRDefault="009427B5" w:rsidP="009427B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needed for contextual decision-making.</w:t>
      </w:r>
    </w:p>
    <w:p w14:paraId="1CA71DF9" w14:textId="77777777" w:rsidR="009427B5" w:rsidRPr="009427B5" w:rsidRDefault="009427B5" w:rsidP="009427B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require regular updates.</w:t>
      </w:r>
    </w:p>
    <w:p w14:paraId="5235A74F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refine AI models and integrate human expertise to maximize the effectiveness of AI-driven threat intelligence.</w:t>
      </w:r>
    </w:p>
    <w:p w14:paraId="6F6050F9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20B95A">
          <v:rect id="_x0000_i1320" style="width:0;height:1.5pt" o:hralign="center" o:hrstd="t" o:hr="t" fillcolor="#a0a0a0" stroked="f"/>
        </w:pict>
      </w:r>
    </w:p>
    <w:p w14:paraId="5D0F410A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will AI-driven predictive analytics impact cybersecurity?</w:t>
      </w:r>
    </w:p>
    <w:p w14:paraId="2D3EFBB8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enable organizations to detect and mitigate cyber threats before they occur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remove the need for cybersecurity frameworks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ensure that compliance requirements remain static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prevent all cyber threats from evolving</w:t>
      </w:r>
    </w:p>
    <w:p w14:paraId="644B8893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0C35B39" w14:textId="77777777" w:rsidR="009427B5" w:rsidRPr="009427B5" w:rsidRDefault="009427B5" w:rsidP="009427B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analytics allow security teams to proactively manage cyber risks.</w:t>
      </w:r>
    </w:p>
    <w:p w14:paraId="218F8229" w14:textId="77777777" w:rsidR="009427B5" w:rsidRPr="009427B5" w:rsidRDefault="009427B5" w:rsidP="009427B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frameworks remain necessary.</w:t>
      </w:r>
    </w:p>
    <w:p w14:paraId="19811A51" w14:textId="77777777" w:rsidR="009427B5" w:rsidRPr="009427B5" w:rsidRDefault="009427B5" w:rsidP="009427B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regulations evolve continuously.</w:t>
      </w:r>
    </w:p>
    <w:p w14:paraId="08DB4A7B" w14:textId="77777777" w:rsidR="009427B5" w:rsidRPr="009427B5" w:rsidRDefault="009427B5" w:rsidP="009427B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will continue to evolve.</w:t>
      </w:r>
    </w:p>
    <w:p w14:paraId="5FC4F4DF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predictive analytics will improve proactive security measures and risk mitigation.</w:t>
      </w:r>
    </w:p>
    <w:p w14:paraId="21F304F3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398B8">
          <v:rect id="_x0000_i1321" style="width:0;height:1.5pt" o:hralign="center" o:hrstd="t" o:hr="t" fillcolor="#a0a0a0" stroked="f"/>
        </w:pict>
      </w:r>
    </w:p>
    <w:p w14:paraId="0311B460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AI-driven threat intelligence into cybersecurity programs?</w:t>
      </w:r>
    </w:p>
    <w:p w14:paraId="59416F0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AI-powered threat detection with human expertise, continuous monitoring, and adaptive security frameworks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models never require updates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traditional cybersecurity practices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without validating threat intelligence findings</w:t>
      </w:r>
    </w:p>
    <w:p w14:paraId="3E4D93E6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 should be integrated with continuous monitoring, human expertise, and adaptive security policies to maximize effectiveness.</w:t>
      </w:r>
    </w:p>
    <w:p w14:paraId="5DECC4FF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 Role of Incident Response in Governance and Compliance</w:t>
      </w:r>
    </w:p>
    <w:p w14:paraId="5F4E5422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is incident response critical in governance and compliance?</w:t>
      </w:r>
    </w:p>
    <w:p w14:paraId="5AFE92F6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organizations can quickly detect, respond to, and recover from cyber incidents while meeting regulatory requirements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compliance audits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all cybersecurity threats before they occur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only applies to large organizations with dedicated security teams</w:t>
      </w:r>
    </w:p>
    <w:p w14:paraId="7358D5CF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20F5C5D" w14:textId="77777777" w:rsidR="009427B5" w:rsidRPr="009427B5" w:rsidRDefault="009427B5" w:rsidP="009427B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is essential for mitigating risks, ensuring compliance, and minimizing operational disruptions.</w:t>
      </w:r>
    </w:p>
    <w:p w14:paraId="1257207F" w14:textId="77777777" w:rsidR="009427B5" w:rsidRPr="009427B5" w:rsidRDefault="009427B5" w:rsidP="009427B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are still required, even with a strong incident response plan.</w:t>
      </w:r>
    </w:p>
    <w:p w14:paraId="33867145" w14:textId="77777777" w:rsidR="009427B5" w:rsidRPr="009427B5" w:rsidRDefault="009427B5" w:rsidP="009427B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incident response reduces risk, it does not prevent all cyber threats.</w:t>
      </w:r>
    </w:p>
    <w:p w14:paraId="47B42255" w14:textId="77777777" w:rsidR="009427B5" w:rsidRPr="009427B5" w:rsidRDefault="009427B5" w:rsidP="009427B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of all sizes need incident response capabilities.</w:t>
      </w:r>
    </w:p>
    <w:p w14:paraId="6495EE8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plays a vital role in governance by ensuring organizations comply with regulatory requirements and respond effectively to cyber threats.</w:t>
      </w:r>
    </w:p>
    <w:p w14:paraId="66ED3844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C92C1ED">
          <v:rect id="_x0000_i1331" style="width:0;height:1.5pt" o:hralign="center" o:hrstd="t" o:hr="t" fillcolor="#a0a0a0" stroked="f"/>
        </w:pict>
      </w:r>
    </w:p>
    <w:p w14:paraId="35946684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regulatory compliance influence incident response?</w:t>
      </w:r>
    </w:p>
    <w:p w14:paraId="192D9951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mandates organizations to have documented incident response procedures, reporting mechanisms, and data protection strategies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security monitoring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incidents will follow a predictable pattern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threat intelligence</w:t>
      </w:r>
    </w:p>
    <w:p w14:paraId="055F7738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A6D5B10" w14:textId="77777777" w:rsidR="009427B5" w:rsidRPr="009427B5" w:rsidRDefault="009427B5" w:rsidP="009427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require organizations to have structured incident response procedures.</w:t>
      </w:r>
    </w:p>
    <w:p w14:paraId="104B45BD" w14:textId="77777777" w:rsidR="009427B5" w:rsidRPr="009427B5" w:rsidRDefault="009427B5" w:rsidP="009427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security monitoring is still required.</w:t>
      </w:r>
    </w:p>
    <w:p w14:paraId="32BF1DBB" w14:textId="77777777" w:rsidR="009427B5" w:rsidRPr="009427B5" w:rsidRDefault="009427B5" w:rsidP="009427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Incidents vary and require flexible response strategies.</w:t>
      </w:r>
    </w:p>
    <w:p w14:paraId="68E46001" w14:textId="77777777" w:rsidR="009427B5" w:rsidRPr="009427B5" w:rsidRDefault="009427B5" w:rsidP="009427B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remains essential for proactive security.</w:t>
      </w:r>
    </w:p>
    <w:p w14:paraId="1C43F4BC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require organizations to have well-documented incident response plans to protect sensitive data and ensure compliance.</w:t>
      </w:r>
    </w:p>
    <w:p w14:paraId="76109920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2660A2">
          <v:rect id="_x0000_i1332" style="width:0;height:1.5pt" o:hralign="center" o:hrstd="t" o:hr="t" fillcolor="#a0a0a0" stroked="f"/>
        </w:pict>
      </w:r>
    </w:p>
    <w:p w14:paraId="75CF4FBE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benefit of integrating incident response into governance frameworks?</w:t>
      </w:r>
    </w:p>
    <w:p w14:paraId="2D33144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improves decision-making, risk management, and regulatory compliance through structured security processes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policies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once an incident occurs, no further security measures are necessary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all cyberattacks from happening</w:t>
      </w:r>
    </w:p>
    <w:p w14:paraId="1B9CA834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3ED9B45" w14:textId="77777777" w:rsidR="009427B5" w:rsidRPr="009427B5" w:rsidRDefault="009427B5" w:rsidP="009427B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strengthens security governance by enforcing risk management and compliance best practices.</w:t>
      </w:r>
    </w:p>
    <w:p w14:paraId="2D6A91BD" w14:textId="77777777" w:rsidR="009427B5" w:rsidRPr="009427B5" w:rsidRDefault="009427B5" w:rsidP="009427B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essential.</w:t>
      </w:r>
    </w:p>
    <w:p w14:paraId="6C65DA2C" w14:textId="77777777" w:rsidR="009427B5" w:rsidRPr="009427B5" w:rsidRDefault="009427B5" w:rsidP="009427B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includes continuous improvement and prevention measures.</w:t>
      </w:r>
    </w:p>
    <w:p w14:paraId="1A6FB403" w14:textId="77777777" w:rsidR="009427B5" w:rsidRPr="009427B5" w:rsidRDefault="009427B5" w:rsidP="009427B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mitigates attacks but does not eliminate all threats.</w:t>
      </w:r>
    </w:p>
    <w:p w14:paraId="4A598B7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enhances governance by providing structured processes for managing risks and ensuring regulatory compliance.</w:t>
      </w:r>
    </w:p>
    <w:p w14:paraId="68482CCB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562840">
          <v:rect id="_x0000_i1333" style="width:0;height:1.5pt" o:hralign="center" o:hrstd="t" o:hr="t" fillcolor="#a0a0a0" stroked="f"/>
        </w:pict>
      </w:r>
    </w:p>
    <w:p w14:paraId="33EB5C69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How does incident response support regulatory reporting requirements?</w:t>
      </w:r>
    </w:p>
    <w:p w14:paraId="6744FAD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documented evidence of security incidents, mitigation actions, and compliance adherence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reporting is optional for all organizations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only focusing on security threats without addressing compliance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audits</w:t>
      </w:r>
    </w:p>
    <w:p w14:paraId="5C58DE81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85CDC1E" w14:textId="77777777" w:rsidR="009427B5" w:rsidRPr="009427B5" w:rsidRDefault="009427B5" w:rsidP="009427B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require organizations to document and report security incidents.</w:t>
      </w:r>
    </w:p>
    <w:p w14:paraId="7D756241" w14:textId="77777777" w:rsidR="009427B5" w:rsidRPr="009427B5" w:rsidRDefault="009427B5" w:rsidP="009427B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mandates reporting of security breaches.</w:t>
      </w:r>
    </w:p>
    <w:p w14:paraId="1B476561" w14:textId="77777777" w:rsidR="009427B5" w:rsidRPr="009427B5" w:rsidRDefault="009427B5" w:rsidP="009427B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is a key component of incident response.</w:t>
      </w:r>
    </w:p>
    <w:p w14:paraId="1D090731" w14:textId="77777777" w:rsidR="009427B5" w:rsidRPr="009427B5" w:rsidRDefault="009427B5" w:rsidP="009427B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still necessary for regulatory validation.</w:t>
      </w:r>
    </w:p>
    <w:p w14:paraId="7E65AB2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well-structured incident response program ensures regulatory reporting requirements are met, demonstrating compliance and security readiness.</w:t>
      </w:r>
    </w:p>
    <w:p w14:paraId="1D64EF63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5313C3">
          <v:rect id="_x0000_i1334" style="width:0;height:1.5pt" o:hralign="center" o:hrstd="t" o:hr="t" fillcolor="#a0a0a0" stroked="f"/>
        </w:pict>
      </w:r>
    </w:p>
    <w:p w14:paraId="44405D31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incident response into governance and compliance frameworks?</w:t>
      </w:r>
    </w:p>
    <w:p w14:paraId="7443EB6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Aligning response plans with regulatory requirements, security policies, and risk management strategies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updates until a breach occurs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eliminates the need for an incident response plan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responding to security threats reactively</w:t>
      </w:r>
    </w:p>
    <w:p w14:paraId="6CABB180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should be aligned with compliance mandates, security policies, and risk management strategies to ensure a proactive security posture.</w:t>
      </w:r>
    </w:p>
    <w:p w14:paraId="11C573EA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2A0AFD">
          <v:rect id="_x0000_i1335" style="width:0;height:1.5pt" o:hralign="center" o:hrstd="t" o:hr="t" fillcolor="#a0a0a0" stroked="f"/>
        </w:pict>
      </w:r>
    </w:p>
    <w:p w14:paraId="5EFC8796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Developing an Effective Incident Response Plan Under Compliance Frameworks</w:t>
      </w:r>
    </w:p>
    <w:p w14:paraId="18EA6C72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first step in developing an effective incident response plan?</w:t>
      </w:r>
    </w:p>
    <w:p w14:paraId="744F1AEA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a risk assessment to identify potential security threats and regulatory requirements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all organizations face the same security risks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focusing on technical security controls without considering compliance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need for security policies</w:t>
      </w:r>
    </w:p>
    <w:p w14:paraId="19C88A7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3D7553BF" w14:textId="77777777" w:rsidR="009427B5" w:rsidRPr="009427B5" w:rsidRDefault="009427B5" w:rsidP="009427B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risk assessment helps organizations identify vulnerabilities and define their response strategy.</w:t>
      </w:r>
    </w:p>
    <w:p w14:paraId="591A8FAA" w14:textId="77777777" w:rsidR="009427B5" w:rsidRPr="009427B5" w:rsidRDefault="009427B5" w:rsidP="009427B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vary by industry and organizational structure.</w:t>
      </w:r>
    </w:p>
    <w:p w14:paraId="6B065F52" w14:textId="77777777" w:rsidR="009427B5" w:rsidRPr="009427B5" w:rsidRDefault="009427B5" w:rsidP="009427B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security controls and compliance must be considered.</w:t>
      </w:r>
    </w:p>
    <w:p w14:paraId="6E83C293" w14:textId="77777777" w:rsidR="009427B5" w:rsidRPr="009427B5" w:rsidRDefault="009427B5" w:rsidP="009427B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fundamental to incident response.</w:t>
      </w:r>
    </w:p>
    <w:p w14:paraId="4FCC6FEC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comprehensive risk assessment is essential for identifying security threats and aligning response plans with compliance requirements.</w:t>
      </w:r>
    </w:p>
    <w:p w14:paraId="70EE8793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F45C28">
          <v:rect id="_x0000_i1336" style="width:0;height:1.5pt" o:hralign="center" o:hrstd="t" o:hr="t" fillcolor="#a0a0a0" stroked="f"/>
        </w:pict>
      </w:r>
    </w:p>
    <w:p w14:paraId="09D40040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an incident response plan support regulatory compliance?</w:t>
      </w:r>
    </w:p>
    <w:p w14:paraId="251A55D1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timely breach reporting, data protection measures, and adherence to compliance mandates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teams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frameworks never require updates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only responding to incidents reactively, without preventive measures</w:t>
      </w:r>
    </w:p>
    <w:p w14:paraId="7E5B001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41FC2BC" w14:textId="77777777" w:rsidR="009427B5" w:rsidRPr="009427B5" w:rsidRDefault="009427B5" w:rsidP="009427B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plans help organizations meet compliance deadlines and protect sensitive data.</w:t>
      </w:r>
    </w:p>
    <w:p w14:paraId="517E5F51" w14:textId="77777777" w:rsidR="009427B5" w:rsidRPr="009427B5" w:rsidRDefault="009427B5" w:rsidP="009427B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are still necessary for implementation.</w:t>
      </w:r>
    </w:p>
    <w:p w14:paraId="781B8907" w14:textId="77777777" w:rsidR="009427B5" w:rsidRPr="009427B5" w:rsidRDefault="009427B5" w:rsidP="009427B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evolve and require updates.</w:t>
      </w:r>
    </w:p>
    <w:p w14:paraId="5364D33E" w14:textId="77777777" w:rsidR="009427B5" w:rsidRPr="009427B5" w:rsidRDefault="009427B5" w:rsidP="009427B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incident response improves security resilience.</w:t>
      </w:r>
    </w:p>
    <w:p w14:paraId="5E08DB8C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incident response plan ensures regulatory compliance by defining clear procedures for breach detection, reporting, and mitigation.</w:t>
      </w:r>
    </w:p>
    <w:p w14:paraId="14DB6487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8058FA">
          <v:rect id="_x0000_i1337" style="width:0;height:1.5pt" o:hralign="center" o:hrstd="t" o:hr="t" fillcolor="#a0a0a0" stroked="f"/>
        </w:pict>
      </w:r>
    </w:p>
    <w:p w14:paraId="3FAC3A47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key challenge in developing an incident response plan?</w:t>
      </w:r>
    </w:p>
    <w:p w14:paraId="4D44883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measures with compliance requirements while ensuring timely incident resolution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incidents require the same response strategy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legal and regulatory requirements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an incident response plan does not require regular updates</w:t>
      </w:r>
    </w:p>
    <w:p w14:paraId="592A7853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56F9E5" w14:textId="77777777" w:rsidR="009427B5" w:rsidRPr="009427B5" w:rsidRDefault="009427B5" w:rsidP="009427B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security policies with compliance standards while ensuring an effective response.</w:t>
      </w:r>
    </w:p>
    <w:p w14:paraId="1CBD95B1" w14:textId="77777777" w:rsidR="009427B5" w:rsidRPr="009427B5" w:rsidRDefault="009427B5" w:rsidP="009427B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must be tailored to different scenarios.</w:t>
      </w:r>
    </w:p>
    <w:p w14:paraId="3024766D" w14:textId="77777777" w:rsidR="009427B5" w:rsidRPr="009427B5" w:rsidRDefault="009427B5" w:rsidP="009427B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compliance requirements must be integrated into the response strategy.</w:t>
      </w:r>
    </w:p>
    <w:p w14:paraId="01E0063F" w14:textId="77777777" w:rsidR="009427B5" w:rsidRPr="009427B5" w:rsidRDefault="009427B5" w:rsidP="009427B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plans should be regularly updated.</w:t>
      </w:r>
    </w:p>
    <w:p w14:paraId="0A5C5FC7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successful incident response plan balances security best practices with compliance obligations, ensuring a structured and timely response.</w:t>
      </w:r>
    </w:p>
    <w:p w14:paraId="14D31450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E23EC5">
          <v:rect id="_x0000_i1338" style="width:0;height:1.5pt" o:hralign="center" o:hrstd="t" o:hr="t" fillcolor="#a0a0a0" stroked="f"/>
        </w:pict>
      </w:r>
    </w:p>
    <w:p w14:paraId="00BF0252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organizations improve the effectiveness of their incident response plan?</w:t>
      </w:r>
    </w:p>
    <w:p w14:paraId="3AC8B009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conducting regular incident response drills, security audits, and continuous monitoring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employees will automatically follow security procedures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only on automated tools without human oversight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ignoring regulatory requirements in </w:t>
      </w:r>
      <w:proofErr w:type="spellStart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general security policies</w:t>
      </w:r>
    </w:p>
    <w:p w14:paraId="401619DB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AEAC652" w14:textId="77777777" w:rsidR="009427B5" w:rsidRPr="009427B5" w:rsidRDefault="009427B5" w:rsidP="009427B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and refining the plan through simulations improve its effectiveness.</w:t>
      </w:r>
    </w:p>
    <w:p w14:paraId="0BC6F083" w14:textId="77777777" w:rsidR="009427B5" w:rsidRPr="009427B5" w:rsidRDefault="009427B5" w:rsidP="009427B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is necessary.</w:t>
      </w:r>
    </w:p>
    <w:p w14:paraId="6A059852" w14:textId="77777777" w:rsidR="009427B5" w:rsidRPr="009427B5" w:rsidRDefault="009427B5" w:rsidP="009427B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essential for decision-making.</w:t>
      </w:r>
    </w:p>
    <w:p w14:paraId="73B16D9C" w14:textId="77777777" w:rsidR="009427B5" w:rsidRPr="009427B5" w:rsidRDefault="009427B5" w:rsidP="009427B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must be integrated into the plan.</w:t>
      </w:r>
    </w:p>
    <w:p w14:paraId="78C6E21E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testing, training, and audits enhance the effectiveness of an incident response plan, ensuring compliance and security readiness.</w:t>
      </w:r>
    </w:p>
    <w:p w14:paraId="00DDA132" w14:textId="77777777" w:rsidR="009427B5" w:rsidRPr="009427B5" w:rsidRDefault="009427B5" w:rsidP="00942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8EDE24">
          <v:rect id="_x0000_i1339" style="width:0;height:1.5pt" o:hralign="center" o:hrstd="t" o:hr="t" fillcolor="#a0a0a0" stroked="f"/>
        </w:pict>
      </w:r>
    </w:p>
    <w:p w14:paraId="517DBE39" w14:textId="77777777" w:rsidR="009427B5" w:rsidRPr="009427B5" w:rsidRDefault="009427B5" w:rsidP="00942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ensuring an incident response plan remains effective?</w:t>
      </w:r>
    </w:p>
    <w:p w14:paraId="5FF7805A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updating response procedures based on evolving threats, compliance changes, and lessons learned from past incidents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an incident response plan does not require modifications once implemented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without considering cybersecurity threats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collaboration with external cybersecurity experts or regulatory bodies</w:t>
      </w:r>
    </w:p>
    <w:p w14:paraId="3503D45D" w14:textId="77777777" w:rsidR="009427B5" w:rsidRPr="009427B5" w:rsidRDefault="009427B5" w:rsidP="00942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427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27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incident response plan should be regularly updated based on new threats, compliance updates, and lessons learned from previous incidents.</w:t>
      </w:r>
    </w:p>
    <w:p w14:paraId="0B1E2848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Topic 3: AI-Powered Incident Detection and Automated Response Strategies</w:t>
      </w:r>
    </w:p>
    <w:p w14:paraId="1EFC0EA0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AI enhance incident detection in cybersecurity?</w:t>
      </w:r>
    </w:p>
    <w:p w14:paraId="46C9DA0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analyzing vast amounts of security data in real-time to detect anomalies and potential threats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professionals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security threats will be the same over time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compliance frameworks</w:t>
      </w:r>
    </w:p>
    <w:p w14:paraId="48BD35F3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DCB8019" w14:textId="77777777" w:rsidR="002D695A" w:rsidRPr="002D695A" w:rsidRDefault="002D695A" w:rsidP="002D695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process large volumes of security data rapidly, identifying patterns that indicate threats.</w:t>
      </w:r>
    </w:p>
    <w:p w14:paraId="22FE0A3D" w14:textId="77777777" w:rsidR="002D695A" w:rsidRPr="002D695A" w:rsidRDefault="002D695A" w:rsidP="002D695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professionals are still required to interpret and respond to AI-generated alerts.</w:t>
      </w:r>
    </w:p>
    <w:p w14:paraId="06DB80C2" w14:textId="77777777" w:rsidR="002D695A" w:rsidRPr="002D695A" w:rsidRDefault="002D695A" w:rsidP="002D695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evolve, requiring adaptive AI models.</w:t>
      </w:r>
    </w:p>
    <w:p w14:paraId="2DE7479A" w14:textId="77777777" w:rsidR="002D695A" w:rsidRPr="002D695A" w:rsidRDefault="002D695A" w:rsidP="002D695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remain necessary for regulatory adherence.</w:t>
      </w:r>
    </w:p>
    <w:p w14:paraId="1CB2B078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incident detection by enabling real-time monitoring, reducing detection time, and improving response efficiency.</w:t>
      </w:r>
    </w:p>
    <w:p w14:paraId="0E28B70D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1E2750">
          <v:rect id="_x0000_i1349" style="width:0;height:1.5pt" o:hralign="center" o:hrstd="t" o:hr="t" fillcolor="#a0a0a0" stroked="f"/>
        </w:pict>
      </w:r>
    </w:p>
    <w:p w14:paraId="4B031DD4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advantage of AI-powered automated incident response?</w:t>
      </w:r>
    </w:p>
    <w:p w14:paraId="519C1905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faster mitigation of cyber threats through real-time automated responses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completely replaces the need for security teams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once an AI model is implemented, no further updates are needed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guarantees that all security threats will be prevented</w:t>
      </w:r>
    </w:p>
    <w:p w14:paraId="6C78A7D6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BCBA078" w14:textId="77777777" w:rsidR="002D695A" w:rsidRPr="002D695A" w:rsidRDefault="002D695A" w:rsidP="002D695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response automates threat mitigation, reducing reaction time and minimizing damage.</w:t>
      </w:r>
    </w:p>
    <w:p w14:paraId="7DD812CD" w14:textId="77777777" w:rsidR="002D695A" w:rsidRPr="002D695A" w:rsidRDefault="002D695A" w:rsidP="002D695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are still needed for oversight and decision-making.</w:t>
      </w:r>
    </w:p>
    <w:p w14:paraId="65564260" w14:textId="77777777" w:rsidR="002D695A" w:rsidRPr="002D695A" w:rsidRDefault="002D695A" w:rsidP="002D695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must be continuously updated to adapt to new threats.</w:t>
      </w:r>
    </w:p>
    <w:p w14:paraId="393D391D" w14:textId="77777777" w:rsidR="002D695A" w:rsidRPr="002D695A" w:rsidRDefault="002D695A" w:rsidP="002D695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risks but cannot prevent all threats.</w:t>
      </w:r>
    </w:p>
    <w:p w14:paraId="7CC4D803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AI-driven response helps organizations mitigate threats rapidly and efficiently.</w:t>
      </w:r>
    </w:p>
    <w:p w14:paraId="269FDA0F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D7142F">
          <v:rect id="_x0000_i1350" style="width:0;height:1.5pt" o:hralign="center" o:hrstd="t" o:hr="t" fillcolor="#a0a0a0" stroked="f"/>
        </w:pict>
      </w:r>
    </w:p>
    <w:p w14:paraId="5D7D4BBD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What challenge do organizations face when implementing AI-powered incident detection?</w:t>
      </w:r>
    </w:p>
    <w:p w14:paraId="2ACF66C8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false positives and ensuring AI models remain updated with relevant threat intelligence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can function without human oversight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traditional security controls once AI is deployed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cybersecurity audits</w:t>
      </w:r>
    </w:p>
    <w:p w14:paraId="71A6C75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6396544" w14:textId="77777777" w:rsidR="002D695A" w:rsidRPr="002D695A" w:rsidRDefault="002D695A" w:rsidP="002D695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need tuning to minimize false positives and enhance detection accuracy.</w:t>
      </w:r>
    </w:p>
    <w:p w14:paraId="02EE987B" w14:textId="77777777" w:rsidR="002D695A" w:rsidRPr="002D695A" w:rsidRDefault="002D695A" w:rsidP="002D695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crucial for refining AI insights.</w:t>
      </w:r>
    </w:p>
    <w:p w14:paraId="165C51B2" w14:textId="77777777" w:rsidR="002D695A" w:rsidRPr="002D695A" w:rsidRDefault="002D695A" w:rsidP="002D695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 traditional security, not replaces it.</w:t>
      </w:r>
    </w:p>
    <w:p w14:paraId="6EB6D72E" w14:textId="77777777" w:rsidR="002D695A" w:rsidRPr="002D695A" w:rsidRDefault="002D695A" w:rsidP="002D695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audits remain critical for compliance.</w:t>
      </w:r>
    </w:p>
    <w:p w14:paraId="7769F56C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fine-tune AI-driven security tools to ensure accurate threat detection and response.</w:t>
      </w:r>
    </w:p>
    <w:p w14:paraId="36F917DC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2E2D08">
          <v:rect id="_x0000_i1351" style="width:0;height:1.5pt" o:hralign="center" o:hrstd="t" o:hr="t" fillcolor="#a0a0a0" stroked="f"/>
        </w:pict>
      </w:r>
    </w:p>
    <w:p w14:paraId="0D1534DB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AI-driven automation benefit incident response plans?</w:t>
      </w:r>
    </w:p>
    <w:p w14:paraId="0199788C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streamlines threat containment, remediation, and forensic analysis through rapid decision-making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employee cybersecurity training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compliance frameworks never require updates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guarantees that cyber threats will not evolve</w:t>
      </w:r>
    </w:p>
    <w:p w14:paraId="77B2552B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F7A4950" w14:textId="77777777" w:rsidR="002D695A" w:rsidRPr="002D695A" w:rsidRDefault="002D695A" w:rsidP="002D695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automation improves response efficiency, helping contain threats quickly.</w:t>
      </w:r>
    </w:p>
    <w:p w14:paraId="615B3649" w14:textId="77777777" w:rsidR="002D695A" w:rsidRPr="002D695A" w:rsidRDefault="002D695A" w:rsidP="002D695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employees still need security training.</w:t>
      </w:r>
    </w:p>
    <w:p w14:paraId="033E7F84" w14:textId="77777777" w:rsidR="002D695A" w:rsidRPr="002D695A" w:rsidRDefault="002D695A" w:rsidP="002D695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evolve and require updates.</w:t>
      </w:r>
    </w:p>
    <w:p w14:paraId="0FAE9B23" w14:textId="77777777" w:rsidR="002D695A" w:rsidRPr="002D695A" w:rsidRDefault="002D695A" w:rsidP="002D695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constantly evolve, requiring AI adaptation.</w:t>
      </w:r>
    </w:p>
    <w:p w14:paraId="38823954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accelerates incident response by automating decision-making and remediation processes.</w:t>
      </w:r>
    </w:p>
    <w:p w14:paraId="76DE0B0D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828391">
          <v:rect id="_x0000_i1352" style="width:0;height:1.5pt" o:hralign="center" o:hrstd="t" o:hr="t" fillcolor="#a0a0a0" stroked="f"/>
        </w:pict>
      </w:r>
    </w:p>
    <w:p w14:paraId="3F5AF320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AI into incident response strategies?</w:t>
      </w:r>
    </w:p>
    <w:p w14:paraId="1F2DE0C7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AI-powered threat detection with human expertise, continuous monitoring, and adaptive security policies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without human intervention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requires no updates after initial deployment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traditional security frameworks in </w:t>
      </w:r>
      <w:proofErr w:type="spellStart"/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AI solutions</w:t>
      </w:r>
    </w:p>
    <w:p w14:paraId="3E14F714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be integrated with human expertise, continuous monitoring, and adaptable security strategies to maximize efficiency.</w:t>
      </w:r>
    </w:p>
    <w:p w14:paraId="45578A5D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E2EA9">
          <v:rect id="_x0000_i1353" style="width:0;height:1.5pt" o:hralign="center" o:hrstd="t" o:hr="t" fillcolor="#a0a0a0" stroked="f"/>
        </w:pict>
      </w:r>
    </w:p>
    <w:p w14:paraId="4A63F24B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The Role of Digital Forensics in Cybersecurity Compliance Investigations</w:t>
      </w:r>
    </w:p>
    <w:p w14:paraId="7752FF49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purpose of digital forensics in cybersecurity compliance?</w:t>
      </w:r>
    </w:p>
    <w:p w14:paraId="46187DC5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To collect, </w:t>
      </w:r>
      <w:proofErr w:type="spellStart"/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preserve digital evidence for legal, regulatory, and investigative purposes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cybersecurity teams with automated forensic tools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avoid documenting security incidents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only on external threats and ignore insider risks</w:t>
      </w:r>
    </w:p>
    <w:p w14:paraId="349DB7EC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1A5ABE8" w14:textId="77777777" w:rsidR="002D695A" w:rsidRPr="002D695A" w:rsidRDefault="002D695A" w:rsidP="002D695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forensics is crucial for incident investigation, compliance audits, and legal proceedings.</w:t>
      </w:r>
    </w:p>
    <w:p w14:paraId="6BC0AE95" w14:textId="77777777" w:rsidR="002D695A" w:rsidRPr="002D695A" w:rsidRDefault="002D695A" w:rsidP="002D695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are needed to interpret forensic findings.</w:t>
      </w:r>
    </w:p>
    <w:p w14:paraId="59F67906" w14:textId="77777777" w:rsidR="002D695A" w:rsidRPr="002D695A" w:rsidRDefault="002D695A" w:rsidP="002D695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documentation is required for compliance.</w:t>
      </w:r>
    </w:p>
    <w:p w14:paraId="5F8DAE6C" w14:textId="77777777" w:rsidR="002D695A" w:rsidRPr="002D695A" w:rsidRDefault="002D695A" w:rsidP="002D695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are a major forensic concern.</w:t>
      </w:r>
    </w:p>
    <w:p w14:paraId="59695DD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forensics helps organizations investigate security incidents, ensure compliance, and support legal proceedings.</w:t>
      </w:r>
    </w:p>
    <w:p w14:paraId="3A42F86C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50F332">
          <v:rect id="_x0000_i1354" style="width:0;height:1.5pt" o:hralign="center" o:hrstd="t" o:hr="t" fillcolor="#a0a0a0" stroked="f"/>
        </w:pict>
      </w:r>
    </w:p>
    <w:p w14:paraId="36411ADB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digital forensics support regulatory compliance?</w:t>
      </w:r>
    </w:p>
    <w:p w14:paraId="7AB0124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organizations have verifiable evidence for security incidents and compliance reporting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incident response teams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security threats leave digital traces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preventing all cybersecurity incidents from occurring</w:t>
      </w:r>
    </w:p>
    <w:p w14:paraId="4FBB36D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C34B84A" w14:textId="77777777" w:rsidR="002D695A" w:rsidRPr="002D695A" w:rsidRDefault="002D695A" w:rsidP="002D695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analysis provides documentation required for regulatory compliance.</w:t>
      </w:r>
    </w:p>
    <w:p w14:paraId="6D8EE052" w14:textId="77777777" w:rsidR="002D695A" w:rsidRPr="002D695A" w:rsidRDefault="002D695A" w:rsidP="002D695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teams are still needed.</w:t>
      </w:r>
    </w:p>
    <w:p w14:paraId="1D40AA25" w14:textId="77777777" w:rsidR="002D695A" w:rsidRPr="002D695A" w:rsidRDefault="002D695A" w:rsidP="002D695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Some threats may not leave detectable traces.</w:t>
      </w:r>
    </w:p>
    <w:p w14:paraId="54CC06C3" w14:textId="77777777" w:rsidR="002D695A" w:rsidRPr="002D695A" w:rsidRDefault="002D695A" w:rsidP="002D695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Forensics helps investigate incidents but does not prevent all attacks.</w:t>
      </w:r>
    </w:p>
    <w:p w14:paraId="322C3EF5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frameworks often require forensic documentation of security incidents and breaches.</w:t>
      </w:r>
    </w:p>
    <w:p w14:paraId="667807DB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8E8AED">
          <v:rect id="_x0000_i1355" style="width:0;height:1.5pt" o:hralign="center" o:hrstd="t" o:hr="t" fillcolor="#a0a0a0" stroked="f"/>
        </w:pict>
      </w:r>
    </w:p>
    <w:p w14:paraId="25D24802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major challenge in conducting digital forensic investigations?</w:t>
      </w:r>
    </w:p>
    <w:p w14:paraId="0F213A57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the integrity of digital evidence while maintaining compliance with legal and regulatory standards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forensic tools can operate without skilled professionals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data privacy regulations during investigations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cybersecurity incidents will have easily recoverable evidence</w:t>
      </w:r>
    </w:p>
    <w:p w14:paraId="08C7C545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2E79B3D" w14:textId="77777777" w:rsidR="002D695A" w:rsidRPr="002D695A" w:rsidRDefault="002D695A" w:rsidP="002D695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Maintaining the integrity of evidence is crucial for legal and compliance purposes.</w:t>
      </w:r>
    </w:p>
    <w:p w14:paraId="3A3B75B0" w14:textId="77777777" w:rsidR="002D695A" w:rsidRPr="002D695A" w:rsidRDefault="002D695A" w:rsidP="002D695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Expert forensic analysts are needed for investigations.</w:t>
      </w:r>
    </w:p>
    <w:p w14:paraId="161EA49A" w14:textId="77777777" w:rsidR="002D695A" w:rsidRPr="002D695A" w:rsidRDefault="002D695A" w:rsidP="002D695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laws must be followed during forensic investigations.</w:t>
      </w:r>
    </w:p>
    <w:p w14:paraId="309D5C3F" w14:textId="77777777" w:rsidR="002D695A" w:rsidRPr="002D695A" w:rsidRDefault="002D695A" w:rsidP="002D695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Some incidents may involve sophisticated attackers who erase evidence.</w:t>
      </w:r>
    </w:p>
    <w:p w14:paraId="1FE8AE7C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investigations require adherence to legal and compliance standards to ensure evidence integrity.</w:t>
      </w:r>
    </w:p>
    <w:p w14:paraId="3C7A9D78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745DB2">
          <v:rect id="_x0000_i1356" style="width:0;height:1.5pt" o:hralign="center" o:hrstd="t" o:hr="t" fillcolor="#a0a0a0" stroked="f"/>
        </w:pict>
      </w:r>
    </w:p>
    <w:p w14:paraId="46F7D6F1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digital forensics help organizations respond to cybersecurity breaches?</w:t>
      </w:r>
    </w:p>
    <w:p w14:paraId="2CFDA6E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the attack vector, assessing damage, and providing evidence for incident response and legal action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cyber threats do not require investigations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preventing compliance audits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security logs are automatically preserved</w:t>
      </w:r>
    </w:p>
    <w:p w14:paraId="19F9C7F6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E78F77E" w14:textId="77777777" w:rsidR="002D695A" w:rsidRPr="002D695A" w:rsidRDefault="002D695A" w:rsidP="002D695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Forensics helps organizations understand how attacks occurred and take corrective actions.</w:t>
      </w:r>
    </w:p>
    <w:p w14:paraId="21BB6F6C" w14:textId="77777777" w:rsidR="002D695A" w:rsidRPr="002D695A" w:rsidRDefault="002D695A" w:rsidP="002D695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investigation is crucial for security improvements.</w:t>
      </w:r>
    </w:p>
    <w:p w14:paraId="2EAE4320" w14:textId="77777777" w:rsidR="002D695A" w:rsidRPr="002D695A" w:rsidRDefault="002D695A" w:rsidP="002D695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necessary.</w:t>
      </w:r>
    </w:p>
    <w:p w14:paraId="6E51E1A3" w14:textId="77777777" w:rsidR="002D695A" w:rsidRPr="002D695A" w:rsidRDefault="002D695A" w:rsidP="002D695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Logs must be properly stored and maintained.</w:t>
      </w:r>
    </w:p>
    <w:p w14:paraId="564A2133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forensics supports cybersecurity investigations by providing critical evidence for incident response and compliance audits.</w:t>
      </w:r>
    </w:p>
    <w:p w14:paraId="74E88C72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3B46F6">
          <v:rect id="_x0000_i1357" style="width:0;height:1.5pt" o:hralign="center" o:hrstd="t" o:hr="t" fillcolor="#a0a0a0" stroked="f"/>
        </w:pict>
      </w:r>
    </w:p>
    <w:p w14:paraId="1860F956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using digital forensics in compliance investigations?</w:t>
      </w:r>
    </w:p>
    <w:p w14:paraId="5B4A1EE6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secure evidence collection, maintaining a chain of custody, and ensuring compliance with legal standards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requirements during forensic analysis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forensic investigations are only needed after a major breach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forensic tools without human validation</w:t>
      </w:r>
    </w:p>
    <w:p w14:paraId="45904268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investigations must follow best practices for evidence integrity, chain of custody, and compliance adherence.</w:t>
      </w:r>
    </w:p>
    <w:p w14:paraId="6CBBE353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Threat Containment Strategies for Regulatory Compliance</w:t>
      </w:r>
    </w:p>
    <w:p w14:paraId="7F0CC7BB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is threat containment important in regulatory compliance?</w:t>
      </w:r>
    </w:p>
    <w:p w14:paraId="28575662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minimize the impact of security breaches while ensuring adherence to compliance requirements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audits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security incidents can be ignored if regulatory frameworks are in place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proactive threat detection</w:t>
      </w:r>
    </w:p>
    <w:p w14:paraId="3999B469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8AAEC92" w14:textId="77777777" w:rsidR="002D695A" w:rsidRPr="002D695A" w:rsidRDefault="002D695A" w:rsidP="002D695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containment ensures that security breaches are controlled and mitigated in a way that aligns with compliance regulations.</w:t>
      </w:r>
    </w:p>
    <w:p w14:paraId="3042815F" w14:textId="77777777" w:rsidR="002D695A" w:rsidRPr="002D695A" w:rsidRDefault="002D695A" w:rsidP="002D695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necessary to verify compliance efforts.</w:t>
      </w:r>
    </w:p>
    <w:p w14:paraId="0269D54F" w14:textId="77777777" w:rsidR="002D695A" w:rsidRPr="002D695A" w:rsidRDefault="002D695A" w:rsidP="002D695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do not prevent security incidents on their own.</w:t>
      </w:r>
    </w:p>
    <w:p w14:paraId="3128E93A" w14:textId="77777777" w:rsidR="002D695A" w:rsidRPr="002D695A" w:rsidRDefault="002D695A" w:rsidP="002D695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detection and response must work together for effective security.</w:t>
      </w:r>
    </w:p>
    <w:p w14:paraId="09883263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containment helps organizations reduce the impact of security breaches and maintain compliance with regulatory mandates.</w:t>
      </w:r>
    </w:p>
    <w:p w14:paraId="4901C20D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143A7F">
          <v:rect id="_x0000_i1367" style="width:0;height:1.5pt" o:hralign="center" o:hrstd="t" o:hr="t" fillcolor="#a0a0a0" stroked="f"/>
        </w:pict>
      </w:r>
    </w:p>
    <w:p w14:paraId="637E4E81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What is a key strategy for containing cybersecurity threats while maintaining compliance?</w:t>
      </w:r>
    </w:p>
    <w:p w14:paraId="7F968646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network segmentation, access controls, and automated incident response mechanisms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Disabling all network connections immediately after detecting a security breach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 threat is detected, no further monitoring is required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manual processes to contain threats</w:t>
      </w:r>
    </w:p>
    <w:p w14:paraId="4CAA1C59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50E51FB" w14:textId="77777777" w:rsidR="002D695A" w:rsidRPr="002D695A" w:rsidRDefault="002D695A" w:rsidP="002D695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segmentation and automated response tools help isolate threats without disrupting business operations.</w:t>
      </w:r>
    </w:p>
    <w:p w14:paraId="016BE740" w14:textId="77777777" w:rsidR="002D695A" w:rsidRPr="002D695A" w:rsidRDefault="002D695A" w:rsidP="002D695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Immediate disconnection may disrupt critical operations and should be carefully managed.</w:t>
      </w:r>
    </w:p>
    <w:p w14:paraId="2393264B" w14:textId="77777777" w:rsidR="002D695A" w:rsidRPr="002D695A" w:rsidRDefault="002D695A" w:rsidP="002D695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necessary to prevent further damage.</w:t>
      </w:r>
    </w:p>
    <w:p w14:paraId="5F30CCE2" w14:textId="77777777" w:rsidR="002D695A" w:rsidRPr="002D695A" w:rsidRDefault="002D695A" w:rsidP="002D695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enhances response speed and efficiency.</w:t>
      </w:r>
    </w:p>
    <w:p w14:paraId="6E30E3EF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containment strategies should include network segmentation, strict access controls, and automated incident response to align with compliance requirements.</w:t>
      </w:r>
    </w:p>
    <w:p w14:paraId="64A54AA6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14D841">
          <v:rect id="_x0000_i1368" style="width:0;height:1.5pt" o:hralign="center" o:hrstd="t" o:hr="t" fillcolor="#a0a0a0" stroked="f"/>
        </w:pict>
      </w:r>
    </w:p>
    <w:p w14:paraId="342DA1D7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compliance influence threat containment strategies?</w:t>
      </w:r>
    </w:p>
    <w:p w14:paraId="55A67F49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require organizations to have documented and structured response procedures for containing threats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eliminates the need for security controls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ignore containment efforts if they have cybersecurity insurance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assume that all security threats will be the same across industries</w:t>
      </w:r>
    </w:p>
    <w:p w14:paraId="6F6DE69D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634FFBB" w14:textId="77777777" w:rsidR="002D695A" w:rsidRPr="002D695A" w:rsidRDefault="002D695A" w:rsidP="002D695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such as GDPR, PCI-DSS, and HIPAA mandate that organizations follow specific protocols when containing threats.</w:t>
      </w:r>
    </w:p>
    <w:p w14:paraId="1A439BF3" w14:textId="77777777" w:rsidR="002D695A" w:rsidRPr="002D695A" w:rsidRDefault="002D695A" w:rsidP="002D695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enhances, rather than eliminates, security measures.</w:t>
      </w:r>
    </w:p>
    <w:p w14:paraId="2EC28C26" w14:textId="77777777" w:rsidR="002D695A" w:rsidRPr="002D695A" w:rsidRDefault="002D695A" w:rsidP="002D695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does not replace the need for security controls and threat containment.</w:t>
      </w:r>
    </w:p>
    <w:p w14:paraId="78876398" w14:textId="77777777" w:rsidR="002D695A" w:rsidRPr="002D695A" w:rsidRDefault="002D695A" w:rsidP="002D695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vary by industry, requiring customized containment approaches.</w:t>
      </w:r>
    </w:p>
    <w:p w14:paraId="7D04BD98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containment must be aligned with regulatory requirements to ensure a compliant and effective security response.</w:t>
      </w:r>
    </w:p>
    <w:p w14:paraId="39EA6854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B8FF58">
          <v:rect id="_x0000_i1369" style="width:0;height:1.5pt" o:hralign="center" o:hrstd="t" o:hr="t" fillcolor="#a0a0a0" stroked="f"/>
        </w:pict>
      </w:r>
    </w:p>
    <w:p w14:paraId="70B13EF2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What is a challenge in implementing threat containment for compliance?</w:t>
      </w:r>
    </w:p>
    <w:p w14:paraId="5AC8C159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rapid response with business continuity and regulatory requirements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security incidents require the same containment approach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legal implications when responding to threats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responding to threats reactively rather than proactively</w:t>
      </w:r>
    </w:p>
    <w:p w14:paraId="62AE61D9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6ECBEF6" w14:textId="77777777" w:rsidR="002D695A" w:rsidRPr="002D695A" w:rsidRDefault="002D695A" w:rsidP="002D695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ensure compliance while maintaining operational continuity during threat containment.</w:t>
      </w:r>
    </w:p>
    <w:p w14:paraId="5366CA3E" w14:textId="77777777" w:rsidR="002D695A" w:rsidRPr="002D695A" w:rsidRDefault="002D695A" w:rsidP="002D695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require different containment approaches depending on severity and type.</w:t>
      </w:r>
    </w:p>
    <w:p w14:paraId="2969956D" w14:textId="77777777" w:rsidR="002D695A" w:rsidRPr="002D695A" w:rsidRDefault="002D695A" w:rsidP="002D695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compliance implications must always be considered.</w:t>
      </w:r>
    </w:p>
    <w:p w14:paraId="52963576" w14:textId="77777777" w:rsidR="002D695A" w:rsidRPr="002D695A" w:rsidRDefault="002D695A" w:rsidP="002D695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threat prevention is just as important as reactive containment.</w:t>
      </w:r>
    </w:p>
    <w:p w14:paraId="678DD8E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containment must balance security, compliance, and business operations to be effective.</w:t>
      </w:r>
    </w:p>
    <w:p w14:paraId="47C77C2C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28A29F">
          <v:rect id="_x0000_i1370" style="width:0;height:1.5pt" o:hralign="center" o:hrstd="t" o:hr="t" fillcolor="#a0a0a0" stroked="f"/>
        </w:pict>
      </w:r>
    </w:p>
    <w:p w14:paraId="4AF384CB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ensuring compliance when containing security threats?</w:t>
      </w:r>
    </w:p>
    <w:p w14:paraId="7B3A2D4B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Maintaining detailed documentation of containment actions, following regulatory protocols, and conducting post-incident analysis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Immediately deleting logs and security data to prevent external audits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containment measures do not need to be reviewed after an incident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third-party vendors for containment efforts</w:t>
      </w:r>
    </w:p>
    <w:p w14:paraId="01E8966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Compliance-aligned threat containment requires proper documentation, adherence to regulatory protocols, and continuous improvement.</w:t>
      </w:r>
    </w:p>
    <w:p w14:paraId="52DDABBA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F36475">
          <v:rect id="_x0000_i1371" style="width:0;height:1.5pt" o:hralign="center" o:hrstd="t" o:hr="t" fillcolor="#a0a0a0" stroked="f"/>
        </w:pict>
      </w:r>
    </w:p>
    <w:p w14:paraId="1D11EA06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Case Study – How Twitter’s 2020 Hack Exposed Governance Gaps</w:t>
      </w:r>
    </w:p>
    <w:p w14:paraId="534B9E6D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was the primary cause of the 2020 Twitter hack?</w:t>
      </w:r>
    </w:p>
    <w:p w14:paraId="1709A8EC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engineering tactics that compromised internal employee accounts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direct software vulnerability in Twitter’s infrastructure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supply chain attack on Twitter’s third-party vendors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An insider threat where </w:t>
      </w:r>
      <w:proofErr w:type="gramStart"/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Twitter executive leaked credentials</w:t>
      </w:r>
      <w:proofErr w:type="gramEnd"/>
    </w:p>
    <w:p w14:paraId="68A219BC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2DC21D63" w14:textId="77777777" w:rsidR="002D695A" w:rsidRPr="002D695A" w:rsidRDefault="002D695A" w:rsidP="002D695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Attackers used social engineering to manipulate employees and gain access to internal tools.</w:t>
      </w:r>
    </w:p>
    <w:p w14:paraId="0AEE1B83" w14:textId="77777777" w:rsidR="002D695A" w:rsidRPr="002D695A" w:rsidRDefault="002D695A" w:rsidP="002D695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did not exploit a software vulnerability but rather targeted employees.</w:t>
      </w:r>
    </w:p>
    <w:p w14:paraId="6BA21B12" w14:textId="77777777" w:rsidR="002D695A" w:rsidRPr="002D695A" w:rsidRDefault="002D695A" w:rsidP="002D695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originated internally rather than through third-party vendors.</w:t>
      </w:r>
    </w:p>
    <w:p w14:paraId="44F5815E" w14:textId="77777777" w:rsidR="002D695A" w:rsidRPr="002D695A" w:rsidRDefault="002D695A" w:rsidP="002D695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There was no evidence of an executive insider threat.</w:t>
      </w:r>
    </w:p>
    <w:p w14:paraId="1970C87F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2020 Twitter hack demonstrated the risks of social engineering and inadequate employee security training.</w:t>
      </w:r>
    </w:p>
    <w:p w14:paraId="16C85F58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61CD46">
          <v:rect id="_x0000_i1372" style="width:0;height:1.5pt" o:hralign="center" o:hrstd="t" o:hr="t" fillcolor="#a0a0a0" stroked="f"/>
        </w:pict>
      </w:r>
    </w:p>
    <w:p w14:paraId="1FFE7715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were the major consequences of the Twitter hack?</w:t>
      </w:r>
    </w:p>
    <w:p w14:paraId="002B186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Unauthorized tweets promoting a Bitcoin scam were posted from high-profile accounts, causing reputational damage and regulatory scrutiny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Twitter successfully contained the attack before any unauthorized activity occurred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only affected Twitter’s internal systems with no external impact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Twitter’s security policies were unaffected by the breach</w:t>
      </w:r>
    </w:p>
    <w:p w14:paraId="1052FA1D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A51D8D7" w14:textId="77777777" w:rsidR="002D695A" w:rsidRPr="002D695A" w:rsidRDefault="002D695A" w:rsidP="002D695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Attackers used compromised accounts to run a Bitcoin scam, affecting Twitter’s reputation and security policies.</w:t>
      </w:r>
    </w:p>
    <w:p w14:paraId="10F8A20E" w14:textId="77777777" w:rsidR="002D695A" w:rsidRPr="002D695A" w:rsidRDefault="002D695A" w:rsidP="002D695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resulted in unauthorized posts before containment measures were applied.</w:t>
      </w:r>
    </w:p>
    <w:p w14:paraId="2D6DB8FF" w14:textId="77777777" w:rsidR="002D695A" w:rsidRPr="002D695A" w:rsidRDefault="002D695A" w:rsidP="002D695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had significant external consequences.</w:t>
      </w:r>
    </w:p>
    <w:p w14:paraId="655ED42B" w14:textId="77777777" w:rsidR="002D695A" w:rsidRPr="002D695A" w:rsidRDefault="002D695A" w:rsidP="002D695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Twitter was forced to revise its security policies post-breach.</w:t>
      </w:r>
    </w:p>
    <w:p w14:paraId="01FE650B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attack highlighted weaknesses in Twitter’s internal security and prompted governance and security policy changes.</w:t>
      </w:r>
    </w:p>
    <w:p w14:paraId="17770E4C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0CB810">
          <v:rect id="_x0000_i1373" style="width:0;height:1.5pt" o:hralign="center" o:hrstd="t" o:hr="t" fillcolor="#a0a0a0" stroked="f"/>
        </w:pict>
      </w:r>
    </w:p>
    <w:p w14:paraId="4D6C2F09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governance gap was exposed by the Twitter hack?</w:t>
      </w:r>
    </w:p>
    <w:p w14:paraId="4A554A4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strong internal access controls and multi-factor authentication (MFA) for employee accounts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complete failure of Twitter’s data encryption standards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vulnerability in Twitter’s cloud security architecture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flaw in Twitter’s source code security</w:t>
      </w:r>
    </w:p>
    <w:p w14:paraId="45106A9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1D66EBD" w14:textId="77777777" w:rsidR="002D695A" w:rsidRPr="002D695A" w:rsidRDefault="002D695A" w:rsidP="002D69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access controls and lack of MFA contributed to the breach.</w:t>
      </w:r>
    </w:p>
    <w:p w14:paraId="3A630581" w14:textId="77777777" w:rsidR="002D695A" w:rsidRPr="002D695A" w:rsidRDefault="002D695A" w:rsidP="002D69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 was not the primary issue.</w:t>
      </w:r>
    </w:p>
    <w:p w14:paraId="03D6EC3A" w14:textId="77777777" w:rsidR="002D695A" w:rsidRPr="002D695A" w:rsidRDefault="002D695A" w:rsidP="002D69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was not the main vector of attack.</w:t>
      </w:r>
    </w:p>
    <w:p w14:paraId="67310FAF" w14:textId="77777777" w:rsidR="002D695A" w:rsidRPr="002D695A" w:rsidRDefault="002D695A" w:rsidP="002D695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stemmed from social engineering, not source code flaws.</w:t>
      </w:r>
    </w:p>
    <w:p w14:paraId="6033A9A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Twitter breach emphasized the need for strict internal access controls and mandatory MFA for employee accounts.</w:t>
      </w:r>
    </w:p>
    <w:p w14:paraId="38FF6566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FE4283">
          <v:rect id="_x0000_i1374" style="width:0;height:1.5pt" o:hralign="center" o:hrstd="t" o:hr="t" fillcolor="#a0a0a0" stroked="f"/>
        </w:pict>
      </w:r>
    </w:p>
    <w:p w14:paraId="38E1C0B6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compliance lessons were learned from the Twitter hack?</w:t>
      </w:r>
    </w:p>
    <w:p w14:paraId="47AAEAF8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enforce stronger identity verification, access controls, and security awareness training for employees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are unnecessary for social media companies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breaches only impact financial institutions, not technology companies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can prevent all cyberattacks</w:t>
      </w:r>
    </w:p>
    <w:p w14:paraId="030518AB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901329" w14:textId="77777777" w:rsidR="002D695A" w:rsidRPr="002D695A" w:rsidRDefault="002D695A" w:rsidP="002D695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authentication, employee training, and access controls are critical to prevent similar attacks.</w:t>
      </w:r>
    </w:p>
    <w:p w14:paraId="333C1132" w14:textId="77777777" w:rsidR="002D695A" w:rsidRPr="002D695A" w:rsidRDefault="002D695A" w:rsidP="002D695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apply to all industries, including social media.</w:t>
      </w:r>
    </w:p>
    <w:p w14:paraId="226C7AF7" w14:textId="77777777" w:rsidR="002D695A" w:rsidRPr="002D695A" w:rsidRDefault="002D695A" w:rsidP="002D695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companies are frequently targeted by cyber threats.</w:t>
      </w:r>
    </w:p>
    <w:p w14:paraId="36B61A5E" w14:textId="77777777" w:rsidR="002D695A" w:rsidRPr="002D695A" w:rsidRDefault="002D695A" w:rsidP="002D695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reduces risks but does not eliminate them.</w:t>
      </w:r>
    </w:p>
    <w:p w14:paraId="031E4A50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Twitter hack reinforced the importance of identity verification, employee security training, and regulatory compliance.</w:t>
      </w:r>
    </w:p>
    <w:p w14:paraId="3C15A173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4A6971">
          <v:rect id="_x0000_i1375" style="width:0;height:1.5pt" o:hralign="center" o:hrstd="t" o:hr="t" fillcolor="#a0a0a0" stroked="f"/>
        </w:pict>
      </w:r>
    </w:p>
    <w:p w14:paraId="24DF9013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preventing social engineering attacks like the Twitter hack?</w:t>
      </w:r>
    </w:p>
    <w:p w14:paraId="2FA6E479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strong access controls, mandatory MFA, and continuous employee security awareness training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security awareness training is optional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relying on technical controls without employee education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insider threats in </w:t>
      </w:r>
      <w:proofErr w:type="spellStart"/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external security risks</w:t>
      </w:r>
    </w:p>
    <w:p w14:paraId="3097B8F2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Preventing social engineering attacks requires strict access controls, MFA, and continuous employee security training.</w:t>
      </w:r>
    </w:p>
    <w:p w14:paraId="513EE213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The Future of Automated Incident Response in Cyber Risk Management</w:t>
      </w:r>
    </w:p>
    <w:p w14:paraId="7473DC40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How does automation enhance incident response in cyber risk management?</w:t>
      </w:r>
    </w:p>
    <w:p w14:paraId="1BD56BED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enabling faster threat detection, containment, and mitigation through AI-driven processes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completely replacing the need for cybersecurity professionals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cyber risks permanently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security incidents follow the same pattern</w:t>
      </w:r>
    </w:p>
    <w:p w14:paraId="659A337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7B66527" w14:textId="77777777" w:rsidR="002D695A" w:rsidRPr="002D695A" w:rsidRDefault="002D695A" w:rsidP="002D695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helps detect and respond to threats in real-time, minimizing damage.</w:t>
      </w:r>
    </w:p>
    <w:p w14:paraId="5B537716" w14:textId="77777777" w:rsidR="002D695A" w:rsidRPr="002D695A" w:rsidRDefault="002D695A" w:rsidP="002D695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necessary for decision-making.</w:t>
      </w:r>
    </w:p>
    <w:p w14:paraId="2C0C72BE" w14:textId="77777777" w:rsidR="002D695A" w:rsidRPr="002D695A" w:rsidRDefault="002D695A" w:rsidP="002D695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evolve, requiring ongoing security measures.</w:t>
      </w:r>
    </w:p>
    <w:p w14:paraId="749A9E24" w14:textId="77777777" w:rsidR="002D695A" w:rsidRPr="002D695A" w:rsidRDefault="002D695A" w:rsidP="002D695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security incident is unique and requires a tailored response.</w:t>
      </w:r>
    </w:p>
    <w:p w14:paraId="6AB1B0F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incident response improves cybersecurity by accelerating detection and mitigation, reducing human intervention for routine tasks.</w:t>
      </w:r>
    </w:p>
    <w:p w14:paraId="3DDF6839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542C44">
          <v:rect id="_x0000_i1385" style="width:0;height:1.5pt" o:hralign="center" o:hrstd="t" o:hr="t" fillcolor="#a0a0a0" stroked="f"/>
        </w:pict>
      </w:r>
    </w:p>
    <w:p w14:paraId="3EAE20C8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advantage of AI-powered automated incident response?</w:t>
      </w:r>
    </w:p>
    <w:p w14:paraId="392C7CD6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reduces response time and minimizes human error in threat mitigation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governance and compliance frameworks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cybersecurity incidents will never occur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operates independently without requiring any human validation</w:t>
      </w:r>
    </w:p>
    <w:p w14:paraId="7ABDF1F5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3F84A80" w14:textId="77777777" w:rsidR="002D695A" w:rsidRPr="002D695A" w:rsidRDefault="002D695A" w:rsidP="002D695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automation enhances response efficiency and accuracy.</w:t>
      </w:r>
    </w:p>
    <w:p w14:paraId="474EEC23" w14:textId="77777777" w:rsidR="002D695A" w:rsidRPr="002D695A" w:rsidRDefault="002D695A" w:rsidP="002D695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remain essential.</w:t>
      </w:r>
    </w:p>
    <w:p w14:paraId="39C5DA2D" w14:textId="77777777" w:rsidR="002D695A" w:rsidRPr="002D695A" w:rsidRDefault="002D695A" w:rsidP="002D695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system can fully prevent all incidents.</w:t>
      </w:r>
    </w:p>
    <w:p w14:paraId="764FB38E" w14:textId="77777777" w:rsidR="002D695A" w:rsidRPr="002D695A" w:rsidRDefault="002D695A" w:rsidP="002D695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requires human oversight to validate and adjust responses.</w:t>
      </w:r>
    </w:p>
    <w:p w14:paraId="6AA84C2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automation enhances incident response by minimizing delays and reducing reliance on manual intervention.</w:t>
      </w:r>
    </w:p>
    <w:p w14:paraId="557ED194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32E2E1">
          <v:rect id="_x0000_i1386" style="width:0;height:1.5pt" o:hralign="center" o:hrstd="t" o:hr="t" fillcolor="#a0a0a0" stroked="f"/>
        </w:pict>
      </w:r>
    </w:p>
    <w:p w14:paraId="7D3B114C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challenge do organizations face when adopting automated incident response?</w:t>
      </w:r>
    </w:p>
    <w:p w14:paraId="5E139E72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proper configuration, reducing false positives, and integrating automation with existing security policies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systems do not require updates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AI without human involvement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requirements when deploying automation</w:t>
      </w:r>
    </w:p>
    <w:p w14:paraId="31B275C6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65CF829" w14:textId="77777777" w:rsidR="002D695A" w:rsidRPr="002D695A" w:rsidRDefault="002D695A" w:rsidP="002D695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tuning and policy integration are critical for effective automation.</w:t>
      </w:r>
    </w:p>
    <w:p w14:paraId="57A8FE75" w14:textId="77777777" w:rsidR="002D695A" w:rsidRPr="002D695A" w:rsidRDefault="002D695A" w:rsidP="002D695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need continuous updates to stay effective.</w:t>
      </w:r>
    </w:p>
    <w:p w14:paraId="0936A5E0" w14:textId="77777777" w:rsidR="002D695A" w:rsidRPr="002D695A" w:rsidRDefault="002D695A" w:rsidP="002D695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validation is required for complex security incidents.</w:t>
      </w:r>
    </w:p>
    <w:p w14:paraId="10862DE9" w14:textId="77777777" w:rsidR="002D695A" w:rsidRPr="002D695A" w:rsidRDefault="002D695A" w:rsidP="002D695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considerations must be integrated into automated response strategies.</w:t>
      </w:r>
    </w:p>
    <w:p w14:paraId="069C0B94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refine automated response systems to ensure accuracy and compliance with security policies.</w:t>
      </w:r>
    </w:p>
    <w:p w14:paraId="2B74EEA1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691BA">
          <v:rect id="_x0000_i1387" style="width:0;height:1.5pt" o:hralign="center" o:hrstd="t" o:hr="t" fillcolor="#a0a0a0" stroked="f"/>
        </w:pict>
      </w:r>
    </w:p>
    <w:p w14:paraId="3FF3635D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automated incident response impact compliance in cyber risk management?</w:t>
      </w:r>
    </w:p>
    <w:p w14:paraId="7737CE8F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meet regulatory requirements by providing real-time documentation and rapid incident resolution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regulatory audits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once an automation system is in place, no further monitoring is required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all security incidents from occurring</w:t>
      </w:r>
    </w:p>
    <w:p w14:paraId="32FC33B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59DA2A" w14:textId="77777777" w:rsidR="002D695A" w:rsidRPr="002D695A" w:rsidRDefault="002D695A" w:rsidP="002D695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supports compliance by maintaining logs and streamlining security responses.</w:t>
      </w:r>
    </w:p>
    <w:p w14:paraId="62134470" w14:textId="77777777" w:rsidR="002D695A" w:rsidRPr="002D695A" w:rsidRDefault="002D695A" w:rsidP="002D695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still required for regulatory validation.</w:t>
      </w:r>
    </w:p>
    <w:p w14:paraId="18356BF5" w14:textId="77777777" w:rsidR="002D695A" w:rsidRPr="002D695A" w:rsidRDefault="002D695A" w:rsidP="002D695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monitoring and updates are necessary.</w:t>
      </w:r>
    </w:p>
    <w:p w14:paraId="547B65BA" w14:textId="77777777" w:rsidR="002D695A" w:rsidRPr="002D695A" w:rsidRDefault="002D695A" w:rsidP="002D695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incidents still require adaptive response mechanisms.</w:t>
      </w:r>
    </w:p>
    <w:p w14:paraId="1CFA749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incident response aids compliance by improving documentation, threat tracking, and regulatory adherence.</w:t>
      </w:r>
    </w:p>
    <w:p w14:paraId="4F57FE3A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816B0E">
          <v:rect id="_x0000_i1388" style="width:0;height:1.5pt" o:hralign="center" o:hrstd="t" o:hr="t" fillcolor="#a0a0a0" stroked="f"/>
        </w:pict>
      </w:r>
    </w:p>
    <w:p w14:paraId="7DC0DF71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implementing automated incident response in cyber risk management?</w:t>
      </w:r>
    </w:p>
    <w:p w14:paraId="6B48F33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automation with human oversight, continuous monitoring, and risk-based decision-making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automation is in place, no further adjustments are needed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automation without aligning it with security governance frameworks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human intervention in all cybersecurity decisions</w:t>
      </w:r>
    </w:p>
    <w:p w14:paraId="68A7D79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automated incident response strategies integrate AI with human expertise, risk management, and regulatory compliance frameworks.</w:t>
      </w:r>
    </w:p>
    <w:p w14:paraId="0A071F91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F4D3CD">
          <v:rect id="_x0000_i1389" style="width:0;height:1.5pt" o:hralign="center" o:hrstd="t" o:hr="t" fillcolor="#a0a0a0" stroked="f"/>
        </w:pict>
      </w:r>
    </w:p>
    <w:p w14:paraId="4E52B160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How Organizations Can Improve Cyber Crisis Resilience with GRC Frameworks</w:t>
      </w:r>
    </w:p>
    <w:p w14:paraId="556B9673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role of GRC (Governance, Risk, and Compliance) in cyber crisis resilience?</w:t>
      </w:r>
    </w:p>
    <w:p w14:paraId="1B77AD2B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develop structured policies, risk management strategies, and compliance frameworks to mitigate cyber threats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all cybersecurity risks automatically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only applies to government organizations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cyber threats remain constant over time</w:t>
      </w:r>
    </w:p>
    <w:p w14:paraId="593B19F8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B6026A5" w14:textId="77777777" w:rsidR="002D695A" w:rsidRPr="002D695A" w:rsidRDefault="002D695A" w:rsidP="002D695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frameworks provide structured approaches to managing cybersecurity risks.</w:t>
      </w:r>
    </w:p>
    <w:p w14:paraId="42B762D4" w14:textId="77777777" w:rsidR="002D695A" w:rsidRPr="002D695A" w:rsidRDefault="002D695A" w:rsidP="002D695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cannot be fully eliminated.</w:t>
      </w:r>
    </w:p>
    <w:p w14:paraId="10574585" w14:textId="77777777" w:rsidR="002D695A" w:rsidRPr="002D695A" w:rsidRDefault="002D695A" w:rsidP="002D695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applies to all industries.</w:t>
      </w:r>
    </w:p>
    <w:p w14:paraId="7F12C55F" w14:textId="77777777" w:rsidR="002D695A" w:rsidRPr="002D695A" w:rsidRDefault="002D695A" w:rsidP="002D695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evolve, requiring adaptive security measures.</w:t>
      </w:r>
    </w:p>
    <w:p w14:paraId="0E2AC759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frameworks enhance cyber resilience by integrating governance, risk assessment, and compliance into security strategies.</w:t>
      </w:r>
    </w:p>
    <w:p w14:paraId="1A2E624C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6E1F89">
          <v:rect id="_x0000_i1390" style="width:0;height:1.5pt" o:hralign="center" o:hrstd="t" o:hr="t" fillcolor="#a0a0a0" stroked="f"/>
        </w:pict>
      </w:r>
    </w:p>
    <w:p w14:paraId="007DC399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GRC improve an organization’s ability to handle cyber crises?</w:t>
      </w:r>
    </w:p>
    <w:p w14:paraId="73C56AB8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structured incident response, regulatory adherence, and risk-based decision-making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policies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alone can prevent cyber crises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cybersecurity teams</w:t>
      </w:r>
    </w:p>
    <w:p w14:paraId="779C0024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BE4EA7" w14:textId="77777777" w:rsidR="002D695A" w:rsidRPr="002D695A" w:rsidRDefault="002D695A" w:rsidP="002D695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frameworks provide structured security and compliance processes to manage cyber crises effectively.</w:t>
      </w:r>
    </w:p>
    <w:p w14:paraId="3DDC33F6" w14:textId="77777777" w:rsidR="002D695A" w:rsidRPr="002D695A" w:rsidRDefault="002D695A" w:rsidP="002D695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remain necessary.</w:t>
      </w:r>
    </w:p>
    <w:p w14:paraId="43C22F4C" w14:textId="77777777" w:rsidR="002D695A" w:rsidRPr="002D695A" w:rsidRDefault="002D695A" w:rsidP="002D695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alone is not enough to prevent cyber threats.</w:t>
      </w:r>
    </w:p>
    <w:p w14:paraId="0B9D42AA" w14:textId="77777777" w:rsidR="002D695A" w:rsidRPr="002D695A" w:rsidRDefault="002D695A" w:rsidP="002D695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are still essential.</w:t>
      </w:r>
    </w:p>
    <w:p w14:paraId="2B13353F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frameworks improve an organization’s crisis resilience by ensuring compliance, structured response planning, and risk-based strategies.</w:t>
      </w:r>
    </w:p>
    <w:p w14:paraId="1AEE824A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BCB03A">
          <v:rect id="_x0000_i1391" style="width:0;height:1.5pt" o:hralign="center" o:hrstd="t" o:hr="t" fillcolor="#a0a0a0" stroked="f"/>
        </w:pict>
      </w:r>
    </w:p>
    <w:p w14:paraId="4B090089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a </w:t>
      </w:r>
      <w:proofErr w:type="gramStart"/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integrating GRC into cyber crisis resilience?</w:t>
      </w:r>
    </w:p>
    <w:p w14:paraId="336675B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Aligning security, risk management, and compliance objectives while maintaining operational efficiency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crisis management plans do not require updates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requirements when responding to cyber threats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cyber resilience is only necessary for large enterprises</w:t>
      </w:r>
    </w:p>
    <w:p w14:paraId="7CBDCCA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862370F" w14:textId="77777777" w:rsidR="002D695A" w:rsidRPr="002D695A" w:rsidRDefault="002D695A" w:rsidP="002D695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strategies must be balanced with business operations for effective crisis management.</w:t>
      </w:r>
    </w:p>
    <w:p w14:paraId="0AE6FA11" w14:textId="77777777" w:rsidR="002D695A" w:rsidRPr="002D695A" w:rsidRDefault="002D695A" w:rsidP="002D695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Crisis management plans must be continuously updated.</w:t>
      </w:r>
    </w:p>
    <w:p w14:paraId="5A1419D1" w14:textId="77777777" w:rsidR="002D695A" w:rsidRPr="002D695A" w:rsidRDefault="002D695A" w:rsidP="002D695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crucial in crisis response.</w:t>
      </w:r>
    </w:p>
    <w:p w14:paraId="502F573E" w14:textId="77777777" w:rsidR="002D695A" w:rsidRPr="002D695A" w:rsidRDefault="002D695A" w:rsidP="002D695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resilience applies to organizations of all sizes.</w:t>
      </w:r>
    </w:p>
    <w:p w14:paraId="4332CA14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GRC integration requires balancing security, compliance, and business operations.</w:t>
      </w:r>
    </w:p>
    <w:p w14:paraId="0E7F31F7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C1524D">
          <v:rect id="_x0000_i1392" style="width:0;height:1.5pt" o:hralign="center" o:hrstd="t" o:hr="t" fillcolor="#a0a0a0" stroked="f"/>
        </w:pict>
      </w:r>
    </w:p>
    <w:p w14:paraId="40AC9C42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risk management contribute to cyber crisis resilience?</w:t>
      </w:r>
    </w:p>
    <w:p w14:paraId="38F36D6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identifying, assessing, and mitigating cybersecurity risks before they escalate into major incidents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training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frameworks never change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threat intelligence in decision-making</w:t>
      </w:r>
    </w:p>
    <w:p w14:paraId="6DB94263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734C9B8" w14:textId="77777777" w:rsidR="002D695A" w:rsidRPr="002D695A" w:rsidRDefault="002D695A" w:rsidP="002D695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risk management reduces the likelihood and impact of cyber crises.</w:t>
      </w:r>
    </w:p>
    <w:p w14:paraId="3F2B9E7E" w14:textId="77777777" w:rsidR="002D695A" w:rsidRPr="002D695A" w:rsidRDefault="002D695A" w:rsidP="002D695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training remains essential.</w:t>
      </w:r>
    </w:p>
    <w:p w14:paraId="076C0AFD" w14:textId="77777777" w:rsidR="002D695A" w:rsidRPr="002D695A" w:rsidRDefault="002D695A" w:rsidP="002D695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evolve and require updates.</w:t>
      </w:r>
    </w:p>
    <w:p w14:paraId="56EE3CC3" w14:textId="77777777" w:rsidR="002D695A" w:rsidRPr="002D695A" w:rsidRDefault="002D695A" w:rsidP="002D695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is crucial for risk-informed decision-making.</w:t>
      </w:r>
    </w:p>
    <w:p w14:paraId="0C9DEF2B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strengthens cyber resilience by proactively identifying and mitigating security threats.</w:t>
      </w:r>
    </w:p>
    <w:p w14:paraId="21ECEE6F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77F146A">
          <v:rect id="_x0000_i1393" style="width:0;height:1.5pt" o:hralign="center" o:hrstd="t" o:hr="t" fillcolor="#a0a0a0" stroked="f"/>
        </w:pict>
      </w:r>
    </w:p>
    <w:p w14:paraId="1983D971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strengthening cyber crisis resilience with GRC frameworks?</w:t>
      </w:r>
    </w:p>
    <w:p w14:paraId="7239719B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continuous risk assessments, compliance monitoring, and adaptive security governance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 cyber crisis plan is developed, it never needs revisions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requirements when managing cyber risks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collaboration between cybersecurity, legal, and compliance teams</w:t>
      </w:r>
    </w:p>
    <w:p w14:paraId="20C831EF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resilience requires continuous risk assessment, compliance monitoring, and cross-functional collaboration.</w:t>
      </w:r>
    </w:p>
    <w:p w14:paraId="5EEA0B20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Implementing Zero-Trust Security Models for Regulatory Compliance</w:t>
      </w:r>
    </w:p>
    <w:p w14:paraId="53B9ADC1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core principle of a Zero-Trust security model?</w:t>
      </w:r>
    </w:p>
    <w:p w14:paraId="154BAAD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“Never trust, always verify” – requiring continuous authentication and authorization for all users and devices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internal network users are always trustworthy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Providing unrestricted access to employees once they log in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security controls after initial authentication</w:t>
      </w:r>
    </w:p>
    <w:p w14:paraId="12E6D3C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C564311" w14:textId="77777777" w:rsidR="002D695A" w:rsidRPr="002D695A" w:rsidRDefault="002D695A" w:rsidP="002D695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assumes that no user or device should be automatically trusted, enforcing strict verification processes.</w:t>
      </w:r>
    </w:p>
    <w:p w14:paraId="5457C69B" w14:textId="77777777" w:rsidR="002D695A" w:rsidRPr="002D695A" w:rsidRDefault="002D695A" w:rsidP="002D695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threats are just as significant as external ones.</w:t>
      </w:r>
    </w:p>
    <w:p w14:paraId="466B0392" w14:textId="77777777" w:rsidR="002D695A" w:rsidRPr="002D695A" w:rsidRDefault="002D695A" w:rsidP="002D695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enforces least privilege access.</w:t>
      </w:r>
    </w:p>
    <w:p w14:paraId="1274DB06" w14:textId="77777777" w:rsidR="002D695A" w:rsidRPr="002D695A" w:rsidRDefault="002D695A" w:rsidP="002D695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must be continuously applied.</w:t>
      </w:r>
    </w:p>
    <w:p w14:paraId="280326A2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enhances security by requiring continuous authentication, ensuring compliance with regulatory mandates like GDPR, HIPAA, and PCI-DSS.</w:t>
      </w:r>
    </w:p>
    <w:p w14:paraId="1BEDEA33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0CB81C">
          <v:rect id="_x0000_i1403" style="width:0;height:1.5pt" o:hralign="center" o:hrstd="t" o:hr="t" fillcolor="#a0a0a0" stroked="f"/>
        </w:pict>
      </w:r>
    </w:p>
    <w:p w14:paraId="113E55BC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Zero-Trust security support regulatory compliance?</w:t>
      </w:r>
    </w:p>
    <w:p w14:paraId="1F6BD169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strict access controls, continuous monitoring, and audit logs to meet compliance standards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compliance eliminates the need for security monitoring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unrestricted access for compliance officers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data encryption</w:t>
      </w:r>
    </w:p>
    <w:p w14:paraId="064D60E5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618AEA0F" w14:textId="77777777" w:rsidR="002D695A" w:rsidRPr="002D695A" w:rsidRDefault="002D695A" w:rsidP="002D695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aligns with compliance requirements by limiting access and maintaining detailed logs.</w:t>
      </w:r>
    </w:p>
    <w:p w14:paraId="29423C7C" w14:textId="77777777" w:rsidR="002D695A" w:rsidRPr="002D695A" w:rsidRDefault="002D695A" w:rsidP="002D695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is critical for compliance.</w:t>
      </w:r>
    </w:p>
    <w:p w14:paraId="6D171E43" w14:textId="77777777" w:rsidR="002D695A" w:rsidRPr="002D695A" w:rsidRDefault="002D695A" w:rsidP="002D695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compliance officers require role-based access control (RBAC).</w:t>
      </w:r>
    </w:p>
    <w:p w14:paraId="2AF0D98A" w14:textId="77777777" w:rsidR="002D695A" w:rsidRPr="002D695A" w:rsidRDefault="002D695A" w:rsidP="002D695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 remains essential under Zero-Trust.</w:t>
      </w:r>
    </w:p>
    <w:p w14:paraId="74D65DD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strengthens compliance by ensuring least privilege access, continuous security verification, and regulatory audit readiness.</w:t>
      </w:r>
    </w:p>
    <w:p w14:paraId="5EDC0C93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FFD433">
          <v:rect id="_x0000_i1404" style="width:0;height:1.5pt" o:hralign="center" o:hrstd="t" o:hr="t" fillcolor="#a0a0a0" stroked="f"/>
        </w:pict>
      </w:r>
    </w:p>
    <w:p w14:paraId="3ADB5837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challenge in implementing a Zero-Trust security model?</w:t>
      </w:r>
    </w:p>
    <w:p w14:paraId="0BD416A4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requirements with user experience while ensuring compliance adherence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all threats originate from external sources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security awareness training once Zero-Trust is implemented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users to bypass authentication controls if they have corporate devices</w:t>
      </w:r>
    </w:p>
    <w:p w14:paraId="6275513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9B8A6CF" w14:textId="77777777" w:rsidR="002D695A" w:rsidRPr="002D695A" w:rsidRDefault="002D695A" w:rsidP="002D695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implement Zero-Trust while ensuring a seamless user experience and compliance.</w:t>
      </w:r>
    </w:p>
    <w:p w14:paraId="4BE41D27" w14:textId="77777777" w:rsidR="002D695A" w:rsidRPr="002D695A" w:rsidRDefault="002D695A" w:rsidP="002D695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are a major security concern.</w:t>
      </w:r>
    </w:p>
    <w:p w14:paraId="093F45BA" w14:textId="77777777" w:rsidR="002D695A" w:rsidRPr="002D695A" w:rsidRDefault="002D695A" w:rsidP="002D695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remains essential.</w:t>
      </w:r>
    </w:p>
    <w:p w14:paraId="5B629AE7" w14:textId="77777777" w:rsidR="002D695A" w:rsidRPr="002D695A" w:rsidRDefault="002D695A" w:rsidP="002D695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requires authentication for all users and devices.</w:t>
      </w:r>
    </w:p>
    <w:p w14:paraId="70DD81C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Adopting Zero-Trust requires balancing security, compliance, and usability while enforcing continuous access verification.</w:t>
      </w:r>
    </w:p>
    <w:p w14:paraId="7CC9BFA2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7C940D">
          <v:rect id="_x0000_i1405" style="width:0;height:1.5pt" o:hralign="center" o:hrstd="t" o:hr="t" fillcolor="#a0a0a0" stroked="f"/>
        </w:pict>
      </w:r>
    </w:p>
    <w:p w14:paraId="62C9972C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compliance frameworks align well with Zero-Trust security principles?</w:t>
      </w:r>
    </w:p>
    <w:p w14:paraId="6AB94D6C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800-207, GDPR, HIPAA, and PCI-DSS, which emphasize data security, least privilege, and access control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that allow unrestricted user access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mandates that do not require security logs or monitoring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that assume all network traffic is safe</w:t>
      </w:r>
    </w:p>
    <w:p w14:paraId="61DC0B4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1A9F4AB" w14:textId="77777777" w:rsidR="002D695A" w:rsidRPr="002D695A" w:rsidRDefault="002D695A" w:rsidP="002D695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aligns with compliance frameworks that require strict data security and controlled access.</w:t>
      </w:r>
    </w:p>
    <w:p w14:paraId="001C1559" w14:textId="77777777" w:rsidR="002D695A" w:rsidRPr="002D695A" w:rsidRDefault="002D695A" w:rsidP="002D695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Unrestricted access contradicts compliance best practices.</w:t>
      </w:r>
    </w:p>
    <w:p w14:paraId="506BA6E9" w14:textId="77777777" w:rsidR="002D695A" w:rsidRPr="002D695A" w:rsidRDefault="002D695A" w:rsidP="002D695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mandates detailed logging and monitoring.</w:t>
      </w:r>
    </w:p>
    <w:p w14:paraId="4CEF1F99" w14:textId="77777777" w:rsidR="002D695A" w:rsidRPr="002D695A" w:rsidRDefault="002D695A" w:rsidP="002D695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Traffic inspection is a core principle of Zero-Trust.</w:t>
      </w:r>
    </w:p>
    <w:p w14:paraId="0C9C087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such as NIST 800-207 and GDPR align well with Zero-Trust, ensuring data security and access control compliance.</w:t>
      </w:r>
    </w:p>
    <w:p w14:paraId="58FDE644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488361">
          <v:rect id="_x0000_i1406" style="width:0;height:1.5pt" o:hralign="center" o:hrstd="t" o:hr="t" fillcolor="#a0a0a0" stroked="f"/>
        </w:pict>
      </w:r>
    </w:p>
    <w:p w14:paraId="1F77B684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implementing Zero-Trust in a compliance-driven organization?</w:t>
      </w:r>
    </w:p>
    <w:p w14:paraId="4EA1AA70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Adopting a phased approach with strong identity verification, least privilege access, and continuous security monitoring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full access to employees once they pass initial authentication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multi-factor authentication to improve user experience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firewalls without additional security measures</w:t>
      </w:r>
    </w:p>
    <w:p w14:paraId="2B146547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Zero-Trust model should be implemented in phases, prioritizing identity verification, continuous monitoring, and least privilege enforcement to maintain compliance.</w:t>
      </w:r>
    </w:p>
    <w:p w14:paraId="487E1F6C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E4CCC0">
          <v:rect id="_x0000_i1407" style="width:0;height:1.5pt" o:hralign="center" o:hrstd="t" o:hr="t" fillcolor="#a0a0a0" stroked="f"/>
        </w:pict>
      </w:r>
    </w:p>
    <w:p w14:paraId="298848C7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How Blockchain Technology Strengthens Risk Mitigation in Compliance</w:t>
      </w:r>
    </w:p>
    <w:p w14:paraId="6C5CCC43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does blockchain enhance compliance and risk mitigation?</w:t>
      </w:r>
    </w:p>
    <w:p w14:paraId="3F151B9A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an immutable, transparent, and decentralized ledger for secure data management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traditional cybersecurity measures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data to be altered without traceability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regulatory audits</w:t>
      </w:r>
    </w:p>
    <w:p w14:paraId="27D0C720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F73EAD9" w14:textId="77777777" w:rsidR="002D695A" w:rsidRPr="002D695A" w:rsidRDefault="002D695A" w:rsidP="002D695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Blockchain's decentralized and immutable nature ensures data integrity, improving regulatory compliance.</w:t>
      </w:r>
    </w:p>
    <w:p w14:paraId="6D054099" w14:textId="77777777" w:rsidR="002D695A" w:rsidRPr="002D695A" w:rsidRDefault="002D695A" w:rsidP="002D695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complements, rather than replaces, cybersecurity measures.</w:t>
      </w:r>
    </w:p>
    <w:p w14:paraId="7D8C2F81" w14:textId="77777777" w:rsidR="002D695A" w:rsidRPr="002D695A" w:rsidRDefault="002D695A" w:rsidP="002D695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prevents unauthorized data modifications.</w:t>
      </w:r>
    </w:p>
    <w:p w14:paraId="060766DF" w14:textId="77777777" w:rsidR="002D695A" w:rsidRPr="002D695A" w:rsidRDefault="002D695A" w:rsidP="002D695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essential for regulatory compliance.</w:t>
      </w:r>
    </w:p>
    <w:p w14:paraId="650227FD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strengthens compliance by providing transparency, preventing tampering, and ensuring secure data traceability.</w:t>
      </w:r>
    </w:p>
    <w:p w14:paraId="1EC510D8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68F912E">
          <v:rect id="_x0000_i1408" style="width:0;height:1.5pt" o:hralign="center" o:hrstd="t" o:hr="t" fillcolor="#a0a0a0" stroked="f"/>
        </w:pict>
      </w:r>
    </w:p>
    <w:p w14:paraId="0923F295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blockchain improve auditability in compliance frameworks?</w:t>
      </w:r>
    </w:p>
    <w:p w14:paraId="431DF5E0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creating tamper-proof logs that regulators and auditors can verify without risk of data alteration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verification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data is recorded, it never needs validation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users to modify stored records retroactively</w:t>
      </w:r>
    </w:p>
    <w:p w14:paraId="6F6E719B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B094256" w14:textId="77777777" w:rsidR="002D695A" w:rsidRPr="002D695A" w:rsidRDefault="002D695A" w:rsidP="002D695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Blockchain’s immutable records enhance auditability and regulatory compliance.</w:t>
      </w:r>
    </w:p>
    <w:p w14:paraId="2D42E756" w14:textId="77777777" w:rsidR="002D695A" w:rsidRPr="002D695A" w:rsidRDefault="002D695A" w:rsidP="002D695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verification remains necessary.</w:t>
      </w:r>
    </w:p>
    <w:p w14:paraId="7AB19F16" w14:textId="77777777" w:rsidR="002D695A" w:rsidRPr="002D695A" w:rsidRDefault="002D695A" w:rsidP="002D695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validation of recorded data is required.</w:t>
      </w:r>
    </w:p>
    <w:p w14:paraId="0B310ED3" w14:textId="77777777" w:rsidR="002D695A" w:rsidRPr="002D695A" w:rsidRDefault="002D695A" w:rsidP="002D695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prevents retroactive modifications to stored data.</w:t>
      </w:r>
    </w:p>
    <w:p w14:paraId="741263A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improves auditability by maintaining tamper-proof transaction logs, ensuring compliance with data integrity mandates.</w:t>
      </w:r>
    </w:p>
    <w:p w14:paraId="0085136D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C16AB9">
          <v:rect id="_x0000_i1409" style="width:0;height:1.5pt" o:hralign="center" o:hrstd="t" o:hr="t" fillcolor="#a0a0a0" stroked="f"/>
        </w:pict>
      </w:r>
    </w:p>
    <w:p w14:paraId="0C46DA7F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of using blockchain for compliance and risk mitigation?</w:t>
      </w:r>
    </w:p>
    <w:p w14:paraId="1538FFD3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regulatory alignment and addressing privacy concerns related to immutable data storage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all industries can adopt blockchain without modifications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legal compliance requirements when using blockchain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unrestricted data access for all users</w:t>
      </w:r>
    </w:p>
    <w:p w14:paraId="46BAFDC8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EA6C5BA" w14:textId="77777777" w:rsidR="002D695A" w:rsidRPr="002D695A" w:rsidRDefault="002D695A" w:rsidP="002D695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such as GDPR require careful handling of immutable data records.</w:t>
      </w:r>
    </w:p>
    <w:p w14:paraId="2EFC271F" w14:textId="77777777" w:rsidR="002D695A" w:rsidRPr="002D695A" w:rsidRDefault="002D695A" w:rsidP="002D695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industries require customized blockchain implementations.</w:t>
      </w:r>
    </w:p>
    <w:p w14:paraId="1A758CBB" w14:textId="77777777" w:rsidR="002D695A" w:rsidRPr="002D695A" w:rsidRDefault="002D695A" w:rsidP="002D695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compliance must be integrated into blockchain strategies.</w:t>
      </w:r>
    </w:p>
    <w:p w14:paraId="2AA4ABD1" w14:textId="77777777" w:rsidR="002D695A" w:rsidRPr="002D695A" w:rsidRDefault="002D695A" w:rsidP="002D695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 remains essential for compliance.</w:t>
      </w:r>
    </w:p>
    <w:p w14:paraId="0A602827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blockchain implementations with regulatory requirements while addressing privacy concerns.</w:t>
      </w:r>
    </w:p>
    <w:p w14:paraId="25F10EA0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283352">
          <v:rect id="_x0000_i1410" style="width:0;height:1.5pt" o:hralign="center" o:hrstd="t" o:hr="t" fillcolor="#a0a0a0" stroked="f"/>
        </w:pict>
      </w:r>
    </w:p>
    <w:p w14:paraId="2BCADB48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blockchain improve identity management in compliance-driven industries?</w:t>
      </w:r>
    </w:p>
    <w:p w14:paraId="204B13C1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enabling secure, verifiable, and decentralized digital identities for authentication and compliance verification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traditional identity verification methods completely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anonymous access to all users without verification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all identity records publicly available</w:t>
      </w:r>
    </w:p>
    <w:p w14:paraId="7B41883C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145DAF" w14:textId="77777777" w:rsidR="002D695A" w:rsidRPr="002D695A" w:rsidRDefault="002D695A" w:rsidP="002D695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provides decentralized identity verification, improving security and compliance.</w:t>
      </w:r>
    </w:p>
    <w:p w14:paraId="545ACE07" w14:textId="77777777" w:rsidR="002D695A" w:rsidRPr="002D695A" w:rsidRDefault="002D695A" w:rsidP="002D695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verification methods still play a role.</w:t>
      </w:r>
    </w:p>
    <w:p w14:paraId="3A9EB903" w14:textId="77777777" w:rsidR="002D695A" w:rsidRPr="002D695A" w:rsidRDefault="002D695A" w:rsidP="002D695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 remains necessary.</w:t>
      </w:r>
    </w:p>
    <w:p w14:paraId="762C7317" w14:textId="77777777" w:rsidR="002D695A" w:rsidRPr="002D695A" w:rsidRDefault="002D695A" w:rsidP="002D695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identity data must remain protected.</w:t>
      </w:r>
    </w:p>
    <w:p w14:paraId="224832B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enhances identity management by providing verifiable and decentralized authentication mechanisms.</w:t>
      </w:r>
    </w:p>
    <w:p w14:paraId="46CF6064" w14:textId="77777777" w:rsidR="002D695A" w:rsidRPr="002D695A" w:rsidRDefault="002D695A" w:rsidP="002D69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458AC9">
          <v:rect id="_x0000_i1411" style="width:0;height:1.5pt" o:hralign="center" o:hrstd="t" o:hr="t" fillcolor="#a0a0a0" stroked="f"/>
        </w:pict>
      </w:r>
    </w:p>
    <w:p w14:paraId="1CB1AD1A" w14:textId="77777777" w:rsidR="002D695A" w:rsidRPr="002D695A" w:rsidRDefault="002D695A" w:rsidP="002D6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using blockchain in compliance and risk management?</w:t>
      </w:r>
    </w:p>
    <w:p w14:paraId="674A90F0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blockchain with access control, smart contracts, and encryption to ensure regulatory compliance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blockchain eliminates the need for cybersecurity measures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frameworks when implementing blockchain solutions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blockchain without considering privacy and data protection regulations</w:t>
      </w:r>
    </w:p>
    <w:p w14:paraId="32A746DE" w14:textId="77777777" w:rsidR="002D695A" w:rsidRPr="002D695A" w:rsidRDefault="002D695A" w:rsidP="002D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D69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D69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strengthen compliance and risk mitigation, blockchain should be combined with encryption, access control, and smart contracts for secure data governance.</w:t>
      </w:r>
    </w:p>
    <w:p w14:paraId="44D87B63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Understanding the Kill Chain Model in Cyber Threat Prevention</w:t>
      </w:r>
    </w:p>
    <w:p w14:paraId="40026ADE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the Cyber Kill Chain model?</w:t>
      </w:r>
    </w:p>
    <w:p w14:paraId="37CAA1B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break down the stages of a cyberattack and identify ways to detect, prevent, or mitigate threats at each phase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all cyber threats can only be prevented at the network perimeter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traditional security measures like firewalls and endpoint protection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cybercriminals to complete their attack before responding</w:t>
      </w:r>
    </w:p>
    <w:p w14:paraId="73A9AB0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127645" w14:textId="77777777" w:rsidR="00BB4AA1" w:rsidRPr="00BB4AA1" w:rsidRDefault="00BB4AA1" w:rsidP="00BB4AA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Cyber Kill Chain helps security teams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disrupt attacks at different stages.</w:t>
      </w:r>
    </w:p>
    <w:p w14:paraId="1250095D" w14:textId="77777777" w:rsidR="00BB4AA1" w:rsidRPr="00BB4AA1" w:rsidRDefault="00BB4AA1" w:rsidP="00BB4AA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can originate internally, and perimeter security alone is insufficient.</w:t>
      </w:r>
    </w:p>
    <w:p w14:paraId="2383F586" w14:textId="77777777" w:rsidR="00BB4AA1" w:rsidRPr="00BB4AA1" w:rsidRDefault="00BB4AA1" w:rsidP="00BB4AA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Kill Chain complements, rather than replaces, existing security measures.</w:t>
      </w:r>
    </w:p>
    <w:p w14:paraId="186EED20" w14:textId="77777777" w:rsidR="00BB4AA1" w:rsidRPr="00BB4AA1" w:rsidRDefault="00BB4AA1" w:rsidP="00BB4AA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goal is to stop attacks as early as possible in the chain.</w:t>
      </w:r>
    </w:p>
    <w:p w14:paraId="728B972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Cyber Kill Chain model, developed by Lockheed Martin, outlines the stages of an attack, from reconnaissance to data exfiltration, helping organizations implement proactive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strategies.</w:t>
      </w:r>
    </w:p>
    <w:p w14:paraId="703190CC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806EF1">
          <v:rect id="_x0000_i1421" style="width:0;height:1.5pt" o:hralign="center" o:hrstd="t" o:hr="t" fillcolor="#a0a0a0" stroked="f"/>
        </w:pict>
      </w:r>
    </w:p>
    <w:p w14:paraId="388CCAC9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the first stage of the Cyber Kill Chain?</w:t>
      </w:r>
    </w:p>
    <w:p w14:paraId="0C4C516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Reconnaissance – where attackers gather intelligence about the target organization before launching an attack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Exfiltration – where attackers steal sensitive data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and control – where attackers establish communication with compromised systems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Lateral movement – where attackers spread across the network</w:t>
      </w:r>
    </w:p>
    <w:p w14:paraId="66DC4BE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C583163" w14:textId="77777777" w:rsidR="00BB4AA1" w:rsidRPr="00BB4AA1" w:rsidRDefault="00BB4AA1" w:rsidP="00BB4AA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Reconnaissance involves researching potential targets and vulnerabilities.</w:t>
      </w:r>
    </w:p>
    <w:p w14:paraId="4E6B6859" w14:textId="77777777" w:rsidR="00BB4AA1" w:rsidRPr="00BB4AA1" w:rsidRDefault="00BB4AA1" w:rsidP="00BB4AA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Exfiltration is the final stage, where data is stolen.</w:t>
      </w:r>
    </w:p>
    <w:p w14:paraId="098EFFD1" w14:textId="77777777" w:rsidR="00BB4AA1" w:rsidRPr="00BB4AA1" w:rsidRDefault="00BB4AA1" w:rsidP="00BB4AA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and control happens after gaining system access.</w:t>
      </w:r>
    </w:p>
    <w:p w14:paraId="4DF8B477" w14:textId="77777777" w:rsidR="00BB4AA1" w:rsidRPr="00BB4AA1" w:rsidRDefault="00BB4AA1" w:rsidP="00BB4AA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Lateral movement occurs once an attacker is inside the network.</w:t>
      </w:r>
    </w:p>
    <w:p w14:paraId="59301444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reconnaissance phase is the first step in an attack, where adversaries collect data on vulnerabilities and system configurations.</w:t>
      </w:r>
    </w:p>
    <w:p w14:paraId="24866925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2CCF58">
          <v:rect id="_x0000_i1422" style="width:0;height:1.5pt" o:hralign="center" o:hrstd="t" o:hr="t" fillcolor="#a0a0a0" stroked="f"/>
        </w:pict>
      </w:r>
    </w:p>
    <w:p w14:paraId="537C6E42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can organizations disrupt the weaponization stage of the Kill Chain?</w:t>
      </w:r>
    </w:p>
    <w:p w14:paraId="679EAE3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advanced malware detection, sandboxing, and secure email gateways to prevent malware delivery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email attachments and download requests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all external executable files without verification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disabling security updates to speed up performance</w:t>
      </w:r>
    </w:p>
    <w:p w14:paraId="4D8D944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B7F032C" w14:textId="77777777" w:rsidR="00BB4AA1" w:rsidRPr="00BB4AA1" w:rsidRDefault="00BB4AA1" w:rsidP="00BB4AA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tools can detect and block malicious payloads before they execute.</w:t>
      </w:r>
    </w:p>
    <w:p w14:paraId="62A98779" w14:textId="77777777" w:rsidR="00BB4AA1" w:rsidRPr="00BB4AA1" w:rsidRDefault="00BB4AA1" w:rsidP="00BB4AA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often come through emails, requiring active monitoring.</w:t>
      </w:r>
    </w:p>
    <w:p w14:paraId="1CBF1AA8" w14:textId="77777777" w:rsidR="00BB4AA1" w:rsidRPr="00BB4AA1" w:rsidRDefault="00BB4AA1" w:rsidP="00BB4AA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executables should be verified before execution.</w:t>
      </w:r>
    </w:p>
    <w:p w14:paraId="6A6E4F82" w14:textId="77777777" w:rsidR="00BB4AA1" w:rsidRPr="00BB4AA1" w:rsidRDefault="00BB4AA1" w:rsidP="00BB4AA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updates are critical for vulnerability mitigation.</w:t>
      </w:r>
    </w:p>
    <w:p w14:paraId="24ED1C1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weaponization stage can be disrupted by detecting and blocking malicious code before execution using security tools.</w:t>
      </w:r>
    </w:p>
    <w:p w14:paraId="375AC352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1B3ADC">
          <v:rect id="_x0000_i1423" style="width:0;height:1.5pt" o:hralign="center" o:hrstd="t" o:hr="t" fillcolor="#a0a0a0" stroked="f"/>
        </w:pict>
      </w:r>
    </w:p>
    <w:p w14:paraId="3003E008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major challenge in defending against the Kill Chain model?</w:t>
      </w:r>
    </w:p>
    <w:p w14:paraId="1FB6521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Cyberattacks can occur across multiple stages, requiring security measures at each step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Organizations should focus only on endpoint security and ignore network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an attacker is inside the network, nothing can be done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analyzing previous attack patterns to improve security posture</w:t>
      </w:r>
    </w:p>
    <w:p w14:paraId="30775B1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EEB0C3" w14:textId="77777777" w:rsidR="00BB4AA1" w:rsidRPr="00BB4AA1" w:rsidRDefault="00BB4AA1" w:rsidP="00BB4AA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Defenders must deploy security controls across all stages of the attack lifecycle.</w:t>
      </w:r>
    </w:p>
    <w:p w14:paraId="79000B25" w14:textId="77777777" w:rsidR="00BB4AA1" w:rsidRPr="00BB4AA1" w:rsidRDefault="00BB4AA1" w:rsidP="00BB4AA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multi-layered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approach is needed.</w:t>
      </w:r>
    </w:p>
    <w:p w14:paraId="11B87046" w14:textId="77777777" w:rsidR="00BB4AA1" w:rsidRPr="00BB4AA1" w:rsidRDefault="00BB4AA1" w:rsidP="00BB4AA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can limit damage even after infiltration.</w:t>
      </w:r>
    </w:p>
    <w:p w14:paraId="6BB7DB35" w14:textId="77777777" w:rsidR="00BB4AA1" w:rsidRPr="00BB4AA1" w:rsidRDefault="00BB4AA1" w:rsidP="00BB4AA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Past attack data helps refine security strategies.</w:t>
      </w:r>
    </w:p>
    <w:p w14:paraId="07617FC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defend against the Kill Chain, organizations must deploy layered security measures at each stage of an attack.</w:t>
      </w:r>
    </w:p>
    <w:p w14:paraId="426FFB7D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DE63D">
          <v:rect id="_x0000_i1424" style="width:0;height:1.5pt" o:hralign="center" o:hrstd="t" o:hr="t" fillcolor="#a0a0a0" stroked="f"/>
        </w:pict>
      </w:r>
    </w:p>
    <w:p w14:paraId="5D0FD076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leveraging the Kill Chain model in cybersecurity?</w:t>
      </w:r>
    </w:p>
    <w:p w14:paraId="42BD27D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Mapping existing security controls to each attack phase and strengthening weak points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focusing on external threats and ignoring insider risks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all attacks will follow the same pattern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Avoiding proactive monitoring in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reactive response</w:t>
      </w:r>
    </w:p>
    <w:p w14:paraId="6DAE4F4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Organizations should use the Cyber Kill Chain to identify weaknesses in their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enhance security controls accordingly.</w:t>
      </w:r>
    </w:p>
    <w:p w14:paraId="532521E6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665D3E">
          <v:rect id="_x0000_i1425" style="width:0;height:1.5pt" o:hralign="center" o:hrstd="t" o:hr="t" fillcolor="#a0a0a0" stroked="f"/>
        </w:pict>
      </w:r>
    </w:p>
    <w:p w14:paraId="5292682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The Importance of Continuous Monitoring for Threat Reduction</w:t>
      </w:r>
    </w:p>
    <w:p w14:paraId="55B31DE0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Why is continuous monitoring essential for cybersecurity?</w:t>
      </w:r>
    </w:p>
    <w:p w14:paraId="538DF59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real-time detection and response to cyber threats, reducing attack dwell time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periodic security assessments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all security vulnerabilities permanently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security incidents will be reported immediately by users</w:t>
      </w:r>
    </w:p>
    <w:p w14:paraId="08127154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6925917" w14:textId="77777777" w:rsidR="00BB4AA1" w:rsidRPr="00BB4AA1" w:rsidRDefault="00BB4AA1" w:rsidP="00BB4AA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helps identify and respond to threats before they escalate.</w:t>
      </w:r>
    </w:p>
    <w:p w14:paraId="77709C52" w14:textId="77777777" w:rsidR="00BB4AA1" w:rsidRPr="00BB4AA1" w:rsidRDefault="00BB4AA1" w:rsidP="00BB4AA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assessments still provide value, but continuous monitoring enhances security.</w:t>
      </w:r>
    </w:p>
    <w:p w14:paraId="3629F53E" w14:textId="77777777" w:rsidR="00BB4AA1" w:rsidRPr="00BB4AA1" w:rsidRDefault="00BB4AA1" w:rsidP="00BB4AA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Vulnerabilities need ongoing patching and risk mitigation.</w:t>
      </w:r>
    </w:p>
    <w:p w14:paraId="02B22451" w14:textId="77777777" w:rsidR="00BB4AA1" w:rsidRPr="00BB4AA1" w:rsidRDefault="00BB4AA1" w:rsidP="00BB4AA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all threats are reported by users; automated monitoring is necessary.</w:t>
      </w:r>
    </w:p>
    <w:p w14:paraId="0727F44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ensures organizations can detect and respond to threats in real-time, improving overall security posture.</w:t>
      </w:r>
    </w:p>
    <w:p w14:paraId="22D2C16E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13FE60">
          <v:rect id="_x0000_i1426" style="width:0;height:1.5pt" o:hralign="center" o:hrstd="t" o:hr="t" fillcolor="#a0a0a0" stroked="f"/>
        </w:pict>
      </w:r>
    </w:p>
    <w:p w14:paraId="0A535293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type of security tool is commonly used for continuous monitoring?</w:t>
      </w:r>
    </w:p>
    <w:p w14:paraId="39938FC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Security Information and Event Management (SIEM) systems that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logs and detect anomalies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Firewalls that only block traffic at the network perimeter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Antivirus software that only scans for known threats periodically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 security filters that block spam messages</w:t>
      </w:r>
    </w:p>
    <w:p w14:paraId="6CFFBA9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9A62D97" w14:textId="77777777" w:rsidR="00BB4AA1" w:rsidRPr="00BB4AA1" w:rsidRDefault="00BB4AA1" w:rsidP="00BB4AA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SIEM systems collect and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logs to detect suspicious activities in real-time.</w:t>
      </w:r>
    </w:p>
    <w:p w14:paraId="672FC1B6" w14:textId="77777777" w:rsidR="00BB4AA1" w:rsidRPr="00BB4AA1" w:rsidRDefault="00BB4AA1" w:rsidP="00BB4AA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Firewalls alone are insufficient for full monitoring.</w:t>
      </w:r>
    </w:p>
    <w:p w14:paraId="2E274460" w14:textId="77777777" w:rsidR="00BB4AA1" w:rsidRPr="00BB4AA1" w:rsidRDefault="00BB4AA1" w:rsidP="00BB4AA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scans do not provide real-time threat detection.</w:t>
      </w:r>
    </w:p>
    <w:p w14:paraId="3376E7E0" w14:textId="77777777" w:rsidR="00BB4AA1" w:rsidRPr="00BB4AA1" w:rsidRDefault="00BB4AA1" w:rsidP="00BB4AA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Email security is just one layer of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73AA3D6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solutions enable continuous monitoring by aggregating logs and detecting security anomalies.</w:t>
      </w:r>
    </w:p>
    <w:p w14:paraId="6502D875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125D19">
          <v:rect id="_x0000_i1427" style="width:0;height:1.5pt" o:hralign="center" o:hrstd="t" o:hr="t" fillcolor="#a0a0a0" stroked="f"/>
        </w:pict>
      </w:r>
    </w:p>
    <w:p w14:paraId="3936EF53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key challenge in implementing continuous monitoring?</w:t>
      </w:r>
    </w:p>
    <w:p w14:paraId="0B880F6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large volumes of security data while reducing false positives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monitoring tools can function without configuration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insider threats when analyzing security logs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reviewing security logs during an annual audit</w:t>
      </w:r>
    </w:p>
    <w:p w14:paraId="7DC4C55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0D3F819" w14:textId="77777777" w:rsidR="00BB4AA1" w:rsidRPr="00BB4AA1" w:rsidRDefault="00BB4AA1" w:rsidP="00BB4AA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fine-tune monitoring tools to focus on genuine threats.</w:t>
      </w:r>
    </w:p>
    <w:p w14:paraId="5EE187DC" w14:textId="77777777" w:rsidR="00BB4AA1" w:rsidRPr="00BB4AA1" w:rsidRDefault="00BB4AA1" w:rsidP="00BB4AA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tools require proper setup and optimization.</w:t>
      </w:r>
    </w:p>
    <w:p w14:paraId="0D25E648" w14:textId="77777777" w:rsidR="00BB4AA1" w:rsidRPr="00BB4AA1" w:rsidRDefault="00BB4AA1" w:rsidP="00BB4AA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must be accounted for.</w:t>
      </w:r>
    </w:p>
    <w:p w14:paraId="0200118E" w14:textId="77777777" w:rsidR="00BB4AA1" w:rsidRPr="00BB4AA1" w:rsidRDefault="00BB4AA1" w:rsidP="00BB4AA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Logs should be reviewed continuously, not just during audits.</w:t>
      </w:r>
    </w:p>
    <w:p w14:paraId="57AE2D4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generates large amounts of data, requiring careful analysis and filtering of false positives.</w:t>
      </w:r>
    </w:p>
    <w:p w14:paraId="500CF66F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8A7914">
          <v:rect id="_x0000_i1428" style="width:0;height:1.5pt" o:hralign="center" o:hrstd="t" o:hr="t" fillcolor="#a0a0a0" stroked="f"/>
        </w:pict>
      </w:r>
    </w:p>
    <w:p w14:paraId="1C56DCC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continuous monitoring contribute to compliance?</w:t>
      </w:r>
    </w:p>
    <w:p w14:paraId="4B60EA6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real-time tracking of security events, generating audit trails, and detecting compliance violations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regulatory reporting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mandates never change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security alerts to reduce operational workload</w:t>
      </w:r>
    </w:p>
    <w:p w14:paraId="600D540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A5D4584" w14:textId="77777777" w:rsidR="00BB4AA1" w:rsidRPr="00BB4AA1" w:rsidRDefault="00BB4AA1" w:rsidP="00BB4AA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ensures compliance by tracking security incidents and maintaining audit logs.</w:t>
      </w:r>
    </w:p>
    <w:p w14:paraId="6740C2E6" w14:textId="77777777" w:rsidR="00BB4AA1" w:rsidRPr="00BB4AA1" w:rsidRDefault="00BB4AA1" w:rsidP="00BB4AA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is still required.</w:t>
      </w:r>
    </w:p>
    <w:p w14:paraId="3A81EBC3" w14:textId="77777777" w:rsidR="00BB4AA1" w:rsidRPr="00BB4AA1" w:rsidRDefault="00BB4AA1" w:rsidP="00BB4AA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evolve over time.</w:t>
      </w:r>
    </w:p>
    <w:p w14:paraId="253E7B7F" w14:textId="77777777" w:rsidR="00BB4AA1" w:rsidRPr="00BB4AA1" w:rsidRDefault="00BB4AA1" w:rsidP="00BB4AA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alerts are critical for early detection.</w:t>
      </w:r>
    </w:p>
    <w:p w14:paraId="691480F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helps organizations maintain compliance by providing real-time insights into security events.</w:t>
      </w:r>
    </w:p>
    <w:p w14:paraId="52A3742B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53A473">
          <v:rect id="_x0000_i1429" style="width:0;height:1.5pt" o:hralign="center" o:hrstd="t" o:hr="t" fillcolor="#a0a0a0" stroked="f"/>
        </w:pict>
      </w:r>
    </w:p>
    <w:p w14:paraId="63AC6E8F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implementing continuous monitoring in cybersecurity?</w:t>
      </w:r>
    </w:p>
    <w:p w14:paraId="691A551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automated security tools, real-time analytics, and a threat intelligence-driven approach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reviewing security logs manually at the end of each month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endpoint security while focusing only on network traffic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monitoring tools do not require updates</w:t>
      </w:r>
    </w:p>
    <w:p w14:paraId="323F37D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Continuous monitoring should leverage automation, threat intelligence, and real-time analytics for proactive security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5EC080C3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The Role of Red Teaming and Penetration Testing in Threat Prevention</w:t>
      </w:r>
    </w:p>
    <w:p w14:paraId="1A18935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red teaming in cybersecurity?</w:t>
      </w:r>
    </w:p>
    <w:p w14:paraId="3BD9CDB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simulate real-world cyberattacks and test an organization's ability to detect and respond to threats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the need for security awareness training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all security measures will function perfectly in an actual attack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only test the effectiveness of physical security measures</w:t>
      </w:r>
    </w:p>
    <w:p w14:paraId="2DB5E68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58DAD3" w14:textId="77777777" w:rsidR="00BB4AA1" w:rsidRPr="00BB4AA1" w:rsidRDefault="00BB4AA1" w:rsidP="00BB4AA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Red teaming is designed to simulate sophisticated cyberattacks, identifying weaknesses in security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09CFA314" w14:textId="77777777" w:rsidR="00BB4AA1" w:rsidRPr="00BB4AA1" w:rsidRDefault="00BB4AA1" w:rsidP="00BB4AA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is still essential for employees.</w:t>
      </w:r>
    </w:p>
    <w:p w14:paraId="7DAFE23F" w14:textId="77777777" w:rsidR="00BB4AA1" w:rsidRPr="00BB4AA1" w:rsidRDefault="00BB4AA1" w:rsidP="00BB4AA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helps uncover vulnerabilities that might otherwise be overlooked.</w:t>
      </w:r>
    </w:p>
    <w:p w14:paraId="5F877CA0" w14:textId="77777777" w:rsidR="00BB4AA1" w:rsidRPr="00BB4AA1" w:rsidRDefault="00BB4AA1" w:rsidP="00BB4AA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teaming includes digital, social engineering, and physical security testing.</w:t>
      </w:r>
    </w:p>
    <w:p w14:paraId="6BC4FC2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Red teaming helps organizations assess their security resilience by mimicking advanced cyberattack scenarios and identifying gaps in their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7F09A7C6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F71F4B">
          <v:rect id="_x0000_i1439" style="width:0;height:1.5pt" o:hralign="center" o:hrstd="t" o:hr="t" fillcolor="#a0a0a0" stroked="f"/>
        </w:pict>
      </w:r>
    </w:p>
    <w:p w14:paraId="307647D9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penetration testing differ from red teaming?</w:t>
      </w:r>
    </w:p>
    <w:p w14:paraId="44AF1F7B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focuses on identifying and exploiting vulnerabilities in a controlled manner, while red teaming simulates real-world attack scenarios across an organization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is only useful for compliance, while red teaming is only for ethical hacking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involves guessing passwords without a structured methodology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teaming and penetration testing always produce the same results</w:t>
      </w:r>
    </w:p>
    <w:p w14:paraId="0D578EB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30BFFCA" w14:textId="77777777" w:rsidR="00BB4AA1" w:rsidRPr="00BB4AA1" w:rsidRDefault="00BB4AA1" w:rsidP="00BB4AA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identifies and exploits vulnerabilities, while red teaming takes a broader, more adversarial approach.</w:t>
      </w:r>
    </w:p>
    <w:p w14:paraId="2E60D062" w14:textId="77777777" w:rsidR="00BB4AA1" w:rsidRPr="00BB4AA1" w:rsidRDefault="00BB4AA1" w:rsidP="00BB4AA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techniques serve broader security goals beyond just compliance or ethical hacking.</w:t>
      </w:r>
    </w:p>
    <w:p w14:paraId="53271DEF" w14:textId="77777777" w:rsidR="00BB4AA1" w:rsidRPr="00BB4AA1" w:rsidRDefault="00BB4AA1" w:rsidP="00BB4AA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follows a structured methodology.</w:t>
      </w:r>
    </w:p>
    <w:p w14:paraId="1EB44DF7" w14:textId="77777777" w:rsidR="00BB4AA1" w:rsidRPr="00BB4AA1" w:rsidRDefault="00BB4AA1" w:rsidP="00BB4AA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teaming and penetration testing have different scopes and objectives.</w:t>
      </w:r>
    </w:p>
    <w:p w14:paraId="061FC50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focuses on specific vulnerabilities, while red teaming tests the overall security posture by emulating real-world attacks.</w:t>
      </w:r>
    </w:p>
    <w:p w14:paraId="0BD6CEFA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7872AA">
          <v:rect id="_x0000_i1440" style="width:0;height:1.5pt" o:hralign="center" o:hrstd="t" o:hr="t" fillcolor="#a0a0a0" stroked="f"/>
        </w:pict>
      </w:r>
    </w:p>
    <w:p w14:paraId="4ACF0517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benefit of red teaming in threat prevention?</w:t>
      </w:r>
    </w:p>
    <w:p w14:paraId="03032D0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uncover security blind spots that traditional security assessments might miss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security controls will fail in a real cyberattack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all cyber threats permanently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compliance frameworks</w:t>
      </w:r>
    </w:p>
    <w:p w14:paraId="2BE25D8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62BAA11" w14:textId="77777777" w:rsidR="00BB4AA1" w:rsidRPr="00BB4AA1" w:rsidRDefault="00BB4AA1" w:rsidP="00BB4AA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teaming exposes weaknesses in detection and response mechanisms.</w:t>
      </w:r>
    </w:p>
    <w:p w14:paraId="74280F5C" w14:textId="77777777" w:rsidR="00BB4AA1" w:rsidRPr="00BB4AA1" w:rsidRDefault="00BB4AA1" w:rsidP="00BB4AA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goal is to strengthen security, not assume failure.</w:t>
      </w:r>
    </w:p>
    <w:p w14:paraId="3FE23DAC" w14:textId="77777777" w:rsidR="00BB4AA1" w:rsidRPr="00BB4AA1" w:rsidRDefault="00BB4AA1" w:rsidP="00BB4AA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method can prevent all threats permanently.</w:t>
      </w:r>
    </w:p>
    <w:p w14:paraId="6564D60F" w14:textId="77777777" w:rsidR="00BB4AA1" w:rsidRPr="00BB4AA1" w:rsidRDefault="00BB4AA1" w:rsidP="00BB4AA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remain necessary.</w:t>
      </w:r>
    </w:p>
    <w:p w14:paraId="6874F0D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teaming identifies security gaps and enhances an organization’s ability to detect and respond to real-world threats.</w:t>
      </w:r>
    </w:p>
    <w:p w14:paraId="69483774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D3A552">
          <v:rect id="_x0000_i1441" style="width:0;height:1.5pt" o:hralign="center" o:hrstd="t" o:hr="t" fillcolor="#a0a0a0" stroked="f"/>
        </w:pict>
      </w:r>
    </w:p>
    <w:p w14:paraId="128444B2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penetration testing contribute to compliance efforts?</w:t>
      </w:r>
    </w:p>
    <w:p w14:paraId="774C153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security gaps that need remediation to meet regulatory requirements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controls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a test is conducted, no further testing is required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external threats and ignoring insider risks</w:t>
      </w:r>
    </w:p>
    <w:p w14:paraId="3CD5B8F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24BB9B" w14:textId="77777777" w:rsidR="00BB4AA1" w:rsidRPr="00BB4AA1" w:rsidRDefault="00BB4AA1" w:rsidP="00BB4AA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helps organizations meet security and compliance standards by addressing vulnerabilities.</w:t>
      </w:r>
    </w:p>
    <w:p w14:paraId="123E2325" w14:textId="77777777" w:rsidR="00BB4AA1" w:rsidRPr="00BB4AA1" w:rsidRDefault="00BB4AA1" w:rsidP="00BB4AA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remain critical.</w:t>
      </w:r>
    </w:p>
    <w:p w14:paraId="74D70367" w14:textId="77777777" w:rsidR="00BB4AA1" w:rsidRPr="00BB4AA1" w:rsidRDefault="00BB4AA1" w:rsidP="00BB4AA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should be performed regularly as threats evolve.</w:t>
      </w:r>
    </w:p>
    <w:p w14:paraId="77AA72C3" w14:textId="77777777" w:rsidR="00BB4AA1" w:rsidRPr="00BB4AA1" w:rsidRDefault="00BB4AA1" w:rsidP="00BB4AA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must also be assessed.</w:t>
      </w:r>
    </w:p>
    <w:p w14:paraId="610195D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helps organizations strengthen security and ensure compliance with regulations such as PCI-DSS, GDPR, and HIPAA.</w:t>
      </w:r>
    </w:p>
    <w:p w14:paraId="14DEC582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27A1228">
          <v:rect id="_x0000_i1442" style="width:0;height:1.5pt" o:hralign="center" o:hrstd="t" o:hr="t" fillcolor="#a0a0a0" stroked="f"/>
        </w:pict>
      </w:r>
    </w:p>
    <w:p w14:paraId="414BC2A0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conducting red teaming and penetration testing?</w:t>
      </w:r>
    </w:p>
    <w:p w14:paraId="1276490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 structured approach, defining objectives, and incorporating threat intelligence into testing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security tools alone will prevent all attacks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only once and assuming security will remain effective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social engineering as part of security assessments</w:t>
      </w:r>
    </w:p>
    <w:p w14:paraId="5EDC16F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 teaming and penetration testing should follow structured methodologies, incorporate threat intelligence, and be conducted regularly.</w:t>
      </w:r>
    </w:p>
    <w:p w14:paraId="3C68D206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175A6E">
          <v:rect id="_x0000_i1443" style="width:0;height:1.5pt" o:hralign="center" o:hrstd="t" o:hr="t" fillcolor="#a0a0a0" stroked="f"/>
        </w:pict>
      </w:r>
    </w:p>
    <w:p w14:paraId="1C4E0C0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Future Trends in AI-Driven Risk Mitigation for Compliance Frameworks</w:t>
      </w:r>
    </w:p>
    <w:p w14:paraId="7930CFFE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is AI improving risk mitigation in compliance frameworks?</w:t>
      </w:r>
    </w:p>
    <w:p w14:paraId="60A846D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threat detection, analyzing security logs, and reducing human error in compliance monitoring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completely replacing the need for cybersecurity professionals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compliance frameworks do not need updates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cyber risks permanently</w:t>
      </w:r>
    </w:p>
    <w:p w14:paraId="32B2CB2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2936BF" w14:textId="77777777" w:rsidR="00BB4AA1" w:rsidRPr="00BB4AA1" w:rsidRDefault="00BB4AA1" w:rsidP="00BB4AA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compliance by automating security monitoring and reducing manual workload.</w:t>
      </w:r>
    </w:p>
    <w:p w14:paraId="1825F61C" w14:textId="77777777" w:rsidR="00BB4AA1" w:rsidRPr="00BB4AA1" w:rsidRDefault="00BB4AA1" w:rsidP="00BB4AA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professionals are still needed.</w:t>
      </w:r>
    </w:p>
    <w:p w14:paraId="035F56E9" w14:textId="77777777" w:rsidR="00BB4AA1" w:rsidRPr="00BB4AA1" w:rsidRDefault="00BB4AA1" w:rsidP="00BB4AA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evolve and require updates.</w:t>
      </w:r>
    </w:p>
    <w:p w14:paraId="7B95C7BD" w14:textId="77777777" w:rsidR="00BB4AA1" w:rsidRPr="00BB4AA1" w:rsidRDefault="00BB4AA1" w:rsidP="00BB4AA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technology can completely eliminate cyber risks.</w:t>
      </w:r>
    </w:p>
    <w:p w14:paraId="3C1C861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solutions streamline risk mitigation by automating compliance monitoring and detecting threats in real time.</w:t>
      </w:r>
    </w:p>
    <w:p w14:paraId="2D51C21B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4F5E4">
          <v:rect id="_x0000_i1444" style="width:0;height:1.5pt" o:hralign="center" o:hrstd="t" o:hr="t" fillcolor="#a0a0a0" stroked="f"/>
        </w:pict>
      </w:r>
    </w:p>
    <w:p w14:paraId="349048CC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benefit of AI in cybersecurity compliance?</w:t>
      </w:r>
    </w:p>
    <w:p w14:paraId="1E457C6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predictive analytics to anticipate security threats and compliance violations before they occur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regulatory audits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all compliance requirements remain the same over time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cybersecurity threats will never change</w:t>
      </w:r>
    </w:p>
    <w:p w14:paraId="6AC30B8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579F3BFF" w14:textId="77777777" w:rsidR="00BB4AA1" w:rsidRPr="00BB4AA1" w:rsidRDefault="00BB4AA1" w:rsidP="00BB4AA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can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patterns and predict potential security and compliance risks.</w:t>
      </w:r>
    </w:p>
    <w:p w14:paraId="12CD97AE" w14:textId="77777777" w:rsidR="00BB4AA1" w:rsidRPr="00BB4AA1" w:rsidRDefault="00BB4AA1" w:rsidP="00BB4AA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necessary.</w:t>
      </w:r>
    </w:p>
    <w:p w14:paraId="7440B338" w14:textId="77777777" w:rsidR="00BB4AA1" w:rsidRPr="00BB4AA1" w:rsidRDefault="00BB4AA1" w:rsidP="00BB4AA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evolve over time.</w:t>
      </w:r>
    </w:p>
    <w:p w14:paraId="71285058" w14:textId="77777777" w:rsidR="00BB4AA1" w:rsidRPr="00BB4AA1" w:rsidRDefault="00BB4AA1" w:rsidP="00BB4AA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are constantly evolving.</w:t>
      </w:r>
    </w:p>
    <w:p w14:paraId="329F3A7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predictive analytics help organizations anticipate security risks and maintain compliance more effectively.</w:t>
      </w:r>
    </w:p>
    <w:p w14:paraId="21933390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8A140D">
          <v:rect id="_x0000_i1445" style="width:0;height:1.5pt" o:hralign="center" o:hrstd="t" o:hr="t" fillcolor="#a0a0a0" stroked="f"/>
        </w:pict>
      </w:r>
    </w:p>
    <w:p w14:paraId="272DDB9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challenge do organizations face when adopting AI-driven compliance solutions?</w:t>
      </w:r>
    </w:p>
    <w:p w14:paraId="254E76F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the accuracy of AI predictions while balancing automation with human oversight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models do not require updates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requirements when implementing AI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can replace all cybersecurity roles</w:t>
      </w:r>
    </w:p>
    <w:p w14:paraId="4E35C6C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017A839" w14:textId="77777777" w:rsidR="00BB4AA1" w:rsidRPr="00BB4AA1" w:rsidRDefault="00BB4AA1" w:rsidP="00BB4AA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require continuous validation and updates for accuracy.</w:t>
      </w:r>
    </w:p>
    <w:p w14:paraId="269D43B6" w14:textId="77777777" w:rsidR="00BB4AA1" w:rsidRPr="00BB4AA1" w:rsidRDefault="00BB4AA1" w:rsidP="00BB4AA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must be updated to adapt to evolving threats.</w:t>
      </w:r>
    </w:p>
    <w:p w14:paraId="7A3B6F03" w14:textId="77777777" w:rsidR="00BB4AA1" w:rsidRPr="00BB4AA1" w:rsidRDefault="00BB4AA1" w:rsidP="00BB4AA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must align with regulatory requirements.</w:t>
      </w:r>
    </w:p>
    <w:p w14:paraId="551EC205" w14:textId="77777777" w:rsidR="00BB4AA1" w:rsidRPr="00BB4AA1" w:rsidRDefault="00BB4AA1" w:rsidP="00BB4AA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expertise remains crucial.</w:t>
      </w:r>
    </w:p>
    <w:p w14:paraId="1806247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fine-tune AI models, ensuring they provide accurate threat detection while complying with regulatory standards.</w:t>
      </w:r>
    </w:p>
    <w:p w14:paraId="3EB0C8BC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302A0A">
          <v:rect id="_x0000_i1446" style="width:0;height:1.5pt" o:hralign="center" o:hrstd="t" o:hr="t" fillcolor="#a0a0a0" stroked="f"/>
        </w:pict>
      </w:r>
    </w:p>
    <w:p w14:paraId="1F11AB4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will AI impact compliance monitoring in the future?</w:t>
      </w:r>
    </w:p>
    <w:p w14:paraId="03E50B4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enabling real-time monitoring, anomaly detection, and automated compliance reporting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compliance regulations will remain unchanged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cybersecurity analysts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the importance of audit logs and documentation</w:t>
      </w:r>
    </w:p>
    <w:p w14:paraId="04EF658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F161293" w14:textId="77777777" w:rsidR="00BB4AA1" w:rsidRPr="00BB4AA1" w:rsidRDefault="00BB4AA1" w:rsidP="00BB4AA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efficiency by detecting compliance issues in real time.</w:t>
      </w:r>
    </w:p>
    <w:p w14:paraId="3CD39640" w14:textId="77777777" w:rsidR="00BB4AA1" w:rsidRPr="00BB4AA1" w:rsidRDefault="00BB4AA1" w:rsidP="00BB4AA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frequently change.</w:t>
      </w:r>
    </w:p>
    <w:p w14:paraId="1C37F10A" w14:textId="77777777" w:rsidR="00BB4AA1" w:rsidRPr="00BB4AA1" w:rsidRDefault="00BB4AA1" w:rsidP="00BB4AA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assists analysts but does not replace them.</w:t>
      </w:r>
    </w:p>
    <w:p w14:paraId="2926D3AB" w14:textId="77777777" w:rsidR="00BB4AA1" w:rsidRPr="00BB4AA1" w:rsidRDefault="00BB4AA1" w:rsidP="00BB4AA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logs are essential for compliance verification.</w:t>
      </w:r>
    </w:p>
    <w:p w14:paraId="5193021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compliance by providing real-time insights, reducing manual effort, and streamlining regulatory reporting.</w:t>
      </w:r>
    </w:p>
    <w:p w14:paraId="0FC40453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C98A03">
          <v:rect id="_x0000_i1447" style="width:0;height:1.5pt" o:hralign="center" o:hrstd="t" o:hr="t" fillcolor="#a0a0a0" stroked="f"/>
        </w:pict>
      </w:r>
    </w:p>
    <w:p w14:paraId="6DE6A111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AI into risk mitigation and compliance frameworks?</w:t>
      </w:r>
    </w:p>
    <w:p w14:paraId="43BDFCD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automation with human oversight, regulatory adaptation, and continuous monitoring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AI is implemented, no further adjustments are needed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frameworks when deploying AI solutions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without validating threat intelligence findings</w:t>
      </w:r>
    </w:p>
    <w:p w14:paraId="6A9A958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be integrated into compliance frameworks with continuous adaptation, human oversight, and threat intelligence validation.</w:t>
      </w:r>
    </w:p>
    <w:p w14:paraId="74770A6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Introduction to Security Frameworks for Threat Detection</w:t>
      </w:r>
    </w:p>
    <w:p w14:paraId="15D781A4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security frameworks in threat detection?</w:t>
      </w:r>
    </w:p>
    <w:p w14:paraId="0795313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structured guidelines and best practices for identifying, mitigating, and responding to cybersecurity threats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the need for security teams in an organization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all cyber threats follow the same pattern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continuous monitoring</w:t>
      </w:r>
    </w:p>
    <w:p w14:paraId="018EE80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266FE9F" w14:textId="77777777" w:rsidR="00BB4AA1" w:rsidRPr="00BB4AA1" w:rsidRDefault="00BB4AA1" w:rsidP="00BB4AA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offer structured guidelines for improving cybersecurity and threat detection.</w:t>
      </w:r>
    </w:p>
    <w:p w14:paraId="24430390" w14:textId="77777777" w:rsidR="00BB4AA1" w:rsidRPr="00BB4AA1" w:rsidRDefault="00BB4AA1" w:rsidP="00BB4AA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remain essential for implementing and managing frameworks.</w:t>
      </w:r>
    </w:p>
    <w:p w14:paraId="39EC7C89" w14:textId="77777777" w:rsidR="00BB4AA1" w:rsidRPr="00BB4AA1" w:rsidRDefault="00BB4AA1" w:rsidP="00BB4AA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evolve, requiring adaptive security measures.</w:t>
      </w:r>
    </w:p>
    <w:p w14:paraId="407269B6" w14:textId="77777777" w:rsidR="00BB4AA1" w:rsidRPr="00BB4AA1" w:rsidRDefault="00BB4AA1" w:rsidP="00BB4AA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a crucial component of security frameworks.</w:t>
      </w:r>
    </w:p>
    <w:p w14:paraId="004E521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provide standardized methodologies for identifying, mitigating, and responding to cybersecurity threats.</w:t>
      </w:r>
    </w:p>
    <w:p w14:paraId="57AF460B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0B5F94">
          <v:rect id="_x0000_i1457" style="width:0;height:1.5pt" o:hralign="center" o:hrstd="t" o:hr="t" fillcolor="#a0a0a0" stroked="f"/>
        </w:pict>
      </w:r>
    </w:p>
    <w:p w14:paraId="7A1EF51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are common security frameworks used for threat detection?</w:t>
      </w:r>
    </w:p>
    <w:p w14:paraId="10ADDE4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 (CSF), ISO 27001, CIS Controls, and MITRE ATT&amp;CK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IT policies that do not focus on cybersecurity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Ad-hoc security practices without structured methodologies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One-time security assessments that do not require updates</w:t>
      </w:r>
    </w:p>
    <w:p w14:paraId="79344E8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6B5BF53" w14:textId="77777777" w:rsidR="00BB4AA1" w:rsidRPr="00BB4AA1" w:rsidRDefault="00BB4AA1" w:rsidP="00BB4AA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frameworks provide structured cybersecurity guidelines for threat detection and response.</w:t>
      </w:r>
    </w:p>
    <w:p w14:paraId="6579C02C" w14:textId="77777777" w:rsidR="00BB4AA1" w:rsidRPr="00BB4AA1" w:rsidRDefault="00BB4AA1" w:rsidP="00BB4AA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IT policies do not provide detailed security guidance.</w:t>
      </w:r>
    </w:p>
    <w:p w14:paraId="0ACE3CD7" w14:textId="77777777" w:rsidR="00BB4AA1" w:rsidRPr="00BB4AA1" w:rsidRDefault="00BB4AA1" w:rsidP="00BB4AA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security requires structured, standardized frameworks.</w:t>
      </w:r>
    </w:p>
    <w:p w14:paraId="2500CA51" w14:textId="77777777" w:rsidR="00BB4AA1" w:rsidRPr="00BB4AA1" w:rsidRDefault="00BB4AA1" w:rsidP="00BB4AA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be continuously updated to adapt to new threats.</w:t>
      </w:r>
    </w:p>
    <w:p w14:paraId="2A5E407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such as NIST CSF, ISO 27001, and MITRE ATT&amp;CK provide structured guidelines for cybersecurity threat detection and response.</w:t>
      </w:r>
    </w:p>
    <w:p w14:paraId="7CDC1A86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5E86B6">
          <v:rect id="_x0000_i1458" style="width:0;height:1.5pt" o:hralign="center" o:hrstd="t" o:hr="t" fillcolor="#a0a0a0" stroked="f"/>
        </w:pict>
      </w:r>
    </w:p>
    <w:p w14:paraId="22F28C34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 security frameworks enhance an organization’s threat detection capabilities?</w:t>
      </w:r>
    </w:p>
    <w:p w14:paraId="4DF974B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defining security controls, incident response procedures, and continuous monitoring strategies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security risks permanently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a security framework is implemented, no further actions are needed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cybersecurity personnel</w:t>
      </w:r>
    </w:p>
    <w:p w14:paraId="76006C4B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9478032" w14:textId="77777777" w:rsidR="00BB4AA1" w:rsidRPr="00BB4AA1" w:rsidRDefault="00BB4AA1" w:rsidP="00BB4AA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provide structured controls and best practices to enhance threat detection.</w:t>
      </w:r>
    </w:p>
    <w:p w14:paraId="170DB6E3" w14:textId="77777777" w:rsidR="00BB4AA1" w:rsidRPr="00BB4AA1" w:rsidRDefault="00BB4AA1" w:rsidP="00BB4AA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framework can eliminate all risks; it helps mitigate them.</w:t>
      </w:r>
    </w:p>
    <w:p w14:paraId="042DE933" w14:textId="77777777" w:rsidR="00BB4AA1" w:rsidRPr="00BB4AA1" w:rsidRDefault="00BB4AA1" w:rsidP="00BB4AA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require continuous updates and implementation.</w:t>
      </w:r>
    </w:p>
    <w:p w14:paraId="70580EFC" w14:textId="77777777" w:rsidR="00BB4AA1" w:rsidRPr="00BB4AA1" w:rsidRDefault="00BB4AA1" w:rsidP="00BB4AA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personnel remain crucial for effective security management.</w:t>
      </w:r>
    </w:p>
    <w:p w14:paraId="7D43C1F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enhance threat detection by providing structured security controls, monitoring strategies, and response protocols.</w:t>
      </w:r>
    </w:p>
    <w:p w14:paraId="2B763592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62B4B5">
          <v:rect id="_x0000_i1459" style="width:0;height:1.5pt" o:hralign="center" o:hrstd="t" o:hr="t" fillcolor="#a0a0a0" stroked="f"/>
        </w:pict>
      </w:r>
    </w:p>
    <w:p w14:paraId="70F1E519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major challenge in implementing security frameworks for threat detection?</w:t>
      </w:r>
    </w:p>
    <w:p w14:paraId="0AEEDFBB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proper integration of security controls with business operations while managing compliance requirements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one security framework is sufficient for all organizations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cybersecurity training after implementing a framework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implementing security frameworks for compliance without focusing on actual security improvements</w:t>
      </w:r>
    </w:p>
    <w:p w14:paraId="0909AEE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3887118" w14:textId="77777777" w:rsidR="00BB4AA1" w:rsidRPr="00BB4AA1" w:rsidRDefault="00BB4AA1" w:rsidP="00BB4AA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align with business goals and compliance requirements.</w:t>
      </w:r>
    </w:p>
    <w:p w14:paraId="34678BFF" w14:textId="77777777" w:rsidR="00BB4AA1" w:rsidRPr="00BB4AA1" w:rsidRDefault="00BB4AA1" w:rsidP="00BB4AA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organizations may require different frameworks based on their industry and risk profile.</w:t>
      </w:r>
    </w:p>
    <w:p w14:paraId="03728D28" w14:textId="77777777" w:rsidR="00BB4AA1" w:rsidRPr="00BB4AA1" w:rsidRDefault="00BB4AA1" w:rsidP="00BB4AA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training is essential, even after implementing a framework.</w:t>
      </w:r>
    </w:p>
    <w:p w14:paraId="5C9DF100" w14:textId="77777777" w:rsidR="00BB4AA1" w:rsidRPr="00BB4AA1" w:rsidRDefault="00BB4AA1" w:rsidP="00BB4AA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should be used for both compliance and real security improvements.</w:t>
      </w:r>
    </w:p>
    <w:p w14:paraId="3233730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security framework implementation requires balancing security, compliance, and business operations.</w:t>
      </w:r>
    </w:p>
    <w:p w14:paraId="7AD1A2B2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BB4D43">
          <v:rect id="_x0000_i1460" style="width:0;height:1.5pt" o:hralign="center" o:hrstd="t" o:hr="t" fillcolor="#a0a0a0" stroked="f"/>
        </w:pict>
      </w:r>
    </w:p>
    <w:p w14:paraId="575B72DC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leveraging security frameworks in threat detection?</w:t>
      </w:r>
    </w:p>
    <w:p w14:paraId="6A5246D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security policies, conducting threat assessments, and integrating frameworks with real-time monitoring tools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 security framework is implemented, no updates are required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 framework only for regulatory compliance without real security integration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analytics and focusing only on physical security controls</w:t>
      </w:r>
    </w:p>
    <w:p w14:paraId="7174E65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should be continuously updated and integrated with threat detection tools for proactive cybersecurity management.</w:t>
      </w:r>
    </w:p>
    <w:p w14:paraId="2CB6A7CD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FBE16">
          <v:rect id="_x0000_i1461" style="width:0;height:1.5pt" o:hralign="center" o:hrstd="t" o:hr="t" fillcolor="#a0a0a0" stroked="f"/>
        </w:pict>
      </w:r>
    </w:p>
    <w:p w14:paraId="76501C7D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How NIST CSF Addresses Cybersecurity Threats</w:t>
      </w:r>
    </w:p>
    <w:p w14:paraId="7A61F060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NIST Cybersecurity Framework (CSF)?</w:t>
      </w:r>
    </w:p>
    <w:p w14:paraId="1A4F9494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set of guidelines designed to help organizations manage and reduce cybersecurity risks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compliance regulation that applies only to government agencies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single security tool that eliminates all cyber threats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framework that only focuses on post-incident response</w:t>
      </w:r>
    </w:p>
    <w:p w14:paraId="7A03B56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7B53F142" w14:textId="77777777" w:rsidR="00BB4AA1" w:rsidRPr="00BB4AA1" w:rsidRDefault="00BB4AA1" w:rsidP="00BB4AA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is a flexible framework designed to help organizations manage cybersecurity risks.</w:t>
      </w:r>
    </w:p>
    <w:p w14:paraId="5E5B6916" w14:textId="77777777" w:rsidR="00BB4AA1" w:rsidRPr="00BB4AA1" w:rsidRDefault="00BB4AA1" w:rsidP="00BB4AA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applies to both public and private organizations.</w:t>
      </w:r>
    </w:p>
    <w:p w14:paraId="73DB516C" w14:textId="77777777" w:rsidR="00BB4AA1" w:rsidRPr="00BB4AA1" w:rsidRDefault="00BB4AA1" w:rsidP="00BB4AA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not a tool but a structured guideline for managing cybersecurity risks.</w:t>
      </w:r>
    </w:p>
    <w:p w14:paraId="3FCF93AC" w14:textId="77777777" w:rsidR="00BB4AA1" w:rsidRPr="00BB4AA1" w:rsidRDefault="00BB4AA1" w:rsidP="00BB4AA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includes proactive risk management, not just response measures.</w:t>
      </w:r>
    </w:p>
    <w:p w14:paraId="1960F5A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NIST Cybersecurity Framework (CSF) provides structured guidelines for identifying, managing, and mitigating cybersecurity risks.</w:t>
      </w:r>
    </w:p>
    <w:p w14:paraId="37BC6B59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7C150E">
          <v:rect id="_x0000_i1462" style="width:0;height:1.5pt" o:hralign="center" o:hrstd="t" o:hr="t" fillcolor="#a0a0a0" stroked="f"/>
        </w:pict>
      </w:r>
    </w:p>
    <w:p w14:paraId="526EF5D8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are the five core functions of the NIST Cybersecurity Framework?</w:t>
      </w:r>
    </w:p>
    <w:p w14:paraId="05DA485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Identify, Protect, Detect, Respond, and Recover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Monitor, Assess, Block, Allow, and Ignore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Prevent, Mitigate, Accept, Reject, and Report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Respond, Investigate, Store, and Encrypt</w:t>
      </w:r>
    </w:p>
    <w:p w14:paraId="2217236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CB502EC" w14:textId="77777777" w:rsidR="00BB4AA1" w:rsidRPr="00BB4AA1" w:rsidRDefault="00BB4AA1" w:rsidP="00BB4AA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five functions define the structure of the NIST CSF and provide a comprehensive cybersecurity strategy.</w:t>
      </w:r>
    </w:p>
    <w:p w14:paraId="773E0AE5" w14:textId="77777777" w:rsidR="00BB4AA1" w:rsidRPr="00BB4AA1" w:rsidRDefault="00BB4AA1" w:rsidP="00BB4AA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measures should not include "ignore" as a function.</w:t>
      </w:r>
    </w:p>
    <w:p w14:paraId="2234FA70" w14:textId="77777777" w:rsidR="00BB4AA1" w:rsidRPr="00BB4AA1" w:rsidRDefault="00BB4AA1" w:rsidP="00BB4AA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mitigation is important, the NIST CSF goes beyond just prevention and mitigation.</w:t>
      </w:r>
    </w:p>
    <w:p w14:paraId="65786F48" w14:textId="77777777" w:rsidR="00BB4AA1" w:rsidRPr="00BB4AA1" w:rsidRDefault="00BB4AA1" w:rsidP="00BB4AA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Storage and encryption are security practices but not the core NIST CSF functions.</w:t>
      </w:r>
    </w:p>
    <w:p w14:paraId="5851F9C4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consists of five core functions—Identify, Protect, Detect, Respond, and Recover—providing a comprehensive security strategy.</w:t>
      </w:r>
    </w:p>
    <w:p w14:paraId="5BE7C186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40835E">
          <v:rect id="_x0000_i1463" style="width:0;height:1.5pt" o:hralign="center" o:hrstd="t" o:hr="t" fillcolor="#a0a0a0" stroked="f"/>
        </w:pict>
      </w:r>
    </w:p>
    <w:p w14:paraId="64F80C0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NIST CSF improve cybersecurity threat detection?</w:t>
      </w:r>
    </w:p>
    <w:p w14:paraId="1AF2DE1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emphasizing continuous monitoring, real-time detection, and adaptive response mechanisms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incident response plans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cybersecurity risks remain the same over time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compliance without practical threat mitigation</w:t>
      </w:r>
    </w:p>
    <w:p w14:paraId="723EAE8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9BA8E9D" w14:textId="77777777" w:rsidR="00BB4AA1" w:rsidRPr="00BB4AA1" w:rsidRDefault="00BB4AA1" w:rsidP="00BB4AA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promotes real-time threat detection and adaptive security strategies.</w:t>
      </w:r>
    </w:p>
    <w:p w14:paraId="34FE1CF0" w14:textId="77777777" w:rsidR="00BB4AA1" w:rsidRPr="00BB4AA1" w:rsidRDefault="00BB4AA1" w:rsidP="00BB4AA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remains a crucial part of security planning.</w:t>
      </w:r>
    </w:p>
    <w:p w14:paraId="13A8FF5A" w14:textId="77777777" w:rsidR="00BB4AA1" w:rsidRPr="00BB4AA1" w:rsidRDefault="00BB4AA1" w:rsidP="00BB4AA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evolve, requiring continuous adaptation.</w:t>
      </w:r>
    </w:p>
    <w:p w14:paraId="5558E334" w14:textId="77777777" w:rsidR="00BB4AA1" w:rsidRPr="00BB4AA1" w:rsidRDefault="00BB4AA1" w:rsidP="00BB4AA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provides real-world threat mitigation strategies.</w:t>
      </w:r>
    </w:p>
    <w:p w14:paraId="4E1134FB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enhances cybersecurity by integrating continuous monitoring, real-time threat detection, and adaptive security response mechanisms.</w:t>
      </w:r>
    </w:p>
    <w:p w14:paraId="052A5B07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C7959">
          <v:rect id="_x0000_i1464" style="width:0;height:1.5pt" o:hralign="center" o:hrstd="t" o:hr="t" fillcolor="#a0a0a0" stroked="f"/>
        </w:pict>
      </w:r>
    </w:p>
    <w:p w14:paraId="44F2C6D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What is a </w:t>
      </w:r>
      <w:proofErr w:type="gramStart"/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implementing NIST CSF?</w:t>
      </w:r>
    </w:p>
    <w:p w14:paraId="30C3729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proper alignment of security controls with business objectives and regulatory requirements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the framework does not require updates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using the framework for compliance without integrating it into security operations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risk assessments and focusing only on network security</w:t>
      </w:r>
    </w:p>
    <w:p w14:paraId="550FB2B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6480898" w14:textId="77777777" w:rsidR="00BB4AA1" w:rsidRPr="00BB4AA1" w:rsidRDefault="00BB4AA1" w:rsidP="00BB4AA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must be customized to align with organizational goals and compliance needs.</w:t>
      </w:r>
    </w:p>
    <w:p w14:paraId="247EA190" w14:textId="77777777" w:rsidR="00BB4AA1" w:rsidRPr="00BB4AA1" w:rsidRDefault="00BB4AA1" w:rsidP="00BB4AA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updates and adjustments are necessary.</w:t>
      </w:r>
    </w:p>
    <w:p w14:paraId="2908CBD5" w14:textId="77777777" w:rsidR="00BB4AA1" w:rsidRPr="00BB4AA1" w:rsidRDefault="00BB4AA1" w:rsidP="00BB4AA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should be used for both compliance and security enhancement.</w:t>
      </w:r>
    </w:p>
    <w:p w14:paraId="51807EE6" w14:textId="77777777" w:rsidR="00BB4AA1" w:rsidRPr="00BB4AA1" w:rsidRDefault="00BB4AA1" w:rsidP="00BB4AA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essential for identifying security threats.</w:t>
      </w:r>
    </w:p>
    <w:p w14:paraId="4991133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NIST CSF requires aligning security controls with business goals and compliance mandates while ensuring continuous updates.</w:t>
      </w:r>
    </w:p>
    <w:p w14:paraId="5D9A569B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8411F">
          <v:rect id="_x0000_i1465" style="width:0;height:1.5pt" o:hralign="center" o:hrstd="t" o:hr="t" fillcolor="#a0a0a0" stroked="f"/>
        </w:pict>
      </w:r>
    </w:p>
    <w:p w14:paraId="04F9524D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using NIST CSF in cybersecurity operations?</w:t>
      </w:r>
    </w:p>
    <w:p w14:paraId="6BD70D3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assessing cybersecurity risks, updating security policies, and integrating automation tools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alone ensures security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evolving cybersecurity threats once the framework is implemented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NIST CSF only for high-risk organizations</w:t>
      </w:r>
    </w:p>
    <w:p w14:paraId="3422EE7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should be actively maintained, assessed, and integrated with modern security technologies for effective cybersecurity management.</w:t>
      </w:r>
    </w:p>
    <w:p w14:paraId="7E6BFF1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The Role of ISO 27001 in Threat Mitigation</w:t>
      </w:r>
    </w:p>
    <w:p w14:paraId="1026B229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ISO 27001?</w:t>
      </w:r>
    </w:p>
    <w:p w14:paraId="378D926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a structured framework for implementing, managing, and improving an Information Security Management System (ISMS)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cybersecurity tools and policies with a single guideline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all cybersecurity threats are static and do not evolve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ongoing security assessments</w:t>
      </w:r>
    </w:p>
    <w:p w14:paraId="4D366C8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BED9111" w14:textId="77777777" w:rsidR="00BB4AA1" w:rsidRPr="00BB4AA1" w:rsidRDefault="00BB4AA1" w:rsidP="00BB4AA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defines how organizations can establish, implement, maintain, and continually improve an ISMS.</w:t>
      </w:r>
    </w:p>
    <w:p w14:paraId="23E30ADA" w14:textId="77777777" w:rsidR="00BB4AA1" w:rsidRPr="00BB4AA1" w:rsidRDefault="00BB4AA1" w:rsidP="00BB4AA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is a framework, not a replacement for cybersecurity tools.</w:t>
      </w:r>
    </w:p>
    <w:p w14:paraId="58240038" w14:textId="77777777" w:rsidR="00BB4AA1" w:rsidRPr="00BB4AA1" w:rsidRDefault="00BB4AA1" w:rsidP="00BB4AA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threats evolve, and ISO 27001 promotes continuous improvement.</w:t>
      </w:r>
    </w:p>
    <w:p w14:paraId="782958EE" w14:textId="77777777" w:rsidR="00BB4AA1" w:rsidRPr="00BB4AA1" w:rsidRDefault="00BB4AA1" w:rsidP="00BB4AA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assessments and improvements are critical under ISO 27001.</w:t>
      </w:r>
    </w:p>
    <w:p w14:paraId="6545949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is a globally recognized standard that helps organizations manage and mitigate information security risks.</w:t>
      </w:r>
    </w:p>
    <w:p w14:paraId="3961BDD2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C8E80F">
          <v:rect id="_x0000_i1475" style="width:0;height:1.5pt" o:hralign="center" o:hrstd="t" o:hr="t" fillcolor="#a0a0a0" stroked="f"/>
        </w:pict>
      </w:r>
    </w:p>
    <w:p w14:paraId="75BBE2C6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ISO 27001 help mitigate cybersecurity threats?</w:t>
      </w:r>
    </w:p>
    <w:p w14:paraId="43F7BCB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requiring risk assessments, security controls, and regular audits to identify and address vulnerabilities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data encryption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alone prevents all cyber threats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insider threats and focusing only on external risks</w:t>
      </w:r>
    </w:p>
    <w:p w14:paraId="120EA86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75EF937" w14:textId="77777777" w:rsidR="00BB4AA1" w:rsidRPr="00BB4AA1" w:rsidRDefault="00BB4AA1" w:rsidP="00BB4AA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helps organizations proactively identify risks, apply controls, and continually monitor security effectiveness.</w:t>
      </w:r>
    </w:p>
    <w:p w14:paraId="718B9A9B" w14:textId="77777777" w:rsidR="00BB4AA1" w:rsidRPr="00BB4AA1" w:rsidRDefault="00BB4AA1" w:rsidP="00BB4AA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 remains a critical part of information security.</w:t>
      </w:r>
    </w:p>
    <w:p w14:paraId="13B70E2B" w14:textId="77777777" w:rsidR="00BB4AA1" w:rsidRPr="00BB4AA1" w:rsidRDefault="00BB4AA1" w:rsidP="00BB4AA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supports security, but threats still need active management.</w:t>
      </w:r>
    </w:p>
    <w:p w14:paraId="70A743C9" w14:textId="77777777" w:rsidR="00BB4AA1" w:rsidRPr="00BB4AA1" w:rsidRDefault="00BB4AA1" w:rsidP="00BB4AA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covers all types of risks, including insider threats.</w:t>
      </w:r>
    </w:p>
    <w:p w14:paraId="5BE070C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mitigates threats by enforcing risk-based decision-making, control implementation, and continuous monitoring.</w:t>
      </w:r>
    </w:p>
    <w:p w14:paraId="4C5263F8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7B5B98">
          <v:rect id="_x0000_i1476" style="width:0;height:1.5pt" o:hralign="center" o:hrstd="t" o:hr="t" fillcolor="#a0a0a0" stroked="f"/>
        </w:pict>
      </w:r>
    </w:p>
    <w:p w14:paraId="0FD2025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is a </w:t>
      </w:r>
      <w:proofErr w:type="gramStart"/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implementing ISO 27001?</w:t>
      </w:r>
    </w:p>
    <w:p w14:paraId="06B107B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all employees understand and follow the security controls outlined in the ISMS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certified, no further action is required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importance of training and awareness programs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and not on improving actual security measures</w:t>
      </w:r>
    </w:p>
    <w:p w14:paraId="5080F8B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ED1DE57" w14:textId="77777777" w:rsidR="00BB4AA1" w:rsidRPr="00BB4AA1" w:rsidRDefault="00BB4AA1" w:rsidP="00BB4AA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awareness and adherence are essential for the framework’s success.</w:t>
      </w:r>
    </w:p>
    <w:p w14:paraId="544B9E59" w14:textId="77777777" w:rsidR="00BB4AA1" w:rsidRPr="00BB4AA1" w:rsidRDefault="00BB4AA1" w:rsidP="00BB4AA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requires ongoing maintenance and improvement.</w:t>
      </w:r>
    </w:p>
    <w:p w14:paraId="7406A827" w14:textId="77777777" w:rsidR="00BB4AA1" w:rsidRPr="00BB4AA1" w:rsidRDefault="00BB4AA1" w:rsidP="00BB4AA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and awareness are critical components of ISO 27001.</w:t>
      </w:r>
    </w:p>
    <w:p w14:paraId="3E6DC89E" w14:textId="77777777" w:rsidR="00BB4AA1" w:rsidRPr="00BB4AA1" w:rsidRDefault="00BB4AA1" w:rsidP="00BB4AA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framework focuses on both compliance and actual security enhancements.</w:t>
      </w:r>
    </w:p>
    <w:p w14:paraId="14B6375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major challenge is ensuring all employees understand and comply with the ISMS, making training and awareness essential.</w:t>
      </w:r>
    </w:p>
    <w:p w14:paraId="2D757ADE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75AF63">
          <v:rect id="_x0000_i1477" style="width:0;height:1.5pt" o:hralign="center" o:hrstd="t" o:hr="t" fillcolor="#a0a0a0" stroked="f"/>
        </w:pict>
      </w:r>
    </w:p>
    <w:p w14:paraId="0EF758F7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ISO 27001 support continuous improvement in threat mitigation?</w:t>
      </w:r>
    </w:p>
    <w:p w14:paraId="421CA5B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requiring regular audits, risk assessments, and updates to security controls based on evolving threats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risks remain static over time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external cybersecurity threats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periodic reviews</w:t>
      </w:r>
    </w:p>
    <w:p w14:paraId="600D465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850B65F" w14:textId="77777777" w:rsidR="00BB4AA1" w:rsidRPr="00BB4AA1" w:rsidRDefault="00BB4AA1" w:rsidP="00BB4AA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mandates ongoing evaluations and updates to maintain security effectiveness.</w:t>
      </w:r>
    </w:p>
    <w:p w14:paraId="4B7145E2" w14:textId="77777777" w:rsidR="00BB4AA1" w:rsidRPr="00BB4AA1" w:rsidRDefault="00BB4AA1" w:rsidP="00BB4AA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and vulnerabilities change over time, requiring continuous improvement.</w:t>
      </w:r>
    </w:p>
    <w:p w14:paraId="5392D42E" w14:textId="77777777" w:rsidR="00BB4AA1" w:rsidRPr="00BB4AA1" w:rsidRDefault="00BB4AA1" w:rsidP="00BB4AA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threats are addressed under ISO 27001.</w:t>
      </w:r>
    </w:p>
    <w:p w14:paraId="42E2C3D3" w14:textId="77777777" w:rsidR="00BB4AA1" w:rsidRPr="00BB4AA1" w:rsidRDefault="00BB4AA1" w:rsidP="00BB4AA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reviews are a key component of the framework.</w:t>
      </w:r>
    </w:p>
    <w:p w14:paraId="107F4AB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improvement in ISO 27001 involves regular risk assessments, audits, and updating controls to address new threats.</w:t>
      </w:r>
    </w:p>
    <w:p w14:paraId="7E616EB8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D62249">
          <v:rect id="_x0000_i1478" style="width:0;height:1.5pt" o:hralign="center" o:hrstd="t" o:hr="t" fillcolor="#a0a0a0" stroked="f"/>
        </w:pict>
      </w:r>
    </w:p>
    <w:p w14:paraId="7AE183CC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using ISO 27001 in threat mitigation?</w:t>
      </w:r>
    </w:p>
    <w:p w14:paraId="388A2C2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frequent risk assessments, involving stakeholders, and integrating the ISMS into everyday business operations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using ISO 27001 for certification purposes without ongoing reviews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the same controls will remain effective indefinitely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feedback from employees about security procedures</w:t>
      </w:r>
    </w:p>
    <w:p w14:paraId="27CCEEE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should be integrated into daily operations, with regular risk assessments and continuous feedback for improvement.</w:t>
      </w:r>
    </w:p>
    <w:p w14:paraId="7BF5A466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EE22A3">
          <v:rect id="_x0000_i1479" style="width:0;height:1.5pt" o:hralign="center" o:hrstd="t" o:hr="t" fillcolor="#a0a0a0" stroked="f"/>
        </w:pict>
      </w:r>
    </w:p>
    <w:p w14:paraId="19B0DBC3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CIS Controls: Enhancing Threat Detection Through GRC</w:t>
      </w:r>
    </w:p>
    <w:p w14:paraId="30EB8150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are the CIS Controls?</w:t>
      </w:r>
    </w:p>
    <w:p w14:paraId="55CC99C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set of prioritized, actionable best practices for improving cybersecurity posture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collection of software tools that automatically eliminate all cyber threats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compliance mandate that replaces the need for security teams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guideline for physical security measures only</w:t>
      </w:r>
    </w:p>
    <w:p w14:paraId="253343B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AB9FC67" w14:textId="77777777" w:rsidR="00BB4AA1" w:rsidRPr="00BB4AA1" w:rsidRDefault="00BB4AA1" w:rsidP="00BB4AA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CIS Controls are a practical, prioritized set of guidelines for improving security.</w:t>
      </w:r>
    </w:p>
    <w:p w14:paraId="0C14E05A" w14:textId="77777777" w:rsidR="00BB4AA1" w:rsidRPr="00BB4AA1" w:rsidRDefault="00BB4AA1" w:rsidP="00BB4AA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Controls are not software tools; they are a framework for best practices.</w:t>
      </w:r>
    </w:p>
    <w:p w14:paraId="17EF8383" w14:textId="77777777" w:rsidR="00BB4AA1" w:rsidRPr="00BB4AA1" w:rsidRDefault="00BB4AA1" w:rsidP="00BB4AA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remain essential for implementation and management.</w:t>
      </w:r>
    </w:p>
    <w:p w14:paraId="5A94EF83" w14:textId="77777777" w:rsidR="00BB4AA1" w:rsidRPr="00BB4AA1" w:rsidRDefault="00BB4AA1" w:rsidP="00BB4AA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address both digital and physical security, not just physical measures.</w:t>
      </w:r>
    </w:p>
    <w:p w14:paraId="1EB553E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provide a prioritized approach to cybersecurity, focusing on actionable steps to improve threat detection and prevention.</w:t>
      </w:r>
    </w:p>
    <w:p w14:paraId="2D607A32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B39211">
          <v:rect id="_x0000_i1480" style="width:0;height:1.5pt" o:hralign="center" o:hrstd="t" o:hr="t" fillcolor="#a0a0a0" stroked="f"/>
        </w:pict>
      </w:r>
    </w:p>
    <w:p w14:paraId="693C8942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 CIS Controls enhance threat detection?</w:t>
      </w:r>
    </w:p>
    <w:p w14:paraId="526A928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 continuous monitoring, automated alerts, and prioritizing critical security measures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implemented, no further updates are needed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only on endpoint security tools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without practical threat mitigation steps</w:t>
      </w:r>
    </w:p>
    <w:p w14:paraId="5D85027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2BB6D03" w14:textId="77777777" w:rsidR="00BB4AA1" w:rsidRPr="00BB4AA1" w:rsidRDefault="00BB4AA1" w:rsidP="00BB4AA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emphasize continuous monitoring and automated detection to identify threats early.</w:t>
      </w:r>
    </w:p>
    <w:p w14:paraId="7B51DC43" w14:textId="77777777" w:rsidR="00BB4AA1" w:rsidRPr="00BB4AA1" w:rsidRDefault="00BB4AA1" w:rsidP="00BB4AA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Controls must be updated regularly as threats evolve.</w:t>
      </w:r>
    </w:p>
    <w:p w14:paraId="0E7BDDD2" w14:textId="77777777" w:rsidR="00BB4AA1" w:rsidRPr="00BB4AA1" w:rsidRDefault="00BB4AA1" w:rsidP="00BB4AA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cover a range of security measures, not just endpoint tools.</w:t>
      </w:r>
    </w:p>
    <w:p w14:paraId="40F96EEC" w14:textId="77777777" w:rsidR="00BB4AA1" w:rsidRPr="00BB4AA1" w:rsidRDefault="00BB4AA1" w:rsidP="00BB4AA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Controls combine compliance with actionable threat mitigation steps.</w:t>
      </w:r>
    </w:p>
    <w:p w14:paraId="3C211EF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enhance threat detection by implementing continuous monitoring, prioritizing critical security measures, and automating alerts.</w:t>
      </w:r>
    </w:p>
    <w:p w14:paraId="5DADAB4B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F7819F">
          <v:rect id="_x0000_i1481" style="width:0;height:1.5pt" o:hralign="center" o:hrstd="t" o:hr="t" fillcolor="#a0a0a0" stroked="f"/>
        </w:pict>
      </w:r>
    </w:p>
    <w:p w14:paraId="6A91339C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 CIS Controls align with governance, risk, and compliance (GRC)?</w:t>
      </w:r>
    </w:p>
    <w:p w14:paraId="5F75DFE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provide a structured, risk-based approach to implementing security measures that support regulatory compliance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compliance frameworks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assume that all organizations face the same level of risk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focus only on external threats and ignore insider risks</w:t>
      </w:r>
    </w:p>
    <w:p w14:paraId="481C9BC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C902358" w14:textId="77777777" w:rsidR="00BB4AA1" w:rsidRPr="00BB4AA1" w:rsidRDefault="00BB4AA1" w:rsidP="00BB4AA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offer a structured, prioritized approach to security that helps meet compliance requirements.</w:t>
      </w:r>
    </w:p>
    <w:p w14:paraId="10A88D7C" w14:textId="77777777" w:rsidR="00BB4AA1" w:rsidRPr="00BB4AA1" w:rsidRDefault="00BB4AA1" w:rsidP="00BB4AA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remain essential.</w:t>
      </w:r>
    </w:p>
    <w:p w14:paraId="2D488F76" w14:textId="77777777" w:rsidR="00BB4AA1" w:rsidRPr="00BB4AA1" w:rsidRDefault="00BB4AA1" w:rsidP="00BB4AA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face different levels of risk; the Controls must be tailored.</w:t>
      </w:r>
    </w:p>
    <w:p w14:paraId="53B46B4C" w14:textId="77777777" w:rsidR="00BB4AA1" w:rsidRPr="00BB4AA1" w:rsidRDefault="00BB4AA1" w:rsidP="00BB4AA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Controls address both insider and external threats.</w:t>
      </w:r>
    </w:p>
    <w:p w14:paraId="4B851CB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align with GRC by providing a structured, risk-based approach to security and compliance.</w:t>
      </w:r>
    </w:p>
    <w:p w14:paraId="4CACB8EE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349CE2">
          <v:rect id="_x0000_i1482" style="width:0;height:1.5pt" o:hralign="center" o:hrstd="t" o:hr="t" fillcolor="#a0a0a0" stroked="f"/>
        </w:pict>
      </w:r>
    </w:p>
    <w:p w14:paraId="193F71B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challenge in implementing CIS Controls for threat detection?</w:t>
      </w:r>
    </w:p>
    <w:p w14:paraId="31FAE2A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the Controls are properly tailored to an organization’s specific risk profile and resource constraints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the same set of Controls works for every organization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feedback from security teams during implementation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the Controls eliminate the need for regular security assessments</w:t>
      </w:r>
    </w:p>
    <w:p w14:paraId="00D62B1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33ECB19" w14:textId="77777777" w:rsidR="00BB4AA1" w:rsidRPr="00BB4AA1" w:rsidRDefault="00BB4AA1" w:rsidP="00BB4AA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must be customized to fit the organization’s unique environment and risk profile.</w:t>
      </w:r>
    </w:p>
    <w:p w14:paraId="0B024019" w14:textId="77777777" w:rsidR="00BB4AA1" w:rsidRPr="00BB4AA1" w:rsidRDefault="00BB4AA1" w:rsidP="00BB4AA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organizations require different implementations of the Controls.</w:t>
      </w:r>
    </w:p>
    <w:p w14:paraId="7061BF08" w14:textId="77777777" w:rsidR="00BB4AA1" w:rsidRPr="00BB4AA1" w:rsidRDefault="00BB4AA1" w:rsidP="00BB4AA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 input is critical for successful implementation.</w:t>
      </w:r>
    </w:p>
    <w:p w14:paraId="70EA8416" w14:textId="77777777" w:rsidR="00BB4AA1" w:rsidRPr="00BB4AA1" w:rsidRDefault="00BB4AA1" w:rsidP="00BB4AA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assessments and updates are necessary.</w:t>
      </w:r>
    </w:p>
    <w:p w14:paraId="6FDA310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CIS Controls requires tailoring them to the organization’s risk profile, resources, and operational needs.</w:t>
      </w:r>
    </w:p>
    <w:p w14:paraId="2098EA09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3680F">
          <v:rect id="_x0000_i1483" style="width:0;height:1.5pt" o:hralign="center" o:hrstd="t" o:hr="t" fillcolor="#a0a0a0" stroked="f"/>
        </w:pict>
      </w:r>
    </w:p>
    <w:p w14:paraId="2557302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using CIS Controls to enhance threat detection?</w:t>
      </w:r>
    </w:p>
    <w:p w14:paraId="1CDF8D6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the Controls with real-time monitoring tools, conducting regular assessments, and prioritizing critical security measures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manual processes to detect threats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the same controls will remain effective indefinitely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requirements when implementing the Controls</w:t>
      </w:r>
    </w:p>
    <w:p w14:paraId="473F9F1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should be integrated with automated monitoring, regular assessments, and a focus on priority security measures to enhance threat detection.</w:t>
      </w:r>
    </w:p>
    <w:p w14:paraId="3F897CE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Case Study – How FedRAMP Ensures Cloud Security Compliance</w:t>
      </w:r>
    </w:p>
    <w:p w14:paraId="1889E5D7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FedRAMP?</w:t>
      </w:r>
    </w:p>
    <w:p w14:paraId="7D4331D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a standardized approach to security assessment, authorization, and continuous monitoring for cloud products and services used by U.S. government agencies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other cybersecurity compliance frameworks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once a cloud service is authorized, no further assessments are needed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cloud service providers to conduct security assessments</w:t>
      </w:r>
    </w:p>
    <w:p w14:paraId="15DCAD1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E877F6" w14:textId="77777777" w:rsidR="00BB4AA1" w:rsidRPr="00BB4AA1" w:rsidRDefault="00BB4AA1" w:rsidP="00BB4AA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standardizes cloud security requirements for government agencies.</w:t>
      </w:r>
    </w:p>
    <w:p w14:paraId="6A4EEBD6" w14:textId="77777777" w:rsidR="00BB4AA1" w:rsidRPr="00BB4AA1" w:rsidRDefault="00BB4AA1" w:rsidP="00BB4AA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 compliance frameworks still apply in different contexts.</w:t>
      </w:r>
    </w:p>
    <w:p w14:paraId="70BA57EA" w14:textId="77777777" w:rsidR="00BB4AA1" w:rsidRPr="00BB4AA1" w:rsidRDefault="00BB4AA1" w:rsidP="00BB4AA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and reassessment are core principles of FedRAMP.</w:t>
      </w:r>
    </w:p>
    <w:p w14:paraId="37CBB0C8" w14:textId="77777777" w:rsidR="00BB4AA1" w:rsidRPr="00BB4AA1" w:rsidRDefault="00BB4AA1" w:rsidP="00BB4AA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 providers must conduct security assessments to meet FedRAMP requirements.</w:t>
      </w:r>
    </w:p>
    <w:p w14:paraId="1C49BD6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ensures that cloud service providers meet consistent security standards and undergo continuous monitoring to protect federal data.</w:t>
      </w:r>
    </w:p>
    <w:p w14:paraId="53F3DC9A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759845">
          <v:rect id="_x0000_i1493" style="width:0;height:1.5pt" o:hralign="center" o:hrstd="t" o:hr="t" fillcolor="#a0a0a0" stroked="f"/>
        </w:pict>
      </w:r>
    </w:p>
    <w:p w14:paraId="4D62E506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FedRAMP improve cloud security compliance?</w:t>
      </w:r>
    </w:p>
    <w:p w14:paraId="65F8F24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standardized security requirements, continuous monitoring, and regular third-party assessments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cloud services are inherently secure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solely on internal audits without external validation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continuous monitoring</w:t>
      </w:r>
    </w:p>
    <w:p w14:paraId="1A73FC4B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A282F0" w14:textId="77777777" w:rsidR="00BB4AA1" w:rsidRPr="00BB4AA1" w:rsidRDefault="00BB4AA1" w:rsidP="00BB4AA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ensures ongoing security compliance through standards, continuous monitoring, and third-party validations.</w:t>
      </w:r>
    </w:p>
    <w:p w14:paraId="6B862C24" w14:textId="77777777" w:rsidR="00BB4AA1" w:rsidRPr="00BB4AA1" w:rsidRDefault="00BB4AA1" w:rsidP="00BB4AA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services must meet strict security requirements.</w:t>
      </w:r>
    </w:p>
    <w:p w14:paraId="15586421" w14:textId="77777777" w:rsidR="00BB4AA1" w:rsidRPr="00BB4AA1" w:rsidRDefault="00BB4AA1" w:rsidP="00BB4AA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requires independent third-party assessments.</w:t>
      </w:r>
    </w:p>
    <w:p w14:paraId="7B0613FC" w14:textId="77777777" w:rsidR="00BB4AA1" w:rsidRPr="00BB4AA1" w:rsidRDefault="00BB4AA1" w:rsidP="00BB4AA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a key component of FedRAMP.</w:t>
      </w:r>
    </w:p>
    <w:p w14:paraId="3339AE1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improves security compliance by enforcing standardized requirements and ongoing monitoring.</w:t>
      </w:r>
    </w:p>
    <w:p w14:paraId="46D9B39A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5F76B2">
          <v:rect id="_x0000_i1494" style="width:0;height:1.5pt" o:hralign="center" o:hrstd="t" o:hr="t" fillcolor="#a0a0a0" stroked="f"/>
        </w:pict>
      </w:r>
    </w:p>
    <w:p w14:paraId="28CBFAB5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challenge cloud service providers face when achieving FedRAMP compliance?</w:t>
      </w:r>
    </w:p>
    <w:p w14:paraId="345DAA7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Meeting strict documentation requirements and undergoing rigorous third-party audits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authorized, no further security improvements are needed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self-assessments instead of external validation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incident response procedures after initial certification</w:t>
      </w:r>
    </w:p>
    <w:p w14:paraId="0861D10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B9DCB8C" w14:textId="77777777" w:rsidR="00BB4AA1" w:rsidRPr="00BB4AA1" w:rsidRDefault="00BB4AA1" w:rsidP="00BB4AA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Achieving FedRAMP compliance requires extensive documentation and third-party assessments.</w:t>
      </w:r>
    </w:p>
    <w:p w14:paraId="5F967BF2" w14:textId="77777777" w:rsidR="00BB4AA1" w:rsidRPr="00BB4AA1" w:rsidRDefault="00BB4AA1" w:rsidP="00BB4AA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mandates continuous improvements and monitoring.</w:t>
      </w:r>
    </w:p>
    <w:p w14:paraId="2B1DD4B2" w14:textId="77777777" w:rsidR="00BB4AA1" w:rsidRPr="00BB4AA1" w:rsidRDefault="00BB4AA1" w:rsidP="00BB4AA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validation is required for FedRAMP compliance.</w:t>
      </w:r>
    </w:p>
    <w:p w14:paraId="32758C14" w14:textId="77777777" w:rsidR="00BB4AA1" w:rsidRPr="00BB4AA1" w:rsidRDefault="00BB4AA1" w:rsidP="00BB4AA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is an ongoing requirement under FedRAMP.</w:t>
      </w:r>
    </w:p>
    <w:p w14:paraId="628BA5D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 providers must produce detailed documentation and undergo external audits to achieve and maintain FedRAMP compliance.</w:t>
      </w:r>
    </w:p>
    <w:p w14:paraId="226538DD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594628">
          <v:rect id="_x0000_i1495" style="width:0;height:1.5pt" o:hralign="center" o:hrstd="t" o:hr="t" fillcolor="#a0a0a0" stroked="f"/>
        </w:pict>
      </w:r>
    </w:p>
    <w:p w14:paraId="20434C61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an example of how FedRAMP ensures ongoing security?</w:t>
      </w:r>
    </w:p>
    <w:p w14:paraId="50D5F3C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Requiring continuous monitoring, frequent security updates, and annual assessments to maintain authorization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 system is authorized, no further reviews are necessary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Only focusing on physical data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security, ignoring virtual environments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initial documentation without updating it</w:t>
      </w:r>
    </w:p>
    <w:p w14:paraId="3AF5677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738F2216" w14:textId="77777777" w:rsidR="00BB4AA1" w:rsidRPr="00BB4AA1" w:rsidRDefault="00BB4AA1" w:rsidP="00BB4AA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mandates ongoing monitoring, regular updates, and yearly assessments to ensure security remains effective.</w:t>
      </w:r>
    </w:p>
    <w:p w14:paraId="551B885F" w14:textId="77777777" w:rsidR="00BB4AA1" w:rsidRPr="00BB4AA1" w:rsidRDefault="00BB4AA1" w:rsidP="00BB4AA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emphasizes continuous review and improvement.</w:t>
      </w:r>
    </w:p>
    <w:p w14:paraId="1C4B9163" w14:textId="77777777" w:rsidR="00BB4AA1" w:rsidRPr="00BB4AA1" w:rsidRDefault="00BB4AA1" w:rsidP="00BB4AA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environments are a key focus of FedRAMP.</w:t>
      </w:r>
    </w:p>
    <w:p w14:paraId="1A153385" w14:textId="77777777" w:rsidR="00BB4AA1" w:rsidRPr="00BB4AA1" w:rsidRDefault="00BB4AA1" w:rsidP="00BB4AA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Documentation must be continuously updated.</w:t>
      </w:r>
    </w:p>
    <w:p w14:paraId="3A6643C4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ensures ongoing cloud security by enforcing continuous monitoring and periodic reassessments.</w:t>
      </w:r>
    </w:p>
    <w:p w14:paraId="004296DD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E54EEA">
          <v:rect id="_x0000_i1496" style="width:0;height:1.5pt" o:hralign="center" o:hrstd="t" o:hr="t" fillcolor="#a0a0a0" stroked="f"/>
        </w:pict>
      </w:r>
    </w:p>
    <w:p w14:paraId="15A25BE7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maintaining FedRAMP compliance?</w:t>
      </w:r>
    </w:p>
    <w:p w14:paraId="10AC689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continuous monitoring, promptly updating security controls, and engaging with a third-party assessment organization (3PAO)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is permanent once achieved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updates to FedRAMP requirements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reviewing security controls during annual audits</w:t>
      </w:r>
    </w:p>
    <w:p w14:paraId="413434A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Maintaining FedRAMP compliance requires continuous monitoring, regular updates, and collaboration with certified assessment organizations.</w:t>
      </w:r>
    </w:p>
    <w:p w14:paraId="0AD41276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112D71">
          <v:rect id="_x0000_i1497" style="width:0;height:1.5pt" o:hralign="center" o:hrstd="t" o:hr="t" fillcolor="#a0a0a0" stroked="f"/>
        </w:pict>
      </w:r>
    </w:p>
    <w:p w14:paraId="04D4FC3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The Importance of Continuous Compliance in Threat Detection</w:t>
      </w:r>
    </w:p>
    <w:p w14:paraId="79DD2238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continuous compliance essential for threat detection?</w:t>
      </w:r>
    </w:p>
    <w:p w14:paraId="3376C6C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security controls remain effective as threats evolve and regulatory requirements change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ongoing security assessments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compliance frameworks do not need updates once implemented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guarantees that no cyber threats will occur</w:t>
      </w:r>
    </w:p>
    <w:p w14:paraId="6EB5046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175E4A4" w14:textId="77777777" w:rsidR="00BB4AA1" w:rsidRPr="00BB4AA1" w:rsidRDefault="00BB4AA1" w:rsidP="00BB4AA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helps organizations stay ahead of new threats and regulatory changes.</w:t>
      </w:r>
    </w:p>
    <w:p w14:paraId="12D13488" w14:textId="77777777" w:rsidR="00BB4AA1" w:rsidRPr="00BB4AA1" w:rsidRDefault="00BB4AA1" w:rsidP="00BB4AA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assessments are still required.</w:t>
      </w:r>
    </w:p>
    <w:p w14:paraId="7ED90DC9" w14:textId="77777777" w:rsidR="00BB4AA1" w:rsidRPr="00BB4AA1" w:rsidRDefault="00BB4AA1" w:rsidP="00BB4AA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evolve and need updates.</w:t>
      </w:r>
    </w:p>
    <w:p w14:paraId="67F2C3B0" w14:textId="77777777" w:rsidR="00BB4AA1" w:rsidRPr="00BB4AA1" w:rsidRDefault="00BB4AA1" w:rsidP="00BB4AA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compliance approach can completely prevent cyber threats.</w:t>
      </w:r>
    </w:p>
    <w:p w14:paraId="674A37E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helps organizations maintain strong security postures by adapting to new threats and changing regulations.</w:t>
      </w:r>
    </w:p>
    <w:p w14:paraId="254EF075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0917FF">
          <v:rect id="_x0000_i1498" style="width:0;height:1.5pt" o:hralign="center" o:hrstd="t" o:hr="t" fillcolor="#a0a0a0" stroked="f"/>
        </w:pict>
      </w:r>
    </w:p>
    <w:p w14:paraId="606B8F0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continuous compliance improve an organization’s cybersecurity posture?</w:t>
      </w:r>
    </w:p>
    <w:p w14:paraId="195B915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ongoing security assessments, real-time threat detection, and timely updates to controls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compliance is achieved, no further action is needed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audits without addressing actual threats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training</w:t>
      </w:r>
    </w:p>
    <w:p w14:paraId="68E338C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0060E65" w14:textId="77777777" w:rsidR="00BB4AA1" w:rsidRPr="00BB4AA1" w:rsidRDefault="00BB4AA1" w:rsidP="00BB4AA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ensures security measures are regularly evaluated and improved.</w:t>
      </w:r>
    </w:p>
    <w:p w14:paraId="33632C4F" w14:textId="77777777" w:rsidR="00BB4AA1" w:rsidRPr="00BB4AA1" w:rsidRDefault="00BB4AA1" w:rsidP="00BB4AA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requires ongoing management and updates.</w:t>
      </w:r>
    </w:p>
    <w:p w14:paraId="7EA790A9" w14:textId="77777777" w:rsidR="00BB4AA1" w:rsidRPr="00BB4AA1" w:rsidRDefault="00BB4AA1" w:rsidP="00BB4AA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detection and response must be integrated into compliance efforts.</w:t>
      </w:r>
    </w:p>
    <w:p w14:paraId="7D65ABE9" w14:textId="77777777" w:rsidR="00BB4AA1" w:rsidRPr="00BB4AA1" w:rsidRDefault="00BB4AA1" w:rsidP="00BB4AA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remains critical for effective compliance.</w:t>
      </w:r>
    </w:p>
    <w:p w14:paraId="4081080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integrates real-time monitoring and regular updates to maintain a strong cybersecurity posture.</w:t>
      </w:r>
    </w:p>
    <w:p w14:paraId="311E9EAF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EA8A93">
          <v:rect id="_x0000_i1499" style="width:0;height:1.5pt" o:hralign="center" o:hrstd="t" o:hr="t" fillcolor="#a0a0a0" stroked="f"/>
        </w:pict>
      </w:r>
    </w:p>
    <w:p w14:paraId="7EBA6FBE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a </w:t>
      </w:r>
      <w:proofErr w:type="gramStart"/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maintaining continuous compliance?</w:t>
      </w:r>
    </w:p>
    <w:p w14:paraId="515DD9D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regulatory requirements with operational efficiency and timely threat detection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frameworks never change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need for real-time security monitoring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audits and ignoring internal controls</w:t>
      </w:r>
    </w:p>
    <w:p w14:paraId="187BC74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F98E062" w14:textId="77777777" w:rsidR="00BB4AA1" w:rsidRPr="00BB4AA1" w:rsidRDefault="00BB4AA1" w:rsidP="00BB4AA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security controls with regulatory needs while maintaining efficiency.</w:t>
      </w:r>
    </w:p>
    <w:p w14:paraId="06E4F788" w14:textId="77777777" w:rsidR="00BB4AA1" w:rsidRPr="00BB4AA1" w:rsidRDefault="00BB4AA1" w:rsidP="00BB4AA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often evolve and require updates.</w:t>
      </w:r>
    </w:p>
    <w:p w14:paraId="18F8CD69" w14:textId="77777777" w:rsidR="00BB4AA1" w:rsidRPr="00BB4AA1" w:rsidRDefault="00BB4AA1" w:rsidP="00BB4AA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is crucial for continuous compliance.</w:t>
      </w:r>
    </w:p>
    <w:p w14:paraId="1BED070B" w14:textId="77777777" w:rsidR="00BB4AA1" w:rsidRPr="00BB4AA1" w:rsidRDefault="00BB4AA1" w:rsidP="00BB4AA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controls must also be maintained and updated.</w:t>
      </w:r>
    </w:p>
    <w:p w14:paraId="6F33F8E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Maintaining continuous compliance requires balancing regulatory requirements, operational efficiency, and real-time threat detection.</w:t>
      </w:r>
    </w:p>
    <w:p w14:paraId="37E18453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D2E37A">
          <v:rect id="_x0000_i1500" style="width:0;height:1.5pt" o:hralign="center" o:hrstd="t" o:hr="t" fillcolor="#a0a0a0" stroked="f"/>
        </w:pict>
      </w:r>
    </w:p>
    <w:p w14:paraId="619E311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continuous compliance support threat detection and mitigation?</w:t>
      </w:r>
    </w:p>
    <w:p w14:paraId="0CCEA13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insights, enabling faster responses to emerging threats, and reducing the window of vulnerability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no further updates to security controls are necessary once compliance is achieved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solely on annual compliance audits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monitoring tools</w:t>
      </w:r>
    </w:p>
    <w:p w14:paraId="6E0A9A1B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7C6FEB0" w14:textId="77777777" w:rsidR="00BB4AA1" w:rsidRPr="00BB4AA1" w:rsidRDefault="00BB4AA1" w:rsidP="00BB4AA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allows organizations to detect threats quickly and respond effectively.</w:t>
      </w:r>
    </w:p>
    <w:p w14:paraId="1825699A" w14:textId="77777777" w:rsidR="00BB4AA1" w:rsidRPr="00BB4AA1" w:rsidRDefault="00BB4AA1" w:rsidP="00BB4AA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updates are necessary to maintain compliance.</w:t>
      </w:r>
    </w:p>
    <w:p w14:paraId="6E50ED3E" w14:textId="77777777" w:rsidR="00BB4AA1" w:rsidRPr="00BB4AA1" w:rsidRDefault="00BB4AA1" w:rsidP="00BB4AA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required in addition to periodic audits.</w:t>
      </w:r>
    </w:p>
    <w:p w14:paraId="31AA5B7C" w14:textId="77777777" w:rsidR="00BB4AA1" w:rsidRPr="00BB4AA1" w:rsidRDefault="00BB4AA1" w:rsidP="00BB4AA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tools are essential for continuous compliance.</w:t>
      </w:r>
    </w:p>
    <w:p w14:paraId="6F84768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compliance provides real-time visibility into security risks, enabling quicker detection and mitigation of threats.</w:t>
      </w:r>
    </w:p>
    <w:p w14:paraId="47C48BCF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6D6A07">
          <v:rect id="_x0000_i1501" style="width:0;height:1.5pt" o:hralign="center" o:hrstd="t" o:hr="t" fillcolor="#a0a0a0" stroked="f"/>
        </w:pict>
      </w:r>
    </w:p>
    <w:p w14:paraId="5A3471D1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achieving continuous compliance in threat detection?</w:t>
      </w:r>
    </w:p>
    <w:p w14:paraId="28FF552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continuous monitoring, integrating compliance efforts with security controls, and regularly reviewing and updating policies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frameworks do not require ongoing management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manual processes for compliance monitoring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user training and awareness programs</w:t>
      </w:r>
    </w:p>
    <w:p w14:paraId="6672F7D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Achieving continuous compliance requires ongoing monitoring, integration of compliance and security controls, and regular policy updates.</w:t>
      </w:r>
    </w:p>
    <w:p w14:paraId="36D11345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The Importance of Resilience in Governance and Compliance</w:t>
      </w:r>
    </w:p>
    <w:p w14:paraId="0DDD2133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resilience in the context of governance and compliance?</w:t>
      </w:r>
    </w:p>
    <w:p w14:paraId="774F60E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ability of an organization to adapt, recover, and continue operations following a security incident or regulatory change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process of removing all security controls to streamline operations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all compliance requirements remain static over time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the need for incident response plans</w:t>
      </w:r>
    </w:p>
    <w:p w14:paraId="3B45E47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35ACC5A" w14:textId="77777777" w:rsidR="00BB4AA1" w:rsidRPr="00BB4AA1" w:rsidRDefault="00BB4AA1" w:rsidP="00BB4AA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Resilience involves the capacity to adapt and recover while maintaining compliance.</w:t>
      </w:r>
    </w:p>
    <w:p w14:paraId="4D5E5CBB" w14:textId="77777777" w:rsidR="00BB4AA1" w:rsidRPr="00BB4AA1" w:rsidRDefault="00BB4AA1" w:rsidP="00BB4AA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are essential for resilience.</w:t>
      </w:r>
    </w:p>
    <w:p w14:paraId="38184913" w14:textId="77777777" w:rsidR="00BB4AA1" w:rsidRPr="00BB4AA1" w:rsidRDefault="00BB4AA1" w:rsidP="00BB4AA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evolve, making resilience crucial.</w:t>
      </w:r>
    </w:p>
    <w:p w14:paraId="16B84143" w14:textId="77777777" w:rsidR="00BB4AA1" w:rsidRPr="00BB4AA1" w:rsidRDefault="00BB4AA1" w:rsidP="00BB4AA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is a key element of resilience.</w:t>
      </w:r>
    </w:p>
    <w:p w14:paraId="35AC554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Resilience ensures that organizations can handle security incidents and regulatory changes without significant disruption.</w:t>
      </w:r>
    </w:p>
    <w:p w14:paraId="2F501F2B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5A687B">
          <v:rect id="_x0000_i1511" style="width:0;height:1.5pt" o:hralign="center" o:hrstd="t" o:hr="t" fillcolor="#a0a0a0" stroked="f"/>
        </w:pict>
      </w:r>
    </w:p>
    <w:p w14:paraId="2FC88C10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resilience contribute to governance and compliance?</w:t>
      </w:r>
    </w:p>
    <w:p w14:paraId="3BB21AA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an organization can maintain regulatory compliance even during a security breach or system outage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compliance is achieved, no further actions are needed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emerging threats and focusing solely on existing controls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ongoing risk assessments</w:t>
      </w:r>
    </w:p>
    <w:p w14:paraId="3AB64906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E1C2D6A" w14:textId="77777777" w:rsidR="00BB4AA1" w:rsidRPr="00BB4AA1" w:rsidRDefault="00BB4AA1" w:rsidP="00BB4AA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Resilience allows organizations to maintain compliance and governance standards under stress.</w:t>
      </w:r>
    </w:p>
    <w:p w14:paraId="1A072B3B" w14:textId="77777777" w:rsidR="00BB4AA1" w:rsidRPr="00BB4AA1" w:rsidRDefault="00BB4AA1" w:rsidP="00BB4AA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requires continuous improvement and adaptation.</w:t>
      </w:r>
    </w:p>
    <w:p w14:paraId="20122351" w14:textId="77777777" w:rsidR="00BB4AA1" w:rsidRPr="00BB4AA1" w:rsidRDefault="00BB4AA1" w:rsidP="00BB4AA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threats must be addressed to maintain resilience.</w:t>
      </w:r>
    </w:p>
    <w:p w14:paraId="72E1ACB2" w14:textId="77777777" w:rsidR="00BB4AA1" w:rsidRPr="00BB4AA1" w:rsidRDefault="00BB4AA1" w:rsidP="00BB4AA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crucial for sustaining resilience.</w:t>
      </w:r>
    </w:p>
    <w:p w14:paraId="56AB137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resilient governance framework helps organizations remain compliant and functional even during challenging circumstances.</w:t>
      </w:r>
    </w:p>
    <w:p w14:paraId="7C158361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6EEF5">
          <v:rect id="_x0000_i1512" style="width:0;height:1.5pt" o:hralign="center" o:hrstd="t" o:hr="t" fillcolor="#a0a0a0" stroked="f"/>
        </w:pict>
      </w:r>
    </w:p>
    <w:p w14:paraId="605E1C51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in building resilience in governance and compliance programs?</w:t>
      </w:r>
    </w:p>
    <w:p w14:paraId="157147D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stringent regulatory requirements with the need for flexible, adaptive security measures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 governance program is implemented, no further updates are necessary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employee training and awareness programs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focusing on external threats while ignoring internal vulnerabilities</w:t>
      </w:r>
    </w:p>
    <w:p w14:paraId="35DDB29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519EAA8" w14:textId="77777777" w:rsidR="00BB4AA1" w:rsidRPr="00BB4AA1" w:rsidRDefault="00BB4AA1" w:rsidP="00BB4AA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Resilience requires balancing regulatory demands with adaptable security practices.</w:t>
      </w:r>
    </w:p>
    <w:p w14:paraId="1E4BFCA9" w14:textId="77777777" w:rsidR="00BB4AA1" w:rsidRPr="00BB4AA1" w:rsidRDefault="00BB4AA1" w:rsidP="00BB4AA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programs must evolve over time.</w:t>
      </w:r>
    </w:p>
    <w:p w14:paraId="642899C3" w14:textId="77777777" w:rsidR="00BB4AA1" w:rsidRPr="00BB4AA1" w:rsidRDefault="00BB4AA1" w:rsidP="00BB4AA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and awareness are essential for resilience.</w:t>
      </w:r>
    </w:p>
    <w:p w14:paraId="049FBACA" w14:textId="77777777" w:rsidR="00BB4AA1" w:rsidRPr="00BB4AA1" w:rsidRDefault="00BB4AA1" w:rsidP="00BB4AA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threats must also be addressed.</w:t>
      </w:r>
    </w:p>
    <w:p w14:paraId="7ECD8EE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Building resilience involves creating flexible, adaptive strategies that still meet strict governance and compliance requirements.</w:t>
      </w:r>
    </w:p>
    <w:p w14:paraId="2EF0249D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E9F04A">
          <v:rect id="_x0000_i1513" style="width:0;height:1.5pt" o:hralign="center" o:hrstd="t" o:hr="t" fillcolor="#a0a0a0" stroked="f"/>
        </w:pict>
      </w:r>
    </w:p>
    <w:p w14:paraId="4DB955B4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continuous monitoring enhance resilience in governance and compliance?</w:t>
      </w:r>
    </w:p>
    <w:p w14:paraId="5A19BCD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insights into potential compliance violations and emerging threats, enabling faster response and recovery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regular audits and risk assessments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systems will operate without failure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new regulatory requirements until they are enforced</w:t>
      </w:r>
    </w:p>
    <w:p w14:paraId="286E9E3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B92FA0" w14:textId="77777777" w:rsidR="00BB4AA1" w:rsidRPr="00BB4AA1" w:rsidRDefault="00BB4AA1" w:rsidP="00BB4AA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allows organizations to quickly identify and address issues, enhancing resilience.</w:t>
      </w:r>
    </w:p>
    <w:p w14:paraId="7964E011" w14:textId="77777777" w:rsidR="00BB4AA1" w:rsidRPr="00BB4AA1" w:rsidRDefault="00BB4AA1" w:rsidP="00BB4AA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audits remain necessary for governance and compliance.</w:t>
      </w:r>
    </w:p>
    <w:p w14:paraId="2DF4EF4D" w14:textId="77777777" w:rsidR="00BB4AA1" w:rsidRPr="00BB4AA1" w:rsidRDefault="00BB4AA1" w:rsidP="00BB4AA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Failures must be anticipated and addressed.</w:t>
      </w:r>
    </w:p>
    <w:p w14:paraId="288D3205" w14:textId="77777777" w:rsidR="00BB4AA1" w:rsidRPr="00BB4AA1" w:rsidRDefault="00BB4AA1" w:rsidP="00BB4AA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Staying ahead of new regulations is critical for resilience.</w:t>
      </w:r>
    </w:p>
    <w:p w14:paraId="4BC4A38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improves resilience by enabling timely detection of compliance gaps and threats, supporting quick response and recovery.</w:t>
      </w:r>
    </w:p>
    <w:p w14:paraId="51C1AD2F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B42511">
          <v:rect id="_x0000_i1514" style="width:0;height:1.5pt" o:hralign="center" o:hrstd="t" o:hr="t" fillcolor="#a0a0a0" stroked="f"/>
        </w:pict>
      </w:r>
    </w:p>
    <w:p w14:paraId="0E1DC0B0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fostering resilience in governance and compliance programs?</w:t>
      </w:r>
    </w:p>
    <w:p w14:paraId="2675E6E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flexible frameworks, conducting regular risk assessments, and incorporating adaptive security measures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pre-defined compliance checklists without ongoing adjustments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resilience is only needed for large organizations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regulations and ignoring internal governance practices</w:t>
      </w:r>
    </w:p>
    <w:p w14:paraId="1427B98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 governance programs require flexible, adaptive approaches that include continuous improvement and regular risk assessments.</w:t>
      </w:r>
    </w:p>
    <w:p w14:paraId="530658AC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FEE361">
          <v:rect id="_x0000_i1515" style="width:0;height:1.5pt" o:hralign="center" o:hrstd="t" o:hr="t" fillcolor="#a0a0a0" stroked="f"/>
        </w:pict>
      </w:r>
    </w:p>
    <w:p w14:paraId="3584A164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The Role of Cyber Insurance in GRC Risk Strategies</w:t>
      </w:r>
    </w:p>
    <w:p w14:paraId="3C304A2D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purpose of cyber insurance in a GRC framework?</w:t>
      </w:r>
    </w:p>
    <w:p w14:paraId="239A79D0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financial protection against cybersecurity incidents and reduce overall organizational risk exposure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incident response plans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once insurance is purchased, no further security controls are necessary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governance, risk, and compliance programs</w:t>
      </w:r>
    </w:p>
    <w:p w14:paraId="783FF5C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8C3DB1C" w14:textId="77777777" w:rsidR="00BB4AA1" w:rsidRPr="00BB4AA1" w:rsidRDefault="00BB4AA1" w:rsidP="00BB4AA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helps mitigate financial risks related to cyber incidents.</w:t>
      </w:r>
    </w:p>
    <w:p w14:paraId="1CB98D87" w14:textId="77777777" w:rsidR="00BB4AA1" w:rsidRPr="00BB4AA1" w:rsidRDefault="00BB4AA1" w:rsidP="00BB4AA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remains essential.</w:t>
      </w:r>
    </w:p>
    <w:p w14:paraId="15772B0B" w14:textId="77777777" w:rsidR="00BB4AA1" w:rsidRPr="00BB4AA1" w:rsidRDefault="00BB4AA1" w:rsidP="00BB4AA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complements, but does not replace, security measures.</w:t>
      </w:r>
    </w:p>
    <w:p w14:paraId="17BB04EA" w14:textId="77777777" w:rsidR="00BB4AA1" w:rsidRPr="00BB4AA1" w:rsidRDefault="00BB4AA1" w:rsidP="00BB4AA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Governance, risk, and compliance programs are still critical.</w:t>
      </w:r>
    </w:p>
    <w:p w14:paraId="7CB8362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serves as a financial risk management tool within a broader GRC strategy.</w:t>
      </w:r>
    </w:p>
    <w:p w14:paraId="4202A2BA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65D0CA">
          <v:rect id="_x0000_i1516" style="width:0;height:1.5pt" o:hralign="center" o:hrstd="t" o:hr="t" fillcolor="#a0a0a0" stroked="f"/>
        </w:pict>
      </w:r>
    </w:p>
    <w:p w14:paraId="7A299FB2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cyber insurance support compliance efforts?</w:t>
      </w:r>
    </w:p>
    <w:p w14:paraId="29E05F9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coverage for regulatory fines, data breach response costs, and third-party liability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compliance audits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compliance requirements will remain unchanged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continuous monitoring</w:t>
      </w:r>
    </w:p>
    <w:p w14:paraId="1FC0A58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C9B45A6" w14:textId="77777777" w:rsidR="00BB4AA1" w:rsidRPr="00BB4AA1" w:rsidRDefault="00BB4AA1" w:rsidP="00BB4AA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policies often cover costs associated with compliance-related incidents.</w:t>
      </w:r>
    </w:p>
    <w:p w14:paraId="2BCBB2B8" w14:textId="77777777" w:rsidR="00BB4AA1" w:rsidRPr="00BB4AA1" w:rsidRDefault="00BB4AA1" w:rsidP="00BB4AA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still necessary for ongoing compliance.</w:t>
      </w:r>
    </w:p>
    <w:p w14:paraId="40940646" w14:textId="77777777" w:rsidR="00BB4AA1" w:rsidRPr="00BB4AA1" w:rsidRDefault="00BB4AA1" w:rsidP="00BB4AA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evolve and must be continuously monitored.</w:t>
      </w:r>
    </w:p>
    <w:p w14:paraId="09C18592" w14:textId="77777777" w:rsidR="00BB4AA1" w:rsidRPr="00BB4AA1" w:rsidRDefault="00BB4AA1" w:rsidP="00BB4AA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remains critical for preventing incidents.</w:t>
      </w:r>
    </w:p>
    <w:p w14:paraId="602DF93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supports compliance by helping organizations manage the financial impact of regulatory incidents.</w:t>
      </w:r>
    </w:p>
    <w:p w14:paraId="5EBEC89C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0792FA">
          <v:rect id="_x0000_i1517" style="width:0;height:1.5pt" o:hralign="center" o:hrstd="t" o:hr="t" fillcolor="#a0a0a0" stroked="f"/>
        </w:pict>
      </w:r>
    </w:p>
    <w:p w14:paraId="5822FEC2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a </w:t>
      </w:r>
      <w:proofErr w:type="gramStart"/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integrating cyber insurance into GRC strategies?</w:t>
      </w:r>
    </w:p>
    <w:p w14:paraId="51943C8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insurance coverage aligns with actual cyber risks, regulatory requirements, and internal security policies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purchasing insurance eliminates the need for a cybersecurity program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measures once a policy is in place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considering insurance after a major breach has occurred</w:t>
      </w:r>
    </w:p>
    <w:p w14:paraId="3EE20D8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12D1C9B" w14:textId="77777777" w:rsidR="00BB4AA1" w:rsidRPr="00BB4AA1" w:rsidRDefault="00BB4AA1" w:rsidP="00BB4AA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ensure that insurance policies match their risk profiles and compliance needs.</w:t>
      </w:r>
    </w:p>
    <w:p w14:paraId="3AAF1AC2" w14:textId="77777777" w:rsidR="00BB4AA1" w:rsidRPr="00BB4AA1" w:rsidRDefault="00BB4AA1" w:rsidP="00BB4AA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complements, rather than replaces, a cybersecurity program.</w:t>
      </w:r>
    </w:p>
    <w:p w14:paraId="6AA26402" w14:textId="77777777" w:rsidR="00BB4AA1" w:rsidRPr="00BB4AA1" w:rsidRDefault="00BB4AA1" w:rsidP="00BB4AA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measures must remain a priority.</w:t>
      </w:r>
    </w:p>
    <w:p w14:paraId="72E39CBB" w14:textId="77777777" w:rsidR="00BB4AA1" w:rsidRPr="00BB4AA1" w:rsidRDefault="00BB4AA1" w:rsidP="00BB4AA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should be part of a proactive risk strategy.</w:t>
      </w:r>
    </w:p>
    <w:p w14:paraId="2100A36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cyber insurance into GRC strategies requires aligning coverage with risks, regulatory requirements, and internal policies.</w:t>
      </w:r>
    </w:p>
    <w:p w14:paraId="30887404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9E4022">
          <v:rect id="_x0000_i1518" style="width:0;height:1.5pt" o:hralign="center" o:hrstd="t" o:hr="t" fillcolor="#a0a0a0" stroked="f"/>
        </w:pict>
      </w:r>
    </w:p>
    <w:p w14:paraId="7DD784A2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cyber insurance help organizations recover from a cybersecurity incident?</w:t>
      </w:r>
    </w:p>
    <w:p w14:paraId="50082A1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covering costs related to incident response, legal fees, customer notifications, and data restoration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preventing all cyberattacks from occurring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an incident occurs, no further actions are required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incident response plans</w:t>
      </w:r>
    </w:p>
    <w:p w14:paraId="6444B70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B2FA573" w14:textId="77777777" w:rsidR="00BB4AA1" w:rsidRPr="00BB4AA1" w:rsidRDefault="00BB4AA1" w:rsidP="00BB4AA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provides financial support to help organizations recover quickly.</w:t>
      </w:r>
    </w:p>
    <w:p w14:paraId="2DEAEEF1" w14:textId="77777777" w:rsidR="00BB4AA1" w:rsidRPr="00BB4AA1" w:rsidRDefault="00BB4AA1" w:rsidP="00BB4AA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does not prevent incidents, but helps manage their impact.</w:t>
      </w:r>
    </w:p>
    <w:p w14:paraId="28DD55F0" w14:textId="77777777" w:rsidR="00BB4AA1" w:rsidRPr="00BB4AA1" w:rsidRDefault="00BB4AA1" w:rsidP="00BB4AA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Further actions are always needed to prevent future incidents.</w:t>
      </w:r>
    </w:p>
    <w:p w14:paraId="4E36AF7A" w14:textId="77777777" w:rsidR="00BB4AA1" w:rsidRPr="00BB4AA1" w:rsidRDefault="00BB4AA1" w:rsidP="00BB4AA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plans remain critical.</w:t>
      </w:r>
    </w:p>
    <w:p w14:paraId="22F6CC9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covers key recovery costs, helping organizations return to normal operations more quickly after a breach.</w:t>
      </w:r>
    </w:p>
    <w:p w14:paraId="71146F16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0F44D8">
          <v:rect id="_x0000_i1519" style="width:0;height:1.5pt" o:hralign="center" o:hrstd="t" o:hr="t" fillcolor="#a0a0a0" stroked="f"/>
        </w:pict>
      </w:r>
    </w:p>
    <w:p w14:paraId="37F686D8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incorporating cyber insurance into a GRC risk strategy?</w:t>
      </w:r>
    </w:p>
    <w:p w14:paraId="079FDD0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reassessing coverage needs, ensuring policies align with compliance requirements, and maintaining strong security controls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insurance is purchased, no additional risk assessments are needed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insurance without implementing security best practices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insurance as a replacement for cybersecurity training and awareness programs</w:t>
      </w:r>
    </w:p>
    <w:p w14:paraId="1AEEC66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should complement a strong GRC strategy by aligning coverage with risks, compliance needs, and security controls.</w:t>
      </w:r>
    </w:p>
    <w:p w14:paraId="215DD085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AI-Based Fraud Detection and Financial Risk Mitigation</w:t>
      </w:r>
    </w:p>
    <w:p w14:paraId="27154DE4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primary advantage of using AI for fraud detection in financial risk management?</w:t>
      </w:r>
    </w:p>
    <w:p w14:paraId="7759F9EB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can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large volumes of data in real time, identifying suspicious patterns and transactions faster than traditional methods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eliminates the need for human oversight in fraud detection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ensures that financial fraud no longer occurs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only works with structured data, making it unsuitable for detecting complex fraud schemes</w:t>
      </w:r>
    </w:p>
    <w:p w14:paraId="51D5A14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B98489B" w14:textId="77777777" w:rsidR="00BB4AA1" w:rsidRPr="00BB4AA1" w:rsidRDefault="00BB4AA1" w:rsidP="00BB4AA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AI’s ability to process and learn from vast datasets makes it highly effective in detecting fraud quickly.</w:t>
      </w:r>
    </w:p>
    <w:p w14:paraId="6C261DCD" w14:textId="77777777" w:rsidR="00BB4AA1" w:rsidRPr="00BB4AA1" w:rsidRDefault="00BB4AA1" w:rsidP="00BB4AA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necessary for interpreting and verifying AI findings.</w:t>
      </w:r>
    </w:p>
    <w:p w14:paraId="0D5223DB" w14:textId="77777777" w:rsidR="00BB4AA1" w:rsidRPr="00BB4AA1" w:rsidRDefault="00BB4AA1" w:rsidP="00BB4AA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risk but cannot prevent all instances of fraud.</w:t>
      </w:r>
    </w:p>
    <w:p w14:paraId="23364F11" w14:textId="77777777" w:rsidR="00BB4AA1" w:rsidRPr="00BB4AA1" w:rsidRDefault="00BB4AA1" w:rsidP="00BB4AA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work with both structured and unstructured data to uncover complex fraud schemes.</w:t>
      </w:r>
    </w:p>
    <w:p w14:paraId="7584161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AI-driven fraud detection enhances financial risk mitigation by identifying anomalies and detecting </w:t>
      </w:r>
      <w:proofErr w:type="gram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potential</w:t>
      </w:r>
      <w:proofErr w:type="gram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fraudulent activities more efficiently.</w:t>
      </w:r>
    </w:p>
    <w:p w14:paraId="6750652B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4D9D03B">
          <v:rect id="_x0000_i1529" style="width:0;height:1.5pt" o:hralign="center" o:hrstd="t" o:hr="t" fillcolor="#a0a0a0" stroked="f"/>
        </w:pict>
      </w:r>
    </w:p>
    <w:p w14:paraId="1246035B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AI improve risk mitigation in financial transactions?</w:t>
      </w:r>
    </w:p>
    <w:p w14:paraId="22FB80A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machine learning algorithms to predict fraud patterns, enabling proactive measures to reduce financial losses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audits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financial systems are already secure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only detecting fraud after a transaction is completed</w:t>
      </w:r>
    </w:p>
    <w:p w14:paraId="2582F17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B762C90" w14:textId="77777777" w:rsidR="00BB4AA1" w:rsidRPr="00BB4AA1" w:rsidRDefault="00BB4AA1" w:rsidP="00BB4AA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uses predictive analytics to identify potential risks and prevent fraudulent transactions.</w:t>
      </w:r>
    </w:p>
    <w:p w14:paraId="6F984AFB" w14:textId="77777777" w:rsidR="00BB4AA1" w:rsidRPr="00BB4AA1" w:rsidRDefault="00BB4AA1" w:rsidP="00BB4AA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critical for ensuring security.</w:t>
      </w:r>
    </w:p>
    <w:p w14:paraId="408161A4" w14:textId="77777777" w:rsidR="00BB4AA1" w:rsidRPr="00BB4AA1" w:rsidRDefault="00BB4AA1" w:rsidP="00BB4AA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assumes that threats exist and must be proactively addressed.</w:t>
      </w:r>
    </w:p>
    <w:p w14:paraId="3E8B9E21" w14:textId="77777777" w:rsidR="00BB4AA1" w:rsidRPr="00BB4AA1" w:rsidRDefault="00BB4AA1" w:rsidP="00BB4AA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enables real-time detection, often before transactions are finalized.</w:t>
      </w:r>
    </w:p>
    <w:p w14:paraId="0D3E31C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risk mitigation by analyzing transactional data in real time, reducing the window of opportunity for fraud.</w:t>
      </w:r>
    </w:p>
    <w:p w14:paraId="260783D2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162A6B">
          <v:rect id="_x0000_i1530" style="width:0;height:1.5pt" o:hralign="center" o:hrstd="t" o:hr="t" fillcolor="#a0a0a0" stroked="f"/>
        </w:pict>
      </w:r>
    </w:p>
    <w:p w14:paraId="0958C671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in implementing AI-based fraud detection?</w:t>
      </w:r>
    </w:p>
    <w:p w14:paraId="2DC1848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data quality, reducing false positives, and integrating AI tools with existing compliance systems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can function without any training or configuration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without any human validation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only for low-value transactions</w:t>
      </w:r>
    </w:p>
    <w:p w14:paraId="7406716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39835D" w14:textId="77777777" w:rsidR="00BB4AA1" w:rsidRPr="00BB4AA1" w:rsidRDefault="00BB4AA1" w:rsidP="00BB4AA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Accurate data and careful integration are crucial for effective AI fraud detection.</w:t>
      </w:r>
    </w:p>
    <w:p w14:paraId="577165DE" w14:textId="77777777" w:rsidR="00BB4AA1" w:rsidRPr="00BB4AA1" w:rsidRDefault="00BB4AA1" w:rsidP="00BB4AA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require proper training and configuration.</w:t>
      </w:r>
    </w:p>
    <w:p w14:paraId="345DE2BF" w14:textId="77777777" w:rsidR="00BB4AA1" w:rsidRPr="00BB4AA1" w:rsidRDefault="00BB4AA1" w:rsidP="00BB4AA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remains important.</w:t>
      </w:r>
    </w:p>
    <w:p w14:paraId="10D07ED9" w14:textId="77777777" w:rsidR="00BB4AA1" w:rsidRPr="00BB4AA1" w:rsidRDefault="00BB4AA1" w:rsidP="00BB4AA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and should be used for all transaction values, depending on risk profiles.</w:t>
      </w:r>
    </w:p>
    <w:p w14:paraId="299F0CE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AI into fraud detection requires clean data, fine-tuned models, and compatibility with existing compliance systems.</w:t>
      </w:r>
    </w:p>
    <w:p w14:paraId="55BF7527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66338D">
          <v:rect id="_x0000_i1531" style="width:0;height:1.5pt" o:hralign="center" o:hrstd="t" o:hr="t" fillcolor="#a0a0a0" stroked="f"/>
        </w:pict>
      </w:r>
    </w:p>
    <w:p w14:paraId="2CFE3495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AI-driven anomaly detection contribute to compliance efforts?</w:t>
      </w:r>
    </w:p>
    <w:p w14:paraId="2F3402AF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unusual transaction patterns that could indicate fraud or non-compliance, allowing for timely investigation and remediation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financial risks are already known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regulatory reporting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new and evolving fraud techniques</w:t>
      </w:r>
    </w:p>
    <w:p w14:paraId="7957C32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E65EE6" w14:textId="77777777" w:rsidR="00BB4AA1" w:rsidRPr="00BB4AA1" w:rsidRDefault="00BB4AA1" w:rsidP="00BB4AA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flag irregularities that may signal compliance issues or fraud.</w:t>
      </w:r>
    </w:p>
    <w:p w14:paraId="3ED36C28" w14:textId="77777777" w:rsidR="00BB4AA1" w:rsidRPr="00BB4AA1" w:rsidRDefault="00BB4AA1" w:rsidP="00BB4AA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techniques constantly evolve, requiring continuous monitoring.</w:t>
      </w:r>
    </w:p>
    <w:p w14:paraId="4FE902C3" w14:textId="77777777" w:rsidR="00BB4AA1" w:rsidRPr="00BB4AA1" w:rsidRDefault="00BB4AA1" w:rsidP="00BB4AA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remains necessary, even with AI.</w:t>
      </w:r>
    </w:p>
    <w:p w14:paraId="391BD093" w14:textId="77777777" w:rsidR="00BB4AA1" w:rsidRPr="00BB4AA1" w:rsidRDefault="00BB4AA1" w:rsidP="00BB4AA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continuously learns from new patterns and evolving threats.</w:t>
      </w:r>
    </w:p>
    <w:p w14:paraId="7B1D7A28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anomaly detection helps maintain compliance by highlighting suspicious activity for prompt investigation.</w:t>
      </w:r>
    </w:p>
    <w:p w14:paraId="34E439CE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D4522F">
          <v:rect id="_x0000_i1532" style="width:0;height:1.5pt" o:hralign="center" o:hrstd="t" o:hr="t" fillcolor="#a0a0a0" stroked="f"/>
        </w:pict>
      </w:r>
    </w:p>
    <w:p w14:paraId="328A759E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using AI in fraud detection and risk mitigation?</w:t>
      </w:r>
    </w:p>
    <w:p w14:paraId="04CF09D1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analytics with human oversight, regular model updates, and integration with compliance frameworks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AI models do not require updates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without human input or validation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standards when deploying AI solutions</w:t>
      </w:r>
    </w:p>
    <w:p w14:paraId="15B83B1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balanced approach that integrates AI analytics, human oversight, and compliance alignment is essential for effective fraud detection and risk mitigation.</w:t>
      </w:r>
    </w:p>
    <w:p w14:paraId="57C0BD79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61A41F">
          <v:rect id="_x0000_i1533" style="width:0;height:1.5pt" o:hralign="center" o:hrstd="t" o:hr="t" fillcolor="#a0a0a0" stroked="f"/>
        </w:pict>
      </w:r>
    </w:p>
    <w:p w14:paraId="1831A10D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How Business Continuity Planning Strengthens Compliance Strategies</w:t>
      </w:r>
    </w:p>
    <w:p w14:paraId="42FC3E3F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goal of a business continuity plan (BCP)?</w:t>
      </w:r>
    </w:p>
    <w:p w14:paraId="61ECDE8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that an organization can continue operations, meet regulatory requirements, and minimize downtime during disruptions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compliance audits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all regulatory requirements remain constant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the need for disaster recovery efforts</w:t>
      </w:r>
    </w:p>
    <w:p w14:paraId="57212972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E3FDCCC" w14:textId="77777777" w:rsidR="00BB4AA1" w:rsidRPr="00BB4AA1" w:rsidRDefault="00BB4AA1" w:rsidP="00BB4AA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BCP helps maintain operations and compliance even in the face of disruptions.</w:t>
      </w:r>
    </w:p>
    <w:p w14:paraId="6306448A" w14:textId="77777777" w:rsidR="00BB4AA1" w:rsidRPr="00BB4AA1" w:rsidRDefault="00BB4AA1" w:rsidP="00BB4AA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still necessary for verifying compliance.</w:t>
      </w:r>
    </w:p>
    <w:p w14:paraId="02805873" w14:textId="77777777" w:rsidR="00BB4AA1" w:rsidRPr="00BB4AA1" w:rsidRDefault="00BB4AA1" w:rsidP="00BB4AA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often change, making planning and adaptation essential.</w:t>
      </w:r>
    </w:p>
    <w:p w14:paraId="10CDDFFD" w14:textId="77777777" w:rsidR="00BB4AA1" w:rsidRPr="00BB4AA1" w:rsidRDefault="00BB4AA1" w:rsidP="00BB4AA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BCP complements disaster recovery rather than replacing it.</w:t>
      </w:r>
    </w:p>
    <w:p w14:paraId="4516A6D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business continuity plan ensures that organizations maintain compliance and operational stability during unexpected events.</w:t>
      </w:r>
    </w:p>
    <w:p w14:paraId="110B1385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E22B4D">
          <v:rect id="_x0000_i1534" style="width:0;height:1.5pt" o:hralign="center" o:hrstd="t" o:hr="t" fillcolor="#a0a0a0" stroked="f"/>
        </w:pict>
      </w:r>
    </w:p>
    <w:p w14:paraId="70F89C7F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business continuity planning enhance compliance?</w:t>
      </w:r>
    </w:p>
    <w:p w14:paraId="0C98A369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integrating regulatory requirements into continuity strategies, ensuring that compliance obligations are met even during disruptions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compliance frameworks do not need to be updated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physical assets and ignoring digital compliance needs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documentation</w:t>
      </w:r>
    </w:p>
    <w:p w14:paraId="56C19C94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CA0C4C3" w14:textId="77777777" w:rsidR="00BB4AA1" w:rsidRPr="00BB4AA1" w:rsidRDefault="00BB4AA1" w:rsidP="00BB4AA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BCPs address compliance by incorporating regulatory requirements into contingency plans.</w:t>
      </w:r>
    </w:p>
    <w:p w14:paraId="1EA9555E" w14:textId="77777777" w:rsidR="00BB4AA1" w:rsidRPr="00BB4AA1" w:rsidRDefault="00BB4AA1" w:rsidP="00BB4AA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must be regularly updated.</w:t>
      </w:r>
    </w:p>
    <w:p w14:paraId="613CB989" w14:textId="77777777" w:rsidR="00BB4AA1" w:rsidRPr="00BB4AA1" w:rsidRDefault="00BB4AA1" w:rsidP="00BB4AA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compliance needs are critical to modern business continuity.</w:t>
      </w:r>
    </w:p>
    <w:p w14:paraId="71A6940F" w14:textId="77777777" w:rsidR="00BB4AA1" w:rsidRPr="00BB4AA1" w:rsidRDefault="00BB4AA1" w:rsidP="00BB4AA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documentation is a necessary component of business continuity.</w:t>
      </w:r>
    </w:p>
    <w:p w14:paraId="1E8AF4BE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BCPs improve compliance by embedding regulatory requirements into their frameworks and ensuring that obligations are met under adverse conditions.</w:t>
      </w:r>
    </w:p>
    <w:p w14:paraId="53DBE913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A41480">
          <v:rect id="_x0000_i1535" style="width:0;height:1.5pt" o:hralign="center" o:hrstd="t" o:hr="t" fillcolor="#a0a0a0" stroked="f"/>
        </w:pict>
      </w:r>
    </w:p>
    <w:p w14:paraId="368965C1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aligning business continuity planning with compliance?</w:t>
      </w:r>
    </w:p>
    <w:p w14:paraId="50116D83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operational priorities with regulatory requirements while maintaining up-to-date documentation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 plan is created, no further updates are necessary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manual processes for compliance verification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immediate recovery and ignoring long-term compliance obligations</w:t>
      </w:r>
    </w:p>
    <w:p w14:paraId="47A3109B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5C0F83A" w14:textId="77777777" w:rsidR="00BB4AA1" w:rsidRPr="00BB4AA1" w:rsidRDefault="00BB4AA1" w:rsidP="00BB4AA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BCPs balance operations, regulatory needs, and ongoing documentation.</w:t>
      </w:r>
    </w:p>
    <w:p w14:paraId="66FFB4D1" w14:textId="77777777" w:rsidR="00BB4AA1" w:rsidRPr="00BB4AA1" w:rsidRDefault="00BB4AA1" w:rsidP="00BB4AA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Plans need regular updates and testing.</w:t>
      </w:r>
    </w:p>
    <w:p w14:paraId="7AC89767" w14:textId="77777777" w:rsidR="00BB4AA1" w:rsidRPr="00BB4AA1" w:rsidRDefault="00BB4AA1" w:rsidP="00BB4AA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and integrated systems can improve compliance verification.</w:t>
      </w:r>
    </w:p>
    <w:p w14:paraId="7C6556AE" w14:textId="77777777" w:rsidR="00BB4AA1" w:rsidRPr="00BB4AA1" w:rsidRDefault="00BB4AA1" w:rsidP="00BB4AA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BCPs should address both short-term recovery and long-term compliance.</w:t>
      </w:r>
    </w:p>
    <w:p w14:paraId="56BB529C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Aligning BCPs with compliance requires regular updates, balanced priorities, and a focus on both immediate and long-term obligations.</w:t>
      </w:r>
    </w:p>
    <w:p w14:paraId="6B5D1F2F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B318B6">
          <v:rect id="_x0000_i1536" style="width:0;height:1.5pt" o:hralign="center" o:hrstd="t" o:hr="t" fillcolor="#a0a0a0" stroked="f"/>
        </w:pict>
      </w:r>
    </w:p>
    <w:p w14:paraId="6E823938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continuous testing of a BCP contribute to compliance efforts?</w:t>
      </w:r>
    </w:p>
    <w:p w14:paraId="14DA0FF5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the plan remains effective, current, and aligned with evolving regulatory requirements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the plan will work as designed without any testing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technical recovery steps and ignoring compliance documentation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audits</w:t>
      </w:r>
    </w:p>
    <w:p w14:paraId="0CA2F22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230E5A9" w14:textId="77777777" w:rsidR="00BB4AA1" w:rsidRPr="00BB4AA1" w:rsidRDefault="00BB4AA1" w:rsidP="00BB4AA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testing keeps the plan aligned with current regulations and organizational needs.</w:t>
      </w:r>
    </w:p>
    <w:p w14:paraId="08E76B46" w14:textId="77777777" w:rsidR="00BB4AA1" w:rsidRPr="00BB4AA1" w:rsidRDefault="00BB4AA1" w:rsidP="00BB4AA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is essential to ensure the plan’s effectiveness.</w:t>
      </w:r>
    </w:p>
    <w:p w14:paraId="310B1EF8" w14:textId="77777777" w:rsidR="00BB4AA1" w:rsidRPr="00BB4AA1" w:rsidRDefault="00BB4AA1" w:rsidP="00BB4AA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documentation must be part of the testing process.</w:t>
      </w:r>
    </w:p>
    <w:p w14:paraId="12AFCEF6" w14:textId="77777777" w:rsidR="00BB4AA1" w:rsidRPr="00BB4AA1" w:rsidRDefault="00BB4AA1" w:rsidP="00BB4AA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a necessary component of compliance.</w:t>
      </w:r>
    </w:p>
    <w:p w14:paraId="7DA3760D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testing ensures that a BCP is both effective and compliant with the latest regulatory standards.</w:t>
      </w:r>
    </w:p>
    <w:p w14:paraId="02F4C3E4" w14:textId="77777777" w:rsidR="00BB4AA1" w:rsidRPr="00BB4AA1" w:rsidRDefault="00BB4AA1" w:rsidP="00BB4A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C7F062">
          <v:rect id="_x0000_i1537" style="width:0;height:1.5pt" o:hralign="center" o:hrstd="t" o:hr="t" fillcolor="#a0a0a0" stroked="f"/>
        </w:pict>
      </w:r>
    </w:p>
    <w:p w14:paraId="030BBC5A" w14:textId="77777777" w:rsidR="00BB4AA1" w:rsidRPr="00BB4AA1" w:rsidRDefault="00BB4AA1" w:rsidP="00BB4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business continuity planning with compliance strategies?</w:t>
      </w:r>
    </w:p>
    <w:p w14:paraId="744576DA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risk assessments, updating the BCP to reflect new regulations, and involving compliance officers in plan development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the BCP is developed, no further changes are needed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regulatory updates in </w:t>
      </w:r>
      <w:proofErr w:type="spellStart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operational priorities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testing the BCP after a major disruption has occurred</w:t>
      </w:r>
    </w:p>
    <w:p w14:paraId="27ED75D7" w14:textId="77777777" w:rsidR="00BB4AA1" w:rsidRPr="00BB4AA1" w:rsidRDefault="00BB4AA1" w:rsidP="00BB4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B4A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B4A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BCPs should be regularly updated, tested, and aligned with regulatory requirements to ensure compliance and operational continuity.</w:t>
      </w:r>
    </w:p>
    <w:p w14:paraId="7EE68D68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Topic 5: The Role of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Analytics in Strengthening Cybersecurity Resilience</w:t>
      </w:r>
    </w:p>
    <w:p w14:paraId="6DCBDCEB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1. What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in cybersecurity?</w:t>
      </w:r>
    </w:p>
    <w:p w14:paraId="40E7133D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method of detecting security threats by analyzing patterns and anomalies in user and system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technique that assumes all user actions are harmless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process of manually reviewing all logs without automation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for improving only physical security measures</w:t>
      </w:r>
    </w:p>
    <w:p w14:paraId="7BD9EC5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24CB5FF" w14:textId="77777777" w:rsidR="00B377E4" w:rsidRPr="00B377E4" w:rsidRDefault="00B377E4" w:rsidP="00B377E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identifies deviations from normal patterns that could indicate potential threats.</w:t>
      </w:r>
    </w:p>
    <w:p w14:paraId="03EEE32A" w14:textId="77777777" w:rsidR="00B377E4" w:rsidRPr="00B377E4" w:rsidRDefault="00B377E4" w:rsidP="00B377E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focuses on uncovering suspicious activities.</w:t>
      </w:r>
    </w:p>
    <w:p w14:paraId="7E8D688B" w14:textId="77777777" w:rsidR="00B377E4" w:rsidRPr="00B377E4" w:rsidRDefault="00B377E4" w:rsidP="00B377E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often relies on automated systems and AI to detect patterns.</w:t>
      </w:r>
    </w:p>
    <w:p w14:paraId="11F095BC" w14:textId="77777777" w:rsidR="00B377E4" w:rsidRPr="00B377E4" w:rsidRDefault="00B377E4" w:rsidP="00B377E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primarily addresses digital security threats.</w:t>
      </w:r>
    </w:p>
    <w:p w14:paraId="55ACFCE0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improves cybersecurity resilience by detecting unusual activities that could signal malicious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686E0453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E05D56">
          <v:rect id="_x0000_i1547" style="width:0;height:1.5pt" o:hralign="center" o:hrstd="t" o:hr="t" fillcolor="#a0a0a0" stroked="f"/>
        </w:pict>
      </w:r>
    </w:p>
    <w:p w14:paraId="5FA8D405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How does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contribute to cybersecurity resilience?</w:t>
      </w:r>
    </w:p>
    <w:p w14:paraId="6ADAA4E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insider threats, compromised credentials, and other anomalies before they lead to major breaches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internal activities are secure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audits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endpoint protection</w:t>
      </w:r>
    </w:p>
    <w:p w14:paraId="60F5DB2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2E57D40" w14:textId="77777777" w:rsidR="00B377E4" w:rsidRPr="00B377E4" w:rsidRDefault="00B377E4" w:rsidP="00B377E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helps organizations detect and respond to potential risks early.</w:t>
      </w:r>
    </w:p>
    <w:p w14:paraId="4902D36C" w14:textId="77777777" w:rsidR="00B377E4" w:rsidRPr="00B377E4" w:rsidRDefault="00B377E4" w:rsidP="00B377E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and anomalies must be actively identified.</w:t>
      </w:r>
    </w:p>
    <w:p w14:paraId="0C75A18A" w14:textId="77777777" w:rsidR="00B377E4" w:rsidRPr="00B377E4" w:rsidRDefault="00B377E4" w:rsidP="00B377E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While compliance is important,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targets active threat detection.</w:t>
      </w:r>
    </w:p>
    <w:p w14:paraId="17C2F3AB" w14:textId="77777777" w:rsidR="00B377E4" w:rsidRPr="00B377E4" w:rsidRDefault="00B377E4" w:rsidP="00B377E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works alongside other security measures like endpoint protection.</w:t>
      </w:r>
    </w:p>
    <w:p w14:paraId="2D0A940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enhances resilience by identifying threats early, reducing the likelihood of large-scale breaches.</w:t>
      </w:r>
    </w:p>
    <w:p w14:paraId="09DCBCA3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698388">
          <v:rect id="_x0000_i1548" style="width:0;height:1.5pt" o:hralign="center" o:hrstd="t" o:hr="t" fillcolor="#a0a0a0" stroked="f"/>
        </w:pict>
      </w:r>
    </w:p>
    <w:p w14:paraId="743D7D9F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is a challenge in implementing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for cybersecurity?</w:t>
      </w:r>
    </w:p>
    <w:p w14:paraId="760936B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the need for accurate threat detection with the risk of generating too many false positives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Assuming that once implemented,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tools require no updates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the importance of training staff to interpret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Relying solely on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without any other security measures</w:t>
      </w:r>
    </w:p>
    <w:p w14:paraId="5A860C2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38C70F5" w14:textId="77777777" w:rsidR="00B377E4" w:rsidRPr="00B377E4" w:rsidRDefault="00B377E4" w:rsidP="00B377E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 can lead to alert fatigue and need careful tuning.</w:t>
      </w:r>
    </w:p>
    <w:p w14:paraId="1DD64378" w14:textId="77777777" w:rsidR="00B377E4" w:rsidRPr="00B377E4" w:rsidRDefault="00B377E4" w:rsidP="00B377E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tools must be updated to reflect evolving threats.</w:t>
      </w:r>
    </w:p>
    <w:p w14:paraId="3FE70B9D" w14:textId="77777777" w:rsidR="00B377E4" w:rsidRPr="00B377E4" w:rsidRDefault="00B377E4" w:rsidP="00B377E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is crucial for effective analysis.</w:t>
      </w:r>
    </w:p>
    <w:p w14:paraId="1DB568A5" w14:textId="77777777" w:rsidR="00B377E4" w:rsidRPr="00B377E4" w:rsidRDefault="00B377E4" w:rsidP="00B377E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should complement a broader security strategy.</w:t>
      </w:r>
    </w:p>
    <w:p w14:paraId="537C36E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Implementing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requires fine-tuning detection methods to minimize false positives and ensure actionable insights.</w:t>
      </w:r>
    </w:p>
    <w:p w14:paraId="5F5398F4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E7E9B2">
          <v:rect id="_x0000_i1549" style="width:0;height:1.5pt" o:hralign="center" o:hrstd="t" o:hr="t" fillcolor="#a0a0a0" stroked="f"/>
        </w:pict>
      </w:r>
    </w:p>
    <w:p w14:paraId="251FC2B3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How does AI enhance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in cybersecurity?</w:t>
      </w:r>
    </w:p>
    <w:p w14:paraId="4E7D22B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enabling automated detection of anomalous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patterns that might indicate insider threats or advanced attacks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human cybersecurity analysts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continuous monitoring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known threat signatures</w:t>
      </w:r>
    </w:p>
    <w:p w14:paraId="31AACB6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04B3732" w14:textId="77777777" w:rsidR="00B377E4" w:rsidRPr="00B377E4" w:rsidRDefault="00B377E4" w:rsidP="00B377E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quickly identify unusual patterns and flag potential threats.</w:t>
      </w:r>
    </w:p>
    <w:p w14:paraId="609132C8" w14:textId="77777777" w:rsidR="00B377E4" w:rsidRPr="00B377E4" w:rsidRDefault="00B377E4" w:rsidP="00B377E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are still needed to interpret and act on AI findings.</w:t>
      </w:r>
    </w:p>
    <w:p w14:paraId="3D5616A6" w14:textId="77777777" w:rsidR="00B377E4" w:rsidRPr="00B377E4" w:rsidRDefault="00B377E4" w:rsidP="00B377E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remains essential.</w:t>
      </w:r>
    </w:p>
    <w:p w14:paraId="2AAFA710" w14:textId="77777777" w:rsidR="00B377E4" w:rsidRPr="00B377E4" w:rsidRDefault="00B377E4" w:rsidP="00B377E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focuses on anomalies, not just known signatures.</w:t>
      </w:r>
    </w:p>
    <w:p w14:paraId="2FA8D29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enhances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by automating the detection of unusual activities, allowing for faster and more accurate threat identification.</w:t>
      </w:r>
    </w:p>
    <w:p w14:paraId="7AA423DA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FD4415">
          <v:rect id="_x0000_i1550" style="width:0;height:1.5pt" o:hralign="center" o:hrstd="t" o:hr="t" fillcolor="#a0a0a0" stroked="f"/>
        </w:pict>
      </w:r>
    </w:p>
    <w:p w14:paraId="06004E19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What is a best practice for using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in cybersecurity?</w:t>
      </w:r>
    </w:p>
    <w:p w14:paraId="54C0B7C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analytic models, combining insights with threat intelligence, and training analysts to recognize actionable patterns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no further updates or training are needed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analytics without integrating other security measures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user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focusing only on external network traffic</w:t>
      </w:r>
    </w:p>
    <w:p w14:paraId="0057049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should be continuously updated and integrated with threat intelligence to remain effective and actionable.</w:t>
      </w:r>
    </w:p>
    <w:p w14:paraId="2557F0A5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299B32">
          <v:rect id="_x0000_i1551" style="width:0;height:1.5pt" o:hralign="center" o:hrstd="t" o:hr="t" fillcolor="#a0a0a0" stroked="f"/>
        </w:pict>
      </w:r>
    </w:p>
    <w:p w14:paraId="39B7B0FA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How Regulatory Compliance Improves Organizational Cyber Maturity</w:t>
      </w:r>
    </w:p>
    <w:p w14:paraId="570D302D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cyber maturity in the context of regulatory compliance?</w:t>
      </w:r>
    </w:p>
    <w:p w14:paraId="2FFE0185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measure of an organization’s ability to implement and sustain effective cybersecurity practices in line with compliance standards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regulatory requirements never change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concept that replaces the need for incident response planning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focus solely on external audits without improving internal security processes</w:t>
      </w:r>
    </w:p>
    <w:p w14:paraId="3E8D169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5A99A4B" w14:textId="77777777" w:rsidR="00B377E4" w:rsidRPr="00B377E4" w:rsidRDefault="00B377E4" w:rsidP="00B377E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maturity reflects how well an organization meets compliance and maintains strong security practices.</w:t>
      </w:r>
    </w:p>
    <w:p w14:paraId="1691027F" w14:textId="77777777" w:rsidR="00B377E4" w:rsidRPr="00B377E4" w:rsidRDefault="00B377E4" w:rsidP="00B377E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evolve, and organizations must adapt.</w:t>
      </w:r>
    </w:p>
    <w:p w14:paraId="54196E0B" w14:textId="77777777" w:rsidR="00B377E4" w:rsidRPr="00B377E4" w:rsidRDefault="00B377E4" w:rsidP="00B377E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planning remains critical.</w:t>
      </w:r>
    </w:p>
    <w:p w14:paraId="6E9F86C4" w14:textId="77777777" w:rsidR="00B377E4" w:rsidRPr="00B377E4" w:rsidRDefault="00B377E4" w:rsidP="00B377E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security processes must be continuously improved.</w:t>
      </w:r>
    </w:p>
    <w:p w14:paraId="7902072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maturity is a measure of an organization’s ability to align with compliance standards and sustain effective cybersecurity practices.</w:t>
      </w:r>
    </w:p>
    <w:p w14:paraId="5DDA8B30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337E2C">
          <v:rect id="_x0000_i1552" style="width:0;height:1.5pt" o:hralign="center" o:hrstd="t" o:hr="t" fillcolor="#a0a0a0" stroked="f"/>
        </w:pict>
      </w:r>
    </w:p>
    <w:p w14:paraId="241A86AF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compliance improve an organization’s cyber maturity?</w:t>
      </w:r>
    </w:p>
    <w:p w14:paraId="28AD9DAD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requiring structured processes, regular assessments, and continuous improvements to address evolving cybersecurity risks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training programs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external threat actors and ignoring insider risks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compliance is achieved, no further action is needed</w:t>
      </w:r>
    </w:p>
    <w:p w14:paraId="2786AED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4EF5D40" w14:textId="77777777" w:rsidR="00B377E4" w:rsidRPr="00B377E4" w:rsidRDefault="00B377E4" w:rsidP="00B377E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encourage ongoing evaluations and enhancements.</w:t>
      </w:r>
    </w:p>
    <w:p w14:paraId="1DD961F4" w14:textId="77777777" w:rsidR="00B377E4" w:rsidRPr="00B377E4" w:rsidRDefault="00B377E4" w:rsidP="00B377E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training remains critical.</w:t>
      </w:r>
    </w:p>
    <w:p w14:paraId="378F914D" w14:textId="77777777" w:rsidR="00B377E4" w:rsidRPr="00B377E4" w:rsidRDefault="00B377E4" w:rsidP="00B377E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must also be considered.</w:t>
      </w:r>
    </w:p>
    <w:p w14:paraId="19C611A3" w14:textId="77777777" w:rsidR="00B377E4" w:rsidRPr="00B377E4" w:rsidRDefault="00B377E4" w:rsidP="00B377E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improvement is a cornerstone of cyber maturity.</w:t>
      </w:r>
    </w:p>
    <w:p w14:paraId="5E9F6BC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drives improvements in cyber maturity by ensuring continuous assessments and structured processes.</w:t>
      </w:r>
    </w:p>
    <w:p w14:paraId="24F7DCFC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7C0985">
          <v:rect id="_x0000_i1553" style="width:0;height:1.5pt" o:hralign="center" o:hrstd="t" o:hr="t" fillcolor="#a0a0a0" stroked="f"/>
        </w:pict>
      </w:r>
    </w:p>
    <w:p w14:paraId="53E581E4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aligning regulatory compliance with cyber maturity?</w:t>
      </w:r>
    </w:p>
    <w:p w14:paraId="26B4F99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stringent compliance requirements with operational efficiency while maintaining ongoing risk assessments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standards never change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new security technologies in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outdated compliance methods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focusing on short-term compliance goals without considering long-term resilience</w:t>
      </w:r>
    </w:p>
    <w:p w14:paraId="07D7258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3C7EE41" w14:textId="77777777" w:rsidR="00B377E4" w:rsidRPr="00B377E4" w:rsidRDefault="00B377E4" w:rsidP="00B377E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compliance efforts with long-term security strategies.</w:t>
      </w:r>
    </w:p>
    <w:p w14:paraId="080C2CA0" w14:textId="77777777" w:rsidR="00B377E4" w:rsidRPr="00B377E4" w:rsidRDefault="00B377E4" w:rsidP="00B377E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evolve, and alignment is ongoing.</w:t>
      </w:r>
    </w:p>
    <w:p w14:paraId="5618B703" w14:textId="77777777" w:rsidR="00B377E4" w:rsidRPr="00B377E4" w:rsidRDefault="00B377E4" w:rsidP="00B377E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security technologies must be integrated.</w:t>
      </w:r>
    </w:p>
    <w:p w14:paraId="0D31D379" w14:textId="77777777" w:rsidR="00B377E4" w:rsidRPr="00B377E4" w:rsidRDefault="00B377E4" w:rsidP="00B377E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resilience is key to cyber maturity.</w:t>
      </w:r>
    </w:p>
    <w:p w14:paraId="4B8A733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continuously balance compliance with operational efficiency and adapt to evolving standards to maintain cyber maturity.</w:t>
      </w:r>
    </w:p>
    <w:p w14:paraId="1972EFE8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85FB40">
          <v:rect id="_x0000_i1554" style="width:0;height:1.5pt" o:hralign="center" o:hrstd="t" o:hr="t" fillcolor="#a0a0a0" stroked="f"/>
        </w:pict>
      </w:r>
    </w:p>
    <w:p w14:paraId="696A5279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regulatory compliance help organizations manage cyber risks?</w:t>
      </w:r>
    </w:p>
    <w:p w14:paraId="2EEAD8D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periodic audits, standardized risk assessments, and documented incident response procedures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risks remain static over time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ongoing risk evaluations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paperwork without actual security improvements</w:t>
      </w:r>
    </w:p>
    <w:p w14:paraId="028D13F0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9428645" w14:textId="77777777" w:rsidR="00B377E4" w:rsidRPr="00B377E4" w:rsidRDefault="00B377E4" w:rsidP="00B377E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encourage regular assessments and structured risk management processes.</w:t>
      </w:r>
    </w:p>
    <w:p w14:paraId="08260C18" w14:textId="77777777" w:rsidR="00B377E4" w:rsidRPr="00B377E4" w:rsidRDefault="00B377E4" w:rsidP="00B377E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evolve, and regular assessments are needed.</w:t>
      </w:r>
    </w:p>
    <w:p w14:paraId="36AAA50C" w14:textId="77777777" w:rsidR="00B377E4" w:rsidRPr="00B377E4" w:rsidRDefault="00B377E4" w:rsidP="00B377E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evaluations are critical to maintaining compliance and security.</w:t>
      </w:r>
    </w:p>
    <w:p w14:paraId="4B8A9D44" w14:textId="77777777" w:rsidR="00B377E4" w:rsidRPr="00B377E4" w:rsidRDefault="00B377E4" w:rsidP="00B377E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must translate into real security enhancements.</w:t>
      </w:r>
    </w:p>
    <w:p w14:paraId="1FC026B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helps manage cyber risks by standardizing assessments, audits, and response protocols.</w:t>
      </w:r>
    </w:p>
    <w:p w14:paraId="299A6C10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E04881D">
          <v:rect id="_x0000_i1555" style="width:0;height:1.5pt" o:hralign="center" o:hrstd="t" o:hr="t" fillcolor="#a0a0a0" stroked="f"/>
        </w:pict>
      </w:r>
    </w:p>
    <w:p w14:paraId="24306806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compliance efforts into cyber maturity programs?</w:t>
      </w:r>
    </w:p>
    <w:p w14:paraId="7013693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compliance policies, conducting periodic risk assessments, and involving cross-functional teams in security planning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efforts require no further updates once implemented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short-term compliance without considering future risks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importance of user training and awareness programs</w:t>
      </w:r>
    </w:p>
    <w:p w14:paraId="33B88EA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compliance efforts into cyber maturity programs involves regular updates, ongoing assessments, and broad organizational involvement.</w:t>
      </w:r>
    </w:p>
    <w:p w14:paraId="30C4B266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Topic 5: The Role of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Analytics in Strengthening Cybersecurity Resilience</w:t>
      </w:r>
    </w:p>
    <w:p w14:paraId="04FCC794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What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in cybersecurity?</w:t>
      </w:r>
    </w:p>
    <w:p w14:paraId="7081280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method of detecting security threats by analyzing patterns and anomalies in user and system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technique that assumes all user actions are harmless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process of manually reviewing all logs without automation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for improving only physical security measures</w:t>
      </w:r>
    </w:p>
    <w:p w14:paraId="25EA1F7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1C4E5D4" w14:textId="77777777" w:rsidR="00B377E4" w:rsidRPr="00B377E4" w:rsidRDefault="00B377E4" w:rsidP="00B377E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identifies deviations from normal patterns that could indicate potential threats.</w:t>
      </w:r>
    </w:p>
    <w:p w14:paraId="19B1BD33" w14:textId="77777777" w:rsidR="00B377E4" w:rsidRPr="00B377E4" w:rsidRDefault="00B377E4" w:rsidP="00B377E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focuses on uncovering suspicious activities.</w:t>
      </w:r>
    </w:p>
    <w:p w14:paraId="52B4166F" w14:textId="77777777" w:rsidR="00B377E4" w:rsidRPr="00B377E4" w:rsidRDefault="00B377E4" w:rsidP="00B377E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often relies on automated systems and AI to detect patterns.</w:t>
      </w:r>
    </w:p>
    <w:p w14:paraId="61CD700C" w14:textId="77777777" w:rsidR="00B377E4" w:rsidRPr="00B377E4" w:rsidRDefault="00B377E4" w:rsidP="00B377E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primarily addresses digital security threats.</w:t>
      </w:r>
    </w:p>
    <w:p w14:paraId="2150606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improves cybersecurity resilience by detecting unusual activities that could signal malicious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238EA29D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1675FF">
          <v:rect id="_x0000_i1565" style="width:0;height:1.5pt" o:hralign="center" o:hrstd="t" o:hr="t" fillcolor="#a0a0a0" stroked="f"/>
        </w:pict>
      </w:r>
    </w:p>
    <w:p w14:paraId="3201230C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How does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contribute to cybersecurity resilience?</w:t>
      </w:r>
    </w:p>
    <w:p w14:paraId="70AA5E2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insider threats, compromised credentials, and other anomalies before they lead to major breaches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internal activities are secure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audits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endpoint protection</w:t>
      </w:r>
    </w:p>
    <w:p w14:paraId="52EB9D8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3406C192" w14:textId="77777777" w:rsidR="00B377E4" w:rsidRPr="00B377E4" w:rsidRDefault="00B377E4" w:rsidP="00B377E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helps organizations detect and respond to potential risks early.</w:t>
      </w:r>
    </w:p>
    <w:p w14:paraId="023CD81B" w14:textId="77777777" w:rsidR="00B377E4" w:rsidRPr="00B377E4" w:rsidRDefault="00B377E4" w:rsidP="00B377E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and anomalies must be actively identified.</w:t>
      </w:r>
    </w:p>
    <w:p w14:paraId="733B4405" w14:textId="77777777" w:rsidR="00B377E4" w:rsidRPr="00B377E4" w:rsidRDefault="00B377E4" w:rsidP="00B377E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While compliance is important,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targets active threat detection.</w:t>
      </w:r>
    </w:p>
    <w:p w14:paraId="43AD6735" w14:textId="77777777" w:rsidR="00B377E4" w:rsidRPr="00B377E4" w:rsidRDefault="00B377E4" w:rsidP="00B377E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works alongside other security measures like endpoint protection.</w:t>
      </w:r>
    </w:p>
    <w:p w14:paraId="6E5D42A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enhances resilience by identifying threats early, reducing the likelihood of large-scale breaches.</w:t>
      </w:r>
    </w:p>
    <w:p w14:paraId="0AD3F2AB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B97B25">
          <v:rect id="_x0000_i1566" style="width:0;height:1.5pt" o:hralign="center" o:hrstd="t" o:hr="t" fillcolor="#a0a0a0" stroked="f"/>
        </w:pict>
      </w:r>
    </w:p>
    <w:p w14:paraId="00113B81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is a challenge in implementing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for cybersecurity?</w:t>
      </w:r>
    </w:p>
    <w:p w14:paraId="30246BE0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the need for accurate threat detection with the risk of generating too many false positives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Assuming that once implemented,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tools require no updates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the importance of training staff to interpret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Relying solely on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without any other security measures</w:t>
      </w:r>
    </w:p>
    <w:p w14:paraId="004B4A1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3653F8C" w14:textId="77777777" w:rsidR="00B377E4" w:rsidRPr="00B377E4" w:rsidRDefault="00B377E4" w:rsidP="00B377E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 can lead to alert fatigue and need careful tuning.</w:t>
      </w:r>
    </w:p>
    <w:p w14:paraId="3E43C1BE" w14:textId="77777777" w:rsidR="00B377E4" w:rsidRPr="00B377E4" w:rsidRDefault="00B377E4" w:rsidP="00B377E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tools must be updated to reflect evolving threats.</w:t>
      </w:r>
    </w:p>
    <w:p w14:paraId="486C5CC1" w14:textId="77777777" w:rsidR="00B377E4" w:rsidRPr="00B377E4" w:rsidRDefault="00B377E4" w:rsidP="00B377E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is crucial for effective analysis.</w:t>
      </w:r>
    </w:p>
    <w:p w14:paraId="002F43F0" w14:textId="77777777" w:rsidR="00B377E4" w:rsidRPr="00B377E4" w:rsidRDefault="00B377E4" w:rsidP="00B377E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should complement a broader security strategy.</w:t>
      </w:r>
    </w:p>
    <w:p w14:paraId="304E104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Implementing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requires fine-tuning detection methods to minimize false positives and ensure actionable insights.</w:t>
      </w:r>
    </w:p>
    <w:p w14:paraId="3DD32F37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62D88">
          <v:rect id="_x0000_i1567" style="width:0;height:1.5pt" o:hralign="center" o:hrstd="t" o:hr="t" fillcolor="#a0a0a0" stroked="f"/>
        </w:pict>
      </w:r>
    </w:p>
    <w:p w14:paraId="69C7146A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How does AI enhance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in cybersecurity?</w:t>
      </w:r>
    </w:p>
    <w:p w14:paraId="156712A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enabling automated detection of anomalous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patterns that might indicate insider threats or advanced attacks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human cybersecurity analysts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continuous monitoring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known threat signatures</w:t>
      </w:r>
    </w:p>
    <w:p w14:paraId="2E42887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9797513" w14:textId="77777777" w:rsidR="00B377E4" w:rsidRPr="00B377E4" w:rsidRDefault="00B377E4" w:rsidP="00B377E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quickly identify unusual patterns and flag potential threats.</w:t>
      </w:r>
    </w:p>
    <w:p w14:paraId="538D36D0" w14:textId="77777777" w:rsidR="00B377E4" w:rsidRPr="00B377E4" w:rsidRDefault="00B377E4" w:rsidP="00B377E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are still needed to interpret and act on AI findings.</w:t>
      </w:r>
    </w:p>
    <w:p w14:paraId="6B7CAC64" w14:textId="77777777" w:rsidR="00B377E4" w:rsidRPr="00B377E4" w:rsidRDefault="00B377E4" w:rsidP="00B377E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remains essential.</w:t>
      </w:r>
    </w:p>
    <w:p w14:paraId="28EE6893" w14:textId="77777777" w:rsidR="00B377E4" w:rsidRPr="00B377E4" w:rsidRDefault="00B377E4" w:rsidP="00B377E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focuses on anomalies, not just known signatures.</w:t>
      </w:r>
    </w:p>
    <w:p w14:paraId="5D2E86C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enhances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by automating the detection of unusual activities, allowing for faster and more accurate threat identification.</w:t>
      </w:r>
    </w:p>
    <w:p w14:paraId="5CF53CAF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D943E">
          <v:rect id="_x0000_i1568" style="width:0;height:1.5pt" o:hralign="center" o:hrstd="t" o:hr="t" fillcolor="#a0a0a0" stroked="f"/>
        </w:pict>
      </w:r>
    </w:p>
    <w:p w14:paraId="4725EED9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What is a best practice for using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analytics in cybersecurity?</w:t>
      </w:r>
    </w:p>
    <w:p w14:paraId="1548DC8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analytic models, combining insights with threat intelligence, and training analysts to recognize actionable patterns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no further updates or training are needed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analytics without integrating other security measures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user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focusing only on external network traffic</w:t>
      </w:r>
    </w:p>
    <w:p w14:paraId="27416E9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 should be continuously updated and integrated with threat intelligence to remain effective and actionable.</w:t>
      </w:r>
    </w:p>
    <w:p w14:paraId="143BF271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2D0690">
          <v:rect id="_x0000_i1569" style="width:0;height:1.5pt" o:hralign="center" o:hrstd="t" o:hr="t" fillcolor="#a0a0a0" stroked="f"/>
        </w:pict>
      </w:r>
    </w:p>
    <w:p w14:paraId="5AD0A840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How Regulatory Compliance Improves Organizational Cyber Maturity</w:t>
      </w:r>
    </w:p>
    <w:p w14:paraId="11D378DE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cyber maturity in the context of regulatory compliance?</w:t>
      </w:r>
    </w:p>
    <w:p w14:paraId="78D0996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measure of an organization’s ability to implement and sustain effective cybersecurity practices in line with compliance standards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regulatory requirements never change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concept that replaces the need for incident response planning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focus solely on external audits without improving internal security processes</w:t>
      </w:r>
    </w:p>
    <w:p w14:paraId="759A5D4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DF8A097" w14:textId="77777777" w:rsidR="00B377E4" w:rsidRPr="00B377E4" w:rsidRDefault="00B377E4" w:rsidP="00B377E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maturity reflects how well an organization meets compliance and maintains strong security practices.</w:t>
      </w:r>
    </w:p>
    <w:p w14:paraId="0635A530" w14:textId="77777777" w:rsidR="00B377E4" w:rsidRPr="00B377E4" w:rsidRDefault="00B377E4" w:rsidP="00B377E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evolve, and organizations must adapt.</w:t>
      </w:r>
    </w:p>
    <w:p w14:paraId="530EDE3B" w14:textId="77777777" w:rsidR="00B377E4" w:rsidRPr="00B377E4" w:rsidRDefault="00B377E4" w:rsidP="00B377E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planning remains critical.</w:t>
      </w:r>
    </w:p>
    <w:p w14:paraId="7C705552" w14:textId="77777777" w:rsidR="00B377E4" w:rsidRPr="00B377E4" w:rsidRDefault="00B377E4" w:rsidP="00B377E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security processes must be continuously improved.</w:t>
      </w:r>
    </w:p>
    <w:p w14:paraId="7C862D7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maturity is a measure of an organization’s ability to align with compliance standards and sustain effective cybersecurity practices.</w:t>
      </w:r>
    </w:p>
    <w:p w14:paraId="428AFFAD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4617556">
          <v:rect id="_x0000_i1570" style="width:0;height:1.5pt" o:hralign="center" o:hrstd="t" o:hr="t" fillcolor="#a0a0a0" stroked="f"/>
        </w:pict>
      </w:r>
    </w:p>
    <w:p w14:paraId="697F7AC5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compliance improve an organization’s cyber maturity?</w:t>
      </w:r>
    </w:p>
    <w:p w14:paraId="5A95B91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requiring structured processes, regular assessments, and continuous improvements to address evolving cybersecurity risks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training programs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external threat actors and ignoring insider risks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compliance is achieved, no further action is needed</w:t>
      </w:r>
    </w:p>
    <w:p w14:paraId="3CEBC72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C433A45" w14:textId="77777777" w:rsidR="00B377E4" w:rsidRPr="00B377E4" w:rsidRDefault="00B377E4" w:rsidP="00B377E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encourage ongoing evaluations and enhancements.</w:t>
      </w:r>
    </w:p>
    <w:p w14:paraId="7A1F3783" w14:textId="77777777" w:rsidR="00B377E4" w:rsidRPr="00B377E4" w:rsidRDefault="00B377E4" w:rsidP="00B377E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training remains critical.</w:t>
      </w:r>
    </w:p>
    <w:p w14:paraId="1AA1A39D" w14:textId="77777777" w:rsidR="00B377E4" w:rsidRPr="00B377E4" w:rsidRDefault="00B377E4" w:rsidP="00B377E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must also be considered.</w:t>
      </w:r>
    </w:p>
    <w:p w14:paraId="460E7DCD" w14:textId="77777777" w:rsidR="00B377E4" w:rsidRPr="00B377E4" w:rsidRDefault="00B377E4" w:rsidP="00B377E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improvement is a cornerstone of cyber maturity.</w:t>
      </w:r>
    </w:p>
    <w:p w14:paraId="34FCEB0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drives improvements in cyber maturity by ensuring continuous assessments and structured processes.</w:t>
      </w:r>
    </w:p>
    <w:p w14:paraId="65D239CC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DF58D6">
          <v:rect id="_x0000_i1571" style="width:0;height:1.5pt" o:hralign="center" o:hrstd="t" o:hr="t" fillcolor="#a0a0a0" stroked="f"/>
        </w:pict>
      </w:r>
    </w:p>
    <w:p w14:paraId="4D002C69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aligning regulatory compliance with cyber maturity?</w:t>
      </w:r>
    </w:p>
    <w:p w14:paraId="1AB4A82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stringent compliance requirements with operational efficiency while maintaining ongoing risk assessments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standards never change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new security technologies in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outdated compliance methods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focusing on short-term compliance goals without considering long-term resilience</w:t>
      </w:r>
    </w:p>
    <w:p w14:paraId="1FA41BF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D0A75E" w14:textId="77777777" w:rsidR="00B377E4" w:rsidRPr="00B377E4" w:rsidRDefault="00B377E4" w:rsidP="00B377E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compliance efforts with long-term security strategies.</w:t>
      </w:r>
    </w:p>
    <w:p w14:paraId="60B1B18A" w14:textId="77777777" w:rsidR="00B377E4" w:rsidRPr="00B377E4" w:rsidRDefault="00B377E4" w:rsidP="00B377E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evolve, and alignment is ongoing.</w:t>
      </w:r>
    </w:p>
    <w:p w14:paraId="1BF4E6A8" w14:textId="77777777" w:rsidR="00B377E4" w:rsidRPr="00B377E4" w:rsidRDefault="00B377E4" w:rsidP="00B377E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security technologies must be integrated.</w:t>
      </w:r>
    </w:p>
    <w:p w14:paraId="1D41879C" w14:textId="77777777" w:rsidR="00B377E4" w:rsidRPr="00B377E4" w:rsidRDefault="00B377E4" w:rsidP="00B377E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resilience is key to cyber maturity.</w:t>
      </w:r>
    </w:p>
    <w:p w14:paraId="75FC379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continuously balance compliance with operational efficiency and adapt to evolving standards to maintain cyber maturity.</w:t>
      </w:r>
    </w:p>
    <w:p w14:paraId="67ECDC50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5FAF21">
          <v:rect id="_x0000_i1572" style="width:0;height:1.5pt" o:hralign="center" o:hrstd="t" o:hr="t" fillcolor="#a0a0a0" stroked="f"/>
        </w:pict>
      </w:r>
    </w:p>
    <w:p w14:paraId="04CCE812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regulatory compliance help organizations manage cyber risks?</w:t>
      </w:r>
    </w:p>
    <w:p w14:paraId="43EFA97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periodic audits, standardized risk assessments, and documented incident response procedures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risks remain static over time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ongoing risk evaluations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paperwork without actual security improvements</w:t>
      </w:r>
    </w:p>
    <w:p w14:paraId="5C44490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2B1E6AF" w14:textId="77777777" w:rsidR="00B377E4" w:rsidRPr="00B377E4" w:rsidRDefault="00B377E4" w:rsidP="00B377E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encourage regular assessments and structured risk management processes.</w:t>
      </w:r>
    </w:p>
    <w:p w14:paraId="3DEBA54F" w14:textId="77777777" w:rsidR="00B377E4" w:rsidRPr="00B377E4" w:rsidRDefault="00B377E4" w:rsidP="00B377E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evolve, and regular assessments are needed.</w:t>
      </w:r>
    </w:p>
    <w:p w14:paraId="1431AA75" w14:textId="77777777" w:rsidR="00B377E4" w:rsidRPr="00B377E4" w:rsidRDefault="00B377E4" w:rsidP="00B377E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evaluations are critical to maintaining compliance and security.</w:t>
      </w:r>
    </w:p>
    <w:p w14:paraId="50650D6A" w14:textId="77777777" w:rsidR="00B377E4" w:rsidRPr="00B377E4" w:rsidRDefault="00B377E4" w:rsidP="00B377E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must translate into real security enhancements.</w:t>
      </w:r>
    </w:p>
    <w:p w14:paraId="4FC07D3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helps manage cyber risks by standardizing assessments, audits, and response protocols.</w:t>
      </w:r>
    </w:p>
    <w:p w14:paraId="26907B6D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CE7754">
          <v:rect id="_x0000_i1573" style="width:0;height:1.5pt" o:hralign="center" o:hrstd="t" o:hr="t" fillcolor="#a0a0a0" stroked="f"/>
        </w:pict>
      </w:r>
    </w:p>
    <w:p w14:paraId="0FDBD347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compliance efforts into cyber maturity programs?</w:t>
      </w:r>
    </w:p>
    <w:p w14:paraId="7F44F3A0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compliance policies, conducting periodic risk assessments, and involving cross-functional teams in security planning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efforts require no further updates once implemented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short-term compliance without considering future risks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importance of user training and awareness programs</w:t>
      </w:r>
    </w:p>
    <w:p w14:paraId="1343411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compliance efforts into cyber maturity programs involves regular updates, ongoing assessments, and broad organizational involvement.</w:t>
      </w:r>
    </w:p>
    <w:p w14:paraId="55653E0A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The Importance of Cyber Hygiene in Preventing Regulatory Failures</w:t>
      </w:r>
    </w:p>
    <w:p w14:paraId="2809E817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cyber hygiene?</w:t>
      </w:r>
    </w:p>
    <w:p w14:paraId="1F1987C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practice of maintaining basic cybersecurity measures, such as regular software updates, strong passwords, and routine vulnerability scans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comprehensive compliance framework that replaces all other cybersecurity measures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once a system is set up, it does not require further maintenance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set of physical security protocols for preventing data breaches</w:t>
      </w:r>
    </w:p>
    <w:p w14:paraId="3179E94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CF82848" w14:textId="77777777" w:rsidR="00B377E4" w:rsidRPr="00B377E4" w:rsidRDefault="00B377E4" w:rsidP="00B377E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hygiene involves everyday cybersecurity practices to reduce risk.</w:t>
      </w:r>
    </w:p>
    <w:p w14:paraId="472E2EEB" w14:textId="77777777" w:rsidR="00B377E4" w:rsidRPr="00B377E4" w:rsidRDefault="00B377E4" w:rsidP="00B377E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It’s not a replacement for full compliance frameworks.</w:t>
      </w:r>
    </w:p>
    <w:p w14:paraId="51CAC244" w14:textId="77777777" w:rsidR="00B377E4" w:rsidRPr="00B377E4" w:rsidRDefault="00B377E4" w:rsidP="00B377E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Systems need ongoing maintenance and updates.</w:t>
      </w:r>
    </w:p>
    <w:p w14:paraId="6A8B7CD2" w14:textId="77777777" w:rsidR="00B377E4" w:rsidRPr="00B377E4" w:rsidRDefault="00B377E4" w:rsidP="00B377E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hygiene focuses on digital rather than physical security.</w:t>
      </w:r>
    </w:p>
    <w:p w14:paraId="0440877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hygiene refers to the routine practices that keep systems secure, reducing vulnerabilities and preventing regulatory failures.</w:t>
      </w:r>
    </w:p>
    <w:p w14:paraId="3A9AA246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C42BE0">
          <v:rect id="_x0000_i1583" style="width:0;height:1.5pt" o:hralign="center" o:hrstd="t" o:hr="t" fillcolor="#a0a0a0" stroked="f"/>
        </w:pict>
      </w:r>
    </w:p>
    <w:p w14:paraId="5950256E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poor cyber hygiene lead to regulatory failures?</w:t>
      </w:r>
    </w:p>
    <w:p w14:paraId="72B8CA2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Outdated systems, weak passwords, and unpatched vulnerabilities can result in data breaches, fines, and non-compliance with regulatory standards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improving password policies and ensuring systems are regularly updated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all compliance requirements are met at all times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cyber hygiene alone ensures complete regulatory compliance</w:t>
      </w:r>
    </w:p>
    <w:p w14:paraId="3630D25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A0199FD" w14:textId="77777777" w:rsidR="00B377E4" w:rsidRPr="00B377E4" w:rsidRDefault="00B377E4" w:rsidP="00B377E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Poor cyber hygiene increases the likelihood of incidents that violate regulatory requirements.</w:t>
      </w:r>
    </w:p>
    <w:p w14:paraId="7A7D3E99" w14:textId="77777777" w:rsidR="00B377E4" w:rsidRPr="00B377E4" w:rsidRDefault="00B377E4" w:rsidP="00B377E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Improved practices prevent issues, but the question focuses on the consequences of poor hygiene.</w:t>
      </w:r>
    </w:p>
    <w:p w14:paraId="31D75C8F" w14:textId="77777777" w:rsidR="00B377E4" w:rsidRPr="00B377E4" w:rsidRDefault="00B377E4" w:rsidP="00B377E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requires more than hygiene; it involves ongoing adherence to specific standards.</w:t>
      </w:r>
    </w:p>
    <w:p w14:paraId="2E069FDC" w14:textId="77777777" w:rsidR="00B377E4" w:rsidRPr="00B377E4" w:rsidRDefault="00B377E4" w:rsidP="00B377E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hygiene is one element of maintaining compliance, not a comprehensive solution.</w:t>
      </w:r>
    </w:p>
    <w:p w14:paraId="4F2F807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organizations fail to maintain strong cyber hygiene, they face increased risks of breaches, fines, and regulatory non-compliance.</w:t>
      </w:r>
    </w:p>
    <w:p w14:paraId="6C5FD18E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D4026D">
          <v:rect id="_x0000_i1584" style="width:0;height:1.5pt" o:hralign="center" o:hrstd="t" o:hr="t" fillcolor="#a0a0a0" stroked="f"/>
        </w:pict>
      </w:r>
    </w:p>
    <w:p w14:paraId="32F7389C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in maintaining good cyber hygiene?</w:t>
      </w:r>
    </w:p>
    <w:p w14:paraId="5143949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all users follow best practices, such as using strong passwords and regularly applying updates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security policies are established, no further training is needed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while ignoring internal vulnerabilities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manual methods to patch systems instead of automated tools</w:t>
      </w:r>
    </w:p>
    <w:p w14:paraId="28A8F9A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7DE1AA" w14:textId="77777777" w:rsidR="00B377E4" w:rsidRPr="00B377E4" w:rsidRDefault="00B377E4" w:rsidP="00B377E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Educating users and enforcing best practices can be challenging.</w:t>
      </w:r>
    </w:p>
    <w:p w14:paraId="794735D5" w14:textId="77777777" w:rsidR="00B377E4" w:rsidRPr="00B377E4" w:rsidRDefault="00B377E4" w:rsidP="00B377E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must be ongoing.</w:t>
      </w:r>
    </w:p>
    <w:p w14:paraId="3BE92EFB" w14:textId="77777777" w:rsidR="00B377E4" w:rsidRPr="00B377E4" w:rsidRDefault="00B377E4" w:rsidP="00B377E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threats must be addressed.</w:t>
      </w:r>
    </w:p>
    <w:p w14:paraId="7BBC1DBC" w14:textId="77777777" w:rsidR="00B377E4" w:rsidRPr="00B377E4" w:rsidRDefault="00B377E4" w:rsidP="00B377E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can improve hygiene, but the key challenge is user compliance.</w:t>
      </w:r>
    </w:p>
    <w:p w14:paraId="7ACDAB3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Maintaining strong cyber hygiene requires consistent user training and strict adherence to best practices.</w:t>
      </w:r>
    </w:p>
    <w:p w14:paraId="3F2EF30A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6DBF1B">
          <v:rect id="_x0000_i1585" style="width:0;height:1.5pt" o:hralign="center" o:hrstd="t" o:hr="t" fillcolor="#a0a0a0" stroked="f"/>
        </w:pict>
      </w:r>
    </w:p>
    <w:p w14:paraId="072EA32C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automated patch management improve cyber hygiene?</w:t>
      </w:r>
    </w:p>
    <w:p w14:paraId="23368EF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reducing the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it takes to address vulnerabilities, minimizing the window for regulatory non-compliance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teams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paperwork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newer regulatory requirements</w:t>
      </w:r>
    </w:p>
    <w:p w14:paraId="7F17C4F0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EB2D43" w14:textId="77777777" w:rsidR="00B377E4" w:rsidRPr="00B377E4" w:rsidRDefault="00B377E4" w:rsidP="00B377E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quickly addresses vulnerabilities and ensures systems remain up-to-date.</w:t>
      </w:r>
    </w:p>
    <w:p w14:paraId="523449C4" w14:textId="77777777" w:rsidR="00B377E4" w:rsidRPr="00B377E4" w:rsidRDefault="00B377E4" w:rsidP="00B377E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still play a role in overseeing and validating automated processes.</w:t>
      </w:r>
    </w:p>
    <w:p w14:paraId="3AFEC9A8" w14:textId="77777777" w:rsidR="00B377E4" w:rsidRPr="00B377E4" w:rsidRDefault="00B377E4" w:rsidP="00B377E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patch management is a technical solution, not a paperwork activity.</w:t>
      </w:r>
    </w:p>
    <w:p w14:paraId="5B8B099F" w14:textId="77777777" w:rsidR="00B377E4" w:rsidRPr="00B377E4" w:rsidRDefault="00B377E4" w:rsidP="00B377E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helps maintain compliance with evolving regulations.</w:t>
      </w:r>
    </w:p>
    <w:p w14:paraId="7FFCFF8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patch management enhances cyber hygiene by keeping systems current and reducing exposure to vulnerabilities.</w:t>
      </w:r>
    </w:p>
    <w:p w14:paraId="27E5193F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49286D">
          <v:rect id="_x0000_i1586" style="width:0;height:1.5pt" o:hralign="center" o:hrstd="t" o:hr="t" fillcolor="#a0a0a0" stroked="f"/>
        </w:pict>
      </w:r>
    </w:p>
    <w:p w14:paraId="1B0648F3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improving cyber hygiene in an organization?</w:t>
      </w:r>
    </w:p>
    <w:p w14:paraId="5B295B8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training employees, conducting vulnerability scans, and applying automated updates to critical systems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external threats and ignoring internal risks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systems are patched, no further action is needed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requirements when establishing security routines</w:t>
      </w:r>
    </w:p>
    <w:p w14:paraId="5CAA492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cyber hygiene involves ongoing education, continuous monitoring, and automated patch management to maintain security and compliance.</w:t>
      </w:r>
    </w:p>
    <w:p w14:paraId="0BC52C98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A0D196">
          <v:rect id="_x0000_i1587" style="width:0;height:1.5pt" o:hralign="center" o:hrstd="t" o:hr="t" fillcolor="#a0a0a0" stroked="f"/>
        </w:pict>
      </w:r>
    </w:p>
    <w:p w14:paraId="264C8B60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Case Study – How Uber Improved GRC Resilience After a Data Breach</w:t>
      </w:r>
    </w:p>
    <w:p w14:paraId="618BB8A4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What was one of Uber’s key responses to improving governance, risk, and compliance (GRC) after their data breach?</w:t>
      </w:r>
    </w:p>
    <w:p w14:paraId="4837527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stricter data protection policies, enhanced employee training, and improved incident response protocols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all security teams to reduce operational costs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the breach would not have long-term consequences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external threats while ignoring internal process improvements</w:t>
      </w:r>
    </w:p>
    <w:p w14:paraId="0D63150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2B05DD" w14:textId="77777777" w:rsidR="00B377E4" w:rsidRPr="00B377E4" w:rsidRDefault="00B377E4" w:rsidP="00B377E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Uber strengthened its internal policies and response procedures.</w:t>
      </w:r>
    </w:p>
    <w:p w14:paraId="668CB1F8" w14:textId="77777777" w:rsidR="00B377E4" w:rsidRPr="00B377E4" w:rsidRDefault="00B377E4" w:rsidP="00B377E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security personnel would increase vulnerability.</w:t>
      </w:r>
    </w:p>
    <w:p w14:paraId="3E946A42" w14:textId="77777777" w:rsidR="00B377E4" w:rsidRPr="00B377E4" w:rsidRDefault="00B377E4" w:rsidP="00B377E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improvements were necessary to rebuild trust and ensure compliance.</w:t>
      </w:r>
    </w:p>
    <w:p w14:paraId="5EBD46C8" w14:textId="77777777" w:rsidR="00B377E4" w:rsidRPr="00B377E4" w:rsidRDefault="00B377E4" w:rsidP="00B377E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Uber addressed both internal and external vulnerabilities.</w:t>
      </w:r>
    </w:p>
    <w:p w14:paraId="1E515A9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their data breach, Uber focused on improving internal processes, training, and response plans to strengthen GRC resilience.</w:t>
      </w:r>
    </w:p>
    <w:p w14:paraId="320C6CCE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954839">
          <v:rect id="_x0000_i1588" style="width:0;height:1.5pt" o:hralign="center" o:hrstd="t" o:hr="t" fillcolor="#a0a0a0" stroked="f"/>
        </w:pict>
      </w:r>
    </w:p>
    <w:p w14:paraId="21B6E58B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did Uber’s approach to compliance change after the breach?</w:t>
      </w:r>
    </w:p>
    <w:p w14:paraId="0090BCA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implemented more rigorous audits, enhanced compliance reporting, and introduced new oversight structures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reduced compliance requirements to simplify operations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assumed that one-time fixes would permanently resolve all issues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stopped training employees on data protection best practices</w:t>
      </w:r>
    </w:p>
    <w:p w14:paraId="4BA1D3C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A46E206" w14:textId="77777777" w:rsidR="00B377E4" w:rsidRPr="00B377E4" w:rsidRDefault="00B377E4" w:rsidP="00B377E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Uber increased oversight and improved audit procedures.</w:t>
      </w:r>
    </w:p>
    <w:p w14:paraId="2C59C5DD" w14:textId="77777777" w:rsidR="00B377E4" w:rsidRPr="00B377E4" w:rsidRDefault="00B377E4" w:rsidP="00B377E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Simplifying operations by reducing compliance requirements would increase risk.</w:t>
      </w:r>
    </w:p>
    <w:p w14:paraId="0B088648" w14:textId="77777777" w:rsidR="00B377E4" w:rsidRPr="00B377E4" w:rsidRDefault="00B377E4" w:rsidP="00B377E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improvement, not one-time fixes, was needed.</w:t>
      </w:r>
    </w:p>
    <w:p w14:paraId="61142736" w14:textId="77777777" w:rsidR="00B377E4" w:rsidRPr="00B377E4" w:rsidRDefault="00B377E4" w:rsidP="00B377E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training remained a key component of their improved compliance efforts.</w:t>
      </w:r>
    </w:p>
    <w:p w14:paraId="5D311F2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Uber reinforced their compliance framework by introducing stricter audits, enhanced reporting, and ongoing oversight.</w:t>
      </w:r>
    </w:p>
    <w:p w14:paraId="40850185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009FA7">
          <v:rect id="_x0000_i1589" style="width:0;height:1.5pt" o:hralign="center" o:hrstd="t" o:hr="t" fillcolor="#a0a0a0" stroked="f"/>
        </w:pict>
      </w:r>
    </w:p>
    <w:p w14:paraId="499829CD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a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improving GRC resilience after a breach?</w:t>
      </w:r>
    </w:p>
    <w:p w14:paraId="6D88792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Restoring trust among stakeholders while updating policies, procedures, and compliance practices to prevent future incidents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 breach will not lead to regulatory scrutiny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need for enhanced training and awareness programs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short-term fixes rather than long-term process improvements</w:t>
      </w:r>
    </w:p>
    <w:p w14:paraId="279DE68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FA0A206" w14:textId="77777777" w:rsidR="00B377E4" w:rsidRPr="00B377E4" w:rsidRDefault="00B377E4" w:rsidP="00B377E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Trust must be rebuilt while ensuring stronger GRC measures are in place.</w:t>
      </w:r>
    </w:p>
    <w:p w14:paraId="0074C51B" w14:textId="77777777" w:rsidR="00B377E4" w:rsidRPr="00B377E4" w:rsidRDefault="00B377E4" w:rsidP="00B377E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scrutiny often increases after a breach.</w:t>
      </w:r>
    </w:p>
    <w:p w14:paraId="1ABA5947" w14:textId="77777777" w:rsidR="00B377E4" w:rsidRPr="00B377E4" w:rsidRDefault="00B377E4" w:rsidP="00B377E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and awareness are critical for future resilience.</w:t>
      </w:r>
    </w:p>
    <w:p w14:paraId="79FFC2AC" w14:textId="77777777" w:rsidR="00B377E4" w:rsidRPr="00B377E4" w:rsidRDefault="00B377E4" w:rsidP="00B377E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process improvements are essential.</w:t>
      </w:r>
    </w:p>
    <w:p w14:paraId="63DC299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focus on rebuilding trust and implementing long-term GRC improvements after a breach.</w:t>
      </w:r>
    </w:p>
    <w:p w14:paraId="1033A99F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F9A78E">
          <v:rect id="_x0000_i1590" style="width:0;height:1.5pt" o:hralign="center" o:hrstd="t" o:hr="t" fillcolor="#a0a0a0" stroked="f"/>
        </w:pict>
      </w:r>
    </w:p>
    <w:p w14:paraId="28FEFB99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did Uber’s focus on risk management change post-breach?</w:t>
      </w:r>
    </w:p>
    <w:p w14:paraId="5906F75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adopted more sophisticated risk assessment models, improved data security practices, and increased oversight of third-party vendors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decided to rely solely on external consultants without internal process changes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assumed that their existing risk management strategies were adequate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stopped monitoring vendor access to sensitive data</w:t>
      </w:r>
    </w:p>
    <w:p w14:paraId="7B4ADD5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21ABA5D" w14:textId="77777777" w:rsidR="00B377E4" w:rsidRPr="00B377E4" w:rsidRDefault="00B377E4" w:rsidP="00B377E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Uber improved risk management by enhancing assessments, security measures, and vendor oversight.</w:t>
      </w:r>
    </w:p>
    <w:p w14:paraId="566C2E37" w14:textId="77777777" w:rsidR="00B377E4" w:rsidRPr="00B377E4" w:rsidRDefault="00B377E4" w:rsidP="00B377E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changes were critical for improving resilience.</w:t>
      </w:r>
    </w:p>
    <w:p w14:paraId="0F35E92D" w14:textId="77777777" w:rsidR="00B377E4" w:rsidRPr="00B377E4" w:rsidRDefault="00B377E4" w:rsidP="00B377E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Existing strategies needed to be strengthened.</w:t>
      </w:r>
    </w:p>
    <w:p w14:paraId="223F0AC3" w14:textId="77777777" w:rsidR="00B377E4" w:rsidRPr="00B377E4" w:rsidRDefault="00B377E4" w:rsidP="00B377E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monitoring was increased, not decreased.</w:t>
      </w:r>
    </w:p>
    <w:p w14:paraId="678CA325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Post-breach, Uber improved risk management by implementing stronger assessments, data security measures, and vendor controls.</w:t>
      </w:r>
    </w:p>
    <w:p w14:paraId="195BA726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9DBCEB">
          <v:rect id="_x0000_i1591" style="width:0;height:1.5pt" o:hralign="center" o:hrstd="t" o:hr="t" fillcolor="#a0a0a0" stroked="f"/>
        </w:pict>
      </w:r>
    </w:p>
    <w:p w14:paraId="6C281513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rebuilding GRC resilience after a data breach?</w:t>
      </w:r>
    </w:p>
    <w:p w14:paraId="58BD638D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thorough post-incident reviews, updating security policies, enhancing compliance frameworks, and ensuring continuous employee training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 single security upgrade will prevent future breaches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compliance checklists without actual process improvements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lessons learned from the breach</w:t>
      </w:r>
    </w:p>
    <w:p w14:paraId="74A0F68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comprehensive approach—combining post-incident reviews, policy updates, enhanced frameworks, and training—helps rebuild GRC resilience.</w:t>
      </w:r>
    </w:p>
    <w:p w14:paraId="14DBDCA9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The Future of GRC Resilience in a Digitally Connected World</w:t>
      </w:r>
    </w:p>
    <w:p w14:paraId="51ACF6EA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primary factor driving the need for enhanced GRC resilience in a digitally connected world?</w:t>
      </w:r>
    </w:p>
    <w:p w14:paraId="73895FB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increasing complexity and volume of interconnected systems and data, which create more potential vulnerabilities and compliance challenges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all systems are inherently secure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reduction in the number of regulatory requirements over time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the need for continuous monitoring</w:t>
      </w:r>
    </w:p>
    <w:p w14:paraId="7829370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0321CFA" w14:textId="77777777" w:rsidR="00B377E4" w:rsidRPr="00B377E4" w:rsidRDefault="00B377E4" w:rsidP="00B377E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Greater connectivity leads to more vulnerabilities and compliance concerns.</w:t>
      </w:r>
    </w:p>
    <w:p w14:paraId="7D8E9DA0" w14:textId="77777777" w:rsidR="00B377E4" w:rsidRPr="00B377E4" w:rsidRDefault="00B377E4" w:rsidP="00B377E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system is entirely secure; ongoing efforts are required.</w:t>
      </w:r>
    </w:p>
    <w:p w14:paraId="6341F829" w14:textId="77777777" w:rsidR="00B377E4" w:rsidRPr="00B377E4" w:rsidRDefault="00B377E4" w:rsidP="00B377E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are likely to increase as digital ecosystems expand.</w:t>
      </w:r>
    </w:p>
    <w:p w14:paraId="74DA329B" w14:textId="77777777" w:rsidR="00B377E4" w:rsidRPr="00B377E4" w:rsidRDefault="00B377E4" w:rsidP="00B377E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remains essential.</w:t>
      </w:r>
    </w:p>
    <w:p w14:paraId="71D44BD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 organizations rely on increasingly interconnected systems, GRC resilience must address growing complexity and evolving compliance requirements.</w:t>
      </w:r>
    </w:p>
    <w:p w14:paraId="786F11F5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832C2C">
          <v:rect id="_x0000_i1601" style="width:0;height:1.5pt" o:hralign="center" o:hrstd="t" o:hr="t" fillcolor="#a0a0a0" stroked="f"/>
        </w:pict>
      </w:r>
    </w:p>
    <w:p w14:paraId="5810D884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digital transformation impact GRC resilience?</w:t>
      </w:r>
    </w:p>
    <w:p w14:paraId="194F2B2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introduces new risks, such as data breaches and supply chain vulnerabilities, requiring updated governance and compliance strategies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traditional risk management frameworks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reduces the importance of compliance with regulatory standards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all third-party vendors automatically meet compliance requirements</w:t>
      </w:r>
    </w:p>
    <w:p w14:paraId="0D38346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03FA2E5" w14:textId="77777777" w:rsidR="00B377E4" w:rsidRPr="00B377E4" w:rsidRDefault="00B377E4" w:rsidP="00B377E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transformation increases exposure to new risks, necessitating updated GRC practices.</w:t>
      </w:r>
    </w:p>
    <w:p w14:paraId="6459039B" w14:textId="77777777" w:rsidR="00B377E4" w:rsidRPr="00B377E4" w:rsidRDefault="00B377E4" w:rsidP="00B377E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risk management remains relevant, though it must evolve.</w:t>
      </w:r>
    </w:p>
    <w:p w14:paraId="45EC3809" w14:textId="77777777" w:rsidR="00B377E4" w:rsidRPr="00B377E4" w:rsidRDefault="00B377E4" w:rsidP="00B377E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critical, even as digital environments change.</w:t>
      </w:r>
    </w:p>
    <w:p w14:paraId="122E8C3C" w14:textId="77777777" w:rsidR="00B377E4" w:rsidRPr="00B377E4" w:rsidRDefault="00B377E4" w:rsidP="00B377E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compliance must be verified.</w:t>
      </w:r>
    </w:p>
    <w:p w14:paraId="1EC6A0E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transformation introduces new risks and compliance challenges that organizations must address through enhanced GRC resilience.</w:t>
      </w:r>
    </w:p>
    <w:p w14:paraId="4517A638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427DEE">
          <v:rect id="_x0000_i1602" style="width:0;height:1.5pt" o:hralign="center" o:hrstd="t" o:hr="t" fillcolor="#a0a0a0" stroked="f"/>
        </w:pict>
      </w:r>
    </w:p>
    <w:p w14:paraId="37508630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is a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in achieving GRC resilience in a digitally connected world?</w:t>
      </w:r>
    </w:p>
    <w:p w14:paraId="2738C31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the rapid adoption of new technologies with maintaining compliance and security standards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regulatory requirements remain static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emerging cyber threats in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traditional security measures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internal processes while neglecting third-party risks</w:t>
      </w:r>
    </w:p>
    <w:p w14:paraId="47A1398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F28A04D" w14:textId="77777777" w:rsidR="00B377E4" w:rsidRPr="00B377E4" w:rsidRDefault="00B377E4" w:rsidP="00B377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Rapid technological changes make it difficult to maintain consistent compliance and security.</w:t>
      </w:r>
    </w:p>
    <w:p w14:paraId="249A5C8D" w14:textId="77777777" w:rsidR="00B377E4" w:rsidRPr="00B377E4" w:rsidRDefault="00B377E4" w:rsidP="00B377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frequently evolve.</w:t>
      </w:r>
    </w:p>
    <w:p w14:paraId="50DD5800" w14:textId="77777777" w:rsidR="00B377E4" w:rsidRPr="00B377E4" w:rsidRDefault="00B377E4" w:rsidP="00B377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threats require updated approaches.</w:t>
      </w:r>
    </w:p>
    <w:p w14:paraId="5685DC7A" w14:textId="77777777" w:rsidR="00B377E4" w:rsidRPr="00B377E4" w:rsidRDefault="00B377E4" w:rsidP="00B377E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risks are a critical component of GRC resilience.</w:t>
      </w:r>
    </w:p>
    <w:p w14:paraId="68682469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Achieving GRC resilience requires balancing innovation with the need to meet security and compliance standards.</w:t>
      </w:r>
    </w:p>
    <w:p w14:paraId="7E49C627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E60D86">
          <v:rect id="_x0000_i1603" style="width:0;height:1.5pt" o:hralign="center" o:hrstd="t" o:hr="t" fillcolor="#a0a0a0" stroked="f"/>
        </w:pict>
      </w:r>
    </w:p>
    <w:p w14:paraId="6F43C997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can organizations improve GRC resilience in the future?</w:t>
      </w:r>
    </w:p>
    <w:p w14:paraId="169996C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adopting adaptive risk management strategies, investing in automation, and integrating governance into their digital transformation initiatives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current GRC frameworks will remain effective indefinitely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investments in compliance tools and relying solely on manual processes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compliance audits and ignoring emerging security threats</w:t>
      </w:r>
    </w:p>
    <w:p w14:paraId="1D39F995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4287FD3" w14:textId="77777777" w:rsidR="00B377E4" w:rsidRPr="00B377E4" w:rsidRDefault="00B377E4" w:rsidP="00B377E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GRC with digital transformation ensures that governance and compliance adapt to new challenges.</w:t>
      </w:r>
    </w:p>
    <w:p w14:paraId="30BCB26C" w14:textId="77777777" w:rsidR="00B377E4" w:rsidRPr="00B377E4" w:rsidRDefault="00B377E4" w:rsidP="00B377E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frameworks need to evolve along with technology.</w:t>
      </w:r>
    </w:p>
    <w:p w14:paraId="52159ADF" w14:textId="77777777" w:rsidR="00B377E4" w:rsidRPr="00B377E4" w:rsidRDefault="00B377E4" w:rsidP="00B377E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is essential for scalability and efficiency.</w:t>
      </w:r>
    </w:p>
    <w:p w14:paraId="21E33B59" w14:textId="77777777" w:rsidR="00B377E4" w:rsidRPr="00B377E4" w:rsidRDefault="00B377E4" w:rsidP="00B377E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threats must be actively managed.</w:t>
      </w:r>
    </w:p>
    <w:p w14:paraId="2568931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improve GRC resilience by combining adaptive risk strategies, automation, and strong governance practices.</w:t>
      </w:r>
    </w:p>
    <w:p w14:paraId="37E0617A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A17D08">
          <v:rect id="_x0000_i1604" style="width:0;height:1.5pt" o:hralign="center" o:hrstd="t" o:hr="t" fillcolor="#a0a0a0" stroked="f"/>
        </w:pict>
      </w:r>
    </w:p>
    <w:p w14:paraId="36086A06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What is a best practice for ensuring GRC resilience in a rapidly evolving digital environment?</w:t>
      </w:r>
    </w:p>
    <w:p w14:paraId="7BD846D0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updating GRC frameworks, conducting regular assessments, and integrating cybersecurity into governance strategies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one-time compliance certification is sufficient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third-party risks and focusing only on internal controls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traditional GRC models without considering digital innovation</w:t>
      </w:r>
    </w:p>
    <w:p w14:paraId="3321833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GRC resilience requires continuous improvement, regular risk assessments, and integration of cybersecurity into governance.</w:t>
      </w:r>
    </w:p>
    <w:p w14:paraId="27B38CF4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469451">
          <v:rect id="_x0000_i1605" style="width:0;height:1.5pt" o:hralign="center" o:hrstd="t" o:hr="t" fillcolor="#a0a0a0" stroked="f"/>
        </w:pict>
      </w:r>
    </w:p>
    <w:p w14:paraId="2E333A6B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How AI Will Shape the Next Generation of Cyber Resilience Strategies</w:t>
      </w:r>
    </w:p>
    <w:p w14:paraId="7E54E32C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can AI enhance cyber resilience?</w:t>
      </w:r>
    </w:p>
    <w:p w14:paraId="199C1A0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enabling real-time threat detection, automated responses, and predictive risk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prevent security incidents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cybersecurity professionals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continuous monitoring and compliance audits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known threats and ignoring new attack methods</w:t>
      </w:r>
    </w:p>
    <w:p w14:paraId="14A0435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344E3B5" w14:textId="77777777" w:rsidR="00B377E4" w:rsidRPr="00B377E4" w:rsidRDefault="00B377E4" w:rsidP="00B377E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AI’s ability to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vast data sets quickly improves threat detection and prevention.</w:t>
      </w:r>
    </w:p>
    <w:p w14:paraId="64E074F0" w14:textId="77777777" w:rsidR="00B377E4" w:rsidRPr="00B377E4" w:rsidRDefault="00B377E4" w:rsidP="00B377E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assists professionals rather than replacing them.</w:t>
      </w:r>
    </w:p>
    <w:p w14:paraId="11F30165" w14:textId="77777777" w:rsidR="00B377E4" w:rsidRPr="00B377E4" w:rsidRDefault="00B377E4" w:rsidP="00B377E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and compliance audits remain essential.</w:t>
      </w:r>
    </w:p>
    <w:p w14:paraId="328929E1" w14:textId="77777777" w:rsidR="00B377E4" w:rsidRPr="00B377E4" w:rsidRDefault="00B377E4" w:rsidP="00B377E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is valuable for identifying new and emerging threats.</w:t>
      </w:r>
    </w:p>
    <w:p w14:paraId="53185A5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strengthens cyber resilience by automating detection, prediction, and response processes.</w:t>
      </w:r>
    </w:p>
    <w:p w14:paraId="684E2E31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B4BD4C">
          <v:rect id="_x0000_i1606" style="width:0;height:1.5pt" o:hralign="center" o:hrstd="t" o:hr="t" fillcolor="#a0a0a0" stroked="f"/>
        </w:pict>
      </w:r>
    </w:p>
    <w:p w14:paraId="1A4EFA4D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benefit of using AI for threat detection?</w:t>
      </w:r>
    </w:p>
    <w:p w14:paraId="62E5100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reduces the time it takes to identify and respond to potential security incidents, improving overall resilience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regulatory compliance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no cyber threats will ever occur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human oversight</w:t>
      </w:r>
    </w:p>
    <w:p w14:paraId="08A57F6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5015E44B" w14:textId="77777777" w:rsidR="00B377E4" w:rsidRPr="00B377E4" w:rsidRDefault="00B377E4" w:rsidP="00B377E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AI’s speed and accuracy enhance resilience by quickly identifying and mitigating threats.</w:t>
      </w:r>
    </w:p>
    <w:p w14:paraId="72E3E277" w14:textId="77777777" w:rsidR="00B377E4" w:rsidRPr="00B377E4" w:rsidRDefault="00B377E4" w:rsidP="00B377E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still required.</w:t>
      </w:r>
    </w:p>
    <w:p w14:paraId="2B73EB8A" w14:textId="77777777" w:rsidR="00B377E4" w:rsidRPr="00B377E4" w:rsidRDefault="00B377E4" w:rsidP="00B377E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threats but cannot eliminate them entirely.</w:t>
      </w:r>
    </w:p>
    <w:p w14:paraId="191FCDCC" w14:textId="77777777" w:rsidR="00B377E4" w:rsidRPr="00B377E4" w:rsidRDefault="00B377E4" w:rsidP="00B377E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remains crucial.</w:t>
      </w:r>
    </w:p>
    <w:p w14:paraId="7426DB9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detection helps organizations respond quickly to potential incidents, boosting resilience.</w:t>
      </w:r>
    </w:p>
    <w:p w14:paraId="11C2C01E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CEC63A">
          <v:rect id="_x0000_i1607" style="width:0;height:1.5pt" o:hralign="center" o:hrstd="t" o:hr="t" fillcolor="#a0a0a0" stroked="f"/>
        </w:pict>
      </w:r>
    </w:p>
    <w:p w14:paraId="77510268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implementing AI for cyber resilience strategies?</w:t>
      </w:r>
    </w:p>
    <w:p w14:paraId="79D642D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AI models remain accurate, up-to-date, and aligned with regulatory requirements while minimizing false positives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models do not need regular updates or tuning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need for human input when reviewing AI-generated alerts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internal threats while ignoring external attack vectors</w:t>
      </w:r>
    </w:p>
    <w:p w14:paraId="2BD03ED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F0802F1" w14:textId="77777777" w:rsidR="00B377E4" w:rsidRPr="00B377E4" w:rsidRDefault="00B377E4" w:rsidP="00B377E4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must be continuously refined and aligned with regulations.</w:t>
      </w:r>
    </w:p>
    <w:p w14:paraId="2165B7E9" w14:textId="77777777" w:rsidR="00B377E4" w:rsidRPr="00B377E4" w:rsidRDefault="00B377E4" w:rsidP="00B377E4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Models must be updated and tuned regularly.</w:t>
      </w:r>
    </w:p>
    <w:p w14:paraId="564D2FE6" w14:textId="77777777" w:rsidR="00B377E4" w:rsidRPr="00B377E4" w:rsidRDefault="00B377E4" w:rsidP="00B377E4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expertise is needed to interpret AI findings.</w:t>
      </w:r>
    </w:p>
    <w:p w14:paraId="6A33649E" w14:textId="77777777" w:rsidR="00B377E4" w:rsidRPr="00B377E4" w:rsidRDefault="00B377E4" w:rsidP="00B377E4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threats must be addressed.</w:t>
      </w:r>
    </w:p>
    <w:p w14:paraId="50A7E7F9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implementation of AI for resilience requires maintaining model accuracy, regulatory alignment, and balanced oversight.</w:t>
      </w:r>
    </w:p>
    <w:p w14:paraId="547B2ED8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979310">
          <v:rect id="_x0000_i1608" style="width:0;height:1.5pt" o:hralign="center" o:hrstd="t" o:hr="t" fillcolor="#a0a0a0" stroked="f"/>
        </w:pict>
      </w:r>
    </w:p>
    <w:p w14:paraId="14C10A2F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AI contribute to compliance in cyber resilience frameworks?</w:t>
      </w:r>
    </w:p>
    <w:p w14:paraId="4CB06E4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compliance monitoring, generating audit-ready reports, and providing early warnings of potential regulatory violations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frameworks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preventing breaches without documenting compliance efforts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compliance requirements never change</w:t>
      </w:r>
    </w:p>
    <w:p w14:paraId="2782DB3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2212692" w14:textId="77777777" w:rsidR="00B377E4" w:rsidRPr="00B377E4" w:rsidRDefault="00B377E4" w:rsidP="00B377E4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simplifies compliance by automating monitoring and report generation.</w:t>
      </w:r>
    </w:p>
    <w:p w14:paraId="2CD19B76" w14:textId="77777777" w:rsidR="00B377E4" w:rsidRPr="00B377E4" w:rsidRDefault="00B377E4" w:rsidP="00B377E4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remain essential.</w:t>
      </w:r>
    </w:p>
    <w:p w14:paraId="0045D157" w14:textId="77777777" w:rsidR="00B377E4" w:rsidRPr="00B377E4" w:rsidRDefault="00B377E4" w:rsidP="00B377E4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documentation is still required.</w:t>
      </w:r>
    </w:p>
    <w:p w14:paraId="117CB76C" w14:textId="77777777" w:rsidR="00B377E4" w:rsidRPr="00B377E4" w:rsidRDefault="00B377E4" w:rsidP="00B377E4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evolve and must be monitored.</w:t>
      </w:r>
    </w:p>
    <w:p w14:paraId="7895624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supports compliance by automating key monitoring and reporting tasks, helping organizations maintain regulatory standards.</w:t>
      </w:r>
    </w:p>
    <w:p w14:paraId="15E84745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F1872E">
          <v:rect id="_x0000_i1609" style="width:0;height:1.5pt" o:hralign="center" o:hrstd="t" o:hr="t" fillcolor="#a0a0a0" stroked="f"/>
        </w:pict>
      </w:r>
    </w:p>
    <w:p w14:paraId="0B02E954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AI into cyber resilience strategies?</w:t>
      </w:r>
    </w:p>
    <w:p w14:paraId="09BDE50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automation with human oversight, regularly updating AI models, and aligning AI initiatives with compliance requirements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AI does not require further updates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solely for compliance reporting without enhancing threat detection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entirely on AI without any human input</w:t>
      </w:r>
    </w:p>
    <w:p w14:paraId="55080925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integration should include ongoing updates, human oversight, and alignment with regulatory requirements to maximize cyber resilience.</w:t>
      </w:r>
    </w:p>
    <w:p w14:paraId="42183E06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How AI and Automation Are Transforming Threat Detection in GRC</w:t>
      </w:r>
    </w:p>
    <w:p w14:paraId="37103AC8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one key advantage of AI in threat detection?</w:t>
      </w:r>
    </w:p>
    <w:p w14:paraId="04ABD2E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can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vast amounts of data in real time, detecting threats that traditional methods might miss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eliminates the need for human oversight in the threat detection process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ensures that no security incidents will ever occur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only detect threats after they have already caused damage</w:t>
      </w:r>
    </w:p>
    <w:p w14:paraId="4EC62C3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39A8349" w14:textId="77777777" w:rsidR="00B377E4" w:rsidRPr="00B377E4" w:rsidRDefault="00B377E4" w:rsidP="00B377E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AI’s speed and scalability allow it to identify threats quickly and more accurately.</w:t>
      </w:r>
    </w:p>
    <w:p w14:paraId="79AB4A6D" w14:textId="77777777" w:rsidR="00B377E4" w:rsidRPr="00B377E4" w:rsidRDefault="00B377E4" w:rsidP="00B377E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remains important for interpreting AI findings.</w:t>
      </w:r>
    </w:p>
    <w:p w14:paraId="3B533FAB" w14:textId="77777777" w:rsidR="00B377E4" w:rsidRPr="00B377E4" w:rsidRDefault="00B377E4" w:rsidP="00B377E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the likelihood of incidents but cannot prevent all threats.</w:t>
      </w:r>
    </w:p>
    <w:p w14:paraId="03BE5792" w14:textId="77777777" w:rsidR="00B377E4" w:rsidRPr="00B377E4" w:rsidRDefault="00B377E4" w:rsidP="00B377E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often detects threats before they cause harm.</w:t>
      </w:r>
    </w:p>
    <w:p w14:paraId="3832245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threat detection by processing large datasets in real time, spotting anomalies and patterns traditional methods might overlook.</w:t>
      </w:r>
    </w:p>
    <w:p w14:paraId="76A95FE4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F48608">
          <v:rect id="_x0000_i1619" style="width:0;height:1.5pt" o:hralign="center" o:hrstd="t" o:hr="t" fillcolor="#a0a0a0" stroked="f"/>
        </w:pict>
      </w:r>
    </w:p>
    <w:p w14:paraId="5AD0ADCE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automation improve threat detection?</w:t>
      </w:r>
    </w:p>
    <w:p w14:paraId="12A89AF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reduces response times by handling repetitive tasks, such as log analysis and alert prioritization, more efficiently than manual processes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removes the need for cybersecurity training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ensures that no further updates to detection tools are necessary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focuses only on external threats and ignores internal risks</w:t>
      </w:r>
    </w:p>
    <w:p w14:paraId="694DDB7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AE9F125" w14:textId="77777777" w:rsidR="00B377E4" w:rsidRPr="00B377E4" w:rsidRDefault="00B377E4" w:rsidP="00B377E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increases efficiency and speeds up response times by handling routine tasks.</w:t>
      </w:r>
    </w:p>
    <w:p w14:paraId="2BD51520" w14:textId="77777777" w:rsidR="00B377E4" w:rsidRPr="00B377E4" w:rsidRDefault="00B377E4" w:rsidP="00B377E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is still required to ensure proper use and understanding of automated tools.</w:t>
      </w:r>
    </w:p>
    <w:p w14:paraId="289829B1" w14:textId="77777777" w:rsidR="00B377E4" w:rsidRPr="00B377E4" w:rsidRDefault="00B377E4" w:rsidP="00B377E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must be continuously updated and refined.</w:t>
      </w:r>
    </w:p>
    <w:p w14:paraId="70844690" w14:textId="77777777" w:rsidR="00B377E4" w:rsidRPr="00B377E4" w:rsidRDefault="00B377E4" w:rsidP="00B377E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can address both internal and external threats.</w:t>
      </w:r>
    </w:p>
    <w:p w14:paraId="1D93E54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streamlines threat detection by handling repetitive tasks, improving accuracy, and enabling faster response times.</w:t>
      </w:r>
    </w:p>
    <w:p w14:paraId="4DD04623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C6DB1E">
          <v:rect id="_x0000_i1620" style="width:0;height:1.5pt" o:hralign="center" o:hrstd="t" o:hr="t" fillcolor="#a0a0a0" stroked="f"/>
        </w:pict>
      </w:r>
    </w:p>
    <w:p w14:paraId="4A1F8907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when integrating AI into GRC threat detection?</w:t>
      </w:r>
    </w:p>
    <w:p w14:paraId="36D8A2F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AI models remain up-to-date and that security teams are trained to interpret and act on AI-generated insights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can function without ongoing maintenance and tuning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requirements and ignoring operational security needs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without any human validation</w:t>
      </w:r>
    </w:p>
    <w:p w14:paraId="2FF1AEC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5CA2310" w14:textId="77777777" w:rsidR="00B377E4" w:rsidRPr="00B377E4" w:rsidRDefault="00B377E4" w:rsidP="00B377E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must be continuously refined, and security staff need to understand how to use them effectively.</w:t>
      </w:r>
    </w:p>
    <w:p w14:paraId="16B00DCF" w14:textId="77777777" w:rsidR="00B377E4" w:rsidRPr="00B377E4" w:rsidRDefault="00B377E4" w:rsidP="00B377E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requires regular maintenance and tuning.</w:t>
      </w:r>
    </w:p>
    <w:p w14:paraId="7B0E6E60" w14:textId="77777777" w:rsidR="00B377E4" w:rsidRPr="00B377E4" w:rsidRDefault="00B377E4" w:rsidP="00B377E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security and compliance both need attention.</w:t>
      </w:r>
    </w:p>
    <w:p w14:paraId="73AD5135" w14:textId="77777777" w:rsidR="00B377E4" w:rsidRPr="00B377E4" w:rsidRDefault="00B377E4" w:rsidP="00B377E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essential for accurate interpretation of AI results.</w:t>
      </w:r>
    </w:p>
    <w:p w14:paraId="5B1153A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AI into threat detection requires ongoing model updates, staff training, and a balance between automation and human expertise.</w:t>
      </w:r>
    </w:p>
    <w:p w14:paraId="42C392E0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D0CB45">
          <v:rect id="_x0000_i1621" style="width:0;height:1.5pt" o:hralign="center" o:hrstd="t" o:hr="t" fillcolor="#a0a0a0" stroked="f"/>
        </w:pict>
      </w:r>
    </w:p>
    <w:p w14:paraId="63E6675A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AI help organizations meet compliance requirements?</w:t>
      </w:r>
    </w:p>
    <w:p w14:paraId="1917C895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threat detection and reporting processes, reducing the likelihood of compliance violations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compliance audits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all regulatory requirements remain static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incident response procedures</w:t>
      </w:r>
    </w:p>
    <w:p w14:paraId="4076AA49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36F882A" w14:textId="77777777" w:rsidR="00B377E4" w:rsidRPr="00B377E4" w:rsidRDefault="00B377E4" w:rsidP="00B377E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streamlines compliance by automating detection and reporting, ensuring timely identification of potential violations.</w:t>
      </w:r>
    </w:p>
    <w:p w14:paraId="08C77E57" w14:textId="77777777" w:rsidR="00B377E4" w:rsidRPr="00B377E4" w:rsidRDefault="00B377E4" w:rsidP="00B377E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a necessary part of compliance.</w:t>
      </w:r>
    </w:p>
    <w:p w14:paraId="6846833B" w14:textId="77777777" w:rsidR="00B377E4" w:rsidRPr="00B377E4" w:rsidRDefault="00B377E4" w:rsidP="00B377E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frequently evolve, so compliance efforts must adapt.</w:t>
      </w:r>
    </w:p>
    <w:p w14:paraId="74254E0A" w14:textId="77777777" w:rsidR="00B377E4" w:rsidRPr="00B377E4" w:rsidRDefault="00B377E4" w:rsidP="00B377E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procedures are still necessary.</w:t>
      </w:r>
    </w:p>
    <w:p w14:paraId="562FCD2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supports compliance efforts by automating threat detection and reporting, reducing the risk of regulatory violations.</w:t>
      </w:r>
    </w:p>
    <w:p w14:paraId="02DDD37F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12C07B">
          <v:rect id="_x0000_i1622" style="width:0;height:1.5pt" o:hralign="center" o:hrstd="t" o:hr="t" fillcolor="#a0a0a0" stroked="f"/>
        </w:pict>
      </w:r>
    </w:p>
    <w:p w14:paraId="13075474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using AI and automation in GRC threat detection?</w:t>
      </w:r>
    </w:p>
    <w:p w14:paraId="1B3FAB2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AI models, integrating automated processes with human oversight, and ensuring that automated workflows align with compliance standards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tools do not require updates once implemented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automated workflows without human intervention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standards when deploying AI solutions</w:t>
      </w:r>
    </w:p>
    <w:p w14:paraId="7495CCC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 in GRC should be continuously refined and combined with human expertise to maintain effectiveness and compliance.</w:t>
      </w:r>
    </w:p>
    <w:p w14:paraId="31DF12A4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6EDAD2">
          <v:rect id="_x0000_i1623" style="width:0;height:1.5pt" o:hralign="center" o:hrstd="t" o:hr="t" fillcolor="#a0a0a0" stroked="f"/>
        </w:pict>
      </w:r>
    </w:p>
    <w:p w14:paraId="55DAF7B7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AI-Powered Security Orchestration and Automated Response (SOAR)</w:t>
      </w:r>
    </w:p>
    <w:p w14:paraId="4C5E1506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primary purpose of SOAR platforms?</w:t>
      </w:r>
    </w:p>
    <w:p w14:paraId="5059767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automate repetitive security tasks, streamline incident response, and enhance threat intelligence sharing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cybersecurity professionals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solely on compliance audits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that no further updates to security processes are needed</w:t>
      </w:r>
    </w:p>
    <w:p w14:paraId="1321E98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707B788" w14:textId="77777777" w:rsidR="00B377E4" w:rsidRPr="00B377E4" w:rsidRDefault="00B377E4" w:rsidP="00B377E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platforms automate security operations and improve incident response efficiency.</w:t>
      </w:r>
    </w:p>
    <w:p w14:paraId="1E18A2B1" w14:textId="77777777" w:rsidR="00B377E4" w:rsidRPr="00B377E4" w:rsidRDefault="00B377E4" w:rsidP="00B377E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professionals remain essential for managing and interpreting SOAR outputs.</w:t>
      </w:r>
    </w:p>
    <w:p w14:paraId="32262250" w14:textId="77777777" w:rsidR="00B377E4" w:rsidRPr="00B377E4" w:rsidRDefault="00B377E4" w:rsidP="00B377E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addresses a wide range of security operations, not just compliance.</w:t>
      </w:r>
    </w:p>
    <w:p w14:paraId="7BFF31DF" w14:textId="77777777" w:rsidR="00B377E4" w:rsidRPr="00B377E4" w:rsidRDefault="00B377E4" w:rsidP="00B377E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processes must be continuously updated to remain effective.</w:t>
      </w:r>
    </w:p>
    <w:p w14:paraId="08293DE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platforms help organizations improve efficiency by automating routine security tasks and streamlining incident response.</w:t>
      </w:r>
    </w:p>
    <w:p w14:paraId="3138DDE6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CD5D3D">
          <v:rect id="_x0000_i1624" style="width:0;height:1.5pt" o:hralign="center" o:hrstd="t" o:hr="t" fillcolor="#a0a0a0" stroked="f"/>
        </w:pict>
      </w:r>
    </w:p>
    <w:p w14:paraId="6DA59A9E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SOAR improve incident response times?</w:t>
      </w:r>
    </w:p>
    <w:p w14:paraId="052985F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workflows, consolidating alerts, and enabling faster triage and remediation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input in incident analysis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incidents follow the same pattern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external threats</w:t>
      </w:r>
    </w:p>
    <w:p w14:paraId="250594E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22EF80D" w14:textId="77777777" w:rsidR="00B377E4" w:rsidRPr="00B377E4" w:rsidRDefault="00B377E4" w:rsidP="00B377E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reduces response times by automating workflows and simplifying alert management.</w:t>
      </w:r>
    </w:p>
    <w:p w14:paraId="3EEEEE27" w14:textId="77777777" w:rsidR="00B377E4" w:rsidRPr="00B377E4" w:rsidRDefault="00B377E4" w:rsidP="00B377E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required.</w:t>
      </w:r>
    </w:p>
    <w:p w14:paraId="6F33296E" w14:textId="77777777" w:rsidR="00B377E4" w:rsidRPr="00B377E4" w:rsidRDefault="00B377E4" w:rsidP="00B377E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is designed to adapt to various types of incidents.</w:t>
      </w:r>
    </w:p>
    <w:p w14:paraId="18C943F2" w14:textId="77777777" w:rsidR="00B377E4" w:rsidRPr="00B377E4" w:rsidRDefault="00B377E4" w:rsidP="00B377E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can handle both internal and external threats.</w:t>
      </w:r>
    </w:p>
    <w:p w14:paraId="7C404C70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improves incident response times by automating tasks and centralizing information, enabling quicker action.</w:t>
      </w:r>
    </w:p>
    <w:p w14:paraId="49C1675D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7EDAC8">
          <v:rect id="_x0000_i1625" style="width:0;height:1.5pt" o:hralign="center" o:hrstd="t" o:hr="t" fillcolor="#a0a0a0" stroked="f"/>
        </w:pict>
      </w:r>
    </w:p>
    <w:p w14:paraId="1BA72C3C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implementing SOAR?</w:t>
      </w:r>
    </w:p>
    <w:p w14:paraId="7758BE4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automated workflows are properly designed, tested, and integrated with existing security tools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no further updates or testing are required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SOAR without any additional security controls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need for continuous monitoring of automated responses</w:t>
      </w:r>
    </w:p>
    <w:p w14:paraId="2288AAB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00B2C16" w14:textId="77777777" w:rsidR="00B377E4" w:rsidRPr="00B377E4" w:rsidRDefault="00B377E4" w:rsidP="00B377E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Properly configuring and integrating SOAR workflows is critical for effective implementation.</w:t>
      </w:r>
    </w:p>
    <w:p w14:paraId="77A74BDD" w14:textId="77777777" w:rsidR="00B377E4" w:rsidRPr="00B377E4" w:rsidRDefault="00B377E4" w:rsidP="00B377E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requires ongoing updates and testing.</w:t>
      </w:r>
    </w:p>
    <w:p w14:paraId="6816517F" w14:textId="77777777" w:rsidR="00B377E4" w:rsidRPr="00B377E4" w:rsidRDefault="00B377E4" w:rsidP="00B377E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should be used alongside other security measures.</w:t>
      </w:r>
    </w:p>
    <w:p w14:paraId="3B416ADA" w14:textId="77777777" w:rsidR="00B377E4" w:rsidRPr="00B377E4" w:rsidRDefault="00B377E4" w:rsidP="00B377E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ensures automated responses remain accurate and effective.</w:t>
      </w:r>
    </w:p>
    <w:p w14:paraId="57ACEE6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SOAR requires careful planning, testing, and integration with existing tools and processes.</w:t>
      </w:r>
    </w:p>
    <w:p w14:paraId="2042007E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9BFA9C">
          <v:rect id="_x0000_i1626" style="width:0;height:1.5pt" o:hralign="center" o:hrstd="t" o:hr="t" fillcolor="#a0a0a0" stroked="f"/>
        </w:pict>
      </w:r>
    </w:p>
    <w:p w14:paraId="1F19A1EA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How does SOAR enhance threat intelligence?</w:t>
      </w:r>
    </w:p>
    <w:p w14:paraId="3565541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consolidating threat intelligence feeds, correlating data, and automatically updating response plans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requirements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on manual processes for threat analysis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threat intelligence sources are equally reliable</w:t>
      </w:r>
    </w:p>
    <w:p w14:paraId="0B56E3A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F68181F" w14:textId="77777777" w:rsidR="00B377E4" w:rsidRPr="00B377E4" w:rsidRDefault="00B377E4" w:rsidP="00B377E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improves threat intelligence by integrating multiple sources and automating correlation.</w:t>
      </w:r>
    </w:p>
    <w:p w14:paraId="7772154E" w14:textId="77777777" w:rsidR="00B377E4" w:rsidRPr="00B377E4" w:rsidRDefault="00B377E4" w:rsidP="00B377E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extends beyond compliance.</w:t>
      </w:r>
    </w:p>
    <w:p w14:paraId="6EA84C71" w14:textId="77777777" w:rsidR="00B377E4" w:rsidRPr="00B377E4" w:rsidRDefault="00B377E4" w:rsidP="00B377E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automates and streamlines threat analysis.</w:t>
      </w:r>
    </w:p>
    <w:p w14:paraId="498975AC" w14:textId="77777777" w:rsidR="00B377E4" w:rsidRPr="00B377E4" w:rsidRDefault="00B377E4" w:rsidP="00B377E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processes require validation and tuning to ensure reliability.</w:t>
      </w:r>
    </w:p>
    <w:p w14:paraId="3974339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enhances threat intelligence by integrating feeds, correlating data, and updating response strategies.</w:t>
      </w:r>
    </w:p>
    <w:p w14:paraId="39EC9F45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E9DEE1">
          <v:rect id="_x0000_i1627" style="width:0;height:1.5pt" o:hralign="center" o:hrstd="t" o:hr="t" fillcolor="#a0a0a0" stroked="f"/>
        </w:pict>
      </w:r>
    </w:p>
    <w:p w14:paraId="45A6EB5D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leveraging SOAR in cybersecurity operations?</w:t>
      </w:r>
    </w:p>
    <w:p w14:paraId="2FA02BB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updating playbooks, integrating SOAR with existing tools, and combining automated responses with human oversight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no further updates or oversight are needed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and ignoring internal security controls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SOAR as a replacement for all other security tools</w:t>
      </w:r>
    </w:p>
    <w:p w14:paraId="2EB92E7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SOAR implementation involves continuous improvement, integration with existing tools, and a balanced approach to automation and human oversight.</w:t>
      </w:r>
    </w:p>
    <w:p w14:paraId="022E46FE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The Role of RPA (Robotic Process Automation) in Compliance Enforcement</w:t>
      </w:r>
    </w:p>
    <w:p w14:paraId="44663A24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role of RPA in compliance enforcement?</w:t>
      </w:r>
    </w:p>
    <w:p w14:paraId="20D155F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automate repetitive compliance tasks, such as data validation, reporting, and monitoring, reducing human error and ensuring consistency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compliance officers within an organization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regular audits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only on external compliance requirements and ignore internal controls</w:t>
      </w:r>
    </w:p>
    <w:p w14:paraId="19DAC76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91FC35B" w14:textId="77777777" w:rsidR="00B377E4" w:rsidRPr="00B377E4" w:rsidRDefault="00B377E4" w:rsidP="00B377E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excels at handling repetitive, rule-based tasks to maintain consistent compliance standards.</w:t>
      </w:r>
    </w:p>
    <w:p w14:paraId="52966235" w14:textId="77777777" w:rsidR="00B377E4" w:rsidRPr="00B377E4" w:rsidRDefault="00B377E4" w:rsidP="00B377E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supports compliance officers rather than replacing them.</w:t>
      </w:r>
    </w:p>
    <w:p w14:paraId="6E4277AC" w14:textId="77777777" w:rsidR="00B377E4" w:rsidRPr="00B377E4" w:rsidRDefault="00B377E4" w:rsidP="00B377E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necessary for verification and improvement.</w:t>
      </w:r>
    </w:p>
    <w:p w14:paraId="06F5FB52" w14:textId="77777777" w:rsidR="00B377E4" w:rsidRPr="00B377E4" w:rsidRDefault="00B377E4" w:rsidP="00B377E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helps ensure compliance across both internal and external standards.</w:t>
      </w:r>
    </w:p>
    <w:p w14:paraId="25B739C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strengthens compliance enforcement by automating routine processes, reducing errors, and maintaining consistent reporting standards.</w:t>
      </w:r>
    </w:p>
    <w:p w14:paraId="012F671A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36C13F">
          <v:rect id="_x0000_i1637" style="width:0;height:1.5pt" o:hralign="center" o:hrstd="t" o:hr="t" fillcolor="#a0a0a0" stroked="f"/>
        </w:pict>
      </w:r>
    </w:p>
    <w:p w14:paraId="1292F696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RPA reduce compliance risks?</w:t>
      </w:r>
    </w:p>
    <w:p w14:paraId="2B0A9D6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data entry, validation, and regulatory reporting are performed accurately and on schedule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all human oversight from compliance processes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configured, no further updates are needed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financial compliance and ignoring other areas</w:t>
      </w:r>
    </w:p>
    <w:p w14:paraId="5146482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4A2745" w14:textId="77777777" w:rsidR="00B377E4" w:rsidRPr="00B377E4" w:rsidRDefault="00B377E4" w:rsidP="00B377E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repetitive tasks ensures consistent data quality and timely reporting.</w:t>
      </w:r>
    </w:p>
    <w:p w14:paraId="07D134DF" w14:textId="77777777" w:rsidR="00B377E4" w:rsidRPr="00B377E4" w:rsidRDefault="00B377E4" w:rsidP="00B377E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essential for reviewing results and handling exceptions.</w:t>
      </w:r>
    </w:p>
    <w:p w14:paraId="7FE60854" w14:textId="77777777" w:rsidR="00B377E4" w:rsidRPr="00B377E4" w:rsidRDefault="00B377E4" w:rsidP="00B377E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workflows must be regularly updated to reflect new regulations.</w:t>
      </w:r>
    </w:p>
    <w:p w14:paraId="36DA7CFF" w14:textId="77777777" w:rsidR="00B377E4" w:rsidRPr="00B377E4" w:rsidRDefault="00B377E4" w:rsidP="00B377E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can be applied to a wide range of compliance activities, not just financial.</w:t>
      </w:r>
    </w:p>
    <w:p w14:paraId="76FA0D7D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reduces compliance risks by ensuring that routine tasks are completed with accuracy and consistency.</w:t>
      </w:r>
    </w:p>
    <w:p w14:paraId="71E45FDB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A07E6F">
          <v:rect id="_x0000_i1638" style="width:0;height:1.5pt" o:hralign="center" o:hrstd="t" o:hr="t" fillcolor="#a0a0a0" stroked="f"/>
        </w:pict>
      </w:r>
    </w:p>
    <w:p w14:paraId="613E40AE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is a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implementing RPA for compliance?</w:t>
      </w:r>
    </w:p>
    <w:p w14:paraId="2C44313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bots are properly configured and maintained to reflect evolving regulatory requirements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RPA workflows do not require testing or validation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importance of human oversight in automated processes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applying RPA to simple tasks and not considering its broader potential</w:t>
      </w:r>
    </w:p>
    <w:p w14:paraId="4F22162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9B8AEF5" w14:textId="77777777" w:rsidR="00B377E4" w:rsidRPr="00B377E4" w:rsidRDefault="00B377E4" w:rsidP="00B377E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requires ongoing maintenance and updates to remain effective.</w:t>
      </w:r>
    </w:p>
    <w:p w14:paraId="6D1CD035" w14:textId="77777777" w:rsidR="00B377E4" w:rsidRPr="00B377E4" w:rsidRDefault="00B377E4" w:rsidP="00B377E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and validation are essential for RPA accuracy.</w:t>
      </w:r>
    </w:p>
    <w:p w14:paraId="056C6DFB" w14:textId="77777777" w:rsidR="00B377E4" w:rsidRPr="00B377E4" w:rsidRDefault="00B377E4" w:rsidP="00B377E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Oversight ensures that exceptions and complex scenarios are handled correctly.</w:t>
      </w:r>
    </w:p>
    <w:p w14:paraId="2BC3D8E1" w14:textId="77777777" w:rsidR="00B377E4" w:rsidRPr="00B377E4" w:rsidRDefault="00B377E4" w:rsidP="00B377E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can be used for complex compliance workflows as well.</w:t>
      </w:r>
    </w:p>
    <w:p w14:paraId="1363E70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need to maintain and test RPA workflows to ensure they remain aligned with current compliance standards.</w:t>
      </w:r>
    </w:p>
    <w:p w14:paraId="7AA3200E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1F1535">
          <v:rect id="_x0000_i1639" style="width:0;height:1.5pt" o:hralign="center" o:hrstd="t" o:hr="t" fillcolor="#a0a0a0" stroked="f"/>
        </w:pict>
      </w:r>
    </w:p>
    <w:p w14:paraId="5F11A67B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RPA support audit readiness?</w:t>
      </w:r>
    </w:p>
    <w:p w14:paraId="432C9E0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generating detailed records of automated activities, ensuring transparent documentation and quick access to audit trails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no further audits will be necessary after implementation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internal audits and ignoring external regulatory requirements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only handling simple tasks that are not subject to audits</w:t>
      </w:r>
    </w:p>
    <w:p w14:paraId="21B6D76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E730726" w14:textId="77777777" w:rsidR="00B377E4" w:rsidRPr="00B377E4" w:rsidRDefault="00B377E4" w:rsidP="00B377E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RPA’s detailed logs and records make it easier to prepare for audits.</w:t>
      </w:r>
    </w:p>
    <w:p w14:paraId="1DE6307F" w14:textId="77777777" w:rsidR="00B377E4" w:rsidRPr="00B377E4" w:rsidRDefault="00B377E4" w:rsidP="00B377E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still required and can occur regularly.</w:t>
      </w:r>
    </w:p>
    <w:p w14:paraId="22DF3CFF" w14:textId="77777777" w:rsidR="00B377E4" w:rsidRPr="00B377E4" w:rsidRDefault="00B377E4" w:rsidP="00B377E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can handle tasks subject to both internal and external audits.</w:t>
      </w:r>
    </w:p>
    <w:p w14:paraId="6933D9B4" w14:textId="77777777" w:rsidR="00B377E4" w:rsidRPr="00B377E4" w:rsidRDefault="00B377E4" w:rsidP="00B377E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RPA handles a range of tasks, including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those subject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compliance reviews.</w:t>
      </w:r>
    </w:p>
    <w:p w14:paraId="0533AAC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improves audit readiness by providing clear documentation and comprehensive logs of compliance-related activities.</w:t>
      </w:r>
    </w:p>
    <w:p w14:paraId="2A2B6CB6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7D6487">
          <v:rect id="_x0000_i1640" style="width:0;height:1.5pt" o:hralign="center" o:hrstd="t" o:hr="t" fillcolor="#a0a0a0" stroked="f"/>
        </w:pict>
      </w:r>
    </w:p>
    <w:p w14:paraId="5EF6427B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leveraging RPA in compliance enforcement?</w:t>
      </w:r>
    </w:p>
    <w:p w14:paraId="286143A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workflows, maintaining detailed audit logs, and combining automated tasks with human oversight to ensure accuracy and reliability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RPA workflows require no further adjustments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RPA only for basic compliance tasks and avoiding complex workflows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updates after deploying RPA bots</w:t>
      </w:r>
    </w:p>
    <w:p w14:paraId="366CFE6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RPA should be regularly updated, documented, and overseen to maintain its effectiveness in compliance enforcement.</w:t>
      </w:r>
    </w:p>
    <w:p w14:paraId="0E68EA73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865375">
          <v:rect id="_x0000_i1641" style="width:0;height:1.5pt" o:hralign="center" o:hrstd="t" o:hr="t" fillcolor="#a0a0a0" stroked="f"/>
        </w:pict>
      </w:r>
    </w:p>
    <w:p w14:paraId="69F6EB42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How AI Helps Reduce False Positives in Threat Detection</w:t>
      </w:r>
    </w:p>
    <w:p w14:paraId="40AC26A2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What is a false positive in threat detection?</w:t>
      </w:r>
    </w:p>
    <w:p w14:paraId="2752DEA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alert that incorrectly identifies normal activity as a potential security threat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alert that accurately identifies a malicious activity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type of threat that is guaranteed to occur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compliance violation unrelated to security incidents</w:t>
      </w:r>
    </w:p>
    <w:p w14:paraId="3134A9A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C5D1E3F" w14:textId="77777777" w:rsidR="00B377E4" w:rsidRPr="00B377E4" w:rsidRDefault="00B377E4" w:rsidP="00B377E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false positive is when legitimate activity triggers a threat detection alert.</w:t>
      </w:r>
    </w:p>
    <w:p w14:paraId="2B5E21AB" w14:textId="77777777" w:rsidR="00B377E4" w:rsidRPr="00B377E4" w:rsidRDefault="00B377E4" w:rsidP="00B377E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 positives refer to accurately identified threats.</w:t>
      </w:r>
    </w:p>
    <w:p w14:paraId="553E5B3C" w14:textId="77777777" w:rsidR="00B377E4" w:rsidRPr="00B377E4" w:rsidRDefault="00B377E4" w:rsidP="00B377E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 are not actual threats.</w:t>
      </w:r>
    </w:p>
    <w:p w14:paraId="543EFCE4" w14:textId="77777777" w:rsidR="00B377E4" w:rsidRPr="00B377E4" w:rsidRDefault="00B377E4" w:rsidP="00B377E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 are security alerts, not compliance violations.</w:t>
      </w:r>
    </w:p>
    <w:p w14:paraId="0F78867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positives occur when normal activity is mistakenly flagged as a security threat.</w:t>
      </w:r>
    </w:p>
    <w:p w14:paraId="1DCBD362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C5CC3">
          <v:rect id="_x0000_i1642" style="width:0;height:1.5pt" o:hralign="center" o:hrstd="t" o:hr="t" fillcolor="#a0a0a0" stroked="f"/>
        </w:pict>
      </w:r>
    </w:p>
    <w:p w14:paraId="2F792102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AI help reduce false positives?</w:t>
      </w:r>
    </w:p>
    <w:p w14:paraId="54F40B5D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analyzing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patterns, learning from historical data, and improving accuracy in identifying genuine threats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oversight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alerts are accurate without any verification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external threats and ignoring internal activity</w:t>
      </w:r>
    </w:p>
    <w:p w14:paraId="3164CD1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31DEC0B" w14:textId="77777777" w:rsidR="00B377E4" w:rsidRPr="00B377E4" w:rsidRDefault="00B377E4" w:rsidP="00B377E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uses machine learning to identify patterns and reduce unnecessary alerts.</w:t>
      </w:r>
    </w:p>
    <w:p w14:paraId="2DF503F1" w14:textId="77777777" w:rsidR="00B377E4" w:rsidRPr="00B377E4" w:rsidRDefault="00B377E4" w:rsidP="00B377E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needed to validate AI results.</w:t>
      </w:r>
    </w:p>
    <w:p w14:paraId="2BA4F2E5" w14:textId="77777777" w:rsidR="00B377E4" w:rsidRPr="00B377E4" w:rsidRDefault="00B377E4" w:rsidP="00B377E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Verification and validation are important steps.</w:t>
      </w:r>
    </w:p>
    <w:p w14:paraId="72070A76" w14:textId="77777777" w:rsidR="00B377E4" w:rsidRPr="00B377E4" w:rsidRDefault="00B377E4" w:rsidP="00B377E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can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both internal and external activity.</w:t>
      </w:r>
    </w:p>
    <w:p w14:paraId="132957D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false positives by continuously learning from data, improving the accuracy of threat detection over time.</w:t>
      </w:r>
    </w:p>
    <w:p w14:paraId="341AA5A6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BF7398">
          <v:rect id="_x0000_i1643" style="width:0;height:1.5pt" o:hralign="center" o:hrstd="t" o:hr="t" fillcolor="#a0a0a0" stroked="f"/>
        </w:pict>
      </w:r>
    </w:p>
    <w:p w14:paraId="7D519809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key challenge in using AI to lower false positive rates?</w:t>
      </w:r>
    </w:p>
    <w:p w14:paraId="3E427D1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AI models are properly trained, regularly updated, and tested against new types of threats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AI models will never need updates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reducing false positives without considering the impact on detection sensitivity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and removing all other detection methods</w:t>
      </w:r>
    </w:p>
    <w:p w14:paraId="17C5C3E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18F8777E" w14:textId="77777777" w:rsidR="00B377E4" w:rsidRPr="00B377E4" w:rsidRDefault="00B377E4" w:rsidP="00B377E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must be continuously refined to maintain effectiveness.</w:t>
      </w:r>
    </w:p>
    <w:p w14:paraId="0F0CCDB4" w14:textId="77777777" w:rsidR="00B377E4" w:rsidRPr="00B377E4" w:rsidRDefault="00B377E4" w:rsidP="00B377E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updates and testing are essential.</w:t>
      </w:r>
    </w:p>
    <w:p w14:paraId="793C3D51" w14:textId="77777777" w:rsidR="00B377E4" w:rsidRPr="00B377E4" w:rsidRDefault="00B377E4" w:rsidP="00B377E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Detection sensitivity must be maintained while reducing false positives.</w:t>
      </w:r>
    </w:p>
    <w:p w14:paraId="17093ED8" w14:textId="77777777" w:rsidR="00B377E4" w:rsidRPr="00B377E4" w:rsidRDefault="00B377E4" w:rsidP="00B377E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complement other detection methods, not replace them entirely.</w:t>
      </w:r>
    </w:p>
    <w:p w14:paraId="58BCA60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model refinement and testing are essential to balance accuracy and sensitivity in AI-driven threat detection.</w:t>
      </w:r>
    </w:p>
    <w:p w14:paraId="583A5846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C23E07">
          <v:rect id="_x0000_i1644" style="width:0;height:1.5pt" o:hralign="center" o:hrstd="t" o:hr="t" fillcolor="#a0a0a0" stroked="f"/>
        </w:pict>
      </w:r>
    </w:p>
    <w:p w14:paraId="51594753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AI improve the efficiency of security operations by reducing false positives?</w:t>
      </w:r>
    </w:p>
    <w:p w14:paraId="6912297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analysts to focus on true threats and high-priority incidents rather than wasting time on unnecessary alerts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analysts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no genuine threats occur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ignoring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analysis and focusing only on known signatures</w:t>
      </w:r>
    </w:p>
    <w:p w14:paraId="78CCE2A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71F7A74" w14:textId="77777777" w:rsidR="00B377E4" w:rsidRPr="00B377E4" w:rsidRDefault="00B377E4" w:rsidP="00B377E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Fewer false positives free analysts to address actual security issues.</w:t>
      </w:r>
    </w:p>
    <w:p w14:paraId="3DA99C11" w14:textId="77777777" w:rsidR="00B377E4" w:rsidRPr="00B377E4" w:rsidRDefault="00B377E4" w:rsidP="00B377E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expertise remains critical.</w:t>
      </w:r>
    </w:p>
    <w:p w14:paraId="2ED50F8B" w14:textId="77777777" w:rsidR="00B377E4" w:rsidRPr="00B377E4" w:rsidRDefault="00B377E4" w:rsidP="00B377E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will still occur; the goal is to detect them more accurately.</w:t>
      </w:r>
    </w:p>
    <w:p w14:paraId="3EC21965" w14:textId="77777777" w:rsidR="00B377E4" w:rsidRPr="00B377E4" w:rsidRDefault="00B377E4" w:rsidP="00B377E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uses both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analysis and signature-based detection.</w:t>
      </w:r>
    </w:p>
    <w:p w14:paraId="3754FFA0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false positives allows security teams to concentrate on true threats, improving operational efficiency.</w:t>
      </w:r>
    </w:p>
    <w:p w14:paraId="52DF5EFC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D241AD">
          <v:rect id="_x0000_i1645" style="width:0;height:1.5pt" o:hralign="center" o:hrstd="t" o:hr="t" fillcolor="#a0a0a0" stroked="f"/>
        </w:pict>
      </w:r>
    </w:p>
    <w:p w14:paraId="5E4BDCC9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using AI to reduce false positives?</w:t>
      </w:r>
    </w:p>
    <w:p w14:paraId="1F61F2C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retraining AI models, using diverse data sources, and combining AI findings with human validation to maintain accuracy and reliability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AI is deployed, no further updates are necessary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new types of threats and focusing only on historical patterns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entirely on AI without any human oversight</w:t>
      </w:r>
    </w:p>
    <w:p w14:paraId="0BAC458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effectively reduce false positives, AI models should be continuously updated, trained with diverse data, and validated by human experts.</w:t>
      </w:r>
    </w:p>
    <w:p w14:paraId="51ABFB22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Topic 7: AI in Malware and Phishing Detection: A GRC Perspective</w:t>
      </w:r>
    </w:p>
    <w:p w14:paraId="4DCE19FF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primary benefit of AI in detecting malware and phishing attacks?</w:t>
      </w:r>
    </w:p>
    <w:p w14:paraId="76C832E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can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large volumes of data quickly, identifying subtle patterns and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that traditional methods may overlook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eliminates the need for any human oversight in cybersecurity operations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ensures that malware and phishing attacks no longer occur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only works with known threats and cannot detect new attack vectors</w:t>
      </w:r>
    </w:p>
    <w:p w14:paraId="795513D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E7162A" w14:textId="77777777" w:rsidR="00B377E4" w:rsidRPr="00B377E4" w:rsidRDefault="00B377E4" w:rsidP="00B377E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excels at spotting emerging patterns and anomalies in real time.</w:t>
      </w:r>
    </w:p>
    <w:p w14:paraId="6F4A3B39" w14:textId="77777777" w:rsidR="00B377E4" w:rsidRPr="00B377E4" w:rsidRDefault="00B377E4" w:rsidP="00B377E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are still needed to validate and respond to AI findings.</w:t>
      </w:r>
    </w:p>
    <w:p w14:paraId="0DCEDE1D" w14:textId="77777777" w:rsidR="00B377E4" w:rsidRPr="00B377E4" w:rsidRDefault="00B377E4" w:rsidP="00B377E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AI reduces risk, it cannot completely eliminate attacks.</w:t>
      </w:r>
    </w:p>
    <w:p w14:paraId="542BC14C" w14:textId="77777777" w:rsidR="00B377E4" w:rsidRPr="00B377E4" w:rsidRDefault="00B377E4" w:rsidP="00B377E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detect both known and unknown threats.</w:t>
      </w:r>
    </w:p>
    <w:p w14:paraId="2DA3546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enhances detection by analyzing patterns and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reducing reliance on traditional, slower methods.</w:t>
      </w:r>
    </w:p>
    <w:p w14:paraId="6DE8E9EC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A9CAB">
          <v:rect id="_x0000_i1655" style="width:0;height:1.5pt" o:hralign="center" o:hrstd="t" o:hr="t" fillcolor="#a0a0a0" stroked="f"/>
        </w:pict>
      </w:r>
    </w:p>
    <w:p w14:paraId="1B62F707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AI support GRC (Governance, Risk, and Compliance) efforts in malware detection?</w:t>
      </w:r>
    </w:p>
    <w:p w14:paraId="3EAB776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compliance through automated detection, generating detailed audit trails, and reducing the time to respond to potential regulatory violations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compliance audits and manual risk assessments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malware threats are covered under existing compliance frameworks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compliance and ignoring operational security needs</w:t>
      </w:r>
    </w:p>
    <w:p w14:paraId="531146B2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8D1FA0C" w14:textId="77777777" w:rsidR="00B377E4" w:rsidRPr="00B377E4" w:rsidRDefault="00B377E4" w:rsidP="00B377E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compliance readiness by automating detection, producing accurate logs, and speeding response times.</w:t>
      </w:r>
    </w:p>
    <w:p w14:paraId="0A7280F8" w14:textId="77777777" w:rsidR="00B377E4" w:rsidRPr="00B377E4" w:rsidRDefault="00B377E4" w:rsidP="00B377E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and risk assessments are still required to maintain compliance.</w:t>
      </w:r>
    </w:p>
    <w:p w14:paraId="65CA5F11" w14:textId="77777777" w:rsidR="00B377E4" w:rsidRPr="00B377E4" w:rsidRDefault="00B377E4" w:rsidP="00B377E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Malware threats evolve, and compliance frameworks must adapt.</w:t>
      </w:r>
    </w:p>
    <w:p w14:paraId="1FADF920" w14:textId="77777777" w:rsidR="00B377E4" w:rsidRPr="00B377E4" w:rsidRDefault="00B377E4" w:rsidP="00B377E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support both compliance and operational security goals.</w:t>
      </w:r>
    </w:p>
    <w:p w14:paraId="703B1451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strengthens GRC by automating malware detection, improving transparency, and aiding in quick compliance responses.</w:t>
      </w:r>
    </w:p>
    <w:p w14:paraId="25876382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190211">
          <v:rect id="_x0000_i1656" style="width:0;height:1.5pt" o:hralign="center" o:hrstd="t" o:hr="t" fillcolor="#a0a0a0" stroked="f"/>
        </w:pict>
      </w:r>
    </w:p>
    <w:p w14:paraId="56014446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3. What is a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when using AI for phishing detection?</w:t>
      </w:r>
    </w:p>
    <w:p w14:paraId="09A5074D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AI models are trained on diverse data sets and continuously updated to detect new phishing tactics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deployed, AI models do not need further training or updates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need for user education alongside AI-based detection methods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email-based phishing while neglecting other attack vectors</w:t>
      </w:r>
    </w:p>
    <w:p w14:paraId="1B15CE9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EA36AD9" w14:textId="77777777" w:rsidR="00B377E4" w:rsidRPr="00B377E4" w:rsidRDefault="00B377E4" w:rsidP="00B377E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need regular updates to stay effective against evolving threats.</w:t>
      </w:r>
    </w:p>
    <w:p w14:paraId="4E46C133" w14:textId="77777777" w:rsidR="00B377E4" w:rsidRPr="00B377E4" w:rsidRDefault="00B377E4" w:rsidP="00B377E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training and updating are essential for AI accuracy.</w:t>
      </w:r>
    </w:p>
    <w:p w14:paraId="0B6EAE7A" w14:textId="77777777" w:rsidR="00B377E4" w:rsidRPr="00B377E4" w:rsidRDefault="00B377E4" w:rsidP="00B377E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education is critical to complement AI’s efforts.</w:t>
      </w:r>
    </w:p>
    <w:p w14:paraId="302835D8" w14:textId="77777777" w:rsidR="00B377E4" w:rsidRPr="00B377E4" w:rsidRDefault="00B377E4" w:rsidP="00B377E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Phishing occurs across multiple platforms, not just email.</w:t>
      </w:r>
    </w:p>
    <w:p w14:paraId="11A669CD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remain effective, AI phishing detection tools must be continuously trained, updated, and supported by user awareness initiatives.</w:t>
      </w:r>
    </w:p>
    <w:p w14:paraId="38359824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713DFD">
          <v:rect id="_x0000_i1657" style="width:0;height:1.5pt" o:hralign="center" o:hrstd="t" o:hr="t" fillcolor="#a0a0a0" stroked="f"/>
        </w:pict>
      </w:r>
    </w:p>
    <w:p w14:paraId="7B1A7F88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AI improve phishing prevention?</w:t>
      </w:r>
    </w:p>
    <w:p w14:paraId="429B782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suspicious URLs, attachments, and email headers in real time and alerting users before they interact with malicious content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emails from known senders are safe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solely on static signature-based detection methods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internal communications and focusing only on external messages</w:t>
      </w:r>
    </w:p>
    <w:p w14:paraId="615DFBE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950D60" w14:textId="77777777" w:rsidR="00B377E4" w:rsidRPr="00B377E4" w:rsidRDefault="00B377E4" w:rsidP="00B377E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identifies anomalies in real time, preventing users from falling victim to phishing attempts.</w:t>
      </w:r>
    </w:p>
    <w:p w14:paraId="0A2F1AE2" w14:textId="77777777" w:rsidR="00B377E4" w:rsidRPr="00B377E4" w:rsidRDefault="00B377E4" w:rsidP="00B377E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known senders can be compromised.</w:t>
      </w:r>
    </w:p>
    <w:p w14:paraId="4C26FF15" w14:textId="77777777" w:rsidR="00B377E4" w:rsidRPr="00B377E4" w:rsidRDefault="00B377E4" w:rsidP="00B377E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uses dynamic pattern analysis, not just static signatures.</w:t>
      </w:r>
    </w:p>
    <w:p w14:paraId="0F149E33" w14:textId="77777777" w:rsidR="00B377E4" w:rsidRPr="00B377E4" w:rsidRDefault="00B377E4" w:rsidP="00B377E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threats are also considered in advanced phishing detection.</w:t>
      </w:r>
    </w:p>
    <w:p w14:paraId="2505CEA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phishing prevention by providing real-time insights into potentially harmful messages, helping to mitigate risks before they escalate.</w:t>
      </w:r>
    </w:p>
    <w:p w14:paraId="6AD52153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63D779">
          <v:rect id="_x0000_i1658" style="width:0;height:1.5pt" o:hralign="center" o:hrstd="t" o:hr="t" fillcolor="#a0a0a0" stroked="f"/>
        </w:pict>
      </w:r>
    </w:p>
    <w:p w14:paraId="0D6C4C64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using AI in malware and phishing detection?</w:t>
      </w:r>
    </w:p>
    <w:p w14:paraId="0EBB46B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updating AI models, combining them with human oversight, and incorporating diverse threat intelligence feeds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no further model updates are needed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known threats and ignoring zero-day attacks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without user training or awareness programs</w:t>
      </w:r>
    </w:p>
    <w:p w14:paraId="4194784D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use of AI involves ongoing updates, integration with threat intelligence, and collaboration with human analysts.</w:t>
      </w:r>
    </w:p>
    <w:p w14:paraId="77D8070C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4DF828">
          <v:rect id="_x0000_i1659" style="width:0;height:1.5pt" o:hralign="center" o:hrstd="t" o:hr="t" fillcolor="#a0a0a0" stroked="f"/>
        </w:pict>
      </w:r>
    </w:p>
    <w:p w14:paraId="359358D6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Case Study: How AI Saved Financial Institutions from a Ransomware Attack</w:t>
      </w:r>
    </w:p>
    <w:p w14:paraId="70C3DEC8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did AI help financial institutions mitigate the ransomware attack in the case study?</w:t>
      </w:r>
    </w:p>
    <w:p w14:paraId="2546A51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early warning signs, such as unusual data access patterns, and triggering automated containment actions before significant damage occurred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involvement during the attack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ransomware was detected, no further action was needed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requirements without operational changes</w:t>
      </w:r>
    </w:p>
    <w:p w14:paraId="2237C50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08DC846" w14:textId="77777777" w:rsidR="00B377E4" w:rsidRPr="00B377E4" w:rsidRDefault="00B377E4" w:rsidP="00B377E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detected suspicious activity early and helped contain the attack before it spread.</w:t>
      </w:r>
    </w:p>
    <w:p w14:paraId="6A490A81" w14:textId="77777777" w:rsidR="00B377E4" w:rsidRPr="00B377E4" w:rsidRDefault="00B377E4" w:rsidP="00B377E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teams still played a role in validating AI’s findings.</w:t>
      </w:r>
    </w:p>
    <w:p w14:paraId="0F24F858" w14:textId="77777777" w:rsidR="00B377E4" w:rsidRPr="00B377E4" w:rsidRDefault="00B377E4" w:rsidP="00B377E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efforts were necessary to fully mitigate the ransomware.</w:t>
      </w:r>
    </w:p>
    <w:p w14:paraId="1857F6A7" w14:textId="77777777" w:rsidR="00B377E4" w:rsidRPr="00B377E4" w:rsidRDefault="00B377E4" w:rsidP="00B377E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changes and response measures were essential.</w:t>
      </w:r>
    </w:p>
    <w:p w14:paraId="019E1E5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helped financial institutions prevent a widespread ransomware outbreak by identifying and containing the threat early.</w:t>
      </w:r>
    </w:p>
    <w:p w14:paraId="29FFAA62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35B6AD">
          <v:rect id="_x0000_i1660" style="width:0;height:1.5pt" o:hralign="center" o:hrstd="t" o:hr="t" fillcolor="#a0a0a0" stroked="f"/>
        </w:pict>
      </w:r>
    </w:p>
    <w:p w14:paraId="503827DA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role did AI play in improving incident response times during the ransomware attack?</w:t>
      </w:r>
    </w:p>
    <w:p w14:paraId="155DA8A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enabled real-time detection and automatic threat containment, significantly reducing the time to respond and recover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replaced the need for all manual response processes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focused solely on post-incident reporting and not on immediate response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ensured that no further ransomware attempts occurred</w:t>
      </w:r>
    </w:p>
    <w:p w14:paraId="451BF7B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CFB1AA5" w14:textId="77777777" w:rsidR="00B377E4" w:rsidRPr="00B377E4" w:rsidRDefault="00B377E4" w:rsidP="00B377E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AI’s rapid detection and containment capabilities sped up response times.</w:t>
      </w:r>
    </w:p>
    <w:p w14:paraId="283A0CC0" w14:textId="77777777" w:rsidR="00B377E4" w:rsidRPr="00B377E4" w:rsidRDefault="00B377E4" w:rsidP="00B377E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teams still played a crucial role in the response process.</w:t>
      </w:r>
    </w:p>
    <w:p w14:paraId="5607EF4D" w14:textId="77777777" w:rsidR="00B377E4" w:rsidRPr="00B377E4" w:rsidRDefault="00B377E4" w:rsidP="00B377E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supported immediate detection and response, not just reporting.</w:t>
      </w:r>
    </w:p>
    <w:p w14:paraId="097436BE" w14:textId="77777777" w:rsidR="00B377E4" w:rsidRPr="00B377E4" w:rsidRDefault="00B377E4" w:rsidP="00B377E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threats still existed, but were managed more effectively.</w:t>
      </w:r>
    </w:p>
    <w:p w14:paraId="4A64BB5D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significantly reduced response times by providing real-time detection and automated containment during the ransomware attack.</w:t>
      </w:r>
    </w:p>
    <w:p w14:paraId="1574BC4C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ADE1C4">
          <v:rect id="_x0000_i1661" style="width:0;height:1.5pt" o:hralign="center" o:hrstd="t" o:hr="t" fillcolor="#a0a0a0" stroked="f"/>
        </w:pict>
      </w:r>
    </w:p>
    <w:p w14:paraId="3A687D76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using AI to respond to ransomware attacks?</w:t>
      </w:r>
    </w:p>
    <w:p w14:paraId="55A1E72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AI systems are continuously updated, well-integrated with existing security processes, and properly tuned to minimize false positives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tools never require maintenance or updates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human oversight and relying entirely on automated responses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known ransomware strains and neglecting new variants</w:t>
      </w:r>
    </w:p>
    <w:p w14:paraId="3F2D30A9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3B0A267" w14:textId="77777777" w:rsidR="00B377E4" w:rsidRPr="00B377E4" w:rsidRDefault="00B377E4" w:rsidP="00B377E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tuning and integration are critical for AI’s effectiveness.</w:t>
      </w:r>
    </w:p>
    <w:p w14:paraId="6A532F8B" w14:textId="77777777" w:rsidR="00B377E4" w:rsidRPr="00B377E4" w:rsidRDefault="00B377E4" w:rsidP="00B377E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tools must be maintained and updated regularly.</w:t>
      </w:r>
    </w:p>
    <w:p w14:paraId="1453D771" w14:textId="77777777" w:rsidR="00B377E4" w:rsidRPr="00B377E4" w:rsidRDefault="00B377E4" w:rsidP="00B377E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necessary to validate and optimize responses.</w:t>
      </w:r>
    </w:p>
    <w:p w14:paraId="6F7CCBC3" w14:textId="77777777" w:rsidR="00B377E4" w:rsidRPr="00B377E4" w:rsidRDefault="00B377E4" w:rsidP="00B377E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must adapt to new ransomware variants.</w:t>
      </w:r>
    </w:p>
    <w:p w14:paraId="21A1DD25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AI-based ransomware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requires ongoing updates, seamless integration, and balanced automation with human input.</w:t>
      </w:r>
    </w:p>
    <w:p w14:paraId="59AD9E18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BAEAA8">
          <v:rect id="_x0000_i1662" style="width:0;height:1.5pt" o:hralign="center" o:hrstd="t" o:hr="t" fillcolor="#a0a0a0" stroked="f"/>
        </w:pict>
      </w:r>
    </w:p>
    <w:p w14:paraId="7496EDC2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did AI enhance visibility into the ransomware attack in the case study?</w:t>
      </w:r>
    </w:p>
    <w:p w14:paraId="5D2C3305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providing comprehensive logs,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analysis, and actionable insights that allowed security teams to understand the attack’s progression and scope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compliance reporting and ignoring operational details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forensic investigations after the attack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incidents are the same and providing generic responses</w:t>
      </w:r>
    </w:p>
    <w:p w14:paraId="03AE374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8BB7A5" w14:textId="77777777" w:rsidR="00B377E4" w:rsidRPr="00B377E4" w:rsidRDefault="00B377E4" w:rsidP="00B377E4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gave security teams a clearer picture of the attack’s timeline and affected systems.</w:t>
      </w:r>
    </w:p>
    <w:p w14:paraId="041123C4" w14:textId="77777777" w:rsidR="00B377E4" w:rsidRPr="00B377E4" w:rsidRDefault="00B377E4" w:rsidP="00B377E4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visibility was crucial for containing the threat.</w:t>
      </w:r>
    </w:p>
    <w:p w14:paraId="2095BC1E" w14:textId="77777777" w:rsidR="00B377E4" w:rsidRPr="00B377E4" w:rsidRDefault="00B377E4" w:rsidP="00B377E4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investigations were still conducted, supported by AI insights.</w:t>
      </w:r>
    </w:p>
    <w:p w14:paraId="2B5EA14B" w14:textId="77777777" w:rsidR="00B377E4" w:rsidRPr="00B377E4" w:rsidRDefault="00B377E4" w:rsidP="00B377E4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tailored its responses based on specific attack </w:t>
      </w:r>
      <w:proofErr w:type="spellStart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685E7E4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enhanced visibility by delivering detailed insights into the ransomware attack, helping teams understand and address the threat more effectively.</w:t>
      </w:r>
    </w:p>
    <w:p w14:paraId="0C1F674D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C8E953">
          <v:rect id="_x0000_i1663" style="width:0;height:1.5pt" o:hralign="center" o:hrstd="t" o:hr="t" fillcolor="#a0a0a0" stroked="f"/>
        </w:pict>
      </w:r>
    </w:p>
    <w:p w14:paraId="2BCAB1F7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using AI to protect against ransomware?</w:t>
      </w:r>
    </w:p>
    <w:p w14:paraId="1A1A250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AI models, integrating AI with existing threat intelligence feeds, and maintaining a robust incident response framework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AI is implemented, no further changes are required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one type of ransomware without preparing for emerging variants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only for detection, without a clear plan for containment and recovery</w:t>
      </w:r>
    </w:p>
    <w:p w14:paraId="780B3E4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 for AI-based ransomware protection include continuous model updates, integration with threat intelligence, and a strong incident response strategy.</w:t>
      </w:r>
    </w:p>
    <w:p w14:paraId="40EE3AA2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The Role of Quantum Computing in the Future of AI-Based Security</w:t>
      </w:r>
    </w:p>
    <w:p w14:paraId="0E4C3325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How could quantum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computing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transform AI-based security?</w:t>
      </w:r>
    </w:p>
    <w:p w14:paraId="1C52CCA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exponentially increasing the computational power available for analyzing large datasets and training AI models, enabling faster detection of complex threats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traditional encryption methods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no further advancements in security threats are possible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current AI models with quantum-only solutions</w:t>
      </w:r>
    </w:p>
    <w:p w14:paraId="2F824E6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506AB8C" w14:textId="77777777" w:rsidR="00B377E4" w:rsidRPr="00B377E4" w:rsidRDefault="00B377E4" w:rsidP="00B377E4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computing’s enhanced processing power could significantly improve AI’s ability to detect and respond to complex threats.</w:t>
      </w:r>
    </w:p>
    <w:p w14:paraId="5BEFE370" w14:textId="77777777" w:rsidR="00B377E4" w:rsidRPr="00B377E4" w:rsidRDefault="00B377E4" w:rsidP="00B377E4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may complement, rather than replace, traditional encryption methods.</w:t>
      </w:r>
    </w:p>
    <w:p w14:paraId="1CF527C4" w14:textId="77777777" w:rsidR="00B377E4" w:rsidRPr="00B377E4" w:rsidRDefault="00B377E4" w:rsidP="00B377E4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will continue to evolve, even with quantum computing.</w:t>
      </w:r>
    </w:p>
    <w:p w14:paraId="04034926" w14:textId="77777777" w:rsidR="00B377E4" w:rsidRPr="00B377E4" w:rsidRDefault="00B377E4" w:rsidP="00B377E4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will augment current AI methods, not entirely replace them.</w:t>
      </w:r>
    </w:p>
    <w:p w14:paraId="0D19DA19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holds the potential to supercharge AI-based security by enabling faster, more complex data analysis.</w:t>
      </w:r>
    </w:p>
    <w:p w14:paraId="33D0B9C3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1F4951">
          <v:rect id="_x0000_i1673" style="width:0;height:1.5pt" o:hralign="center" o:hrstd="t" o:hr="t" fillcolor="#a0a0a0" stroked="f"/>
        </w:pict>
      </w:r>
    </w:p>
    <w:p w14:paraId="69734F05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How could quantum </w:t>
      </w:r>
      <w:proofErr w:type="gramStart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computing</w:t>
      </w:r>
      <w:proofErr w:type="gramEnd"/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challenge current encryption standards?</w:t>
      </w:r>
    </w:p>
    <w:p w14:paraId="07AB633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potentially breaking traditional encryption algorithms, prompting the need for quantum-resistant cryptographic methods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encryption unnecessary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no new encryption methods are needed in the future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only impacting outdated encryption protocols</w:t>
      </w:r>
    </w:p>
    <w:p w14:paraId="5509D3C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0E45DE" w14:textId="77777777" w:rsidR="00B377E4" w:rsidRPr="00B377E4" w:rsidRDefault="00B377E4" w:rsidP="00B377E4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could break current cryptographic algorithms, creating a need for new, quantum-safe encryption.</w:t>
      </w:r>
    </w:p>
    <w:p w14:paraId="3F9B47EA" w14:textId="77777777" w:rsidR="00B377E4" w:rsidRPr="00B377E4" w:rsidRDefault="00B377E4" w:rsidP="00B377E4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will remain critical, but it must adapt to the quantum era.</w:t>
      </w:r>
    </w:p>
    <w:p w14:paraId="4322B5FF" w14:textId="77777777" w:rsidR="00B377E4" w:rsidRPr="00B377E4" w:rsidRDefault="00B377E4" w:rsidP="00B377E4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advances will require ongoing innovation in encryption methods.</w:t>
      </w:r>
    </w:p>
    <w:p w14:paraId="25ACD73F" w14:textId="77777777" w:rsidR="00B377E4" w:rsidRPr="00B377E4" w:rsidRDefault="00B377E4" w:rsidP="00B377E4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could affect even modern encryption standards.</w:t>
      </w:r>
    </w:p>
    <w:p w14:paraId="72CA5D0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computing’s ability to break traditional encryption will drive the development of quantum-resistant cryptographic standards.</w:t>
      </w:r>
    </w:p>
    <w:p w14:paraId="585FF13E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4C5801">
          <v:rect id="_x0000_i1674" style="width:0;height:1.5pt" o:hralign="center" o:hrstd="t" o:hr="t" fillcolor="#a0a0a0" stroked="f"/>
        </w:pict>
      </w:r>
    </w:p>
    <w:p w14:paraId="73B6C2BE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potential challenge in integrating quantum computing into AI-based security?</w:t>
      </w:r>
    </w:p>
    <w:p w14:paraId="4559F07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the cost and complexity of quantum infrastructure with the need for scalable, practical security solutions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no further updates or innovations are required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quantum methods and abandoning traditional cybersecurity practices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internal security challenges while ignoring external threats</w:t>
      </w:r>
    </w:p>
    <w:p w14:paraId="266A6EA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C24C933" w14:textId="77777777" w:rsidR="00B377E4" w:rsidRPr="00B377E4" w:rsidRDefault="00B377E4" w:rsidP="00B377E4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technology is currently costly and complex, making integration into scalable solutions a challenge.</w:t>
      </w:r>
    </w:p>
    <w:p w14:paraId="0A478804" w14:textId="77777777" w:rsidR="00B377E4" w:rsidRPr="00B377E4" w:rsidRDefault="00B377E4" w:rsidP="00B377E4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innovation and updates will be necessary.</w:t>
      </w:r>
    </w:p>
    <w:p w14:paraId="7539B6CD" w14:textId="77777777" w:rsidR="00B377E4" w:rsidRPr="00B377E4" w:rsidRDefault="00B377E4" w:rsidP="00B377E4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methods will still play a role alongside quantum advancements.</w:t>
      </w:r>
    </w:p>
    <w:p w14:paraId="4226BCE6" w14:textId="77777777" w:rsidR="00B377E4" w:rsidRPr="00B377E4" w:rsidRDefault="00B377E4" w:rsidP="00B377E4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challenges must be addressed.</w:t>
      </w:r>
    </w:p>
    <w:p w14:paraId="6329A915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quantum computing into security will require careful cost-benefit analysis and ongoing development.</w:t>
      </w:r>
    </w:p>
    <w:p w14:paraId="50486930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D90552">
          <v:rect id="_x0000_i1675" style="width:0;height:1.5pt" o:hralign="center" o:hrstd="t" o:hr="t" fillcolor="#a0a0a0" stroked="f"/>
        </w:pict>
      </w:r>
    </w:p>
    <w:p w14:paraId="04F8391F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How might quantum computing enhance machine learning for cybersecurity?</w:t>
      </w:r>
    </w:p>
    <w:p w14:paraId="41B41634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processing and analyzing large data sets at unprecedented speeds, improving threat detection and response times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all threats are detected before they occur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human analysts in every aspect of cybersecurity operations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internal threats, ignoring external attack vectors</w:t>
      </w:r>
    </w:p>
    <w:p w14:paraId="34C4AEB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86F9CE9" w14:textId="77777777" w:rsidR="00B377E4" w:rsidRPr="00B377E4" w:rsidRDefault="00B377E4" w:rsidP="00B377E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computing’s speed and efficiency can accelerate the training and application of machine learning models.</w:t>
      </w:r>
    </w:p>
    <w:p w14:paraId="6CE38F34" w14:textId="77777777" w:rsidR="00B377E4" w:rsidRPr="00B377E4" w:rsidRDefault="00B377E4" w:rsidP="00B377E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faster, quantum-powered machine learning may still need post-incident analysis.</w:t>
      </w:r>
    </w:p>
    <w:p w14:paraId="70F9A1C4" w14:textId="77777777" w:rsidR="00B377E4" w:rsidRPr="00B377E4" w:rsidRDefault="00B377E4" w:rsidP="00B377E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and expertise remain important.</w:t>
      </w:r>
    </w:p>
    <w:p w14:paraId="33BFE15A" w14:textId="77777777" w:rsidR="00B377E4" w:rsidRPr="00B377E4" w:rsidRDefault="00B377E4" w:rsidP="00B377E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methods can address both internal and external threats.</w:t>
      </w:r>
    </w:p>
    <w:p w14:paraId="63350AF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can help train machine learning models more effectively, enabling faster threat detection and response.</w:t>
      </w:r>
    </w:p>
    <w:p w14:paraId="04F38F30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DD4F0">
          <v:rect id="_x0000_i1676" style="width:0;height:1.5pt" o:hralign="center" o:hrstd="t" o:hr="t" fillcolor="#a0a0a0" stroked="f"/>
        </w:pict>
      </w:r>
    </w:p>
    <w:p w14:paraId="0EC8E0E8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preparing AI-based security systems for the quantum era?</w:t>
      </w:r>
    </w:p>
    <w:p w14:paraId="4B68EE29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Exploring quantum-resistant encryption, investing in quantum-based threat detection models, and continuously updating security protocols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current systems will remain effective against quantum threats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quantum solutions and abandoning traditional security measures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quantum computing until it becomes more widely adopted</w:t>
      </w:r>
    </w:p>
    <w:p w14:paraId="1385787C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Preparing for quantum-based security involves adopting quantum-resistant encryption and staying ahead of potential quantum-era threats.</w:t>
      </w:r>
    </w:p>
    <w:p w14:paraId="026BDB82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CEACDD">
          <v:rect id="_x0000_i1677" style="width:0;height:1.5pt" o:hralign="center" o:hrstd="t" o:hr="t" fillcolor="#a0a0a0" stroked="f"/>
        </w:pict>
      </w:r>
    </w:p>
    <w:p w14:paraId="7ED0AF03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The Future of AI and Automation in Security Threat Management</w:t>
      </w:r>
    </w:p>
    <w:p w14:paraId="26D70D6A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will AI and automation shape the future of security threat management?</w:t>
      </w:r>
    </w:p>
    <w:p w14:paraId="232A67B6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enabling real-time threat detection, improving incident response times, and reducing reliance on manual processes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security professionals with fully automated systems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compliance requirements and ignoring actual security needs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no further updates or refinements are necessary once AI is implemented</w:t>
      </w:r>
    </w:p>
    <w:p w14:paraId="2CD9808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F251CA7" w14:textId="77777777" w:rsidR="00B377E4" w:rsidRPr="00B377E4" w:rsidRDefault="00B377E4" w:rsidP="00B377E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 can handle repetitive tasks quickly and accurately, freeing human analysts to focus on more complex threats.</w:t>
      </w:r>
    </w:p>
    <w:p w14:paraId="3DC9096F" w14:textId="77777777" w:rsidR="00B377E4" w:rsidRPr="00B377E4" w:rsidRDefault="00B377E4" w:rsidP="00B377E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professionals will remain essential for oversight and strategic decisions.</w:t>
      </w:r>
    </w:p>
    <w:p w14:paraId="647BCE33" w14:textId="77777777" w:rsidR="00B377E4" w:rsidRPr="00B377E4" w:rsidRDefault="00B377E4" w:rsidP="00B377E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 must address both compliance and actual security challenges.</w:t>
      </w:r>
    </w:p>
    <w:p w14:paraId="7CA2636C" w14:textId="77777777" w:rsidR="00B377E4" w:rsidRPr="00B377E4" w:rsidRDefault="00B377E4" w:rsidP="00B377E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refinement is critical to staying ahead of evolving threats.</w:t>
      </w:r>
    </w:p>
    <w:p w14:paraId="7CCD31D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 will enhance threat management by improving detection, response, and efficiency.</w:t>
      </w:r>
    </w:p>
    <w:p w14:paraId="66FD54C6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CA8489">
          <v:rect id="_x0000_i1678" style="width:0;height:1.5pt" o:hralign="center" o:hrstd="t" o:hr="t" fillcolor="#a0a0a0" stroked="f"/>
        </w:pict>
      </w:r>
    </w:p>
    <w:p w14:paraId="1FAA2A24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primary advantage of automated security response systems?</w:t>
      </w:r>
    </w:p>
    <w:p w14:paraId="5E1F645E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can act instantly to contain threats, preventing the spread of malware or unauthorized access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any human involvement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ensure that no security incidents will occur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focus only on internal threats and ignore external risks</w:t>
      </w:r>
    </w:p>
    <w:p w14:paraId="755A5A50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647AC0B" w14:textId="77777777" w:rsidR="00B377E4" w:rsidRPr="00B377E4" w:rsidRDefault="00B377E4" w:rsidP="00B377E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systems can quickly isolate threats before they cause widespread damage.</w:t>
      </w:r>
    </w:p>
    <w:p w14:paraId="269FFAF0" w14:textId="77777777" w:rsidR="00B377E4" w:rsidRPr="00B377E4" w:rsidRDefault="00B377E4" w:rsidP="00B377E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remains necessary.</w:t>
      </w:r>
    </w:p>
    <w:p w14:paraId="626A93F7" w14:textId="77777777" w:rsidR="00B377E4" w:rsidRPr="00B377E4" w:rsidRDefault="00B377E4" w:rsidP="00B377E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system can prevent all incidents.</w:t>
      </w:r>
    </w:p>
    <w:p w14:paraId="2DBB4F36" w14:textId="77777777" w:rsidR="00B377E4" w:rsidRPr="00B377E4" w:rsidRDefault="00B377E4" w:rsidP="00B377E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can address both internal and external risks.</w:t>
      </w:r>
    </w:p>
    <w:p w14:paraId="05DA945A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response systems improve security by rapidly containing and neutralizing threats.</w:t>
      </w:r>
    </w:p>
    <w:p w14:paraId="2D79E9FB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4B44F9">
          <v:rect id="_x0000_i1679" style="width:0;height:1.5pt" o:hralign="center" o:hrstd="t" o:hr="t" fillcolor="#a0a0a0" stroked="f"/>
        </w:pict>
      </w:r>
    </w:p>
    <w:p w14:paraId="39121F3F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implementing AI-driven threat management?</w:t>
      </w:r>
    </w:p>
    <w:p w14:paraId="07457E4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AI models are well-trained, regularly updated, and capable of adapting to new threat patterns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will always make accurate decisions without any human validation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and ignoring traditional detection methods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reporting and neglecting operational security measures</w:t>
      </w:r>
    </w:p>
    <w:p w14:paraId="100AC4E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082FF071" w14:textId="77777777" w:rsidR="00B377E4" w:rsidRPr="00B377E4" w:rsidRDefault="00B377E4" w:rsidP="00B377E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systems need to be continuously trained and validated.</w:t>
      </w:r>
    </w:p>
    <w:p w14:paraId="3227C677" w14:textId="77777777" w:rsidR="00B377E4" w:rsidRPr="00B377E4" w:rsidRDefault="00B377E4" w:rsidP="00B377E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validation is still necessary for critical decisions.</w:t>
      </w:r>
    </w:p>
    <w:p w14:paraId="3AF58B89" w14:textId="77777777" w:rsidR="00B377E4" w:rsidRPr="00B377E4" w:rsidRDefault="00B377E4" w:rsidP="00B377E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complement, not replace, existing methods.</w:t>
      </w:r>
    </w:p>
    <w:p w14:paraId="78F6EB78" w14:textId="77777777" w:rsidR="00B377E4" w:rsidRPr="00B377E4" w:rsidRDefault="00B377E4" w:rsidP="00B377E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security measures remain vital.</w:t>
      </w:r>
    </w:p>
    <w:p w14:paraId="33B45F98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AI-driven threat management requires ongoing refinement, training, and validation to maintain accuracy and reliability.</w:t>
      </w:r>
    </w:p>
    <w:p w14:paraId="29C40D95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A1F00F">
          <v:rect id="_x0000_i1680" style="width:0;height:1.5pt" o:hralign="center" o:hrstd="t" o:hr="t" fillcolor="#a0a0a0" stroked="f"/>
        </w:pict>
      </w:r>
    </w:p>
    <w:p w14:paraId="6149CBEB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AI improve threat prioritization in security operations?</w:t>
      </w:r>
    </w:p>
    <w:p w14:paraId="6720D873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analyzing and correlating multiple data sources, allowing security teams to focus on the most critical threats first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low-level threats from the environment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alerts are equally urgent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human judgment in determining risk levels</w:t>
      </w:r>
    </w:p>
    <w:p w14:paraId="721CAB0F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0DB653F" w14:textId="77777777" w:rsidR="00B377E4" w:rsidRPr="00B377E4" w:rsidRDefault="00B377E4" w:rsidP="00B377E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helps security teams identify and address the most pressing threats quickly.</w:t>
      </w:r>
    </w:p>
    <w:p w14:paraId="0BC7F30A" w14:textId="77777777" w:rsidR="00B377E4" w:rsidRPr="00B377E4" w:rsidRDefault="00B377E4" w:rsidP="00B377E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Low-level threats still exist and may require different handling.</w:t>
      </w:r>
    </w:p>
    <w:p w14:paraId="10C36F3F" w14:textId="77777777" w:rsidR="00B377E4" w:rsidRPr="00B377E4" w:rsidRDefault="00B377E4" w:rsidP="00B377E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provides a way to differentiate between alerts and prioritize action.</w:t>
      </w:r>
    </w:p>
    <w:p w14:paraId="348F8899" w14:textId="77777777" w:rsidR="00B377E4" w:rsidRPr="00B377E4" w:rsidRDefault="00B377E4" w:rsidP="00B377E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remains important in risk assessment.</w:t>
      </w:r>
    </w:p>
    <w:p w14:paraId="01781EB7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threat management by analyzing data from various sources, enabling security teams to address the most urgent threats first.</w:t>
      </w:r>
    </w:p>
    <w:p w14:paraId="783F10BE" w14:textId="77777777" w:rsidR="00B377E4" w:rsidRPr="00B377E4" w:rsidRDefault="00B377E4" w:rsidP="00B37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831CA3">
          <v:rect id="_x0000_i1681" style="width:0;height:1.5pt" o:hralign="center" o:hrstd="t" o:hr="t" fillcolor="#a0a0a0" stroked="f"/>
        </w:pict>
      </w:r>
    </w:p>
    <w:p w14:paraId="2672470E" w14:textId="77777777" w:rsidR="00B377E4" w:rsidRPr="00B377E4" w:rsidRDefault="00B377E4" w:rsidP="00B37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leveraging AI and automation in security threat management?</w:t>
      </w:r>
    </w:p>
    <w:p w14:paraId="091CB709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AI models, integrating them with threat intelligence feeds, and combining automated processes with human oversight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systems require no further updates after deployment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only for compliance reporting without improving threat detection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entirely on automation without any human intervention</w:t>
      </w:r>
    </w:p>
    <w:p w14:paraId="2DA68AAB" w14:textId="77777777" w:rsidR="00B377E4" w:rsidRPr="00B377E4" w:rsidRDefault="00B377E4" w:rsidP="00B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B377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377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 must be continuously updated and integrated with threat intelligence, while also including human oversight, to be effective.</w:t>
      </w:r>
    </w:p>
    <w:p w14:paraId="6CA61D5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Topic 1: The Rise of AI-Powered Cyber Risk Intelligence</w:t>
      </w:r>
    </w:p>
    <w:p w14:paraId="3BC1AE7D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AI-powered cyber risk intelligence?</w:t>
      </w:r>
    </w:p>
    <w:p w14:paraId="104FB75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use of artificial intelligence to gather, </w:t>
      </w:r>
      <w:proofErr w:type="spellStart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interpret data on cyber threats to predict and mitigate risks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of replacing all human analysts with automated systems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tool that ensures all security risks are eliminated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single system that identifies all potential vulnerabilities without updates</w:t>
      </w:r>
    </w:p>
    <w:p w14:paraId="5D388A5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D1F5B35" w14:textId="77777777" w:rsidR="002F59B7" w:rsidRPr="002F59B7" w:rsidRDefault="002F59B7" w:rsidP="002F59B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intelligence involves using machine learning and data analysis to anticipate and counter cyber threats.</w:t>
      </w:r>
    </w:p>
    <w:p w14:paraId="16FADDEB" w14:textId="77777777" w:rsidR="002F59B7" w:rsidRPr="002F59B7" w:rsidRDefault="002F59B7" w:rsidP="002F59B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still play a critical role in interpreting results.</w:t>
      </w:r>
    </w:p>
    <w:p w14:paraId="312035CC" w14:textId="77777777" w:rsidR="002F59B7" w:rsidRPr="002F59B7" w:rsidRDefault="002F59B7" w:rsidP="002F59B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helps reduce risk but cannot eliminate all threats.</w:t>
      </w:r>
    </w:p>
    <w:p w14:paraId="3BBC9A24" w14:textId="77777777" w:rsidR="002F59B7" w:rsidRPr="002F59B7" w:rsidRDefault="002F59B7" w:rsidP="002F59B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systems must be continuously updated and refined.</w:t>
      </w:r>
    </w:p>
    <w:p w14:paraId="4D723869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cyber risk intelligence combines data analysis and predictive algorithms to enhance threat detection and response.</w:t>
      </w:r>
    </w:p>
    <w:p w14:paraId="31EAEC1D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5CEAEE">
          <v:rect id="_x0000_i1691" style="width:0;height:1.5pt" o:hralign="center" o:hrstd="t" o:hr="t" fillcolor="#a0a0a0" stroked="f"/>
        </w:pict>
      </w:r>
    </w:p>
    <w:p w14:paraId="1C70D174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AI improve cyber risk intelligence?</w:t>
      </w:r>
    </w:p>
    <w:p w14:paraId="2F201C78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quickly analyzing large volumes of data, identifying patterns, and predicting emerging threats more efficiently than traditional methods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oversight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known threats and ignoring zero-day vulnerabilities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no further updates or tuning are needed once implemented</w:t>
      </w:r>
    </w:p>
    <w:p w14:paraId="7DF0EC7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EABF536" w14:textId="77777777" w:rsidR="002F59B7" w:rsidRPr="002F59B7" w:rsidRDefault="002F59B7" w:rsidP="002F59B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excels at processing data quickly, identifying trends, and detecting unknown threats.</w:t>
      </w:r>
    </w:p>
    <w:p w14:paraId="45EACECA" w14:textId="77777777" w:rsidR="002F59B7" w:rsidRPr="002F59B7" w:rsidRDefault="002F59B7" w:rsidP="002F59B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remains critical to interpret AI findings.</w:t>
      </w:r>
    </w:p>
    <w:p w14:paraId="5C0C01BC" w14:textId="77777777" w:rsidR="002F59B7" w:rsidRPr="002F59B7" w:rsidRDefault="002F59B7" w:rsidP="002F59B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help detect zero-day vulnerabilities by spotting unusual patterns.</w:t>
      </w:r>
    </w:p>
    <w:p w14:paraId="53AB67C8" w14:textId="77777777" w:rsidR="002F59B7" w:rsidRPr="002F59B7" w:rsidRDefault="002F59B7" w:rsidP="002F59B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systems need ongoing refinement to stay effective.</w:t>
      </w:r>
    </w:p>
    <w:p w14:paraId="71B93F5E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cyber risk intelligence by enabling faster analysis, pattern recognition, and proactive threat identification.</w:t>
      </w:r>
    </w:p>
    <w:p w14:paraId="6AC0DF93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AD5F90">
          <v:rect id="_x0000_i1692" style="width:0;height:1.5pt" o:hralign="center" o:hrstd="t" o:hr="t" fillcolor="#a0a0a0" stroked="f"/>
        </w:pict>
      </w:r>
    </w:p>
    <w:p w14:paraId="044DEFE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in deploying AI-powered cyber risk intelligence?</w:t>
      </w:r>
    </w:p>
    <w:p w14:paraId="3CFA5C0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AI models are trained on high-quality, diverse data and are regularly updated to address new threats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can replace all existing security measures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and ignoring insider risks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without integrating it with existing cybersecurity workflows</w:t>
      </w:r>
    </w:p>
    <w:p w14:paraId="6BA90E7F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9E0071" w14:textId="77777777" w:rsidR="002F59B7" w:rsidRPr="002F59B7" w:rsidRDefault="002F59B7" w:rsidP="002F59B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quality and diversity of training data are critical for effective AI risk intelligence.</w:t>
      </w:r>
    </w:p>
    <w:p w14:paraId="7B83D4E0" w14:textId="77777777" w:rsidR="002F59B7" w:rsidRPr="002F59B7" w:rsidRDefault="002F59B7" w:rsidP="002F59B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but does not replace traditional measures.</w:t>
      </w:r>
    </w:p>
    <w:p w14:paraId="0B8A8FD0" w14:textId="77777777" w:rsidR="002F59B7" w:rsidRPr="002F59B7" w:rsidRDefault="002F59B7" w:rsidP="002F59B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must address both internal and external threats.</w:t>
      </w:r>
    </w:p>
    <w:p w14:paraId="5DBBCA8B" w14:textId="77777777" w:rsidR="002F59B7" w:rsidRPr="002F59B7" w:rsidRDefault="002F59B7" w:rsidP="002F59B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works best when integrated into existing security processes.</w:t>
      </w:r>
    </w:p>
    <w:p w14:paraId="0856283E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Deploying AI for risk intelligence requires ongoing model training, data quality control, and seamless integration into security workflows.</w:t>
      </w:r>
    </w:p>
    <w:p w14:paraId="6C527BA8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37EC82">
          <v:rect id="_x0000_i1693" style="width:0;height:1.5pt" o:hralign="center" o:hrstd="t" o:hr="t" fillcolor="#a0a0a0" stroked="f"/>
        </w:pict>
      </w:r>
    </w:p>
    <w:p w14:paraId="335ED185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can AI-powered risk intelligence help prevent attacks?</w:t>
      </w:r>
    </w:p>
    <w:p w14:paraId="5798ADF6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proactively identifying potential vulnerabilities and recommending mitigations before attackers exploit them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no security incidents occur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manual risk assessments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regulatory compliance and ignoring operational security needs</w:t>
      </w:r>
    </w:p>
    <w:p w14:paraId="17569D9F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0E99BC6" w14:textId="77777777" w:rsidR="002F59B7" w:rsidRPr="002F59B7" w:rsidRDefault="002F59B7" w:rsidP="002F59B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detects potential vulnerabilities early and suggests actions to prevent exploitation.</w:t>
      </w:r>
    </w:p>
    <w:p w14:paraId="4D09F1EA" w14:textId="77777777" w:rsidR="002F59B7" w:rsidRPr="002F59B7" w:rsidRDefault="002F59B7" w:rsidP="002F59B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risk but cannot prevent all incidents.</w:t>
      </w:r>
    </w:p>
    <w:p w14:paraId="119288EF" w14:textId="77777777" w:rsidR="002F59B7" w:rsidRPr="002F59B7" w:rsidRDefault="002F59B7" w:rsidP="002F59B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assessments remain valuable for comprehensive security.</w:t>
      </w:r>
    </w:p>
    <w:p w14:paraId="3D9BF405" w14:textId="77777777" w:rsidR="002F59B7" w:rsidRPr="002F59B7" w:rsidRDefault="002F59B7" w:rsidP="002F59B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address both compliance and operational security.</w:t>
      </w:r>
    </w:p>
    <w:p w14:paraId="22ED2A5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intelligence identifies weaknesses early, enabling organizations to take proactive steps to prevent attacks.</w:t>
      </w:r>
    </w:p>
    <w:p w14:paraId="7F7D8911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78FEDC">
          <v:rect id="_x0000_i1694" style="width:0;height:1.5pt" o:hralign="center" o:hrstd="t" o:hr="t" fillcolor="#a0a0a0" stroked="f"/>
        </w:pict>
      </w:r>
    </w:p>
    <w:p w14:paraId="0E0045FE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implementing AI-powered cyber risk intelligence?</w:t>
      </w:r>
    </w:p>
    <w:p w14:paraId="3B89DBA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updating AI models, integrating them with threat intelligence feeds, and combining automated insights with human validation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models require no further training once deployed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and ignoring traditional threat intelligence methods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internal vulnerabilities and focusing only on external threats</w:t>
      </w:r>
    </w:p>
    <w:p w14:paraId="32BC0F86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 include regular updates, integration with external intelligence sources, and human oversight to maintain effective AI risk intelligence.</w:t>
      </w:r>
    </w:p>
    <w:p w14:paraId="73AC6590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D60A46">
          <v:rect id="_x0000_i1695" style="width:0;height:1.5pt" o:hralign="center" o:hrstd="t" o:hr="t" fillcolor="#a0a0a0" stroked="f"/>
        </w:pict>
      </w:r>
    </w:p>
    <w:p w14:paraId="37C13601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How Blockchain Will Improve Cyber Threat Detection and Prevention</w:t>
      </w:r>
    </w:p>
    <w:p w14:paraId="0A41A566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can blockchain enhance cyber threat detection?</w:t>
      </w:r>
    </w:p>
    <w:p w14:paraId="1372F626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creating a tamper-proof, decentralized ledger of security events that improves transparency and helps identify anomalies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any other security measures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known threats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on a single point of failure for all security logs</w:t>
      </w:r>
    </w:p>
    <w:p w14:paraId="3C59DD3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E880614" w14:textId="77777777" w:rsidR="002F59B7" w:rsidRPr="002F59B7" w:rsidRDefault="002F59B7" w:rsidP="002F59B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Blockchain’s distributed nature makes it harder for attackers to manipulate records.</w:t>
      </w:r>
    </w:p>
    <w:p w14:paraId="235E2694" w14:textId="77777777" w:rsidR="002F59B7" w:rsidRPr="002F59B7" w:rsidRDefault="002F59B7" w:rsidP="002F59B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complements other security measures rather than replacing them.</w:t>
      </w:r>
    </w:p>
    <w:p w14:paraId="6DFAB229" w14:textId="77777777" w:rsidR="002F59B7" w:rsidRPr="002F59B7" w:rsidRDefault="002F59B7" w:rsidP="002F59B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can help identify new anomalies and patterns.</w:t>
      </w:r>
    </w:p>
    <w:p w14:paraId="4591CA27" w14:textId="77777777" w:rsidR="002F59B7" w:rsidRPr="002F59B7" w:rsidRDefault="002F59B7" w:rsidP="002F59B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Blockchain’s decentralization reduces reliance on a single point of failure.</w:t>
      </w:r>
    </w:p>
    <w:p w14:paraId="05050C5E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Blockchain’s immutable and decentralized record-keeping enhances transparency and helps detect unusual activity.</w:t>
      </w:r>
    </w:p>
    <w:p w14:paraId="2DB82F97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54FCCB">
          <v:rect id="_x0000_i1696" style="width:0;height:1.5pt" o:hralign="center" o:hrstd="t" o:hr="t" fillcolor="#a0a0a0" stroked="f"/>
        </w:pict>
      </w:r>
    </w:p>
    <w:p w14:paraId="0E068B9A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can blockchain help prevent cyberattacks?</w:t>
      </w:r>
    </w:p>
    <w:p w14:paraId="2C263AF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data integrity, making it difficult for attackers to alter logs or critical records without detection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audits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no further security updates are necessary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external attacks and ignoring insider threats</w:t>
      </w:r>
    </w:p>
    <w:p w14:paraId="51B0A2B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05E4A67" w14:textId="77777777" w:rsidR="002F59B7" w:rsidRPr="002F59B7" w:rsidRDefault="002F59B7" w:rsidP="002F59B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Blockchain’s immutability ensures that data tampering is easily detected.</w:t>
      </w:r>
    </w:p>
    <w:p w14:paraId="3C590CB0" w14:textId="77777777" w:rsidR="002F59B7" w:rsidRPr="002F59B7" w:rsidRDefault="002F59B7" w:rsidP="002F59B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even with blockchain.</w:t>
      </w:r>
    </w:p>
    <w:p w14:paraId="3F48896A" w14:textId="77777777" w:rsidR="002F59B7" w:rsidRPr="002F59B7" w:rsidRDefault="002F59B7" w:rsidP="002F59B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updates and monitoring are still required.</w:t>
      </w:r>
    </w:p>
    <w:p w14:paraId="5CCC88B0" w14:textId="77777777" w:rsidR="002F59B7" w:rsidRPr="002F59B7" w:rsidRDefault="002F59B7" w:rsidP="002F59B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can also be used to track insider activities.</w:t>
      </w:r>
    </w:p>
    <w:p w14:paraId="2DA4B85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Blockchain’s tamper-proof nature helps maintain data integrity and reduces the likelihood of successful cyberattacks.</w:t>
      </w:r>
    </w:p>
    <w:p w14:paraId="23405A0A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72B7AA">
          <v:rect id="_x0000_i1697" style="width:0;height:1.5pt" o:hralign="center" o:hrstd="t" o:hr="t" fillcolor="#a0a0a0" stroked="f"/>
        </w:pict>
      </w:r>
    </w:p>
    <w:p w14:paraId="76CAFE35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implementing blockchain for threat prevention?</w:t>
      </w:r>
    </w:p>
    <w:p w14:paraId="6487298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the high costs and scalability challenges of blockchain networks with the need for robust security solutions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blockchain is implemented, no further monitoring is needed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blockchain while neglecting other layers of security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 centralized control of the blockchain network</w:t>
      </w:r>
    </w:p>
    <w:p w14:paraId="3050AD4E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21568F2" w14:textId="77777777" w:rsidR="002F59B7" w:rsidRPr="002F59B7" w:rsidRDefault="002F59B7" w:rsidP="002F59B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and scalability are key considerations when deploying blockchain in security contexts.</w:t>
      </w:r>
    </w:p>
    <w:p w14:paraId="2A67DD10" w14:textId="77777777" w:rsidR="002F59B7" w:rsidRPr="002F59B7" w:rsidRDefault="002F59B7" w:rsidP="002F59B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still essential.</w:t>
      </w:r>
    </w:p>
    <w:p w14:paraId="6D987DC9" w14:textId="77777777" w:rsidR="002F59B7" w:rsidRPr="002F59B7" w:rsidRDefault="002F59B7" w:rsidP="002F59B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should be part of a multi-layered security approach.</w:t>
      </w:r>
    </w:p>
    <w:p w14:paraId="0E1E7318" w14:textId="77777777" w:rsidR="002F59B7" w:rsidRPr="002F59B7" w:rsidRDefault="002F59B7" w:rsidP="002F59B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Decentralization is a core benefit of blockchain.</w:t>
      </w:r>
    </w:p>
    <w:p w14:paraId="413228ED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costs and scalability issues must be addressed to effectively integrate blockchain into cyber threat prevention.</w:t>
      </w:r>
    </w:p>
    <w:p w14:paraId="3C58D155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FCA5E9">
          <v:rect id="_x0000_i1698" style="width:0;height:1.5pt" o:hralign="center" o:hrstd="t" o:hr="t" fillcolor="#a0a0a0" stroked="f"/>
        </w:pict>
      </w:r>
    </w:p>
    <w:p w14:paraId="36637D6D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blockchain improve security in supply chain operations?</w:t>
      </w:r>
    </w:p>
    <w:p w14:paraId="21CF866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a transparent, immutable record of transactions and events that enhances trust and prevents tampering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supplier verification processes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all transactions are secure without further security checks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compliance requirements and ignoring operational vulnerabilities</w:t>
      </w:r>
    </w:p>
    <w:p w14:paraId="31631187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0A43D29" w14:textId="77777777" w:rsidR="002F59B7" w:rsidRPr="002F59B7" w:rsidRDefault="002F59B7" w:rsidP="002F59B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ensures that all supply chain events are recorded transparently and can’t be altered.</w:t>
      </w:r>
    </w:p>
    <w:p w14:paraId="77CB34EB" w14:textId="77777777" w:rsidR="002F59B7" w:rsidRPr="002F59B7" w:rsidRDefault="002F59B7" w:rsidP="002F59B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Supplier verification remains necessary.</w:t>
      </w:r>
    </w:p>
    <w:p w14:paraId="49BA1235" w14:textId="77777777" w:rsidR="002F59B7" w:rsidRPr="002F59B7" w:rsidRDefault="002F59B7" w:rsidP="002F59B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Additional checks may still be required to ensure comprehensive security.</w:t>
      </w:r>
    </w:p>
    <w:p w14:paraId="02595865" w14:textId="77777777" w:rsidR="002F59B7" w:rsidRPr="002F59B7" w:rsidRDefault="002F59B7" w:rsidP="002F59B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supports both compliance and operational security improvements.</w:t>
      </w:r>
    </w:p>
    <w:p w14:paraId="38A0C5B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Blockchain’s transparent, tamper-proof records improve trust and security in supply chain operations.</w:t>
      </w:r>
    </w:p>
    <w:p w14:paraId="0ACD47EA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175BB7B">
          <v:rect id="_x0000_i1699" style="width:0;height:1.5pt" o:hralign="center" o:hrstd="t" o:hr="t" fillcolor="#a0a0a0" stroked="f"/>
        </w:pict>
      </w:r>
    </w:p>
    <w:p w14:paraId="004C84F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using blockchain to enhance cyber threat detection and prevention?</w:t>
      </w:r>
    </w:p>
    <w:p w14:paraId="1296EBD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blockchain’s immutable logs with advanced analytics and AI to identify threats and maintain data integrity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blockchain alone is sufficient for threat detection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blockchain solutions and ignoring traditional threat detection methods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blockchain only for compliance reporting without integrating it into real-time operations</w:t>
      </w:r>
    </w:p>
    <w:p w14:paraId="42E1D88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blockchain’s security features with advanced analytics and AI can maximize its effectiveness in threat detection and prevention.</w:t>
      </w:r>
    </w:p>
    <w:p w14:paraId="459E3FE7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The Role of Cyber Threat Intelligence Sharing in GRC</w:t>
      </w:r>
    </w:p>
    <w:p w14:paraId="630664F2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cyber threat intelligence sharing?</w:t>
      </w:r>
    </w:p>
    <w:p w14:paraId="075B8490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process of exchanging actionable information about threats, vulnerabilities, and incidents between organizations to improve overall security posture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practice of keeping all threat intelligence proprietary to maintain competitive advantage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regulatory requirement that mandates all companies disclose every cybersecurity incident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of eliminating the need for internal threat detection systems</w:t>
      </w:r>
    </w:p>
    <w:p w14:paraId="5CF94A5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2A52CF7" w14:textId="77777777" w:rsidR="002F59B7" w:rsidRPr="002F59B7" w:rsidRDefault="002F59B7" w:rsidP="002F59B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Sharing actionable intelligence helps organizations stay informed and respond more effectively to emerging threats.</w:t>
      </w:r>
    </w:p>
    <w:p w14:paraId="75BADF43" w14:textId="77777777" w:rsidR="002F59B7" w:rsidRPr="002F59B7" w:rsidRDefault="002F59B7" w:rsidP="002F59B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Keeping intelligence private can limit collective understanding and </w:t>
      </w:r>
      <w:proofErr w:type="spellStart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1D13FDE2" w14:textId="77777777" w:rsidR="002F59B7" w:rsidRPr="002F59B7" w:rsidRDefault="002F59B7" w:rsidP="002F59B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some regulations require certain disclosures, intelligence sharing goes beyond legal obligations.</w:t>
      </w:r>
    </w:p>
    <w:p w14:paraId="22FF9A59" w14:textId="77777777" w:rsidR="002F59B7" w:rsidRPr="002F59B7" w:rsidRDefault="002F59B7" w:rsidP="002F59B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detection systems remain crucial even when sharing intelligence.</w:t>
      </w:r>
    </w:p>
    <w:p w14:paraId="42D11A9A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Cyber threat intelligence sharing enables organizations to collectively improve their </w:t>
      </w:r>
      <w:proofErr w:type="spellStart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against evolving cyber threats.</w:t>
      </w:r>
    </w:p>
    <w:p w14:paraId="6AF670B7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E2A788">
          <v:rect id="_x0000_i1709" style="width:0;height:1.5pt" o:hralign="center" o:hrstd="t" o:hr="t" fillcolor="#a0a0a0" stroked="f"/>
        </w:pict>
      </w:r>
    </w:p>
    <w:p w14:paraId="0B4F1678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threat intelligence sharing enhance GRC efforts?</w:t>
      </w:r>
    </w:p>
    <w:p w14:paraId="741DA1FA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information about emerging threats, enabling more informed risk assessments and improving compliance readiness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governance frameworks and compliance audits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all vulnerabilities are eliminated without internal controls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intelligence is shared, no further action is needed</w:t>
      </w:r>
    </w:p>
    <w:p w14:paraId="2FDBF05A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3A08257" w14:textId="77777777" w:rsidR="002F59B7" w:rsidRPr="002F59B7" w:rsidRDefault="002F59B7" w:rsidP="002F59B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Timely intelligence helps organizations align their governance and compliance strategies with current threat landscapes.</w:t>
      </w:r>
    </w:p>
    <w:p w14:paraId="5FB50EAF" w14:textId="77777777" w:rsidR="002F59B7" w:rsidRPr="002F59B7" w:rsidRDefault="002F59B7" w:rsidP="002F59B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frameworks and audits remain essential.</w:t>
      </w:r>
    </w:p>
    <w:p w14:paraId="40012990" w14:textId="77777777" w:rsidR="002F59B7" w:rsidRPr="002F59B7" w:rsidRDefault="002F59B7" w:rsidP="002F59B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controls are still necessary to address vulnerabilities.</w:t>
      </w:r>
    </w:p>
    <w:p w14:paraId="07A458ED" w14:textId="77777777" w:rsidR="002F59B7" w:rsidRPr="002F59B7" w:rsidRDefault="002F59B7" w:rsidP="002F59B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Shared intelligence must be acted upon to improve </w:t>
      </w:r>
      <w:proofErr w:type="spellStart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46F426E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Sharing threat intelligence supports GRC by improving risk awareness, enabling better decision-making, and enhancing compliance efforts.</w:t>
      </w:r>
    </w:p>
    <w:p w14:paraId="1F847B14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41E233">
          <v:rect id="_x0000_i1710" style="width:0;height:1.5pt" o:hralign="center" o:hrstd="t" o:hr="t" fillcolor="#a0a0a0" stroked="f"/>
        </w:pict>
      </w:r>
    </w:p>
    <w:p w14:paraId="387272FA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in implementing cyber threat intelligence sharing programs?</w:t>
      </w:r>
    </w:p>
    <w:p w14:paraId="19B1A9F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the need for transparency with the risks of exposing sensitive data or proprietary information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shared intelligence is accurate and does not require validation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 information and ignoring internal vulnerabilities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threat intelligence sharing and ignoring traditional security measures</w:t>
      </w:r>
    </w:p>
    <w:p w14:paraId="4FD1B3E8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AEFA2F3" w14:textId="77777777" w:rsidR="002F59B7" w:rsidRPr="002F59B7" w:rsidRDefault="002F59B7" w:rsidP="002F59B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carefully manage what they share to avoid revealing sensitive details.</w:t>
      </w:r>
    </w:p>
    <w:p w14:paraId="164B0BB0" w14:textId="77777777" w:rsidR="002F59B7" w:rsidRPr="002F59B7" w:rsidRDefault="002F59B7" w:rsidP="002F59B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Shared intelligence often needs validation and context.</w:t>
      </w:r>
    </w:p>
    <w:p w14:paraId="580C1662" w14:textId="77777777" w:rsidR="002F59B7" w:rsidRPr="002F59B7" w:rsidRDefault="002F59B7" w:rsidP="002F59B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threats must be considered.</w:t>
      </w:r>
    </w:p>
    <w:p w14:paraId="62C39753" w14:textId="77777777" w:rsidR="002F59B7" w:rsidRPr="002F59B7" w:rsidRDefault="002F59B7" w:rsidP="002F59B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sharing complements, rather than replaces, traditional security measures.</w:t>
      </w:r>
    </w:p>
    <w:p w14:paraId="0491304F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Successfully sharing threat intelligence requires balancing openness with the protection of sensitive information.</w:t>
      </w:r>
    </w:p>
    <w:p w14:paraId="50F7026B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8F978C">
          <v:rect id="_x0000_i1711" style="width:0;height:1.5pt" o:hralign="center" o:hrstd="t" o:hr="t" fillcolor="#a0a0a0" stroked="f"/>
        </w:pict>
      </w:r>
    </w:p>
    <w:p w14:paraId="2F2493CC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threat intelligence sharing reduce compliance risks?</w:t>
      </w:r>
    </w:p>
    <w:p w14:paraId="2946B32E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early warnings of new threats, allowing organizations to address vulnerabilities before regulatory violations occur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internal compliance processes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intelligence is shared, compliance is automatically achieved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only focusing on short-term compliance goals and ignoring long-term strategies</w:t>
      </w:r>
    </w:p>
    <w:p w14:paraId="1854BCC9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5DB3308" w14:textId="77777777" w:rsidR="002F59B7" w:rsidRPr="002F59B7" w:rsidRDefault="002F59B7" w:rsidP="002F59B7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access to threat intelligence helps organizations maintain compliance by addressing risks proactively.</w:t>
      </w:r>
    </w:p>
    <w:p w14:paraId="45415C60" w14:textId="77777777" w:rsidR="002F59B7" w:rsidRPr="002F59B7" w:rsidRDefault="002F59B7" w:rsidP="002F59B7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processes remain essential for ongoing compliance.</w:t>
      </w:r>
    </w:p>
    <w:p w14:paraId="778197A1" w14:textId="77777777" w:rsidR="002F59B7" w:rsidRPr="002F59B7" w:rsidRDefault="002F59B7" w:rsidP="002F59B7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requires continuous effort beyond sharing intelligence.</w:t>
      </w:r>
    </w:p>
    <w:p w14:paraId="41A2E3A4" w14:textId="77777777" w:rsidR="002F59B7" w:rsidRPr="002F59B7" w:rsidRDefault="002F59B7" w:rsidP="002F59B7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compliance strategies are crucial for sustainable security.</w:t>
      </w:r>
    </w:p>
    <w:p w14:paraId="2103D0A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sharing helps organizations proactively manage risks and maintain compliance.</w:t>
      </w:r>
    </w:p>
    <w:p w14:paraId="2A67D0B0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B5813D">
          <v:rect id="_x0000_i1712" style="width:0;height:1.5pt" o:hralign="center" o:hrstd="t" o:hr="t" fillcolor="#a0a0a0" stroked="f"/>
        </w:pict>
      </w:r>
    </w:p>
    <w:p w14:paraId="6BBDB0C0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effective cyber threat intelligence sharing?</w:t>
      </w:r>
    </w:p>
    <w:p w14:paraId="67329428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Establishing clear guidelines, validating shared data, and integrating intelligence into existing GRC frameworks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shared intelligence is accurate and does not require verification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regulatory requirements and ignoring operational security needs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external intelligence sources without internal risk assessments</w:t>
      </w:r>
    </w:p>
    <w:p w14:paraId="1A6ABDA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intelligence sharing involves validating data, setting guidelines, and integrating findings into governance, risk, and compliance strategies.</w:t>
      </w:r>
    </w:p>
    <w:p w14:paraId="0BFA00C4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2C07E1">
          <v:rect id="_x0000_i1713" style="width:0;height:1.5pt" o:hralign="center" o:hrstd="t" o:hr="t" fillcolor="#a0a0a0" stroked="f"/>
        </w:pict>
      </w:r>
    </w:p>
    <w:p w14:paraId="10FC1DEC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The Future of Cybersecurity Regulation and Compliance</w:t>
      </w:r>
    </w:p>
    <w:p w14:paraId="33149B7C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are cybersecurity regulations expected to evolve?</w:t>
      </w:r>
    </w:p>
    <w:p w14:paraId="389DB917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are likely to become more stringent and globally harmonized, requiring organizations to adopt more robust compliance measures and proactive risk management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will gradually decrease as cyber threats become less frequent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will focus only on large enterprises and ignore smaller organizations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will remain static and unchanged over time</w:t>
      </w:r>
    </w:p>
    <w:p w14:paraId="15D2876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8A1C21A" w14:textId="77777777" w:rsidR="002F59B7" w:rsidRPr="002F59B7" w:rsidRDefault="002F59B7" w:rsidP="002F59B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regulations will demand stronger and more consistent compliance efforts globally.</w:t>
      </w:r>
    </w:p>
    <w:p w14:paraId="00A03C10" w14:textId="77777777" w:rsidR="002F59B7" w:rsidRPr="002F59B7" w:rsidRDefault="002F59B7" w:rsidP="002F59B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are increasing, not decreasing.</w:t>
      </w:r>
    </w:p>
    <w:p w14:paraId="1E2CD269" w14:textId="77777777" w:rsidR="002F59B7" w:rsidRPr="002F59B7" w:rsidRDefault="002F59B7" w:rsidP="002F59B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and medium-sized organizations are also being targeted by regulations.</w:t>
      </w:r>
    </w:p>
    <w:p w14:paraId="3890BA26" w14:textId="77777777" w:rsidR="002F59B7" w:rsidRPr="002F59B7" w:rsidRDefault="002F59B7" w:rsidP="002F59B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continue to evolve in response to new challenges.</w:t>
      </w:r>
    </w:p>
    <w:p w14:paraId="23420508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regulations are becoming more comprehensive and globally standardized, pushing organizations toward enhanced compliance practices.</w:t>
      </w:r>
    </w:p>
    <w:p w14:paraId="36C7CF23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37335C">
          <v:rect id="_x0000_i1714" style="width:0;height:1.5pt" o:hralign="center" o:hrstd="t" o:hr="t" fillcolor="#a0a0a0" stroked="f"/>
        </w:pict>
      </w:r>
    </w:p>
    <w:p w14:paraId="2A623347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driving factor behind the increased focus on cybersecurity compliance?</w:t>
      </w:r>
    </w:p>
    <w:p w14:paraId="1456022A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growing number of high-profile data breaches and ransomware attacks, which have highlighted the need for stricter oversight and accountability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cybersecurity incidents are declining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belief that regulatory frameworks no longer need to be updated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trend toward reducing penalties for non-compliance</w:t>
      </w:r>
    </w:p>
    <w:p w14:paraId="429DB0C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9423AE" w14:textId="77777777" w:rsidR="002F59B7" w:rsidRPr="002F59B7" w:rsidRDefault="002F59B7" w:rsidP="002F59B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Significant breaches have prompted regulators to strengthen requirements.</w:t>
      </w:r>
    </w:p>
    <w:p w14:paraId="6C298C12" w14:textId="77777777" w:rsidR="002F59B7" w:rsidRPr="002F59B7" w:rsidRDefault="002F59B7" w:rsidP="002F59B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incidents are on the rise.</w:t>
      </w:r>
    </w:p>
    <w:p w14:paraId="10EF81C8" w14:textId="77777777" w:rsidR="002F59B7" w:rsidRPr="002F59B7" w:rsidRDefault="002F59B7" w:rsidP="002F59B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are continually updated to address new threats.</w:t>
      </w:r>
    </w:p>
    <w:p w14:paraId="4F529738" w14:textId="77777777" w:rsidR="002F59B7" w:rsidRPr="002F59B7" w:rsidRDefault="002F59B7" w:rsidP="002F59B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Penalties for non-compliance are increasing, not decreasing.</w:t>
      </w:r>
    </w:p>
    <w:p w14:paraId="2E8016B6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frequency and severity of cyber incidents drive regulators to impose stricter compliance measures.</w:t>
      </w:r>
    </w:p>
    <w:p w14:paraId="02F41605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BA0432">
          <v:rect id="_x0000_i1715" style="width:0;height:1.5pt" o:hralign="center" o:hrstd="t" o:hr="t" fillcolor="#a0a0a0" stroked="f"/>
        </w:pict>
      </w:r>
    </w:p>
    <w:p w14:paraId="68FD5F62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a </w:t>
      </w:r>
      <w:proofErr w:type="gramStart"/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with evolving cybersecurity regulations?</w:t>
      </w:r>
    </w:p>
    <w:p w14:paraId="5B411AD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Keeping up with complex, changing requirements across multiple jurisdictions while ensuring that compliance measures do not hinder business operations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compliance is achieved, no further updates or adjustments are needed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smaller regulatory updates and focusing only on major changes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manual processes to meet compliance standards</w:t>
      </w:r>
    </w:p>
    <w:p w14:paraId="6BAF1AE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7A7A1E7" w14:textId="77777777" w:rsidR="002F59B7" w:rsidRPr="002F59B7" w:rsidRDefault="002F59B7" w:rsidP="002F59B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adapt to changing regulations without disrupting business operations.</w:t>
      </w:r>
    </w:p>
    <w:p w14:paraId="34FAE52C" w14:textId="77777777" w:rsidR="002F59B7" w:rsidRPr="002F59B7" w:rsidRDefault="002F59B7" w:rsidP="002F59B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an ongoing process.</w:t>
      </w:r>
    </w:p>
    <w:p w14:paraId="1836A30D" w14:textId="77777777" w:rsidR="002F59B7" w:rsidRPr="002F59B7" w:rsidRDefault="002F59B7" w:rsidP="002F59B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updates, whether small or large, require attention.</w:t>
      </w:r>
    </w:p>
    <w:p w14:paraId="0319E9F1" w14:textId="77777777" w:rsidR="002F59B7" w:rsidRPr="002F59B7" w:rsidRDefault="002F59B7" w:rsidP="002F59B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processes may not be sufficient for staying compliant.</w:t>
      </w:r>
    </w:p>
    <w:p w14:paraId="14306937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need to adapt to complex, evolving regulations without compromising operational efficiency.</w:t>
      </w:r>
    </w:p>
    <w:p w14:paraId="20413256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3FDFB6">
          <v:rect id="_x0000_i1716" style="width:0;height:1.5pt" o:hralign="center" o:hrstd="t" o:hr="t" fillcolor="#a0a0a0" stroked="f"/>
        </w:pict>
      </w:r>
    </w:p>
    <w:p w14:paraId="0034BF13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organizations prepare for future cybersecurity compliance challenges?</w:t>
      </w:r>
    </w:p>
    <w:p w14:paraId="0292E75D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adopting a proactive approach, continuously monitoring regulatory changes, and investing in scalable compliance frameworks that adapt to new requirements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current compliance measures will remain effective indefinitely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current threats and ignoring future trends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exclusively on external auditors to ensure compliance</w:t>
      </w:r>
    </w:p>
    <w:p w14:paraId="58C29BC0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CDDE91C" w14:textId="77777777" w:rsidR="002F59B7" w:rsidRPr="002F59B7" w:rsidRDefault="002F59B7" w:rsidP="002F59B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monitoring and adaptable frameworks help maintain compliance as regulations evolve.</w:t>
      </w:r>
    </w:p>
    <w:p w14:paraId="28449EF4" w14:textId="77777777" w:rsidR="002F59B7" w:rsidRPr="002F59B7" w:rsidRDefault="002F59B7" w:rsidP="002F59B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change, so measures must be updated.</w:t>
      </w:r>
    </w:p>
    <w:p w14:paraId="6B92D0ED" w14:textId="77777777" w:rsidR="002F59B7" w:rsidRPr="002F59B7" w:rsidRDefault="002F59B7" w:rsidP="002F59B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Anticipating future trends is key to staying ahead.</w:t>
      </w:r>
    </w:p>
    <w:p w14:paraId="7A660F94" w14:textId="77777777" w:rsidR="002F59B7" w:rsidRPr="002F59B7" w:rsidRDefault="002F59B7" w:rsidP="002F59B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audits should complement, not replace, internal compliance efforts.</w:t>
      </w:r>
    </w:p>
    <w:p w14:paraId="387087C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forward-thinking approach and flexible compliance frameworks help organizations prepare for future regulatory challenges.</w:t>
      </w:r>
    </w:p>
    <w:p w14:paraId="5016474B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761206">
          <v:rect id="_x0000_i1717" style="width:0;height:1.5pt" o:hralign="center" o:hrstd="t" o:hr="t" fillcolor="#a0a0a0" stroked="f"/>
        </w:pict>
      </w:r>
    </w:p>
    <w:p w14:paraId="01B9EC34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staying ahead of cybersecurity regulations?</w:t>
      </w:r>
    </w:p>
    <w:p w14:paraId="54A7463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regulatory developments, integrating compliance into risk management practices, and fostering a culture of continuous improvement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compliance certification is achieved, no further action is required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local regulations and ignoring global standards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manual processes to maintain compliance</w:t>
      </w:r>
    </w:p>
    <w:p w14:paraId="303D256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monitoring, integration with risk management, and a commitment to improvement are best practices for staying compliant as regulations evolve.</w:t>
      </w:r>
    </w:p>
    <w:p w14:paraId="5FCDA7BC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Predictive Threat Modelling for Risk Mitigation in GRC</w:t>
      </w:r>
    </w:p>
    <w:p w14:paraId="6FA8AF8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What is predictive threat modelling?</w:t>
      </w:r>
    </w:p>
    <w:p w14:paraId="3564001A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proactive approach that uses data analytics and machine learning to anticipate potential security threats and implement mitigations before they occur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that focuses solely on responding to threats after they have already caused damage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tool that eliminates the need for regular risk assessments and compliance audits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strategy that relies only on historical data without accounting for new or emerging threats</w:t>
      </w:r>
    </w:p>
    <w:p w14:paraId="5864C8B9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7554E6" w14:textId="77777777" w:rsidR="002F59B7" w:rsidRPr="002F59B7" w:rsidRDefault="002F59B7" w:rsidP="002F59B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threat modelling anticipates risks, allowing organizations to mitigate them proactively.</w:t>
      </w:r>
    </w:p>
    <w:p w14:paraId="0946C06B" w14:textId="77777777" w:rsidR="002F59B7" w:rsidRPr="002F59B7" w:rsidRDefault="002F59B7" w:rsidP="002F59B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modelling aims to prevent issues, not just respond to them.</w:t>
      </w:r>
    </w:p>
    <w:p w14:paraId="7A507992" w14:textId="77777777" w:rsidR="002F59B7" w:rsidRPr="002F59B7" w:rsidRDefault="002F59B7" w:rsidP="002F59B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and audits remain essential, even with predictive approaches.</w:t>
      </w:r>
    </w:p>
    <w:p w14:paraId="7C54D8C9" w14:textId="77777777" w:rsidR="002F59B7" w:rsidRPr="002F59B7" w:rsidRDefault="002F59B7" w:rsidP="002F59B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modelling incorporates both historical data and emerging trends.</w:t>
      </w:r>
    </w:p>
    <w:p w14:paraId="5E0D95DF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threat modelling uses advanced analytics to foresee and address risks, enhancing GRC frameworks.</w:t>
      </w:r>
    </w:p>
    <w:p w14:paraId="4A3B79C8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D6C09A">
          <v:rect id="_x0000_i1727" style="width:0;height:1.5pt" o:hralign="center" o:hrstd="t" o:hr="t" fillcolor="#a0a0a0" stroked="f"/>
        </w:pict>
      </w:r>
    </w:p>
    <w:p w14:paraId="66BBCB77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predictive threat modelling help mitigate risks in GRC?</w:t>
      </w:r>
    </w:p>
    <w:p w14:paraId="4D797DF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potential vulnerabilities, prioritizing risks, and enabling organizations to take preventive measures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no further updates to compliance policies are needed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governance frameworks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external threats and ignoring internal vulnerabilities</w:t>
      </w:r>
    </w:p>
    <w:p w14:paraId="48E1DEC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2CF3D4" w14:textId="77777777" w:rsidR="002F59B7" w:rsidRPr="002F59B7" w:rsidRDefault="002F59B7" w:rsidP="002F59B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modelling provides a roadmap to address risks before they become issues.</w:t>
      </w:r>
    </w:p>
    <w:p w14:paraId="0392DCF1" w14:textId="77777777" w:rsidR="002F59B7" w:rsidRPr="002F59B7" w:rsidRDefault="002F59B7" w:rsidP="002F59B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Policies must be continuously updated.</w:t>
      </w:r>
    </w:p>
    <w:p w14:paraId="3432C39F" w14:textId="77777777" w:rsidR="002F59B7" w:rsidRPr="002F59B7" w:rsidRDefault="002F59B7" w:rsidP="002F59B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frameworks are still necessary.</w:t>
      </w:r>
    </w:p>
    <w:p w14:paraId="1A877BD6" w14:textId="77777777" w:rsidR="002F59B7" w:rsidRPr="002F59B7" w:rsidRDefault="002F59B7" w:rsidP="002F59B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risks must be considered.</w:t>
      </w:r>
    </w:p>
    <w:p w14:paraId="5AA688BF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threat modelling supports risk mitigation by highlighting vulnerabilities and enabling proactive interventions.</w:t>
      </w:r>
    </w:p>
    <w:p w14:paraId="41D8F695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A778F6">
          <v:rect id="_x0000_i1728" style="width:0;height:1.5pt" o:hralign="center" o:hrstd="t" o:hr="t" fillcolor="#a0a0a0" stroked="f"/>
        </w:pict>
      </w:r>
    </w:p>
    <w:p w14:paraId="3B787AE3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in implementing predictive threat modelling?</w:t>
      </w:r>
    </w:p>
    <w:p w14:paraId="180F184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data inputs are accurate, diverse, and regularly updated to maintain the model’s effectiveness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the model does not need further refinement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historical data without considering emerging trends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automated predictions without human oversight</w:t>
      </w:r>
    </w:p>
    <w:p w14:paraId="16223B86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A524937" w14:textId="77777777" w:rsidR="002F59B7" w:rsidRPr="002F59B7" w:rsidRDefault="002F59B7" w:rsidP="002F59B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Accurate, current data is essential for effective predictive threat modelling.</w:t>
      </w:r>
    </w:p>
    <w:p w14:paraId="01CF8C0A" w14:textId="77777777" w:rsidR="002F59B7" w:rsidRPr="002F59B7" w:rsidRDefault="002F59B7" w:rsidP="002F59B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Models require continuous updates and refinement.</w:t>
      </w:r>
    </w:p>
    <w:p w14:paraId="123C12EF" w14:textId="77777777" w:rsidR="002F59B7" w:rsidRPr="002F59B7" w:rsidRDefault="002F59B7" w:rsidP="002F59B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Emerging trends must be incorporated into the model.</w:t>
      </w:r>
    </w:p>
    <w:p w14:paraId="25AF1041" w14:textId="77777777" w:rsidR="002F59B7" w:rsidRPr="002F59B7" w:rsidRDefault="002F59B7" w:rsidP="002F59B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ensures that automated predictions are interpreted and acted upon correctly.</w:t>
      </w:r>
    </w:p>
    <w:p w14:paraId="480F4549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predictive threat modelling depends on high-quality data, continuous updates, and a balance of automation and human oversight.</w:t>
      </w:r>
    </w:p>
    <w:p w14:paraId="0CE1D9CA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D844DD">
          <v:rect id="_x0000_i1729" style="width:0;height:1.5pt" o:hralign="center" o:hrstd="t" o:hr="t" fillcolor="#a0a0a0" stroked="f"/>
        </w:pict>
      </w:r>
    </w:p>
    <w:p w14:paraId="4F6CCCC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machine learning enhance predictive threat modelling?</w:t>
      </w:r>
    </w:p>
    <w:p w14:paraId="1BFA0468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patterns, anomalies, and emerging threats more quickly than manual processes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no further human input is needed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requirements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solely on known threat signatures without considering new attack methods</w:t>
      </w:r>
    </w:p>
    <w:p w14:paraId="6187D02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248BE0F" w14:textId="77777777" w:rsidR="002F59B7" w:rsidRPr="002F59B7" w:rsidRDefault="002F59B7" w:rsidP="002F59B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can detect subtle trends and predict threats before they materialize.</w:t>
      </w:r>
    </w:p>
    <w:p w14:paraId="2BB01C25" w14:textId="77777777" w:rsidR="002F59B7" w:rsidRPr="002F59B7" w:rsidRDefault="002F59B7" w:rsidP="002F59B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input remains crucial for interpretation and decision-making.</w:t>
      </w:r>
    </w:p>
    <w:p w14:paraId="1E3470FD" w14:textId="77777777" w:rsidR="002F59B7" w:rsidRPr="002F59B7" w:rsidRDefault="002F59B7" w:rsidP="002F59B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still apply.</w:t>
      </w:r>
    </w:p>
    <w:p w14:paraId="5CDF6091" w14:textId="77777777" w:rsidR="002F59B7" w:rsidRPr="002F59B7" w:rsidRDefault="002F59B7" w:rsidP="002F59B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is valuable for identifying both known and unknown threats.</w:t>
      </w:r>
    </w:p>
    <w:p w14:paraId="00887F89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enhances predictive threat modelling by quickly identifying patterns and providing timely risk mitigation strategies.</w:t>
      </w:r>
    </w:p>
    <w:p w14:paraId="0F914A9E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D6C7C5">
          <v:rect id="_x0000_i1730" style="width:0;height:1.5pt" o:hralign="center" o:hrstd="t" o:hr="t" fillcolor="#a0a0a0" stroked="f"/>
        </w:pict>
      </w:r>
    </w:p>
    <w:p w14:paraId="53E84A71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using predictive threat modelling in GRC?</w:t>
      </w:r>
    </w:p>
    <w:p w14:paraId="117CBB7D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updating models, integrating predictive insights into governance frameworks, and combining automated predictions with human expertise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 model is built, no further maintenance is required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risks while ignoring internal governance challenges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predictive modelling without maintaining traditional risk assessments</w:t>
      </w:r>
    </w:p>
    <w:p w14:paraId="793171E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predictive threat modelling requires ongoing model updates, integration into GRC frameworks, and a balance between automation and human oversight.</w:t>
      </w:r>
    </w:p>
    <w:p w14:paraId="78EB1C9B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BAC994">
          <v:rect id="_x0000_i1731" style="width:0;height:1.5pt" o:hralign="center" o:hrstd="t" o:hr="t" fillcolor="#a0a0a0" stroked="f"/>
        </w:pict>
      </w:r>
    </w:p>
    <w:p w14:paraId="6EB54BFC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The Evolution of Security Automation in Governance Strategies</w:t>
      </w:r>
    </w:p>
    <w:p w14:paraId="3C30EF1E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has security automation changed governance strategies over time?</w:t>
      </w:r>
    </w:p>
    <w:p w14:paraId="3C52336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enabling faster responses to incidents, improving audit trails, and reducing manual effort in maintaining compliance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manual processes with completely autonomous systems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governance frameworks and compliance standards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external threats and ignoring internal controls</w:t>
      </w:r>
    </w:p>
    <w:p w14:paraId="3889F62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FB49E1E" w14:textId="77777777" w:rsidR="002F59B7" w:rsidRPr="002F59B7" w:rsidRDefault="002F59B7" w:rsidP="002F59B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helps streamline operations and enhance compliance processes.</w:t>
      </w:r>
    </w:p>
    <w:p w14:paraId="6F22B2F9" w14:textId="77777777" w:rsidR="002F59B7" w:rsidRPr="002F59B7" w:rsidRDefault="002F59B7" w:rsidP="002F59B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oversight and validation are still required.</w:t>
      </w:r>
    </w:p>
    <w:p w14:paraId="2138DEA3" w14:textId="77777777" w:rsidR="002F59B7" w:rsidRPr="002F59B7" w:rsidRDefault="002F59B7" w:rsidP="002F59B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frameworks and compliance standards remain essential.</w:t>
      </w:r>
    </w:p>
    <w:p w14:paraId="1DC1E783" w14:textId="77777777" w:rsidR="002F59B7" w:rsidRPr="002F59B7" w:rsidRDefault="002F59B7" w:rsidP="002F59B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addresses both internal and external security needs.</w:t>
      </w:r>
    </w:p>
    <w:p w14:paraId="32DB4D5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automation has advanced governance strategies by making them more efficient, traceable, and adaptive to new threats.</w:t>
      </w:r>
    </w:p>
    <w:p w14:paraId="223266F6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D3F3BB">
          <v:rect id="_x0000_i1732" style="width:0;height:1.5pt" o:hralign="center" o:hrstd="t" o:hr="t" fillcolor="#a0a0a0" stroked="f"/>
        </w:pict>
      </w:r>
    </w:p>
    <w:p w14:paraId="02A49DD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benefit of integrating automation into governance frameworks?</w:t>
      </w:r>
    </w:p>
    <w:p w14:paraId="004937D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Reduced human error, faster compliance reporting, and improved consistency in applying security policies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human involvement in compliance audits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compliance requirements are automatically met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short-term benefits without considering long-term governance challenges</w:t>
      </w:r>
    </w:p>
    <w:p w14:paraId="13EF5BE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0A51A2E" w14:textId="77777777" w:rsidR="002F59B7" w:rsidRPr="002F59B7" w:rsidRDefault="002F59B7" w:rsidP="002F59B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minimizes manual errors, speeds up reporting, and ensures consistent policy enforcement.</w:t>
      </w:r>
    </w:p>
    <w:p w14:paraId="38EA36EB" w14:textId="77777777" w:rsidR="002F59B7" w:rsidRPr="002F59B7" w:rsidRDefault="002F59B7" w:rsidP="002F59B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necessary for thorough audits.</w:t>
      </w:r>
    </w:p>
    <w:p w14:paraId="0C49B7E8" w14:textId="77777777" w:rsidR="002F59B7" w:rsidRPr="002F59B7" w:rsidRDefault="002F59B7" w:rsidP="002F59B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must still be monitored and maintained.</w:t>
      </w:r>
    </w:p>
    <w:p w14:paraId="0320ED4B" w14:textId="77777777" w:rsidR="002F59B7" w:rsidRPr="002F59B7" w:rsidRDefault="002F59B7" w:rsidP="002F59B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governance improvements are a key benefit of automation.</w:t>
      </w:r>
    </w:p>
    <w:p w14:paraId="213BF797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automation into governance frameworks enhances accuracy, consistency, and efficiency.</w:t>
      </w:r>
    </w:p>
    <w:p w14:paraId="14962F2E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3A12EA">
          <v:rect id="_x0000_i1733" style="width:0;height:1.5pt" o:hralign="center" o:hrstd="t" o:hr="t" fillcolor="#a0a0a0" stroked="f"/>
        </w:pict>
      </w:r>
    </w:p>
    <w:p w14:paraId="609CC197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in implementing security automation?</w:t>
      </w:r>
    </w:p>
    <w:p w14:paraId="78BB9B70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automated processes are correctly configured, regularly tested, and aligned with evolving compliance requirements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automation tools never require updates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automation without any manual oversight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new security threats while focusing only on compliance reporting</w:t>
      </w:r>
    </w:p>
    <w:p w14:paraId="504712DE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1ABC02A" w14:textId="77777777" w:rsidR="002F59B7" w:rsidRPr="002F59B7" w:rsidRDefault="002F59B7" w:rsidP="002F59B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must be carefully configured and continuously tested to remain effective.</w:t>
      </w:r>
    </w:p>
    <w:p w14:paraId="44F7EC37" w14:textId="77777777" w:rsidR="002F59B7" w:rsidRPr="002F59B7" w:rsidRDefault="002F59B7" w:rsidP="002F59B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tools need regular updates to keep pace with changes.</w:t>
      </w:r>
    </w:p>
    <w:p w14:paraId="762DD577" w14:textId="77777777" w:rsidR="002F59B7" w:rsidRPr="002F59B7" w:rsidRDefault="002F59B7" w:rsidP="002F59B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oversight ensures the quality and accuracy of automated processes.</w:t>
      </w:r>
    </w:p>
    <w:p w14:paraId="57632E1D" w14:textId="77777777" w:rsidR="002F59B7" w:rsidRPr="002F59B7" w:rsidRDefault="002F59B7" w:rsidP="002F59B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automation should address both compliance and emerging threats.</w:t>
      </w:r>
    </w:p>
    <w:p w14:paraId="12ED005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security automation requires careful planning, ongoing testing, and integration into compliance frameworks.</w:t>
      </w:r>
    </w:p>
    <w:p w14:paraId="2933532A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F48DDF">
          <v:rect id="_x0000_i1734" style="width:0;height:1.5pt" o:hralign="center" o:hrstd="t" o:hr="t" fillcolor="#a0a0a0" stroked="f"/>
        </w:pict>
      </w:r>
    </w:p>
    <w:p w14:paraId="310A3D43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security automation improve audit readiness?</w:t>
      </w:r>
    </w:p>
    <w:p w14:paraId="70DD065C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maintaining detailed logs of automated activities, ensuring that compliance records are accurate and easy to access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review of audit results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audit requirements are automatically met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regulatory compliance without considering operational security needs</w:t>
      </w:r>
    </w:p>
    <w:p w14:paraId="6A49DB26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E693804" w14:textId="77777777" w:rsidR="002F59B7" w:rsidRPr="002F59B7" w:rsidRDefault="002F59B7" w:rsidP="002F59B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systems generate accurate, traceable logs that simplify audit preparation.</w:t>
      </w:r>
    </w:p>
    <w:p w14:paraId="1596CAEC" w14:textId="77777777" w:rsidR="002F59B7" w:rsidRPr="002F59B7" w:rsidRDefault="002F59B7" w:rsidP="002F59B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review is still critical to validate findings.</w:t>
      </w:r>
    </w:p>
    <w:p w14:paraId="54F36E90" w14:textId="77777777" w:rsidR="002F59B7" w:rsidRPr="002F59B7" w:rsidRDefault="002F59B7" w:rsidP="002F59B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supports audit readiness, but compliance must still be actively managed.</w:t>
      </w:r>
    </w:p>
    <w:p w14:paraId="19E5784F" w14:textId="77777777" w:rsidR="002F59B7" w:rsidRPr="002F59B7" w:rsidRDefault="002F59B7" w:rsidP="002F59B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operational and compliance needs must be addressed.</w:t>
      </w:r>
    </w:p>
    <w:p w14:paraId="13453B0E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automation ensures audit readiness by providing consistent, detailed logs that streamline compliance checks.</w:t>
      </w:r>
    </w:p>
    <w:p w14:paraId="61F73F15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F38F50">
          <v:rect id="_x0000_i1735" style="width:0;height:1.5pt" o:hralign="center" o:hrstd="t" o:hr="t" fillcolor="#a0a0a0" stroked="f"/>
        </w:pict>
      </w:r>
    </w:p>
    <w:p w14:paraId="653BEEE7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adopting security automation in governance strategies?</w:t>
      </w:r>
    </w:p>
    <w:p w14:paraId="474911CC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automated workflows, integrating automation tools with GRC frameworks, and ensuring that human oversight is maintained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automation is implemented, no further changes are needed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compliance audits while ignoring broader governance objectives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automation only for basic tasks and not considering its application to complex governance challenges</w:t>
      </w:r>
    </w:p>
    <w:p w14:paraId="593C9EF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security automation in governance requires continuous improvement, integration with GRC frameworks, and balanced oversight.</w:t>
      </w:r>
    </w:p>
    <w:p w14:paraId="6E8E9376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AI-Driven Cyber Threat Forecasting and Compliance Trends</w:t>
      </w:r>
    </w:p>
    <w:p w14:paraId="6EBC0B94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AI-driven cyber threat forecasting?</w:t>
      </w:r>
    </w:p>
    <w:p w14:paraId="3F15146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artificial intelligence and machine learning to predict future cyber threats based on historical data, emerging trends, and evolving attack methods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human analysts to identify potential future threats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no further updates or training are needed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static threat models that do not adapt to new information</w:t>
      </w:r>
    </w:p>
    <w:p w14:paraId="26BC224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A7B2754" w14:textId="77777777" w:rsidR="002F59B7" w:rsidRPr="002F59B7" w:rsidRDefault="002F59B7" w:rsidP="002F59B7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uses pattern recognition and trend analysis to anticipate threats.</w:t>
      </w:r>
    </w:p>
    <w:p w14:paraId="01A083D5" w14:textId="77777777" w:rsidR="002F59B7" w:rsidRPr="002F59B7" w:rsidRDefault="002F59B7" w:rsidP="002F59B7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support AI efforts, but AI provides more rapid, data-driven insights.</w:t>
      </w:r>
    </w:p>
    <w:p w14:paraId="05EE2C58" w14:textId="77777777" w:rsidR="002F59B7" w:rsidRPr="002F59B7" w:rsidRDefault="002F59B7" w:rsidP="002F59B7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systems need continual updates and learning to remain effective.</w:t>
      </w:r>
    </w:p>
    <w:p w14:paraId="1D27D4A9" w14:textId="77777777" w:rsidR="002F59B7" w:rsidRPr="002F59B7" w:rsidRDefault="002F59B7" w:rsidP="002F59B7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forecasting relies on adaptive, dynamic models.</w:t>
      </w:r>
    </w:p>
    <w:p w14:paraId="1C16083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AI-driven cyber threat forecasting helps organizations stay ahead of attackers by anticipating future vulnerabilities and preparing </w:t>
      </w:r>
      <w:proofErr w:type="spellStart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advance.</w:t>
      </w:r>
    </w:p>
    <w:p w14:paraId="1445A546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DD2EAF5">
          <v:rect id="_x0000_i1745" style="width:0;height:1.5pt" o:hralign="center" o:hrstd="t" o:hr="t" fillcolor="#a0a0a0" stroked="f"/>
        </w:pict>
      </w:r>
    </w:p>
    <w:p w14:paraId="4EE21940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AI improve compliance readiness?</w:t>
      </w:r>
    </w:p>
    <w:p w14:paraId="52EF91E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the detection of potential compliance risks, reducing response times, and providing timely, accurate reporting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audits and manual reviews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compliance requirements remain unchanged over time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past compliance failures rather than future challenges</w:t>
      </w:r>
    </w:p>
    <w:p w14:paraId="4BBCADB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06065A6" w14:textId="77777777" w:rsidR="002F59B7" w:rsidRPr="002F59B7" w:rsidRDefault="002F59B7" w:rsidP="002F59B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AI’s real-time analysis and reporting help organizations address compliance issues quickly.</w:t>
      </w:r>
    </w:p>
    <w:p w14:paraId="2D285EEF" w14:textId="77777777" w:rsidR="002F59B7" w:rsidRPr="002F59B7" w:rsidRDefault="002F59B7" w:rsidP="002F59B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important, but AI simplifies the process.</w:t>
      </w:r>
    </w:p>
    <w:p w14:paraId="00CEB133" w14:textId="77777777" w:rsidR="002F59B7" w:rsidRPr="002F59B7" w:rsidRDefault="002F59B7" w:rsidP="002F59B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evolve, and AI helps track and adapt to these changes.</w:t>
      </w:r>
    </w:p>
    <w:p w14:paraId="147091C0" w14:textId="77777777" w:rsidR="002F59B7" w:rsidRPr="002F59B7" w:rsidRDefault="002F59B7" w:rsidP="002F59B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supports forward-looking compliance strategies.</w:t>
      </w:r>
    </w:p>
    <w:p w14:paraId="3D942A46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compliance readiness by streamlining reporting and identifying risks more efficiently.</w:t>
      </w:r>
    </w:p>
    <w:p w14:paraId="78269542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8C8F18">
          <v:rect id="_x0000_i1746" style="width:0;height:1.5pt" o:hralign="center" o:hrstd="t" o:hr="t" fillcolor="#a0a0a0" stroked="f"/>
        </w:pict>
      </w:r>
    </w:p>
    <w:p w14:paraId="7B38F49E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in implementing AI for threat forecasting?</w:t>
      </w:r>
    </w:p>
    <w:p w14:paraId="530D441D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the AI models are trained on high-quality, diverse data and regularly updated to reflect the latest threat landscape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the model is deployed, no further changes are necessary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risks and ignoring operational security threats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historical data without considering emerging threat patterns</w:t>
      </w:r>
    </w:p>
    <w:p w14:paraId="3EFAE9F9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AEEBC57" w14:textId="77777777" w:rsidR="002F59B7" w:rsidRPr="002F59B7" w:rsidRDefault="002F59B7" w:rsidP="002F59B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updates and diverse data sources ensure AI models remain accurate and relevant.</w:t>
      </w:r>
    </w:p>
    <w:p w14:paraId="73BC28FF" w14:textId="77777777" w:rsidR="002F59B7" w:rsidRPr="002F59B7" w:rsidRDefault="002F59B7" w:rsidP="002F59B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Models must be continuously refined to remain effective.</w:t>
      </w:r>
    </w:p>
    <w:p w14:paraId="147DC536" w14:textId="77777777" w:rsidR="002F59B7" w:rsidRPr="002F59B7" w:rsidRDefault="002F59B7" w:rsidP="002F59B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security threats are equally important.</w:t>
      </w:r>
    </w:p>
    <w:p w14:paraId="380364C9" w14:textId="77777777" w:rsidR="002F59B7" w:rsidRPr="002F59B7" w:rsidRDefault="002F59B7" w:rsidP="002F59B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forecasting must account for both historical data and emerging trends.</w:t>
      </w:r>
    </w:p>
    <w:p w14:paraId="753E476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maintain accuracy, AI models must be regularly updated and trained on diverse, high-quality data.</w:t>
      </w:r>
    </w:p>
    <w:p w14:paraId="71458F08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5A809B">
          <v:rect id="_x0000_i1747" style="width:0;height:1.5pt" o:hralign="center" o:hrstd="t" o:hr="t" fillcolor="#a0a0a0" stroked="f"/>
        </w:pict>
      </w:r>
    </w:p>
    <w:p w14:paraId="148D1FAB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AI-driven forecasting benefit GRC frameworks?</w:t>
      </w:r>
    </w:p>
    <w:p w14:paraId="05049D0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early warnings of potential threats, enabling better risk management and more proactive compliance measures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all GRC processes are automated, removing the need for governance oversight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external threats and ignoring internal governance challenges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regular risk assessments</w:t>
      </w:r>
    </w:p>
    <w:p w14:paraId="1D09722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E6C529A" w14:textId="77777777" w:rsidR="002F59B7" w:rsidRPr="002F59B7" w:rsidRDefault="002F59B7" w:rsidP="002F59B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forecasting helps organizations anticipate and address risks before they escalate.</w:t>
      </w:r>
    </w:p>
    <w:p w14:paraId="6CA9A606" w14:textId="77777777" w:rsidR="002F59B7" w:rsidRPr="002F59B7" w:rsidRDefault="002F59B7" w:rsidP="002F59B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governance and oversight remain necessary.</w:t>
      </w:r>
    </w:p>
    <w:p w14:paraId="43532A57" w14:textId="77777777" w:rsidR="002F59B7" w:rsidRPr="002F59B7" w:rsidRDefault="002F59B7" w:rsidP="002F59B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challenges must also be considered.</w:t>
      </w:r>
    </w:p>
    <w:p w14:paraId="688C36AD" w14:textId="77777777" w:rsidR="002F59B7" w:rsidRPr="002F59B7" w:rsidRDefault="002F59B7" w:rsidP="002F59B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still important, but AI makes them more efficient.</w:t>
      </w:r>
    </w:p>
    <w:p w14:paraId="661A7A57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forecasting strengthens GRC frameworks by enabling proactive risk and compliance management.</w:t>
      </w:r>
    </w:p>
    <w:p w14:paraId="20D4403D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04A1F0">
          <v:rect id="_x0000_i1748" style="width:0;height:1.5pt" o:hralign="center" o:hrstd="t" o:hr="t" fillcolor="#a0a0a0" stroked="f"/>
        </w:pict>
      </w:r>
    </w:p>
    <w:p w14:paraId="09B11577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using AI in cyber threat forecasting?</w:t>
      </w:r>
    </w:p>
    <w:p w14:paraId="69913DA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updating AI models, integrating them with real-time threat intelligence feeds, and combining automated forecasts with human analysis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no further changes or updates are needed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AI predictions and ignoring traditional risk management practices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solely for compliance reporting without addressing operational threats</w:t>
      </w:r>
    </w:p>
    <w:p w14:paraId="03F67407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AI-driven forecasting requires regular model updates, integration with intelligence sources, and collaboration between automation and human expertise.</w:t>
      </w:r>
    </w:p>
    <w:p w14:paraId="20CDF3E8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C52FAF">
          <v:rect id="_x0000_i1749" style="width:0;height:1.5pt" o:hralign="center" o:hrstd="t" o:hr="t" fillcolor="#a0a0a0" stroked="f"/>
        </w:pict>
      </w:r>
    </w:p>
    <w:p w14:paraId="1812CA13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How Quantum Computing Will Shape the Future of Cybersecurity Governance</w:t>
      </w:r>
    </w:p>
    <w:p w14:paraId="23DEF69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How might quantum </w:t>
      </w:r>
      <w:proofErr w:type="gramStart"/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computing</w:t>
      </w:r>
      <w:proofErr w:type="gramEnd"/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impact cybersecurity governance?</w:t>
      </w:r>
    </w:p>
    <w:p w14:paraId="3BA802AF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challenging traditional encryption standards, prompting the adoption of quantum-safe cryptographic methods and new regulatory requirements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existing governance frameworks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audits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quantum computers will only affect large-scale cyber threats</w:t>
      </w:r>
    </w:p>
    <w:p w14:paraId="377BD40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48121CD" w14:textId="77777777" w:rsidR="002F59B7" w:rsidRPr="002F59B7" w:rsidRDefault="002F59B7" w:rsidP="002F59B7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introduces new risks that require updated governance frameworks and quantum-resistant encryption.</w:t>
      </w:r>
    </w:p>
    <w:p w14:paraId="08FA7D7C" w14:textId="77777777" w:rsidR="002F59B7" w:rsidRPr="002F59B7" w:rsidRDefault="002F59B7" w:rsidP="002F59B7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frameworks will evolve, not be replaced outright.</w:t>
      </w:r>
    </w:p>
    <w:p w14:paraId="0CACA084" w14:textId="77777777" w:rsidR="002F59B7" w:rsidRPr="002F59B7" w:rsidRDefault="002F59B7" w:rsidP="002F59B7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a critical component of governance.</w:t>
      </w:r>
    </w:p>
    <w:p w14:paraId="5596B0B5" w14:textId="77777777" w:rsidR="002F59B7" w:rsidRPr="002F59B7" w:rsidRDefault="002F59B7" w:rsidP="002F59B7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impacts can be widespread, not limited to large-scale threats.</w:t>
      </w:r>
    </w:p>
    <w:p w14:paraId="1105F7E8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necessitates updates to cybersecurity governance models, including quantum-resistant encryption standards and new compliance requirements.</w:t>
      </w:r>
    </w:p>
    <w:p w14:paraId="2D044531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C30899">
          <v:rect id="_x0000_i1750" style="width:0;height:1.5pt" o:hralign="center" o:hrstd="t" o:hr="t" fillcolor="#a0a0a0" stroked="f"/>
        </w:pict>
      </w:r>
    </w:p>
    <w:p w14:paraId="17DF2E56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challenge of integrating quantum computing into cybersecurity governance?</w:t>
      </w:r>
    </w:p>
    <w:p w14:paraId="6801624C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governance policies adapt to the rapidly changing quantum threat landscape while maintaining operational efficiency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quantum threats will remain static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quantum-resistant encryption without updating other governance frameworks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traditional security practices once quantum technologies are introduced</w:t>
      </w:r>
    </w:p>
    <w:p w14:paraId="1824DB46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8FCC1DA" w14:textId="77777777" w:rsidR="002F59B7" w:rsidRPr="002F59B7" w:rsidRDefault="002F59B7" w:rsidP="002F59B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models must evolve alongside the capabilities and risks of quantum computing.</w:t>
      </w:r>
    </w:p>
    <w:p w14:paraId="73A5B596" w14:textId="77777777" w:rsidR="002F59B7" w:rsidRPr="002F59B7" w:rsidRDefault="002F59B7" w:rsidP="002F59B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threats are likely to evolve, requiring ongoing adaptation.</w:t>
      </w:r>
    </w:p>
    <w:p w14:paraId="37344330" w14:textId="77777777" w:rsidR="002F59B7" w:rsidRPr="002F59B7" w:rsidRDefault="002F59B7" w:rsidP="002F59B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 governance measures need to align with quantum-safe encryption.</w:t>
      </w:r>
    </w:p>
    <w:p w14:paraId="6B02607A" w14:textId="77777777" w:rsidR="002F59B7" w:rsidRPr="002F59B7" w:rsidRDefault="002F59B7" w:rsidP="002F59B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security practices remain relevant even as quantum technologies emerge.</w:t>
      </w:r>
    </w:p>
    <w:p w14:paraId="553C129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Adapting governance frameworks to quantum computing requires flexible policies that address both emerging threats and operational efficiency.</w:t>
      </w:r>
    </w:p>
    <w:p w14:paraId="7CA13464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2D8127">
          <v:rect id="_x0000_i1751" style="width:0;height:1.5pt" o:hralign="center" o:hrstd="t" o:hr="t" fillcolor="#a0a0a0" stroked="f"/>
        </w:pict>
      </w:r>
    </w:p>
    <w:p w14:paraId="4F63D9DC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can organizations prepare their governance frameworks for a quantum future?</w:t>
      </w:r>
    </w:p>
    <w:p w14:paraId="44A9BEBD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adopting quantum-resistant cryptographic standards, conducting regular risk assessments, and ensuring that governance models are flexible and adaptable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current encryption methods will remain effective indefinitely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solely on external consultants to handle quantum threats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compliance requirements and ignoring the operational implications of quantum computing</w:t>
      </w:r>
    </w:p>
    <w:p w14:paraId="3F072F2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11A7CFFF" w14:textId="77777777" w:rsidR="002F59B7" w:rsidRPr="002F59B7" w:rsidRDefault="002F59B7" w:rsidP="002F59B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Quantum-safe encryption and flexible governance are critical preparation steps.</w:t>
      </w:r>
    </w:p>
    <w:p w14:paraId="6DE3164B" w14:textId="77777777" w:rsidR="002F59B7" w:rsidRPr="002F59B7" w:rsidRDefault="002F59B7" w:rsidP="002F59B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encryption methods may become obsolete with quantum advances.</w:t>
      </w:r>
    </w:p>
    <w:p w14:paraId="3BDB1EFA" w14:textId="77777777" w:rsidR="002F59B7" w:rsidRPr="002F59B7" w:rsidRDefault="002F59B7" w:rsidP="002F59B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support helps, but internal preparation is also essential.</w:t>
      </w:r>
    </w:p>
    <w:p w14:paraId="60402DAB" w14:textId="77777777" w:rsidR="002F59B7" w:rsidRPr="002F59B7" w:rsidRDefault="002F59B7" w:rsidP="002F59B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considerations are just as important as compliance.</w:t>
      </w:r>
    </w:p>
    <w:p w14:paraId="1924D297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Preparing for quantum computing involves adopting new cryptographic standards, maintaining flexibility, and conducting regular assessments.</w:t>
      </w:r>
    </w:p>
    <w:p w14:paraId="34AF99B0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C093C4">
          <v:rect id="_x0000_i1752" style="width:0;height:1.5pt" o:hralign="center" o:hrstd="t" o:hr="t" fillcolor="#a0a0a0" stroked="f"/>
        </w:pict>
      </w:r>
    </w:p>
    <w:p w14:paraId="4FA7BC91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How might quantum </w:t>
      </w:r>
      <w:proofErr w:type="gramStart"/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computing</w:t>
      </w:r>
      <w:proofErr w:type="gramEnd"/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affect compliance standards in cybersecurity?</w:t>
      </w:r>
    </w:p>
    <w:p w14:paraId="70F9F96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driving the creation of new regulations that address quantum-era encryption and key management practices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standards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large enterprises while ignoring smaller organizations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compliance standards will remain unchanged</w:t>
      </w:r>
    </w:p>
    <w:p w14:paraId="40E14EB0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E949C5E" w14:textId="77777777" w:rsidR="002F59B7" w:rsidRPr="002F59B7" w:rsidRDefault="002F59B7" w:rsidP="002F59B7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will necessitate new standards and regulations.</w:t>
      </w:r>
    </w:p>
    <w:p w14:paraId="463F813D" w14:textId="77777777" w:rsidR="002F59B7" w:rsidRPr="002F59B7" w:rsidRDefault="002F59B7" w:rsidP="002F59B7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will remain essential.</w:t>
      </w:r>
    </w:p>
    <w:p w14:paraId="0D4DD8C1" w14:textId="77777777" w:rsidR="002F59B7" w:rsidRPr="002F59B7" w:rsidRDefault="002F59B7" w:rsidP="002F59B7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Smaller organizations will also be subject to quantum-related standards.</w:t>
      </w:r>
    </w:p>
    <w:p w14:paraId="7E81248C" w14:textId="77777777" w:rsidR="002F59B7" w:rsidRPr="002F59B7" w:rsidRDefault="002F59B7" w:rsidP="002F59B7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Standards are expected to evolve with quantum advancements.</w:t>
      </w:r>
    </w:p>
    <w:p w14:paraId="3B641728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will prompt the development of new compliance standards to address its unique risks and challenges.</w:t>
      </w:r>
    </w:p>
    <w:p w14:paraId="09D91C99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F19930">
          <v:rect id="_x0000_i1753" style="width:0;height:1.5pt" o:hralign="center" o:hrstd="t" o:hr="t" fillcolor="#a0a0a0" stroked="f"/>
        </w:pict>
      </w:r>
    </w:p>
    <w:p w14:paraId="692ABC7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preparing governance strategies for quantum computing?</w:t>
      </w:r>
    </w:p>
    <w:p w14:paraId="278E46B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scenario planning, investing in quantum-safe technologies, and ensuring that governance policies are forward-looking and adaptable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existing governance frameworks will suffice indefinitely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current encryption standards without exploring quantum-resistant options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short-term compliance goals without considering long-term quantum threats</w:t>
      </w:r>
    </w:p>
    <w:p w14:paraId="183B36D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 include scenario planning, adopting quantum-safe solutions, and maintaining flexible governance policies to address the emerging quantum landscape.</w:t>
      </w:r>
    </w:p>
    <w:p w14:paraId="59979916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The Role of AI-First GRC Frameworks in Future Cyber Threats</w:t>
      </w:r>
    </w:p>
    <w:p w14:paraId="27D8C5F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an AI-First GRC framework?</w:t>
      </w:r>
    </w:p>
    <w:p w14:paraId="42309BC8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governance, risk, and compliance approach that integrates artificial intelligence at its core to proactively manage cyber threats, risks, and regulatory obligations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framework that eliminates the need for human oversight in governance processes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that assumes all cybersecurity threats are static and unchanging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compliance model that focuses solely on past events without considering future risks</w:t>
      </w:r>
    </w:p>
    <w:p w14:paraId="5DD520D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458F7F9" w14:textId="77777777" w:rsidR="002F59B7" w:rsidRPr="002F59B7" w:rsidRDefault="002F59B7" w:rsidP="002F59B7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frameworks use AI capabilities to predict and address risks, enhancing compliance efforts.</w:t>
      </w:r>
    </w:p>
    <w:p w14:paraId="742DE392" w14:textId="77777777" w:rsidR="002F59B7" w:rsidRPr="002F59B7" w:rsidRDefault="002F59B7" w:rsidP="002F59B7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required for validation and strategic decision-making.</w:t>
      </w:r>
    </w:p>
    <w:p w14:paraId="1F804942" w14:textId="77777777" w:rsidR="002F59B7" w:rsidRPr="002F59B7" w:rsidRDefault="002F59B7" w:rsidP="002F59B7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frameworks are designed to adapt to evolving threats.</w:t>
      </w:r>
    </w:p>
    <w:p w14:paraId="17872E23" w14:textId="77777777" w:rsidR="002F59B7" w:rsidRPr="002F59B7" w:rsidRDefault="002F59B7" w:rsidP="002F59B7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frameworks emphasize proactive risk management, not just reactive compliance.</w:t>
      </w:r>
    </w:p>
    <w:p w14:paraId="3801C14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AI-First GRC framework integrates machine learning and data analysis to anticipate future threats and maintain compliance more efficiently.</w:t>
      </w:r>
    </w:p>
    <w:p w14:paraId="36612626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6738A">
          <v:rect id="_x0000_i1763" style="width:0;height:1.5pt" o:hralign="center" o:hrstd="t" o:hr="t" fillcolor="#a0a0a0" stroked="f"/>
        </w:pict>
      </w:r>
    </w:p>
    <w:p w14:paraId="480159B8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AI improve the effectiveness of GRC frameworks?</w:t>
      </w:r>
    </w:p>
    <w:p w14:paraId="76DBC07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repetitive compliance tasks, identifying emerging risks, and improving decision-making through data-driven insights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existing governance frameworks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regulatory requirements remain static over time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financial compliance without addressing other risks</w:t>
      </w:r>
    </w:p>
    <w:p w14:paraId="67742A50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88342C" w14:textId="77777777" w:rsidR="002F59B7" w:rsidRPr="002F59B7" w:rsidRDefault="002F59B7" w:rsidP="002F59B7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streamline processes, enhance threat detection, and provide valuable insights for GRC decision-making.</w:t>
      </w:r>
    </w:p>
    <w:p w14:paraId="7A467883" w14:textId="77777777" w:rsidR="002F59B7" w:rsidRPr="002F59B7" w:rsidRDefault="002F59B7" w:rsidP="002F59B7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current frameworks rather than replacing them entirely.</w:t>
      </w:r>
    </w:p>
    <w:p w14:paraId="7C8A3598" w14:textId="77777777" w:rsidR="002F59B7" w:rsidRPr="002F59B7" w:rsidRDefault="002F59B7" w:rsidP="002F59B7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evolve, and AI helps organizations keep pace.</w:t>
      </w:r>
    </w:p>
    <w:p w14:paraId="5D36F9BC" w14:textId="77777777" w:rsidR="002F59B7" w:rsidRPr="002F59B7" w:rsidRDefault="002F59B7" w:rsidP="002F59B7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frameworks address multiple areas of compliance, not just financial.</w:t>
      </w:r>
    </w:p>
    <w:p w14:paraId="2117825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GRC frameworks by automating compliance tasks, identifying new risks, and providing actionable insights.</w:t>
      </w:r>
    </w:p>
    <w:p w14:paraId="1DEFB2F9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2B4CB9">
          <v:rect id="_x0000_i1764" style="width:0;height:1.5pt" o:hralign="center" o:hrstd="t" o:hr="t" fillcolor="#a0a0a0" stroked="f"/>
        </w:pict>
      </w:r>
    </w:p>
    <w:p w14:paraId="0FB1C7DC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in adopting an AI-First GRC framework?</w:t>
      </w:r>
    </w:p>
    <w:p w14:paraId="324D0EC0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AI models are regularly updated, validated, and integrated with existing compliance processes to maintain accuracy and relevance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AI models require no further updates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 and abandoning traditional risk management practices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internal risks while focusing only on external regulatory requirements</w:t>
      </w:r>
    </w:p>
    <w:p w14:paraId="513BAEB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9A9BF6C" w14:textId="77777777" w:rsidR="002F59B7" w:rsidRPr="002F59B7" w:rsidRDefault="002F59B7" w:rsidP="002F59B7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validation and integration are essential for maintaining a successful AI-First GRC framework.</w:t>
      </w:r>
    </w:p>
    <w:p w14:paraId="00218D7F" w14:textId="77777777" w:rsidR="002F59B7" w:rsidRPr="002F59B7" w:rsidRDefault="002F59B7" w:rsidP="002F59B7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systems need regular updates and monitoring.</w:t>
      </w:r>
    </w:p>
    <w:p w14:paraId="223DECF9" w14:textId="77777777" w:rsidR="002F59B7" w:rsidRPr="002F59B7" w:rsidRDefault="002F59B7" w:rsidP="002F59B7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complements, rather than replaces, traditional practices.</w:t>
      </w:r>
    </w:p>
    <w:p w14:paraId="3CB8C9E6" w14:textId="77777777" w:rsidR="002F59B7" w:rsidRPr="002F59B7" w:rsidRDefault="002F59B7" w:rsidP="002F59B7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risks must be addressed.</w:t>
      </w:r>
    </w:p>
    <w:p w14:paraId="182662AF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GRC frameworks require continuous maintenance and integration to stay effective and compliant.</w:t>
      </w:r>
    </w:p>
    <w:p w14:paraId="13A49D28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2B3C02">
          <v:rect id="_x0000_i1765" style="width:0;height:1.5pt" o:hralign="center" o:hrstd="t" o:hr="t" fillcolor="#a0a0a0" stroked="f"/>
        </w:pict>
      </w:r>
    </w:p>
    <w:p w14:paraId="2D2DC93F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can AI-First GRC frameworks help prevent future cyber threats?</w:t>
      </w:r>
    </w:p>
    <w:p w14:paraId="508E34D3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emerging vulnerabilities, predicting potential attack scenarios, and recommending proactive security measures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incident response plans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historical threat data without accounting for new trends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is automatically achieved once the framework is in place</w:t>
      </w:r>
    </w:p>
    <w:p w14:paraId="7A8D72AB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F74F92B" w14:textId="77777777" w:rsidR="002F59B7" w:rsidRPr="002F59B7" w:rsidRDefault="002F59B7" w:rsidP="002F59B7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frameworks leverage predictive analytics to anticipate and prevent future threats.</w:t>
      </w:r>
    </w:p>
    <w:p w14:paraId="6587A196" w14:textId="77777777" w:rsidR="002F59B7" w:rsidRPr="002F59B7" w:rsidRDefault="002F59B7" w:rsidP="002F59B7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plans remain a critical component of cybersecurity.</w:t>
      </w:r>
    </w:p>
    <w:p w14:paraId="1F4EF5D3" w14:textId="77777777" w:rsidR="002F59B7" w:rsidRPr="002F59B7" w:rsidRDefault="002F59B7" w:rsidP="002F59B7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considers both historical data and emerging trends.</w:t>
      </w:r>
    </w:p>
    <w:p w14:paraId="33395C92" w14:textId="77777777" w:rsidR="002F59B7" w:rsidRPr="002F59B7" w:rsidRDefault="002F59B7" w:rsidP="002F59B7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requires ongoing effort and monitoring.</w:t>
      </w:r>
    </w:p>
    <w:p w14:paraId="3AA11A5E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GRC frameworks help prevent threats by leveraging predictive analytics to identify and mitigate risks before they occur.</w:t>
      </w:r>
    </w:p>
    <w:p w14:paraId="517D4D02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AA9FAA9">
          <v:rect id="_x0000_i1766" style="width:0;height:1.5pt" o:hralign="center" o:hrstd="t" o:hr="t" fillcolor="#a0a0a0" stroked="f"/>
        </w:pict>
      </w:r>
    </w:p>
    <w:p w14:paraId="4F001CCB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implementing AI-First GRC frameworks?</w:t>
      </w:r>
    </w:p>
    <w:p w14:paraId="525D742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AI models, integrating them with existing governance structures, and combining predictive insights with human oversight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implemented, the AI-First framework does not require further maintenance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while neglecting internal governance issues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AI-driven automation without involving human expertise</w:t>
      </w:r>
    </w:p>
    <w:p w14:paraId="663D14C4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implementation of AI-First GRC frameworks involves continuous model updates, integration with governance structures, and balanced human oversight.</w:t>
      </w:r>
    </w:p>
    <w:p w14:paraId="505289EE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01E862">
          <v:rect id="_x0000_i1767" style="width:0;height:1.5pt" o:hralign="center" o:hrstd="t" o:hr="t" fillcolor="#a0a0a0" stroked="f"/>
        </w:pict>
      </w:r>
    </w:p>
    <w:p w14:paraId="09824A6D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Preparing for the Next Generation of Cybersecurity Threats and GRC Challenges</w:t>
      </w:r>
    </w:p>
    <w:p w14:paraId="666DFEB4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key characteristic of next-generation cybersecurity threats?</w:t>
      </w:r>
    </w:p>
    <w:p w14:paraId="24D127B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are more sophisticated, often leveraging AI and automation, and can target interconnected systems and emerging technologies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rely solely on traditional hacking techniques that are well understood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remain static, with little change in complexity over time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only affect large organizations and ignore small businesses</w:t>
      </w:r>
    </w:p>
    <w:p w14:paraId="06EC8526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ABCC019" w14:textId="77777777" w:rsidR="002F59B7" w:rsidRPr="002F59B7" w:rsidRDefault="002F59B7" w:rsidP="002F59B7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Next-generation threats are increasingly complex and use advanced technologies.</w:t>
      </w:r>
    </w:p>
    <w:p w14:paraId="762248E2" w14:textId="77777777" w:rsidR="002F59B7" w:rsidRPr="002F59B7" w:rsidRDefault="002F59B7" w:rsidP="002F59B7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Modern threats frequently use new methods and tools.</w:t>
      </w:r>
    </w:p>
    <w:p w14:paraId="1C530316" w14:textId="77777777" w:rsidR="002F59B7" w:rsidRPr="002F59B7" w:rsidRDefault="002F59B7" w:rsidP="002F59B7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continue to evolve and grow more sophisticated.</w:t>
      </w:r>
    </w:p>
    <w:p w14:paraId="37AA1592" w14:textId="77777777" w:rsidR="002F59B7" w:rsidRPr="002F59B7" w:rsidRDefault="002F59B7" w:rsidP="002F59B7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businesses are also targets of next-generation threats.</w:t>
      </w:r>
    </w:p>
    <w:p w14:paraId="130A4CD2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Next-generation cybersecurity threats are more complex, often leveraging AI and targeting interconnected systems.</w:t>
      </w:r>
    </w:p>
    <w:p w14:paraId="0D31D268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3CB9EB">
          <v:rect id="_x0000_i1768" style="width:0;height:1.5pt" o:hralign="center" o:hrstd="t" o:hr="t" fillcolor="#a0a0a0" stroked="f"/>
        </w:pict>
      </w:r>
    </w:p>
    <w:p w14:paraId="4B61A983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can organizations prepare for emerging GRC challenges?</w:t>
      </w:r>
    </w:p>
    <w:p w14:paraId="7CB0D63C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adopting adaptive risk management frameworks, incorporating advanced threat intelligence, and investing in scalable compliance solutions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current frameworks will remain effective indefinitely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compliance audits and ignoring operational risks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waiting for regulatory changes before updating governance practices</w:t>
      </w:r>
    </w:p>
    <w:p w14:paraId="2717BF39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550FB842" w14:textId="77777777" w:rsidR="002F59B7" w:rsidRPr="002F59B7" w:rsidRDefault="002F59B7" w:rsidP="002F59B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preparation involves adaptive frameworks and forward-thinking approaches.</w:t>
      </w:r>
    </w:p>
    <w:p w14:paraId="571CB1EA" w14:textId="77777777" w:rsidR="002F59B7" w:rsidRPr="002F59B7" w:rsidRDefault="002F59B7" w:rsidP="002F59B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frameworks must evolve with emerging challenges.</w:t>
      </w:r>
    </w:p>
    <w:p w14:paraId="02E2341B" w14:textId="77777777" w:rsidR="002F59B7" w:rsidRPr="002F59B7" w:rsidRDefault="002F59B7" w:rsidP="002F59B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risks are a critical component of governance strategies.</w:t>
      </w:r>
    </w:p>
    <w:p w14:paraId="3AF597F9" w14:textId="77777777" w:rsidR="002F59B7" w:rsidRPr="002F59B7" w:rsidRDefault="002F59B7" w:rsidP="002F59B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anticipate changes rather than react to them.</w:t>
      </w:r>
    </w:p>
    <w:p w14:paraId="7AD3ECB8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Preparing for new GRC challenges requires proactive risk management, advanced intelligence, and scalable compliance strategies.</w:t>
      </w:r>
    </w:p>
    <w:p w14:paraId="2F2D47B4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B51655">
          <v:rect id="_x0000_i1769" style="width:0;height:1.5pt" o:hralign="center" o:hrstd="t" o:hr="t" fillcolor="#a0a0a0" stroked="f"/>
        </w:pict>
      </w:r>
    </w:p>
    <w:p w14:paraId="77249DC7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a </w:t>
      </w:r>
      <w:proofErr w:type="gramStart"/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 organizations</w:t>
      </w:r>
      <w:proofErr w:type="gramEnd"/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face with next-generation GRC frameworks?</w:t>
      </w:r>
    </w:p>
    <w:p w14:paraId="52C5CFE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the complexity of emerging regulatory requirements with the need for efficient, cost-effective compliance solutions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existing frameworks will automatically adapt to new threats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evolving technologies and focusing only on established compliance methods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manual processes to maintain compliance</w:t>
      </w:r>
    </w:p>
    <w:p w14:paraId="09C4DCDC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0598989" w14:textId="77777777" w:rsidR="002F59B7" w:rsidRPr="002F59B7" w:rsidRDefault="002F59B7" w:rsidP="002F59B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address new requirements without overburdening their operations.</w:t>
      </w:r>
    </w:p>
    <w:p w14:paraId="65FE2DA6" w14:textId="77777777" w:rsidR="002F59B7" w:rsidRPr="002F59B7" w:rsidRDefault="002F59B7" w:rsidP="002F59B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must be intentionally updated to address emerging threats.</w:t>
      </w:r>
    </w:p>
    <w:p w14:paraId="632A342F" w14:textId="77777777" w:rsidR="002F59B7" w:rsidRPr="002F59B7" w:rsidRDefault="002F59B7" w:rsidP="002F59B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new technologies leaves organizations unprepared for future challenges.</w:t>
      </w:r>
    </w:p>
    <w:p w14:paraId="6520EB14" w14:textId="77777777" w:rsidR="002F59B7" w:rsidRPr="002F59B7" w:rsidRDefault="002F59B7" w:rsidP="002F59B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processes often can’t keep pace with next-generation demands.</w:t>
      </w:r>
    </w:p>
    <w:p w14:paraId="3AE74FB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new requirements with efficient compliance measures is a key challenge for next-generation GRC frameworks.</w:t>
      </w:r>
    </w:p>
    <w:p w14:paraId="56E9ACBE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2689EE">
          <v:rect id="_x0000_i1770" style="width:0;height:1.5pt" o:hralign="center" o:hrstd="t" o:hr="t" fillcolor="#a0a0a0" stroked="f"/>
        </w:pict>
      </w:r>
    </w:p>
    <w:p w14:paraId="5D94D4A1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advanced technologies help address future cybersecurity threats?</w:t>
      </w:r>
    </w:p>
    <w:p w14:paraId="31AE1C00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improving threat detection accuracy, automating responses, and enabling predictive risk management strategies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manual processes in cybersecurity operations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no further updates or adjustments to frameworks are needed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internal threats and ignoring external challenges</w:t>
      </w:r>
    </w:p>
    <w:p w14:paraId="7F74FAF9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5CD0D88" w14:textId="77777777" w:rsidR="002F59B7" w:rsidRPr="002F59B7" w:rsidRDefault="002F59B7" w:rsidP="002F59B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Technologies like AI can enhance detection, streamline responses, and anticipate risks.</w:t>
      </w:r>
    </w:p>
    <w:p w14:paraId="668CE39C" w14:textId="77777777" w:rsidR="002F59B7" w:rsidRPr="002F59B7" w:rsidRDefault="002F59B7" w:rsidP="002F59B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oversight remains critical for complex decisions.</w:t>
      </w:r>
    </w:p>
    <w:p w14:paraId="4604C345" w14:textId="77777777" w:rsidR="002F59B7" w:rsidRPr="002F59B7" w:rsidRDefault="002F59B7" w:rsidP="002F59B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must continue to evolve and be refined.</w:t>
      </w:r>
    </w:p>
    <w:p w14:paraId="3FC4019D" w14:textId="77777777" w:rsidR="002F59B7" w:rsidRPr="002F59B7" w:rsidRDefault="002F59B7" w:rsidP="002F59B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threats must be addressed.</w:t>
      </w:r>
    </w:p>
    <w:p w14:paraId="5D7EABD1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technologies improve security by enabling more accurate detection, faster responses, and better risk management.</w:t>
      </w:r>
    </w:p>
    <w:p w14:paraId="5F924B36" w14:textId="77777777" w:rsidR="002F59B7" w:rsidRPr="002F59B7" w:rsidRDefault="002F59B7" w:rsidP="002F59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863B24">
          <v:rect id="_x0000_i1771" style="width:0;height:1.5pt" o:hralign="center" o:hrstd="t" o:hr="t" fillcolor="#a0a0a0" stroked="f"/>
        </w:pict>
      </w:r>
    </w:p>
    <w:p w14:paraId="0A5C521A" w14:textId="77777777" w:rsidR="002F59B7" w:rsidRPr="002F59B7" w:rsidRDefault="002F59B7" w:rsidP="002F5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addressing future GRC challenges?</w:t>
      </w:r>
    </w:p>
    <w:p w14:paraId="12C6701D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monitoring regulatory changes, adopting flexible governance structures, and investing in advanced threat intelligence capabilities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current compliance measures will remain sufficient in the future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solely on financial compliance without addressing broader cybersecurity risks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outdated governance frameworks that are no longer effective</w:t>
      </w:r>
    </w:p>
    <w:p w14:paraId="61C7B2A5" w14:textId="77777777" w:rsidR="002F59B7" w:rsidRPr="002F59B7" w:rsidRDefault="002F59B7" w:rsidP="002F5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2F59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F59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Staying ahead of future GRC challenges requires adaptable governance structures, ongoing regulatory monitoring, and cutting-edge threat intelligence.</w:t>
      </w:r>
    </w:p>
    <w:p w14:paraId="7D364B9C" w14:textId="77777777" w:rsidR="00C127B7" w:rsidRDefault="00C127B7"/>
    <w:p w14:paraId="198E6F84" w14:textId="77777777" w:rsidR="00D31474" w:rsidRPr="00D31474" w:rsidRDefault="00D31474" w:rsidP="00D31474"/>
    <w:p w14:paraId="51EB8405" w14:textId="77777777" w:rsidR="00D31474" w:rsidRPr="00D31474" w:rsidRDefault="00D31474" w:rsidP="00D31474"/>
    <w:p w14:paraId="23F44324" w14:textId="77777777" w:rsidR="00D31474" w:rsidRPr="00D31474" w:rsidRDefault="00D31474" w:rsidP="00D31474"/>
    <w:p w14:paraId="32BD101F" w14:textId="77777777" w:rsidR="00D31474" w:rsidRPr="00D31474" w:rsidRDefault="00D31474" w:rsidP="00D31474"/>
    <w:p w14:paraId="64C0E787" w14:textId="77777777" w:rsidR="00D31474" w:rsidRPr="00D31474" w:rsidRDefault="00D31474" w:rsidP="00D31474"/>
    <w:p w14:paraId="42FF5B2A" w14:textId="77777777" w:rsidR="00D31474" w:rsidRDefault="00D31474" w:rsidP="00D31474"/>
    <w:p w14:paraId="4D058234" w14:textId="77777777" w:rsidR="00D31474" w:rsidRPr="00D31474" w:rsidRDefault="00D31474" w:rsidP="00D31474">
      <w:pPr>
        <w:jc w:val="center"/>
      </w:pPr>
    </w:p>
    <w:sectPr w:rsidR="00D31474" w:rsidRPr="00D314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46A"/>
    <w:multiLevelType w:val="multilevel"/>
    <w:tmpl w:val="94CA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4C1"/>
    <w:multiLevelType w:val="multilevel"/>
    <w:tmpl w:val="3F0A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76C12"/>
    <w:multiLevelType w:val="multilevel"/>
    <w:tmpl w:val="673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02736"/>
    <w:multiLevelType w:val="multilevel"/>
    <w:tmpl w:val="EF6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57F00"/>
    <w:multiLevelType w:val="multilevel"/>
    <w:tmpl w:val="D2C6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9238B"/>
    <w:multiLevelType w:val="multilevel"/>
    <w:tmpl w:val="AE8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615F3"/>
    <w:multiLevelType w:val="multilevel"/>
    <w:tmpl w:val="67F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81A06"/>
    <w:multiLevelType w:val="multilevel"/>
    <w:tmpl w:val="386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731BE"/>
    <w:multiLevelType w:val="multilevel"/>
    <w:tmpl w:val="F66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375B9"/>
    <w:multiLevelType w:val="multilevel"/>
    <w:tmpl w:val="1F8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F34A7"/>
    <w:multiLevelType w:val="multilevel"/>
    <w:tmpl w:val="6FA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D314F"/>
    <w:multiLevelType w:val="multilevel"/>
    <w:tmpl w:val="CFF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A1469"/>
    <w:multiLevelType w:val="multilevel"/>
    <w:tmpl w:val="5C6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C4DFC"/>
    <w:multiLevelType w:val="multilevel"/>
    <w:tmpl w:val="1EE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D5698"/>
    <w:multiLevelType w:val="multilevel"/>
    <w:tmpl w:val="B3F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11FEF"/>
    <w:multiLevelType w:val="multilevel"/>
    <w:tmpl w:val="B46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16AF8"/>
    <w:multiLevelType w:val="multilevel"/>
    <w:tmpl w:val="FFE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D532E5"/>
    <w:multiLevelType w:val="multilevel"/>
    <w:tmpl w:val="5556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82818"/>
    <w:multiLevelType w:val="multilevel"/>
    <w:tmpl w:val="A1F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4220EA"/>
    <w:multiLevelType w:val="multilevel"/>
    <w:tmpl w:val="E4B4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C1C7B"/>
    <w:multiLevelType w:val="multilevel"/>
    <w:tmpl w:val="A25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B1294C"/>
    <w:multiLevelType w:val="multilevel"/>
    <w:tmpl w:val="26CC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1E0ABA"/>
    <w:multiLevelType w:val="multilevel"/>
    <w:tmpl w:val="54C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2937E3"/>
    <w:multiLevelType w:val="multilevel"/>
    <w:tmpl w:val="80F6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4C68FC"/>
    <w:multiLevelType w:val="multilevel"/>
    <w:tmpl w:val="99C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5F5D71"/>
    <w:multiLevelType w:val="multilevel"/>
    <w:tmpl w:val="E41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7471B7"/>
    <w:multiLevelType w:val="multilevel"/>
    <w:tmpl w:val="772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4163E"/>
    <w:multiLevelType w:val="multilevel"/>
    <w:tmpl w:val="DEC2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F072B5"/>
    <w:multiLevelType w:val="multilevel"/>
    <w:tmpl w:val="C54A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800A0D"/>
    <w:multiLevelType w:val="multilevel"/>
    <w:tmpl w:val="7E3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8A20BA"/>
    <w:multiLevelType w:val="multilevel"/>
    <w:tmpl w:val="534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296360"/>
    <w:multiLevelType w:val="multilevel"/>
    <w:tmpl w:val="570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416494"/>
    <w:multiLevelType w:val="multilevel"/>
    <w:tmpl w:val="A62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6A7A37"/>
    <w:multiLevelType w:val="multilevel"/>
    <w:tmpl w:val="B78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E8557D"/>
    <w:multiLevelType w:val="multilevel"/>
    <w:tmpl w:val="B61C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2C6F7C"/>
    <w:multiLevelType w:val="multilevel"/>
    <w:tmpl w:val="8B1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421B6"/>
    <w:multiLevelType w:val="multilevel"/>
    <w:tmpl w:val="FC02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67EE2"/>
    <w:multiLevelType w:val="multilevel"/>
    <w:tmpl w:val="F8F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E12ABB"/>
    <w:multiLevelType w:val="multilevel"/>
    <w:tmpl w:val="173C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E945BA"/>
    <w:multiLevelType w:val="multilevel"/>
    <w:tmpl w:val="6AC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1855D1"/>
    <w:multiLevelType w:val="multilevel"/>
    <w:tmpl w:val="FC9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70091D"/>
    <w:multiLevelType w:val="multilevel"/>
    <w:tmpl w:val="A2B6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8A62EE"/>
    <w:multiLevelType w:val="multilevel"/>
    <w:tmpl w:val="330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A62B8E"/>
    <w:multiLevelType w:val="multilevel"/>
    <w:tmpl w:val="4BA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C54F43"/>
    <w:multiLevelType w:val="multilevel"/>
    <w:tmpl w:val="04F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0A0D19"/>
    <w:multiLevelType w:val="multilevel"/>
    <w:tmpl w:val="45D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5F5CCC"/>
    <w:multiLevelType w:val="multilevel"/>
    <w:tmpl w:val="8E8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845741"/>
    <w:multiLevelType w:val="multilevel"/>
    <w:tmpl w:val="275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F71893"/>
    <w:multiLevelType w:val="multilevel"/>
    <w:tmpl w:val="CC6A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0D5C5E"/>
    <w:multiLevelType w:val="multilevel"/>
    <w:tmpl w:val="820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2D32CA"/>
    <w:multiLevelType w:val="multilevel"/>
    <w:tmpl w:val="3B9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7D3945"/>
    <w:multiLevelType w:val="multilevel"/>
    <w:tmpl w:val="782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1B5012"/>
    <w:multiLevelType w:val="multilevel"/>
    <w:tmpl w:val="F65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626E2F"/>
    <w:multiLevelType w:val="multilevel"/>
    <w:tmpl w:val="C4AC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251851"/>
    <w:multiLevelType w:val="multilevel"/>
    <w:tmpl w:val="402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A538A7"/>
    <w:multiLevelType w:val="multilevel"/>
    <w:tmpl w:val="485C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BC4C41"/>
    <w:multiLevelType w:val="multilevel"/>
    <w:tmpl w:val="6008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C466FA"/>
    <w:multiLevelType w:val="multilevel"/>
    <w:tmpl w:val="9B1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EF4E14"/>
    <w:multiLevelType w:val="multilevel"/>
    <w:tmpl w:val="561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F07F4A"/>
    <w:multiLevelType w:val="multilevel"/>
    <w:tmpl w:val="00F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1A50FD"/>
    <w:multiLevelType w:val="multilevel"/>
    <w:tmpl w:val="5AC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EF47A7"/>
    <w:multiLevelType w:val="multilevel"/>
    <w:tmpl w:val="328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B31620"/>
    <w:multiLevelType w:val="multilevel"/>
    <w:tmpl w:val="00F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D53739"/>
    <w:multiLevelType w:val="multilevel"/>
    <w:tmpl w:val="67B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125FBE"/>
    <w:multiLevelType w:val="multilevel"/>
    <w:tmpl w:val="954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597EA7"/>
    <w:multiLevelType w:val="multilevel"/>
    <w:tmpl w:val="504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BC4856"/>
    <w:multiLevelType w:val="multilevel"/>
    <w:tmpl w:val="939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6B134B"/>
    <w:multiLevelType w:val="multilevel"/>
    <w:tmpl w:val="C64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D90189"/>
    <w:multiLevelType w:val="multilevel"/>
    <w:tmpl w:val="418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F072FB"/>
    <w:multiLevelType w:val="multilevel"/>
    <w:tmpl w:val="968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0343C5"/>
    <w:multiLevelType w:val="multilevel"/>
    <w:tmpl w:val="476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6A5101"/>
    <w:multiLevelType w:val="multilevel"/>
    <w:tmpl w:val="CDD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B875C2"/>
    <w:multiLevelType w:val="multilevel"/>
    <w:tmpl w:val="A9D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E06E98"/>
    <w:multiLevelType w:val="multilevel"/>
    <w:tmpl w:val="073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13084B"/>
    <w:multiLevelType w:val="multilevel"/>
    <w:tmpl w:val="97D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7E1659"/>
    <w:multiLevelType w:val="multilevel"/>
    <w:tmpl w:val="2F3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947A51"/>
    <w:multiLevelType w:val="multilevel"/>
    <w:tmpl w:val="8498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4E5E27"/>
    <w:multiLevelType w:val="multilevel"/>
    <w:tmpl w:val="A78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D34A11"/>
    <w:multiLevelType w:val="multilevel"/>
    <w:tmpl w:val="59D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DC08F4"/>
    <w:multiLevelType w:val="multilevel"/>
    <w:tmpl w:val="5D0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0963D0"/>
    <w:multiLevelType w:val="multilevel"/>
    <w:tmpl w:val="E81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2B7219"/>
    <w:multiLevelType w:val="multilevel"/>
    <w:tmpl w:val="EB7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C87588"/>
    <w:multiLevelType w:val="multilevel"/>
    <w:tmpl w:val="447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D55BBB"/>
    <w:multiLevelType w:val="multilevel"/>
    <w:tmpl w:val="BC0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0A6A71"/>
    <w:multiLevelType w:val="multilevel"/>
    <w:tmpl w:val="5E02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4E7A14"/>
    <w:multiLevelType w:val="multilevel"/>
    <w:tmpl w:val="62A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8547EA"/>
    <w:multiLevelType w:val="multilevel"/>
    <w:tmpl w:val="246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982A87"/>
    <w:multiLevelType w:val="multilevel"/>
    <w:tmpl w:val="7CF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DE1D92"/>
    <w:multiLevelType w:val="multilevel"/>
    <w:tmpl w:val="67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E63B49"/>
    <w:multiLevelType w:val="multilevel"/>
    <w:tmpl w:val="1CB2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5E2760"/>
    <w:multiLevelType w:val="multilevel"/>
    <w:tmpl w:val="7DC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D46546"/>
    <w:multiLevelType w:val="multilevel"/>
    <w:tmpl w:val="DB6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FE3321"/>
    <w:multiLevelType w:val="multilevel"/>
    <w:tmpl w:val="7D9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87358A"/>
    <w:multiLevelType w:val="multilevel"/>
    <w:tmpl w:val="784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C14C43"/>
    <w:multiLevelType w:val="multilevel"/>
    <w:tmpl w:val="CFE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8C3D89"/>
    <w:multiLevelType w:val="multilevel"/>
    <w:tmpl w:val="C78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3107DC"/>
    <w:multiLevelType w:val="multilevel"/>
    <w:tmpl w:val="755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753646"/>
    <w:multiLevelType w:val="multilevel"/>
    <w:tmpl w:val="91A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A27865"/>
    <w:multiLevelType w:val="multilevel"/>
    <w:tmpl w:val="3EA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B30091"/>
    <w:multiLevelType w:val="multilevel"/>
    <w:tmpl w:val="AD1A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703E87"/>
    <w:multiLevelType w:val="multilevel"/>
    <w:tmpl w:val="065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EC69FA"/>
    <w:multiLevelType w:val="multilevel"/>
    <w:tmpl w:val="DCF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372853"/>
    <w:multiLevelType w:val="multilevel"/>
    <w:tmpl w:val="3ED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727B0B"/>
    <w:multiLevelType w:val="multilevel"/>
    <w:tmpl w:val="4FCC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A5147D"/>
    <w:multiLevelType w:val="multilevel"/>
    <w:tmpl w:val="46A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6E3E7C"/>
    <w:multiLevelType w:val="multilevel"/>
    <w:tmpl w:val="924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847A27"/>
    <w:multiLevelType w:val="multilevel"/>
    <w:tmpl w:val="0B6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321E0C"/>
    <w:multiLevelType w:val="multilevel"/>
    <w:tmpl w:val="CD26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641146"/>
    <w:multiLevelType w:val="multilevel"/>
    <w:tmpl w:val="E02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816CBD"/>
    <w:multiLevelType w:val="multilevel"/>
    <w:tmpl w:val="AA5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AA0D31"/>
    <w:multiLevelType w:val="multilevel"/>
    <w:tmpl w:val="694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2634AC"/>
    <w:multiLevelType w:val="multilevel"/>
    <w:tmpl w:val="D21C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6928D2"/>
    <w:multiLevelType w:val="multilevel"/>
    <w:tmpl w:val="968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84374C"/>
    <w:multiLevelType w:val="multilevel"/>
    <w:tmpl w:val="50A0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EE255B"/>
    <w:multiLevelType w:val="multilevel"/>
    <w:tmpl w:val="896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3C4AFD"/>
    <w:multiLevelType w:val="multilevel"/>
    <w:tmpl w:val="09E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742CC9"/>
    <w:multiLevelType w:val="multilevel"/>
    <w:tmpl w:val="CAEE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B610D9"/>
    <w:multiLevelType w:val="multilevel"/>
    <w:tmpl w:val="FE9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E0402CE"/>
    <w:multiLevelType w:val="multilevel"/>
    <w:tmpl w:val="A45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3973DD"/>
    <w:multiLevelType w:val="multilevel"/>
    <w:tmpl w:val="5B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676C0E"/>
    <w:multiLevelType w:val="multilevel"/>
    <w:tmpl w:val="41A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1620B5"/>
    <w:multiLevelType w:val="multilevel"/>
    <w:tmpl w:val="099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1C0D4E"/>
    <w:multiLevelType w:val="multilevel"/>
    <w:tmpl w:val="582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3A0A55"/>
    <w:multiLevelType w:val="multilevel"/>
    <w:tmpl w:val="316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3B1C47"/>
    <w:multiLevelType w:val="multilevel"/>
    <w:tmpl w:val="329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9050F3"/>
    <w:multiLevelType w:val="multilevel"/>
    <w:tmpl w:val="9B8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173205"/>
    <w:multiLevelType w:val="multilevel"/>
    <w:tmpl w:val="634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4164C3"/>
    <w:multiLevelType w:val="multilevel"/>
    <w:tmpl w:val="97C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9324CA"/>
    <w:multiLevelType w:val="multilevel"/>
    <w:tmpl w:val="40A4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AA2030"/>
    <w:multiLevelType w:val="multilevel"/>
    <w:tmpl w:val="0A4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4F7194"/>
    <w:multiLevelType w:val="multilevel"/>
    <w:tmpl w:val="1B14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CE55E4"/>
    <w:multiLevelType w:val="multilevel"/>
    <w:tmpl w:val="CC7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EE455B"/>
    <w:multiLevelType w:val="multilevel"/>
    <w:tmpl w:val="E44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2B5080"/>
    <w:multiLevelType w:val="multilevel"/>
    <w:tmpl w:val="E54A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B8748E"/>
    <w:multiLevelType w:val="multilevel"/>
    <w:tmpl w:val="80E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D9714B"/>
    <w:multiLevelType w:val="multilevel"/>
    <w:tmpl w:val="1EE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8667A7"/>
    <w:multiLevelType w:val="multilevel"/>
    <w:tmpl w:val="891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2D5130"/>
    <w:multiLevelType w:val="multilevel"/>
    <w:tmpl w:val="CD6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70715A"/>
    <w:multiLevelType w:val="multilevel"/>
    <w:tmpl w:val="ACE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7A5C8E"/>
    <w:multiLevelType w:val="multilevel"/>
    <w:tmpl w:val="FFF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152E85"/>
    <w:multiLevelType w:val="multilevel"/>
    <w:tmpl w:val="DBF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4138F8"/>
    <w:multiLevelType w:val="multilevel"/>
    <w:tmpl w:val="6AB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6636E4"/>
    <w:multiLevelType w:val="multilevel"/>
    <w:tmpl w:val="2032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6E0B2F"/>
    <w:multiLevelType w:val="multilevel"/>
    <w:tmpl w:val="714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93104A"/>
    <w:multiLevelType w:val="multilevel"/>
    <w:tmpl w:val="44D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AA5B61"/>
    <w:multiLevelType w:val="multilevel"/>
    <w:tmpl w:val="E94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EE02F3"/>
    <w:multiLevelType w:val="multilevel"/>
    <w:tmpl w:val="BE1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5907FE"/>
    <w:multiLevelType w:val="multilevel"/>
    <w:tmpl w:val="AA7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6F6567"/>
    <w:multiLevelType w:val="multilevel"/>
    <w:tmpl w:val="C1D0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851D8C"/>
    <w:multiLevelType w:val="multilevel"/>
    <w:tmpl w:val="67F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A26DC7"/>
    <w:multiLevelType w:val="multilevel"/>
    <w:tmpl w:val="597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DA5C0D"/>
    <w:multiLevelType w:val="multilevel"/>
    <w:tmpl w:val="734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EA582E"/>
    <w:multiLevelType w:val="multilevel"/>
    <w:tmpl w:val="6BE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D75A0B"/>
    <w:multiLevelType w:val="multilevel"/>
    <w:tmpl w:val="355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0476A9"/>
    <w:multiLevelType w:val="multilevel"/>
    <w:tmpl w:val="2B6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545EED"/>
    <w:multiLevelType w:val="multilevel"/>
    <w:tmpl w:val="CCA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D06B7A"/>
    <w:multiLevelType w:val="multilevel"/>
    <w:tmpl w:val="F170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29583B"/>
    <w:multiLevelType w:val="multilevel"/>
    <w:tmpl w:val="335C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B4502A8"/>
    <w:multiLevelType w:val="multilevel"/>
    <w:tmpl w:val="0F7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0726D4"/>
    <w:multiLevelType w:val="multilevel"/>
    <w:tmpl w:val="7D1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31522A"/>
    <w:multiLevelType w:val="multilevel"/>
    <w:tmpl w:val="AA7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A72141"/>
    <w:multiLevelType w:val="multilevel"/>
    <w:tmpl w:val="E94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E43DF8"/>
    <w:multiLevelType w:val="multilevel"/>
    <w:tmpl w:val="0DC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1E5A52"/>
    <w:multiLevelType w:val="multilevel"/>
    <w:tmpl w:val="78C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AE7F59"/>
    <w:multiLevelType w:val="multilevel"/>
    <w:tmpl w:val="A97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FD5EBD"/>
    <w:multiLevelType w:val="multilevel"/>
    <w:tmpl w:val="9FB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3A7036"/>
    <w:multiLevelType w:val="multilevel"/>
    <w:tmpl w:val="423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FAE324F"/>
    <w:multiLevelType w:val="multilevel"/>
    <w:tmpl w:val="7DB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0943792"/>
    <w:multiLevelType w:val="multilevel"/>
    <w:tmpl w:val="3C4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225D70"/>
    <w:multiLevelType w:val="multilevel"/>
    <w:tmpl w:val="ACB2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B96B29"/>
    <w:multiLevelType w:val="multilevel"/>
    <w:tmpl w:val="94EC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025F11"/>
    <w:multiLevelType w:val="multilevel"/>
    <w:tmpl w:val="B17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61768B"/>
    <w:multiLevelType w:val="multilevel"/>
    <w:tmpl w:val="E25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8031DF"/>
    <w:multiLevelType w:val="multilevel"/>
    <w:tmpl w:val="F5A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9079DC"/>
    <w:multiLevelType w:val="multilevel"/>
    <w:tmpl w:val="8C78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AA009B"/>
    <w:multiLevelType w:val="multilevel"/>
    <w:tmpl w:val="C6B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AE098E"/>
    <w:multiLevelType w:val="multilevel"/>
    <w:tmpl w:val="77A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DD0045"/>
    <w:multiLevelType w:val="multilevel"/>
    <w:tmpl w:val="E718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F93384"/>
    <w:multiLevelType w:val="multilevel"/>
    <w:tmpl w:val="0350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1600D5"/>
    <w:multiLevelType w:val="multilevel"/>
    <w:tmpl w:val="1F2C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6BB25E1"/>
    <w:multiLevelType w:val="multilevel"/>
    <w:tmpl w:val="D75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C41881"/>
    <w:multiLevelType w:val="multilevel"/>
    <w:tmpl w:val="841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D35C16"/>
    <w:multiLevelType w:val="multilevel"/>
    <w:tmpl w:val="F4C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AC58F5"/>
    <w:multiLevelType w:val="multilevel"/>
    <w:tmpl w:val="00BE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7C470AD"/>
    <w:multiLevelType w:val="multilevel"/>
    <w:tmpl w:val="D09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040D54"/>
    <w:multiLevelType w:val="multilevel"/>
    <w:tmpl w:val="EB10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4B2556"/>
    <w:multiLevelType w:val="multilevel"/>
    <w:tmpl w:val="027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8A807CF"/>
    <w:multiLevelType w:val="multilevel"/>
    <w:tmpl w:val="6928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8C04076"/>
    <w:multiLevelType w:val="multilevel"/>
    <w:tmpl w:val="600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E82B4A"/>
    <w:multiLevelType w:val="multilevel"/>
    <w:tmpl w:val="080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95F7FC7"/>
    <w:multiLevelType w:val="multilevel"/>
    <w:tmpl w:val="72AE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96324A9"/>
    <w:multiLevelType w:val="multilevel"/>
    <w:tmpl w:val="61F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7A00C8"/>
    <w:multiLevelType w:val="multilevel"/>
    <w:tmpl w:val="55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D06805"/>
    <w:multiLevelType w:val="multilevel"/>
    <w:tmpl w:val="B60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FD23BE"/>
    <w:multiLevelType w:val="multilevel"/>
    <w:tmpl w:val="E28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4B5D2B"/>
    <w:multiLevelType w:val="multilevel"/>
    <w:tmpl w:val="F8E2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A6E1868"/>
    <w:multiLevelType w:val="multilevel"/>
    <w:tmpl w:val="225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A6128E"/>
    <w:multiLevelType w:val="multilevel"/>
    <w:tmpl w:val="E89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EB6B30"/>
    <w:multiLevelType w:val="multilevel"/>
    <w:tmpl w:val="C87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6E0A0E"/>
    <w:multiLevelType w:val="multilevel"/>
    <w:tmpl w:val="BBE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80260B"/>
    <w:multiLevelType w:val="multilevel"/>
    <w:tmpl w:val="689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BC4559C"/>
    <w:multiLevelType w:val="multilevel"/>
    <w:tmpl w:val="395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040B1C"/>
    <w:multiLevelType w:val="multilevel"/>
    <w:tmpl w:val="A98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04685A"/>
    <w:multiLevelType w:val="multilevel"/>
    <w:tmpl w:val="31A6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260BAC"/>
    <w:multiLevelType w:val="multilevel"/>
    <w:tmpl w:val="E35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2F73E8"/>
    <w:multiLevelType w:val="multilevel"/>
    <w:tmpl w:val="A322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741ED8"/>
    <w:multiLevelType w:val="multilevel"/>
    <w:tmpl w:val="0D3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BF5FE6"/>
    <w:multiLevelType w:val="multilevel"/>
    <w:tmpl w:val="98A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5E37BE"/>
    <w:multiLevelType w:val="multilevel"/>
    <w:tmpl w:val="471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8F12E4"/>
    <w:multiLevelType w:val="multilevel"/>
    <w:tmpl w:val="B56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B51D0A"/>
    <w:multiLevelType w:val="multilevel"/>
    <w:tmpl w:val="5A1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D7298F"/>
    <w:multiLevelType w:val="multilevel"/>
    <w:tmpl w:val="2608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DA3748"/>
    <w:multiLevelType w:val="multilevel"/>
    <w:tmpl w:val="F606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894B11"/>
    <w:multiLevelType w:val="multilevel"/>
    <w:tmpl w:val="01F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F55833"/>
    <w:multiLevelType w:val="multilevel"/>
    <w:tmpl w:val="DD1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2E53CC"/>
    <w:multiLevelType w:val="multilevel"/>
    <w:tmpl w:val="13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3581ADF"/>
    <w:multiLevelType w:val="multilevel"/>
    <w:tmpl w:val="037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3A76560"/>
    <w:multiLevelType w:val="multilevel"/>
    <w:tmpl w:val="BD34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3C02C4D"/>
    <w:multiLevelType w:val="multilevel"/>
    <w:tmpl w:val="65D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AF7D6B"/>
    <w:multiLevelType w:val="multilevel"/>
    <w:tmpl w:val="963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4D10F6A"/>
    <w:multiLevelType w:val="multilevel"/>
    <w:tmpl w:val="EFF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E05B1F"/>
    <w:multiLevelType w:val="multilevel"/>
    <w:tmpl w:val="183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2405FA"/>
    <w:multiLevelType w:val="multilevel"/>
    <w:tmpl w:val="F58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724C56"/>
    <w:multiLevelType w:val="multilevel"/>
    <w:tmpl w:val="6D9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5F14D95"/>
    <w:multiLevelType w:val="multilevel"/>
    <w:tmpl w:val="1CF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263EBB"/>
    <w:multiLevelType w:val="multilevel"/>
    <w:tmpl w:val="A1C0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E14D6D"/>
    <w:multiLevelType w:val="multilevel"/>
    <w:tmpl w:val="261A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F00E1F"/>
    <w:multiLevelType w:val="multilevel"/>
    <w:tmpl w:val="EB96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0535AB"/>
    <w:multiLevelType w:val="multilevel"/>
    <w:tmpl w:val="281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B5708E"/>
    <w:multiLevelType w:val="multilevel"/>
    <w:tmpl w:val="68E0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88779E6"/>
    <w:multiLevelType w:val="multilevel"/>
    <w:tmpl w:val="7CC2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B978EA"/>
    <w:multiLevelType w:val="multilevel"/>
    <w:tmpl w:val="F1B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91B2C06"/>
    <w:multiLevelType w:val="multilevel"/>
    <w:tmpl w:val="1EF0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316446"/>
    <w:multiLevelType w:val="multilevel"/>
    <w:tmpl w:val="3BC8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9642A4B"/>
    <w:multiLevelType w:val="multilevel"/>
    <w:tmpl w:val="643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9B07645"/>
    <w:multiLevelType w:val="multilevel"/>
    <w:tmpl w:val="19CC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2A519B"/>
    <w:multiLevelType w:val="multilevel"/>
    <w:tmpl w:val="D5F4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A2C142A"/>
    <w:multiLevelType w:val="multilevel"/>
    <w:tmpl w:val="832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ACD3913"/>
    <w:multiLevelType w:val="multilevel"/>
    <w:tmpl w:val="A3EE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AFE0FFC"/>
    <w:multiLevelType w:val="multilevel"/>
    <w:tmpl w:val="E3A8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BCA1A23"/>
    <w:multiLevelType w:val="multilevel"/>
    <w:tmpl w:val="D41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BEE105D"/>
    <w:multiLevelType w:val="multilevel"/>
    <w:tmpl w:val="D02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002AE1"/>
    <w:multiLevelType w:val="multilevel"/>
    <w:tmpl w:val="7E6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4E7349"/>
    <w:multiLevelType w:val="multilevel"/>
    <w:tmpl w:val="173E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50321C"/>
    <w:multiLevelType w:val="multilevel"/>
    <w:tmpl w:val="0F72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D555505"/>
    <w:multiLevelType w:val="multilevel"/>
    <w:tmpl w:val="C140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706D67"/>
    <w:multiLevelType w:val="multilevel"/>
    <w:tmpl w:val="C89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C4674A"/>
    <w:multiLevelType w:val="multilevel"/>
    <w:tmpl w:val="85C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3E3FE4"/>
    <w:multiLevelType w:val="multilevel"/>
    <w:tmpl w:val="ABC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9557C3"/>
    <w:multiLevelType w:val="multilevel"/>
    <w:tmpl w:val="291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995048"/>
    <w:multiLevelType w:val="multilevel"/>
    <w:tmpl w:val="65B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230825"/>
    <w:multiLevelType w:val="multilevel"/>
    <w:tmpl w:val="5790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0544A34"/>
    <w:multiLevelType w:val="multilevel"/>
    <w:tmpl w:val="C0A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8507D9"/>
    <w:multiLevelType w:val="multilevel"/>
    <w:tmpl w:val="64B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C64FCF"/>
    <w:multiLevelType w:val="multilevel"/>
    <w:tmpl w:val="1D1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2911B12"/>
    <w:multiLevelType w:val="multilevel"/>
    <w:tmpl w:val="727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F7612D"/>
    <w:multiLevelType w:val="multilevel"/>
    <w:tmpl w:val="695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6C4025"/>
    <w:multiLevelType w:val="multilevel"/>
    <w:tmpl w:val="1DB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48B79BF"/>
    <w:multiLevelType w:val="multilevel"/>
    <w:tmpl w:val="F31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49F6F8B"/>
    <w:multiLevelType w:val="multilevel"/>
    <w:tmpl w:val="F0C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511792E"/>
    <w:multiLevelType w:val="multilevel"/>
    <w:tmpl w:val="65F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5257F9A"/>
    <w:multiLevelType w:val="multilevel"/>
    <w:tmpl w:val="F43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5954F12"/>
    <w:multiLevelType w:val="multilevel"/>
    <w:tmpl w:val="439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67C7CFB"/>
    <w:multiLevelType w:val="multilevel"/>
    <w:tmpl w:val="DF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B047A6"/>
    <w:multiLevelType w:val="multilevel"/>
    <w:tmpl w:val="CA4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CE305C"/>
    <w:multiLevelType w:val="multilevel"/>
    <w:tmpl w:val="FFA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76F601B"/>
    <w:multiLevelType w:val="multilevel"/>
    <w:tmpl w:val="5F7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80C6542"/>
    <w:multiLevelType w:val="multilevel"/>
    <w:tmpl w:val="C43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170108"/>
    <w:multiLevelType w:val="multilevel"/>
    <w:tmpl w:val="63B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87A683A"/>
    <w:multiLevelType w:val="multilevel"/>
    <w:tmpl w:val="950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6C2876"/>
    <w:multiLevelType w:val="multilevel"/>
    <w:tmpl w:val="E6FA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A2F5513"/>
    <w:multiLevelType w:val="multilevel"/>
    <w:tmpl w:val="0C58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B061C7A"/>
    <w:multiLevelType w:val="multilevel"/>
    <w:tmpl w:val="349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BCD6746"/>
    <w:multiLevelType w:val="multilevel"/>
    <w:tmpl w:val="594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BE86AD1"/>
    <w:multiLevelType w:val="multilevel"/>
    <w:tmpl w:val="37A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BF61A10"/>
    <w:multiLevelType w:val="multilevel"/>
    <w:tmpl w:val="0F7E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CDA3420"/>
    <w:multiLevelType w:val="multilevel"/>
    <w:tmpl w:val="D14C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D192093"/>
    <w:multiLevelType w:val="multilevel"/>
    <w:tmpl w:val="E1C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E865A04"/>
    <w:multiLevelType w:val="multilevel"/>
    <w:tmpl w:val="188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E9A4CB3"/>
    <w:multiLevelType w:val="multilevel"/>
    <w:tmpl w:val="59A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EAD364F"/>
    <w:multiLevelType w:val="multilevel"/>
    <w:tmpl w:val="6A6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6844F1"/>
    <w:multiLevelType w:val="multilevel"/>
    <w:tmpl w:val="18B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FD216D6"/>
    <w:multiLevelType w:val="multilevel"/>
    <w:tmpl w:val="79E6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BD580A"/>
    <w:multiLevelType w:val="multilevel"/>
    <w:tmpl w:val="640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0FA69D4"/>
    <w:multiLevelType w:val="multilevel"/>
    <w:tmpl w:val="9400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19C3E37"/>
    <w:multiLevelType w:val="multilevel"/>
    <w:tmpl w:val="0D4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1A109D4"/>
    <w:multiLevelType w:val="multilevel"/>
    <w:tmpl w:val="602A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1AD461D"/>
    <w:multiLevelType w:val="multilevel"/>
    <w:tmpl w:val="02E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20D24CE"/>
    <w:multiLevelType w:val="multilevel"/>
    <w:tmpl w:val="514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21A1E52"/>
    <w:multiLevelType w:val="multilevel"/>
    <w:tmpl w:val="C28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2E206D7"/>
    <w:multiLevelType w:val="multilevel"/>
    <w:tmpl w:val="18F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C62A53"/>
    <w:multiLevelType w:val="multilevel"/>
    <w:tmpl w:val="CE1A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F3532B"/>
    <w:multiLevelType w:val="multilevel"/>
    <w:tmpl w:val="E35E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AB7913"/>
    <w:multiLevelType w:val="multilevel"/>
    <w:tmpl w:val="2702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69D46E8"/>
    <w:multiLevelType w:val="multilevel"/>
    <w:tmpl w:val="C89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704BBA"/>
    <w:multiLevelType w:val="multilevel"/>
    <w:tmpl w:val="EB5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DB480D"/>
    <w:multiLevelType w:val="multilevel"/>
    <w:tmpl w:val="97F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7D78FE"/>
    <w:multiLevelType w:val="multilevel"/>
    <w:tmpl w:val="E19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A3876C0"/>
    <w:multiLevelType w:val="multilevel"/>
    <w:tmpl w:val="CB7C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A532236"/>
    <w:multiLevelType w:val="multilevel"/>
    <w:tmpl w:val="5276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AAA0BC4"/>
    <w:multiLevelType w:val="multilevel"/>
    <w:tmpl w:val="2BE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6B120D"/>
    <w:multiLevelType w:val="multilevel"/>
    <w:tmpl w:val="720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6D698A"/>
    <w:multiLevelType w:val="multilevel"/>
    <w:tmpl w:val="4E02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996494"/>
    <w:multiLevelType w:val="multilevel"/>
    <w:tmpl w:val="8D0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BC3747"/>
    <w:multiLevelType w:val="multilevel"/>
    <w:tmpl w:val="C7B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5E0556"/>
    <w:multiLevelType w:val="multilevel"/>
    <w:tmpl w:val="EB4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226311"/>
    <w:multiLevelType w:val="multilevel"/>
    <w:tmpl w:val="AB3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E5308CF"/>
    <w:multiLevelType w:val="multilevel"/>
    <w:tmpl w:val="5A3C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9A22EF"/>
    <w:multiLevelType w:val="multilevel"/>
    <w:tmpl w:val="A110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F17740D"/>
    <w:multiLevelType w:val="multilevel"/>
    <w:tmpl w:val="B20E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F3556AF"/>
    <w:multiLevelType w:val="multilevel"/>
    <w:tmpl w:val="A51A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F471142"/>
    <w:multiLevelType w:val="multilevel"/>
    <w:tmpl w:val="84C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5F36EB"/>
    <w:multiLevelType w:val="multilevel"/>
    <w:tmpl w:val="1DF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F803684"/>
    <w:multiLevelType w:val="multilevel"/>
    <w:tmpl w:val="3BFC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640177">
    <w:abstractNumId w:val="92"/>
  </w:num>
  <w:num w:numId="2" w16cid:durableId="237132122">
    <w:abstractNumId w:val="114"/>
  </w:num>
  <w:num w:numId="3" w16cid:durableId="1457988565">
    <w:abstractNumId w:val="75"/>
  </w:num>
  <w:num w:numId="4" w16cid:durableId="930040108">
    <w:abstractNumId w:val="268"/>
  </w:num>
  <w:num w:numId="5" w16cid:durableId="1476333049">
    <w:abstractNumId w:val="248"/>
  </w:num>
  <w:num w:numId="6" w16cid:durableId="1392272555">
    <w:abstractNumId w:val="177"/>
  </w:num>
  <w:num w:numId="7" w16cid:durableId="75589803">
    <w:abstractNumId w:val="149"/>
  </w:num>
  <w:num w:numId="8" w16cid:durableId="1611157020">
    <w:abstractNumId w:val="124"/>
  </w:num>
  <w:num w:numId="9" w16cid:durableId="334498154">
    <w:abstractNumId w:val="103"/>
  </w:num>
  <w:num w:numId="10" w16cid:durableId="399718845">
    <w:abstractNumId w:val="217"/>
  </w:num>
  <w:num w:numId="11" w16cid:durableId="1364331867">
    <w:abstractNumId w:val="185"/>
  </w:num>
  <w:num w:numId="12" w16cid:durableId="1187868425">
    <w:abstractNumId w:val="4"/>
  </w:num>
  <w:num w:numId="13" w16cid:durableId="902107908">
    <w:abstractNumId w:val="9"/>
  </w:num>
  <w:num w:numId="14" w16cid:durableId="1406756499">
    <w:abstractNumId w:val="128"/>
  </w:num>
  <w:num w:numId="15" w16cid:durableId="142353611">
    <w:abstractNumId w:val="262"/>
  </w:num>
  <w:num w:numId="16" w16cid:durableId="1768964860">
    <w:abstractNumId w:val="204"/>
  </w:num>
  <w:num w:numId="17" w16cid:durableId="1573274291">
    <w:abstractNumId w:val="38"/>
  </w:num>
  <w:num w:numId="18" w16cid:durableId="1019888753">
    <w:abstractNumId w:val="306"/>
  </w:num>
  <w:num w:numId="19" w16cid:durableId="29300792">
    <w:abstractNumId w:val="255"/>
  </w:num>
  <w:num w:numId="20" w16cid:durableId="1791436909">
    <w:abstractNumId w:val="231"/>
  </w:num>
  <w:num w:numId="21" w16cid:durableId="421755612">
    <w:abstractNumId w:val="13"/>
  </w:num>
  <w:num w:numId="22" w16cid:durableId="1936476201">
    <w:abstractNumId w:val="36"/>
  </w:num>
  <w:num w:numId="23" w16cid:durableId="69812189">
    <w:abstractNumId w:val="7"/>
  </w:num>
  <w:num w:numId="24" w16cid:durableId="411776643">
    <w:abstractNumId w:val="194"/>
  </w:num>
  <w:num w:numId="25" w16cid:durableId="578058743">
    <w:abstractNumId w:val="107"/>
  </w:num>
  <w:num w:numId="26" w16cid:durableId="634651262">
    <w:abstractNumId w:val="210"/>
  </w:num>
  <w:num w:numId="27" w16cid:durableId="1185705352">
    <w:abstractNumId w:val="165"/>
  </w:num>
  <w:num w:numId="28" w16cid:durableId="1103762797">
    <w:abstractNumId w:val="230"/>
  </w:num>
  <w:num w:numId="29" w16cid:durableId="1199048645">
    <w:abstractNumId w:val="136"/>
  </w:num>
  <w:num w:numId="30" w16cid:durableId="721752295">
    <w:abstractNumId w:val="184"/>
  </w:num>
  <w:num w:numId="31" w16cid:durableId="886451095">
    <w:abstractNumId w:val="132"/>
  </w:num>
  <w:num w:numId="32" w16cid:durableId="1031687023">
    <w:abstractNumId w:val="310"/>
  </w:num>
  <w:num w:numId="33" w16cid:durableId="373427852">
    <w:abstractNumId w:val="241"/>
  </w:num>
  <w:num w:numId="34" w16cid:durableId="146437242">
    <w:abstractNumId w:val="168"/>
  </w:num>
  <w:num w:numId="35" w16cid:durableId="202865513">
    <w:abstractNumId w:val="122"/>
  </w:num>
  <w:num w:numId="36" w16cid:durableId="1938712415">
    <w:abstractNumId w:val="180"/>
  </w:num>
  <w:num w:numId="37" w16cid:durableId="705909082">
    <w:abstractNumId w:val="292"/>
  </w:num>
  <w:num w:numId="38" w16cid:durableId="328101823">
    <w:abstractNumId w:val="164"/>
  </w:num>
  <w:num w:numId="39" w16cid:durableId="1013796860">
    <w:abstractNumId w:val="207"/>
  </w:num>
  <w:num w:numId="40" w16cid:durableId="1569458190">
    <w:abstractNumId w:val="169"/>
  </w:num>
  <w:num w:numId="41" w16cid:durableId="1490487766">
    <w:abstractNumId w:val="95"/>
  </w:num>
  <w:num w:numId="42" w16cid:durableId="496574918">
    <w:abstractNumId w:val="10"/>
  </w:num>
  <w:num w:numId="43" w16cid:durableId="707997454">
    <w:abstractNumId w:val="270"/>
  </w:num>
  <w:num w:numId="44" w16cid:durableId="1979456673">
    <w:abstractNumId w:val="257"/>
  </w:num>
  <w:num w:numId="45" w16cid:durableId="1917125743">
    <w:abstractNumId w:val="20"/>
  </w:num>
  <w:num w:numId="46" w16cid:durableId="392697769">
    <w:abstractNumId w:val="160"/>
  </w:num>
  <w:num w:numId="47" w16cid:durableId="393283639">
    <w:abstractNumId w:val="225"/>
  </w:num>
  <w:num w:numId="48" w16cid:durableId="2014409767">
    <w:abstractNumId w:val="181"/>
  </w:num>
  <w:num w:numId="49" w16cid:durableId="1927229504">
    <w:abstractNumId w:val="41"/>
  </w:num>
  <w:num w:numId="50" w16cid:durableId="2118213770">
    <w:abstractNumId w:val="167"/>
  </w:num>
  <w:num w:numId="51" w16cid:durableId="221449712">
    <w:abstractNumId w:val="260"/>
  </w:num>
  <w:num w:numId="52" w16cid:durableId="262880466">
    <w:abstractNumId w:val="213"/>
  </w:num>
  <w:num w:numId="53" w16cid:durableId="648440870">
    <w:abstractNumId w:val="47"/>
  </w:num>
  <w:num w:numId="54" w16cid:durableId="1554777414">
    <w:abstractNumId w:val="173"/>
  </w:num>
  <w:num w:numId="55" w16cid:durableId="1413621351">
    <w:abstractNumId w:val="15"/>
  </w:num>
  <w:num w:numId="56" w16cid:durableId="2136898180">
    <w:abstractNumId w:val="302"/>
  </w:num>
  <w:num w:numId="57" w16cid:durableId="1203790732">
    <w:abstractNumId w:val="281"/>
  </w:num>
  <w:num w:numId="58" w16cid:durableId="1807576518">
    <w:abstractNumId w:val="17"/>
  </w:num>
  <w:num w:numId="59" w16cid:durableId="882716540">
    <w:abstractNumId w:val="60"/>
  </w:num>
  <w:num w:numId="60" w16cid:durableId="1806392097">
    <w:abstractNumId w:val="235"/>
  </w:num>
  <w:num w:numId="61" w16cid:durableId="432743830">
    <w:abstractNumId w:val="198"/>
  </w:num>
  <w:num w:numId="62" w16cid:durableId="523250968">
    <w:abstractNumId w:val="62"/>
  </w:num>
  <w:num w:numId="63" w16cid:durableId="1912156470">
    <w:abstractNumId w:val="80"/>
  </w:num>
  <w:num w:numId="64" w16cid:durableId="1210217492">
    <w:abstractNumId w:val="35"/>
  </w:num>
  <w:num w:numId="65" w16cid:durableId="1986618636">
    <w:abstractNumId w:val="312"/>
  </w:num>
  <w:num w:numId="66" w16cid:durableId="1902402582">
    <w:abstractNumId w:val="229"/>
  </w:num>
  <w:num w:numId="67" w16cid:durableId="620916198">
    <w:abstractNumId w:val="131"/>
  </w:num>
  <w:num w:numId="68" w16cid:durableId="264848826">
    <w:abstractNumId w:val="240"/>
  </w:num>
  <w:num w:numId="69" w16cid:durableId="1413508418">
    <w:abstractNumId w:val="129"/>
  </w:num>
  <w:num w:numId="70" w16cid:durableId="1575047000">
    <w:abstractNumId w:val="200"/>
  </w:num>
  <w:num w:numId="71" w16cid:durableId="1450777793">
    <w:abstractNumId w:val="155"/>
  </w:num>
  <w:num w:numId="72" w16cid:durableId="1746882011">
    <w:abstractNumId w:val="222"/>
  </w:num>
  <w:num w:numId="73" w16cid:durableId="118571197">
    <w:abstractNumId w:val="11"/>
  </w:num>
  <w:num w:numId="74" w16cid:durableId="1825314879">
    <w:abstractNumId w:val="224"/>
  </w:num>
  <w:num w:numId="75" w16cid:durableId="424572190">
    <w:abstractNumId w:val="6"/>
  </w:num>
  <w:num w:numId="76" w16cid:durableId="467892192">
    <w:abstractNumId w:val="186"/>
  </w:num>
  <w:num w:numId="77" w16cid:durableId="1470979236">
    <w:abstractNumId w:val="43"/>
  </w:num>
  <w:num w:numId="78" w16cid:durableId="820587021">
    <w:abstractNumId w:val="201"/>
  </w:num>
  <w:num w:numId="79" w16cid:durableId="1772580394">
    <w:abstractNumId w:val="258"/>
  </w:num>
  <w:num w:numId="80" w16cid:durableId="965743345">
    <w:abstractNumId w:val="57"/>
  </w:num>
  <w:num w:numId="81" w16cid:durableId="1944454771">
    <w:abstractNumId w:val="234"/>
  </w:num>
  <w:num w:numId="82" w16cid:durableId="1714504944">
    <w:abstractNumId w:val="14"/>
  </w:num>
  <w:num w:numId="83" w16cid:durableId="2018071595">
    <w:abstractNumId w:val="309"/>
  </w:num>
  <w:num w:numId="84" w16cid:durableId="1250046129">
    <w:abstractNumId w:val="170"/>
  </w:num>
  <w:num w:numId="85" w16cid:durableId="1527325435">
    <w:abstractNumId w:val="99"/>
  </w:num>
  <w:num w:numId="86" w16cid:durableId="782531458">
    <w:abstractNumId w:val="142"/>
  </w:num>
  <w:num w:numId="87" w16cid:durableId="955139361">
    <w:abstractNumId w:val="280"/>
  </w:num>
  <w:num w:numId="88" w16cid:durableId="1417945881">
    <w:abstractNumId w:val="179"/>
  </w:num>
  <w:num w:numId="89" w16cid:durableId="1320496226">
    <w:abstractNumId w:val="163"/>
  </w:num>
  <w:num w:numId="90" w16cid:durableId="232933502">
    <w:abstractNumId w:val="274"/>
  </w:num>
  <w:num w:numId="91" w16cid:durableId="237326108">
    <w:abstractNumId w:val="209"/>
  </w:num>
  <w:num w:numId="92" w16cid:durableId="753206635">
    <w:abstractNumId w:val="134"/>
  </w:num>
  <w:num w:numId="93" w16cid:durableId="1202598372">
    <w:abstractNumId w:val="30"/>
  </w:num>
  <w:num w:numId="94" w16cid:durableId="1151292427">
    <w:abstractNumId w:val="119"/>
  </w:num>
  <w:num w:numId="95" w16cid:durableId="1096055278">
    <w:abstractNumId w:val="263"/>
  </w:num>
  <w:num w:numId="96" w16cid:durableId="1998606349">
    <w:abstractNumId w:val="261"/>
  </w:num>
  <w:num w:numId="97" w16cid:durableId="820194935">
    <w:abstractNumId w:val="193"/>
  </w:num>
  <w:num w:numId="98" w16cid:durableId="392125565">
    <w:abstractNumId w:val="138"/>
  </w:num>
  <w:num w:numId="99" w16cid:durableId="1948849118">
    <w:abstractNumId w:val="227"/>
  </w:num>
  <w:num w:numId="100" w16cid:durableId="2016028944">
    <w:abstractNumId w:val="247"/>
  </w:num>
  <w:num w:numId="101" w16cid:durableId="950668227">
    <w:abstractNumId w:val="299"/>
  </w:num>
  <w:num w:numId="102" w16cid:durableId="140123668">
    <w:abstractNumId w:val="288"/>
  </w:num>
  <w:num w:numId="103" w16cid:durableId="1761561064">
    <w:abstractNumId w:val="25"/>
  </w:num>
  <w:num w:numId="104" w16cid:durableId="1403288667">
    <w:abstractNumId w:val="71"/>
  </w:num>
  <w:num w:numId="105" w16cid:durableId="1035885696">
    <w:abstractNumId w:val="2"/>
  </w:num>
  <w:num w:numId="106" w16cid:durableId="1931232284">
    <w:abstractNumId w:val="246"/>
  </w:num>
  <w:num w:numId="107" w16cid:durableId="1854997097">
    <w:abstractNumId w:val="148"/>
  </w:num>
  <w:num w:numId="108" w16cid:durableId="1834369512">
    <w:abstractNumId w:val="49"/>
  </w:num>
  <w:num w:numId="109" w16cid:durableId="767848612">
    <w:abstractNumId w:val="135"/>
  </w:num>
  <w:num w:numId="110" w16cid:durableId="1404521737">
    <w:abstractNumId w:val="28"/>
  </w:num>
  <w:num w:numId="111" w16cid:durableId="878394264">
    <w:abstractNumId w:val="51"/>
  </w:num>
  <w:num w:numId="112" w16cid:durableId="373777537">
    <w:abstractNumId w:val="8"/>
  </w:num>
  <w:num w:numId="113" w16cid:durableId="49420858">
    <w:abstractNumId w:val="0"/>
  </w:num>
  <w:num w:numId="114" w16cid:durableId="1522814880">
    <w:abstractNumId w:val="251"/>
  </w:num>
  <w:num w:numId="115" w16cid:durableId="948975090">
    <w:abstractNumId w:val="252"/>
  </w:num>
  <w:num w:numId="116" w16cid:durableId="1091664818">
    <w:abstractNumId w:val="221"/>
  </w:num>
  <w:num w:numId="117" w16cid:durableId="2105153458">
    <w:abstractNumId w:val="84"/>
  </w:num>
  <w:num w:numId="118" w16cid:durableId="144785404">
    <w:abstractNumId w:val="140"/>
  </w:num>
  <w:num w:numId="119" w16cid:durableId="1356468013">
    <w:abstractNumId w:val="249"/>
  </w:num>
  <w:num w:numId="120" w16cid:durableId="751124659">
    <w:abstractNumId w:val="219"/>
  </w:num>
  <w:num w:numId="121" w16cid:durableId="1840123214">
    <w:abstractNumId w:val="196"/>
  </w:num>
  <w:num w:numId="122" w16cid:durableId="1559322010">
    <w:abstractNumId w:val="109"/>
  </w:num>
  <w:num w:numId="123" w16cid:durableId="1714963137">
    <w:abstractNumId w:val="245"/>
  </w:num>
  <w:num w:numId="124" w16cid:durableId="2063018569">
    <w:abstractNumId w:val="115"/>
  </w:num>
  <w:num w:numId="125" w16cid:durableId="320542213">
    <w:abstractNumId w:val="291"/>
  </w:num>
  <w:num w:numId="126" w16cid:durableId="597716932">
    <w:abstractNumId w:val="293"/>
  </w:num>
  <w:num w:numId="127" w16cid:durableId="2029944336">
    <w:abstractNumId w:val="282"/>
  </w:num>
  <w:num w:numId="128" w16cid:durableId="610625429">
    <w:abstractNumId w:val="304"/>
  </w:num>
  <w:num w:numId="129" w16cid:durableId="929005445">
    <w:abstractNumId w:val="27"/>
  </w:num>
  <w:num w:numId="130" w16cid:durableId="508984084">
    <w:abstractNumId w:val="233"/>
  </w:num>
  <w:num w:numId="131" w16cid:durableId="1650474518">
    <w:abstractNumId w:val="296"/>
  </w:num>
  <w:num w:numId="132" w16cid:durableId="67965653">
    <w:abstractNumId w:val="76"/>
  </w:num>
  <w:num w:numId="133" w16cid:durableId="1430538653">
    <w:abstractNumId w:val="133"/>
  </w:num>
  <w:num w:numId="134" w16cid:durableId="1717313887">
    <w:abstractNumId w:val="214"/>
  </w:num>
  <w:num w:numId="135" w16cid:durableId="1812013646">
    <w:abstractNumId w:val="5"/>
  </w:num>
  <w:num w:numId="136" w16cid:durableId="498467448">
    <w:abstractNumId w:val="197"/>
  </w:num>
  <w:num w:numId="137" w16cid:durableId="164126640">
    <w:abstractNumId w:val="271"/>
  </w:num>
  <w:num w:numId="138" w16cid:durableId="1862090477">
    <w:abstractNumId w:val="101"/>
  </w:num>
  <w:num w:numId="139" w16cid:durableId="446042174">
    <w:abstractNumId w:val="94"/>
  </w:num>
  <w:num w:numId="140" w16cid:durableId="1413698991">
    <w:abstractNumId w:val="171"/>
  </w:num>
  <w:num w:numId="141" w16cid:durableId="2090226855">
    <w:abstractNumId w:val="243"/>
  </w:num>
  <w:num w:numId="142" w16cid:durableId="1680155326">
    <w:abstractNumId w:val="187"/>
  </w:num>
  <w:num w:numId="143" w16cid:durableId="1382554668">
    <w:abstractNumId w:val="23"/>
  </w:num>
  <w:num w:numId="144" w16cid:durableId="1596741105">
    <w:abstractNumId w:val="308"/>
  </w:num>
  <w:num w:numId="145" w16cid:durableId="452335202">
    <w:abstractNumId w:val="212"/>
  </w:num>
  <w:num w:numId="146" w16cid:durableId="793059750">
    <w:abstractNumId w:val="238"/>
  </w:num>
  <w:num w:numId="147" w16cid:durableId="1190871959">
    <w:abstractNumId w:val="178"/>
  </w:num>
  <w:num w:numId="148" w16cid:durableId="1513959657">
    <w:abstractNumId w:val="174"/>
  </w:num>
  <w:num w:numId="149" w16cid:durableId="183060300">
    <w:abstractNumId w:val="66"/>
  </w:num>
  <w:num w:numId="150" w16cid:durableId="767503125">
    <w:abstractNumId w:val="284"/>
  </w:num>
  <w:num w:numId="151" w16cid:durableId="434405340">
    <w:abstractNumId w:val="283"/>
  </w:num>
  <w:num w:numId="152" w16cid:durableId="1085877218">
    <w:abstractNumId w:val="254"/>
  </w:num>
  <w:num w:numId="153" w16cid:durableId="609627626">
    <w:abstractNumId w:val="110"/>
  </w:num>
  <w:num w:numId="154" w16cid:durableId="1595238126">
    <w:abstractNumId w:val="67"/>
  </w:num>
  <w:num w:numId="155" w16cid:durableId="2085449326">
    <w:abstractNumId w:val="123"/>
  </w:num>
  <w:num w:numId="156" w16cid:durableId="1878657571">
    <w:abstractNumId w:val="182"/>
  </w:num>
  <w:num w:numId="157" w16cid:durableId="1951039106">
    <w:abstractNumId w:val="39"/>
  </w:num>
  <w:num w:numId="158" w16cid:durableId="771587410">
    <w:abstractNumId w:val="106"/>
  </w:num>
  <w:num w:numId="159" w16cid:durableId="384258230">
    <w:abstractNumId w:val="18"/>
  </w:num>
  <w:num w:numId="160" w16cid:durableId="1793939109">
    <w:abstractNumId w:val="54"/>
  </w:num>
  <w:num w:numId="161" w16cid:durableId="227501774">
    <w:abstractNumId w:val="151"/>
  </w:num>
  <w:num w:numId="162" w16cid:durableId="1456018686">
    <w:abstractNumId w:val="113"/>
  </w:num>
  <w:num w:numId="163" w16cid:durableId="1238857334">
    <w:abstractNumId w:val="82"/>
  </w:num>
  <w:num w:numId="164" w16cid:durableId="469834090">
    <w:abstractNumId w:val="253"/>
  </w:num>
  <w:num w:numId="165" w16cid:durableId="2142457907">
    <w:abstractNumId w:val="85"/>
  </w:num>
  <w:num w:numId="166" w16cid:durableId="371199645">
    <w:abstractNumId w:val="267"/>
  </w:num>
  <w:num w:numId="167" w16cid:durableId="634877138">
    <w:abstractNumId w:val="205"/>
  </w:num>
  <w:num w:numId="168" w16cid:durableId="1237939122">
    <w:abstractNumId w:val="297"/>
  </w:num>
  <w:num w:numId="169" w16cid:durableId="1358773821">
    <w:abstractNumId w:val="146"/>
  </w:num>
  <w:num w:numId="170" w16cid:durableId="719012207">
    <w:abstractNumId w:val="290"/>
  </w:num>
  <w:num w:numId="171" w16cid:durableId="98262630">
    <w:abstractNumId w:val="70"/>
  </w:num>
  <w:num w:numId="172" w16cid:durableId="709887472">
    <w:abstractNumId w:val="100"/>
  </w:num>
  <w:num w:numId="173" w16cid:durableId="1036003280">
    <w:abstractNumId w:val="279"/>
  </w:num>
  <w:num w:numId="174" w16cid:durableId="130949799">
    <w:abstractNumId w:val="72"/>
  </w:num>
  <w:num w:numId="175" w16cid:durableId="920603950">
    <w:abstractNumId w:val="32"/>
  </w:num>
  <w:num w:numId="176" w16cid:durableId="1278297898">
    <w:abstractNumId w:val="102"/>
  </w:num>
  <w:num w:numId="177" w16cid:durableId="5713856">
    <w:abstractNumId w:val="183"/>
  </w:num>
  <w:num w:numId="178" w16cid:durableId="1497068639">
    <w:abstractNumId w:val="31"/>
  </w:num>
  <w:num w:numId="179" w16cid:durableId="235630398">
    <w:abstractNumId w:val="93"/>
  </w:num>
  <w:num w:numId="180" w16cid:durableId="680736485">
    <w:abstractNumId w:val="277"/>
  </w:num>
  <w:num w:numId="181" w16cid:durableId="1491603438">
    <w:abstractNumId w:val="127"/>
  </w:num>
  <w:num w:numId="182" w16cid:durableId="1401636205">
    <w:abstractNumId w:val="166"/>
  </w:num>
  <w:num w:numId="183" w16cid:durableId="2069376118">
    <w:abstractNumId w:val="145"/>
  </w:num>
  <w:num w:numId="184" w16cid:durableId="1848903976">
    <w:abstractNumId w:val="266"/>
  </w:num>
  <w:num w:numId="185" w16cid:durableId="163251491">
    <w:abstractNumId w:val="298"/>
  </w:num>
  <w:num w:numId="186" w16cid:durableId="2134404507">
    <w:abstractNumId w:val="188"/>
  </w:num>
  <w:num w:numId="187" w16cid:durableId="1670785726">
    <w:abstractNumId w:val="144"/>
  </w:num>
  <w:num w:numId="188" w16cid:durableId="2037656347">
    <w:abstractNumId w:val="1"/>
  </w:num>
  <w:num w:numId="189" w16cid:durableId="879904260">
    <w:abstractNumId w:val="223"/>
  </w:num>
  <w:num w:numId="190" w16cid:durableId="699089951">
    <w:abstractNumId w:val="239"/>
  </w:num>
  <w:num w:numId="191" w16cid:durableId="128867749">
    <w:abstractNumId w:val="73"/>
  </w:num>
  <w:num w:numId="192" w16cid:durableId="1944533332">
    <w:abstractNumId w:val="203"/>
  </w:num>
  <w:num w:numId="193" w16cid:durableId="1860896466">
    <w:abstractNumId w:val="311"/>
  </w:num>
  <w:num w:numId="194" w16cid:durableId="380792159">
    <w:abstractNumId w:val="264"/>
  </w:num>
  <w:num w:numId="195" w16cid:durableId="1819883402">
    <w:abstractNumId w:val="208"/>
  </w:num>
  <w:num w:numId="196" w16cid:durableId="1383944172">
    <w:abstractNumId w:val="276"/>
  </w:num>
  <w:num w:numId="197" w16cid:durableId="1774130862">
    <w:abstractNumId w:val="226"/>
  </w:num>
  <w:num w:numId="198" w16cid:durableId="2020426805">
    <w:abstractNumId w:val="228"/>
  </w:num>
  <w:num w:numId="199" w16cid:durableId="445580438">
    <w:abstractNumId w:val="256"/>
  </w:num>
  <w:num w:numId="200" w16cid:durableId="1417169653">
    <w:abstractNumId w:val="26"/>
  </w:num>
  <w:num w:numId="201" w16cid:durableId="898130401">
    <w:abstractNumId w:val="275"/>
  </w:num>
  <w:num w:numId="202" w16cid:durableId="569341484">
    <w:abstractNumId w:val="191"/>
  </w:num>
  <w:num w:numId="203" w16cid:durableId="1684628069">
    <w:abstractNumId w:val="220"/>
  </w:num>
  <w:num w:numId="204" w16cid:durableId="1682047289">
    <w:abstractNumId w:val="63"/>
  </w:num>
  <w:num w:numId="205" w16cid:durableId="1185557590">
    <w:abstractNumId w:val="78"/>
  </w:num>
  <w:num w:numId="206" w16cid:durableId="1227915092">
    <w:abstractNumId w:val="81"/>
  </w:num>
  <w:num w:numId="207" w16cid:durableId="1783725572">
    <w:abstractNumId w:val="74"/>
  </w:num>
  <w:num w:numId="208" w16cid:durableId="2005350429">
    <w:abstractNumId w:val="126"/>
  </w:num>
  <w:num w:numId="209" w16cid:durableId="925501098">
    <w:abstractNumId w:val="295"/>
  </w:num>
  <w:num w:numId="210" w16cid:durableId="1096558042">
    <w:abstractNumId w:val="236"/>
  </w:num>
  <w:num w:numId="211" w16cid:durableId="246691213">
    <w:abstractNumId w:val="206"/>
  </w:num>
  <w:num w:numId="212" w16cid:durableId="913509963">
    <w:abstractNumId w:val="86"/>
  </w:num>
  <w:num w:numId="213" w16cid:durableId="1518421892">
    <w:abstractNumId w:val="29"/>
  </w:num>
  <w:num w:numId="214" w16cid:durableId="1510676164">
    <w:abstractNumId w:val="195"/>
  </w:num>
  <w:num w:numId="215" w16cid:durableId="1295797001">
    <w:abstractNumId w:val="48"/>
  </w:num>
  <w:num w:numId="216" w16cid:durableId="1033961727">
    <w:abstractNumId w:val="273"/>
  </w:num>
  <w:num w:numId="217" w16cid:durableId="400754912">
    <w:abstractNumId w:val="269"/>
  </w:num>
  <w:num w:numId="218" w16cid:durableId="475296625">
    <w:abstractNumId w:val="104"/>
  </w:num>
  <w:num w:numId="219" w16cid:durableId="888372380">
    <w:abstractNumId w:val="45"/>
  </w:num>
  <w:num w:numId="220" w16cid:durableId="926571330">
    <w:abstractNumId w:val="161"/>
  </w:num>
  <w:num w:numId="221" w16cid:durableId="2019964392">
    <w:abstractNumId w:val="157"/>
  </w:num>
  <w:num w:numId="222" w16cid:durableId="2005354231">
    <w:abstractNumId w:val="211"/>
  </w:num>
  <w:num w:numId="223" w16cid:durableId="1747993899">
    <w:abstractNumId w:val="96"/>
  </w:num>
  <w:num w:numId="224" w16cid:durableId="739712544">
    <w:abstractNumId w:val="190"/>
  </w:num>
  <w:num w:numId="225" w16cid:durableId="1402366102">
    <w:abstractNumId w:val="250"/>
  </w:num>
  <w:num w:numId="226" w16cid:durableId="277299179">
    <w:abstractNumId w:val="50"/>
  </w:num>
  <w:num w:numId="227" w16cid:durableId="1153450661">
    <w:abstractNumId w:val="121"/>
  </w:num>
  <w:num w:numId="228" w16cid:durableId="163740358">
    <w:abstractNumId w:val="272"/>
  </w:num>
  <w:num w:numId="229" w16cid:durableId="412892053">
    <w:abstractNumId w:val="237"/>
  </w:num>
  <w:num w:numId="230" w16cid:durableId="1796218945">
    <w:abstractNumId w:val="287"/>
  </w:num>
  <w:num w:numId="231" w16cid:durableId="1421414280">
    <w:abstractNumId w:val="52"/>
  </w:num>
  <w:num w:numId="232" w16cid:durableId="361904077">
    <w:abstractNumId w:val="46"/>
  </w:num>
  <w:num w:numId="233" w16cid:durableId="1233932727">
    <w:abstractNumId w:val="313"/>
  </w:num>
  <w:num w:numId="234" w16cid:durableId="184834090">
    <w:abstractNumId w:val="88"/>
  </w:num>
  <w:num w:numId="235" w16cid:durableId="954600064">
    <w:abstractNumId w:val="175"/>
  </w:num>
  <w:num w:numId="236" w16cid:durableId="148254059">
    <w:abstractNumId w:val="40"/>
  </w:num>
  <w:num w:numId="237" w16cid:durableId="61411104">
    <w:abstractNumId w:val="44"/>
  </w:num>
  <w:num w:numId="238" w16cid:durableId="730008954">
    <w:abstractNumId w:val="285"/>
  </w:num>
  <w:num w:numId="239" w16cid:durableId="1821531592">
    <w:abstractNumId w:val="87"/>
  </w:num>
  <w:num w:numId="240" w16cid:durableId="888801840">
    <w:abstractNumId w:val="65"/>
  </w:num>
  <w:num w:numId="241" w16cid:durableId="1997566314">
    <w:abstractNumId w:val="16"/>
  </w:num>
  <w:num w:numId="242" w16cid:durableId="1700006931">
    <w:abstractNumId w:val="130"/>
  </w:num>
  <w:num w:numId="243" w16cid:durableId="162863933">
    <w:abstractNumId w:val="91"/>
  </w:num>
  <w:num w:numId="244" w16cid:durableId="687415056">
    <w:abstractNumId w:val="141"/>
  </w:num>
  <w:num w:numId="245" w16cid:durableId="777797629">
    <w:abstractNumId w:val="259"/>
  </w:num>
  <w:num w:numId="246" w16cid:durableId="655303336">
    <w:abstractNumId w:val="3"/>
  </w:num>
  <w:num w:numId="247" w16cid:durableId="1132864520">
    <w:abstractNumId w:val="192"/>
  </w:num>
  <w:num w:numId="248" w16cid:durableId="603996124">
    <w:abstractNumId w:val="33"/>
  </w:num>
  <w:num w:numId="249" w16cid:durableId="720519646">
    <w:abstractNumId w:val="118"/>
  </w:num>
  <w:num w:numId="250" w16cid:durableId="1755668345">
    <w:abstractNumId w:val="90"/>
  </w:num>
  <w:num w:numId="251" w16cid:durableId="1538618235">
    <w:abstractNumId w:val="300"/>
  </w:num>
  <w:num w:numId="252" w16cid:durableId="124088239">
    <w:abstractNumId w:val="305"/>
  </w:num>
  <w:num w:numId="253" w16cid:durableId="1801220407">
    <w:abstractNumId w:val="242"/>
  </w:num>
  <w:num w:numId="254" w16cid:durableId="498468515">
    <w:abstractNumId w:val="55"/>
  </w:num>
  <w:num w:numId="255" w16cid:durableId="1851867921">
    <w:abstractNumId w:val="199"/>
  </w:num>
  <w:num w:numId="256" w16cid:durableId="1877041484">
    <w:abstractNumId w:val="139"/>
  </w:num>
  <w:num w:numId="257" w16cid:durableId="1659844682">
    <w:abstractNumId w:val="289"/>
  </w:num>
  <w:num w:numId="258" w16cid:durableId="1644122429">
    <w:abstractNumId w:val="68"/>
  </w:num>
  <w:num w:numId="259" w16cid:durableId="1241407284">
    <w:abstractNumId w:val="19"/>
  </w:num>
  <w:num w:numId="260" w16cid:durableId="1089816677">
    <w:abstractNumId w:val="77"/>
  </w:num>
  <w:num w:numId="261" w16cid:durableId="863521876">
    <w:abstractNumId w:val="53"/>
  </w:num>
  <w:num w:numId="262" w16cid:durableId="1876038604">
    <w:abstractNumId w:val="303"/>
  </w:num>
  <w:num w:numId="263" w16cid:durableId="631398540">
    <w:abstractNumId w:val="143"/>
  </w:num>
  <w:num w:numId="264" w16cid:durableId="482627389">
    <w:abstractNumId w:val="111"/>
  </w:num>
  <w:num w:numId="265" w16cid:durableId="273290977">
    <w:abstractNumId w:val="37"/>
  </w:num>
  <w:num w:numId="266" w16cid:durableId="2067336486">
    <w:abstractNumId w:val="278"/>
  </w:num>
  <w:num w:numId="267" w16cid:durableId="124660610">
    <w:abstractNumId w:val="83"/>
  </w:num>
  <w:num w:numId="268" w16cid:durableId="2043746475">
    <w:abstractNumId w:val="172"/>
  </w:num>
  <w:num w:numId="269" w16cid:durableId="1532500867">
    <w:abstractNumId w:val="12"/>
  </w:num>
  <w:num w:numId="270" w16cid:durableId="337856412">
    <w:abstractNumId w:val="120"/>
  </w:num>
  <w:num w:numId="271" w16cid:durableId="1682198065">
    <w:abstractNumId w:val="294"/>
  </w:num>
  <w:num w:numId="272" w16cid:durableId="352922974">
    <w:abstractNumId w:val="307"/>
  </w:num>
  <w:num w:numId="273" w16cid:durableId="360858842">
    <w:abstractNumId w:val="69"/>
  </w:num>
  <w:num w:numId="274" w16cid:durableId="565342839">
    <w:abstractNumId w:val="125"/>
  </w:num>
  <w:num w:numId="275" w16cid:durableId="128519629">
    <w:abstractNumId w:val="59"/>
  </w:num>
  <w:num w:numId="276" w16cid:durableId="262566697">
    <w:abstractNumId w:val="58"/>
  </w:num>
  <w:num w:numId="277" w16cid:durableId="1898736573">
    <w:abstractNumId w:val="158"/>
  </w:num>
  <w:num w:numId="278" w16cid:durableId="1263758540">
    <w:abstractNumId w:val="42"/>
  </w:num>
  <w:num w:numId="279" w16cid:durableId="369457326">
    <w:abstractNumId w:val="98"/>
  </w:num>
  <w:num w:numId="280" w16cid:durableId="1996957485">
    <w:abstractNumId w:val="21"/>
  </w:num>
  <w:num w:numId="281" w16cid:durableId="298922945">
    <w:abstractNumId w:val="64"/>
  </w:num>
  <w:num w:numId="282" w16cid:durableId="141701300">
    <w:abstractNumId w:val="108"/>
  </w:num>
  <w:num w:numId="283" w16cid:durableId="798765564">
    <w:abstractNumId w:val="218"/>
  </w:num>
  <w:num w:numId="284" w16cid:durableId="154959488">
    <w:abstractNumId w:val="232"/>
  </w:num>
  <w:num w:numId="285" w16cid:durableId="643387852">
    <w:abstractNumId w:val="189"/>
  </w:num>
  <w:num w:numId="286" w16cid:durableId="976838713">
    <w:abstractNumId w:val="202"/>
  </w:num>
  <w:num w:numId="287" w16cid:durableId="1714964245">
    <w:abstractNumId w:val="159"/>
  </w:num>
  <w:num w:numId="288" w16cid:durableId="338507810">
    <w:abstractNumId w:val="105"/>
  </w:num>
  <w:num w:numId="289" w16cid:durableId="817262666">
    <w:abstractNumId w:val="89"/>
  </w:num>
  <w:num w:numId="290" w16cid:durableId="441532816">
    <w:abstractNumId w:val="34"/>
  </w:num>
  <w:num w:numId="291" w16cid:durableId="307170121">
    <w:abstractNumId w:val="150"/>
  </w:num>
  <w:num w:numId="292" w16cid:durableId="255284097">
    <w:abstractNumId w:val="79"/>
  </w:num>
  <w:num w:numId="293" w16cid:durableId="938563877">
    <w:abstractNumId w:val="216"/>
  </w:num>
  <w:num w:numId="294" w16cid:durableId="1256816462">
    <w:abstractNumId w:val="97"/>
  </w:num>
  <w:num w:numId="295" w16cid:durableId="1694040267">
    <w:abstractNumId w:val="153"/>
  </w:num>
  <w:num w:numId="296" w16cid:durableId="509872329">
    <w:abstractNumId w:val="117"/>
  </w:num>
  <w:num w:numId="297" w16cid:durableId="1007251851">
    <w:abstractNumId w:val="176"/>
  </w:num>
  <w:num w:numId="298" w16cid:durableId="1715613819">
    <w:abstractNumId w:val="112"/>
  </w:num>
  <w:num w:numId="299" w16cid:durableId="1648318300">
    <w:abstractNumId w:val="22"/>
  </w:num>
  <w:num w:numId="300" w16cid:durableId="1123304853">
    <w:abstractNumId w:val="152"/>
  </w:num>
  <w:num w:numId="301" w16cid:durableId="190916865">
    <w:abstractNumId w:val="116"/>
  </w:num>
  <w:num w:numId="302" w16cid:durableId="1631016397">
    <w:abstractNumId w:val="147"/>
  </w:num>
  <w:num w:numId="303" w16cid:durableId="830217368">
    <w:abstractNumId w:val="244"/>
  </w:num>
  <w:num w:numId="304" w16cid:durableId="120273570">
    <w:abstractNumId w:val="61"/>
  </w:num>
  <w:num w:numId="305" w16cid:durableId="1294290953">
    <w:abstractNumId w:val="56"/>
  </w:num>
  <w:num w:numId="306" w16cid:durableId="2083138318">
    <w:abstractNumId w:val="137"/>
  </w:num>
  <w:num w:numId="307" w16cid:durableId="891159663">
    <w:abstractNumId w:val="24"/>
  </w:num>
  <w:num w:numId="308" w16cid:durableId="1605460593">
    <w:abstractNumId w:val="162"/>
  </w:num>
  <w:num w:numId="309" w16cid:durableId="991762489">
    <w:abstractNumId w:val="215"/>
  </w:num>
  <w:num w:numId="310" w16cid:durableId="332609679">
    <w:abstractNumId w:val="286"/>
  </w:num>
  <w:num w:numId="311" w16cid:durableId="1845823079">
    <w:abstractNumId w:val="301"/>
  </w:num>
  <w:num w:numId="312" w16cid:durableId="2128548425">
    <w:abstractNumId w:val="156"/>
  </w:num>
  <w:num w:numId="313" w16cid:durableId="2134782978">
    <w:abstractNumId w:val="154"/>
  </w:num>
  <w:num w:numId="314" w16cid:durableId="425419587">
    <w:abstractNumId w:val="2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AD"/>
    <w:rsid w:val="001B604B"/>
    <w:rsid w:val="00260AB2"/>
    <w:rsid w:val="002D695A"/>
    <w:rsid w:val="002F59B7"/>
    <w:rsid w:val="00387AC7"/>
    <w:rsid w:val="006D66FB"/>
    <w:rsid w:val="008A7A23"/>
    <w:rsid w:val="008C317B"/>
    <w:rsid w:val="009427B5"/>
    <w:rsid w:val="00B377E4"/>
    <w:rsid w:val="00BB4AA1"/>
    <w:rsid w:val="00C127B7"/>
    <w:rsid w:val="00C53DCC"/>
    <w:rsid w:val="00C603C9"/>
    <w:rsid w:val="00CB42D2"/>
    <w:rsid w:val="00D31474"/>
    <w:rsid w:val="00D57718"/>
    <w:rsid w:val="00DD7761"/>
    <w:rsid w:val="00F66E4D"/>
    <w:rsid w:val="00FF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884EC-6894-4ED9-A783-71F7D472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174</Pages>
  <Words>47677</Words>
  <Characters>271761</Characters>
  <Application>Microsoft Office Word</Application>
  <DocSecurity>0</DocSecurity>
  <Lines>2264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ANJEESHNU BANERJEE</dc:creator>
  <cp:keywords/>
  <dc:description/>
  <cp:lastModifiedBy>ANJEESHNU BANERJEE</cp:lastModifiedBy>
  <cp:revision>5</cp:revision>
  <dcterms:created xsi:type="dcterms:W3CDTF">2025-02-24T06:08:00Z</dcterms:created>
  <dcterms:modified xsi:type="dcterms:W3CDTF">2025-02-24T08:57:00Z</dcterms:modified>
</cp:coreProperties>
</file>