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855"/>
        <w:gridCol w:w="684"/>
        <w:gridCol w:w="1049"/>
        <w:gridCol w:w="915"/>
        <w:gridCol w:w="2429"/>
        <w:gridCol w:w="2715"/>
      </w:tblGrid>
      <w:tr w:rsidR="0023674F" w:rsidRPr="0023674F" w14:paraId="0A2C054A" w14:textId="77777777" w:rsidTr="0023674F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19C4010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3674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252A6D8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3674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movieid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7D757DB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52268D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prediction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9DDFB1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89B5581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genre</w:t>
            </w:r>
          </w:p>
        </w:tc>
      </w:tr>
      <w:tr w:rsidR="0023674F" w:rsidRPr="0023674F" w14:paraId="0823BEBC" w14:textId="77777777" w:rsidTr="002367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5D3B00A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5154667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C3A9DEF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FC99C5C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4805AA7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4.731434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B227B5B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Raiders of the Lost Ark (1981)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4E31EDC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proofErr w:type="spellStart"/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Action|Adventure</w:t>
            </w:r>
            <w:proofErr w:type="spellEnd"/>
          </w:p>
        </w:tc>
      </w:tr>
      <w:tr w:rsidR="0023674F" w:rsidRPr="0023674F" w14:paraId="09185943" w14:textId="77777777" w:rsidTr="002367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58D97C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9C43D0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2E24D44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EBB0737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81096D4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4.673770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F7738A8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Killing Fields, The (1984)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C53F40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proofErr w:type="spellStart"/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Drama|War</w:t>
            </w:r>
            <w:proofErr w:type="spellEnd"/>
          </w:p>
        </w:tc>
      </w:tr>
      <w:tr w:rsidR="0023674F" w:rsidRPr="0023674F" w14:paraId="4353FEF0" w14:textId="77777777" w:rsidTr="002367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251F1C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9271863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BDF760A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6C042EF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8D4BAD8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4.654480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410B927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Rainmaker, The (1997)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09BC7FD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Drama</w:t>
            </w:r>
          </w:p>
        </w:tc>
      </w:tr>
      <w:tr w:rsidR="0023674F" w:rsidRPr="0023674F" w14:paraId="7E88A3D4" w14:textId="77777777" w:rsidTr="002367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86828B7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EEE9AB2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2B16A91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B521697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7397780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4.608932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2AA1868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All That Jazz (1979)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2771C62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Musical</w:t>
            </w:r>
          </w:p>
        </w:tc>
      </w:tr>
      <w:tr w:rsidR="0023674F" w:rsidRPr="0023674F" w14:paraId="4CC6C4D6" w14:textId="77777777" w:rsidTr="002367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B02001D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6CB3B5D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DB14F06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6319D47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86B8F9F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4.583601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71B701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Glory (1989)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2867F1A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proofErr w:type="spellStart"/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Action|Drama|War</w:t>
            </w:r>
            <w:proofErr w:type="spellEnd"/>
          </w:p>
        </w:tc>
      </w:tr>
      <w:tr w:rsidR="0023674F" w:rsidRPr="0023674F" w14:paraId="747E712C" w14:textId="77777777" w:rsidTr="002367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07A2F05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A6A8E28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4DC8F58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C73D6BE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3022492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4.574218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441BE17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Indiana Jones and the Last Crusade (1989)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9267C62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proofErr w:type="spellStart"/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Action|Adventure</w:t>
            </w:r>
            <w:proofErr w:type="spellEnd"/>
          </w:p>
        </w:tc>
      </w:tr>
      <w:tr w:rsidR="0023674F" w:rsidRPr="0023674F" w14:paraId="735CA52B" w14:textId="77777777" w:rsidTr="002367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1C8A051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8BB1CAA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D478C69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CE26C49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612C0D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4.555091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BE3A831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proofErr w:type="spellStart"/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GoodFellas</w:t>
            </w:r>
            <w:proofErr w:type="spellEnd"/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 xml:space="preserve"> (1990)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B845DA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proofErr w:type="spellStart"/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Crime|Drama</w:t>
            </w:r>
            <w:proofErr w:type="spellEnd"/>
          </w:p>
        </w:tc>
      </w:tr>
      <w:tr w:rsidR="0023674F" w:rsidRPr="0023674F" w14:paraId="596F7852" w14:textId="77777777" w:rsidTr="002367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4394EE4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5946CCC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A1EC480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96515AD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FD6A03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4.551703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5D8B89A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Gandhi (1982)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62EB8AC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Drama</w:t>
            </w:r>
          </w:p>
        </w:tc>
      </w:tr>
      <w:tr w:rsidR="0023674F" w:rsidRPr="0023674F" w14:paraId="79134C67" w14:textId="77777777" w:rsidTr="002367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467D9D4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F1C4D0B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BC46D39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99EEF75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1554DD8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4.444458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983881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Chinatown (1974)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ABC68F6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proofErr w:type="spellStart"/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Film-Noir|Mystery|Thriller</w:t>
            </w:r>
            <w:proofErr w:type="spellEnd"/>
          </w:p>
        </w:tc>
      </w:tr>
      <w:tr w:rsidR="0023674F" w:rsidRPr="0023674F" w14:paraId="6D6D24BC" w14:textId="77777777" w:rsidTr="002367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466FD9B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E1C1C9E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782B63D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C95F7A9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04ADC65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4.381907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2F5EBE7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Star Wars: Episode V - The Empire Strikes Back...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F67D543" w14:textId="77777777" w:rsidR="0023674F" w:rsidRPr="0023674F" w:rsidRDefault="0023674F" w:rsidP="0023674F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proofErr w:type="spellStart"/>
            <w:r w:rsidRPr="0023674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Action|Adventure|Drama|Sci-Fi|War</w:t>
            </w:r>
            <w:proofErr w:type="spellEnd"/>
          </w:p>
        </w:tc>
      </w:tr>
    </w:tbl>
    <w:p w14:paraId="27FE89EA" w14:textId="77777777" w:rsidR="00FC2097" w:rsidRDefault="00FC2097">
      <w:bookmarkStart w:id="0" w:name="_GoBack"/>
      <w:bookmarkEnd w:id="0"/>
    </w:p>
    <w:sectPr w:rsidR="00FC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97"/>
    <w:rsid w:val="0023674F"/>
    <w:rsid w:val="00FC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A737A-B1FC-4F31-92A8-97A3ED00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sardar</dc:creator>
  <cp:keywords/>
  <dc:description/>
  <cp:lastModifiedBy>kaustubh sardar</cp:lastModifiedBy>
  <cp:revision>2</cp:revision>
  <dcterms:created xsi:type="dcterms:W3CDTF">2019-04-25T22:30:00Z</dcterms:created>
  <dcterms:modified xsi:type="dcterms:W3CDTF">2019-04-25T22:31:00Z</dcterms:modified>
</cp:coreProperties>
</file>