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CD" w:rsidRDefault="001A6FC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278CD" w:rsidRDefault="001A6FC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278CD" w:rsidRDefault="001A6FC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278CD" w:rsidRDefault="001A6FC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278CD" w:rsidRDefault="001A6FCE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8CD" w:rsidRDefault="001A6FC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278CD" w:rsidRDefault="001A6FC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278CD" w:rsidRDefault="001A6FC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278CD" w:rsidRDefault="001A6FC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278CD" w:rsidRDefault="001A6FC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278CD" w:rsidRDefault="001A6FC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3278CD" w:rsidRDefault="001A6FC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8CD" w:rsidRDefault="001A6FC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bookmarkStart w:id="0" w:name="_GoBack"/>
      <w:bookmarkEnd w:id="0"/>
      <w:r>
        <w:rPr>
          <w:rFonts w:ascii="Calisto MT" w:hAnsi="Calisto MT"/>
        </w:rPr>
        <w:t xml:space="preserve"> Superintending Engineer, Operation, TSSPDCL, </w:t>
      </w:r>
      <w:proofErr w:type="spellStart"/>
      <w:r>
        <w:rPr>
          <w:rFonts w:ascii="Calisto MT" w:hAnsi="Calisto MT"/>
        </w:rPr>
        <w:t>Nalgonda</w:t>
      </w:r>
      <w:proofErr w:type="spellEnd"/>
      <w:r>
        <w:rPr>
          <w:rFonts w:ascii="Calisto MT" w:hAnsi="Calisto MT"/>
        </w:rPr>
        <w:t xml:space="preserve"> towards 50% Legal fee in WP. No. </w:t>
      </w:r>
      <w:r>
        <w:rPr>
          <w:rFonts w:ascii="Calisto MT" w:hAnsi="Calisto MT"/>
        </w:rPr>
        <w:t xml:space="preserve">39906 </w:t>
      </w:r>
      <w:r>
        <w:rPr>
          <w:rFonts w:ascii="Calisto MT" w:hAnsi="Calisto MT"/>
        </w:rPr>
        <w:t>of 2</w:t>
      </w:r>
      <w:r>
        <w:rPr>
          <w:rFonts w:ascii="Calisto MT" w:hAnsi="Calisto MT"/>
        </w:rPr>
        <w:t>016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Deputy General Manager</w:t>
      </w:r>
      <w:r>
        <w:rPr>
          <w:sz w:val="28"/>
          <w:szCs w:val="28"/>
        </w:rPr>
        <w:t xml:space="preserve"> VVSPL, Hindustan Petroleum </w:t>
      </w:r>
      <w:r>
        <w:rPr>
          <w:rFonts w:ascii="Calisto MT" w:hAnsi="Calisto MT"/>
        </w:rPr>
        <w:t>disposed</w:t>
      </w:r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29-01-2020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278CD" w:rsidRDefault="001A6FC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8CD" w:rsidRDefault="001A6FC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8CD" w:rsidRDefault="001A6FC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278CD" w:rsidRDefault="001A6FC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8CD" w:rsidRDefault="001A6FC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8CD" w:rsidRDefault="001A6FC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278CD" w:rsidRDefault="001A6FC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278CD" w:rsidRDefault="001A6FC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278CD" w:rsidRDefault="001A6FC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3278CD" w:rsidRDefault="001A6FC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278CD" w:rsidRDefault="001A6FC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8CD" w:rsidRDefault="001A6FCE">
      <w:r>
        <w:t xml:space="preserve"> </w:t>
      </w:r>
    </w:p>
    <w:p w:rsidR="003278CD" w:rsidRDefault="001A6FCE">
      <w:r>
        <w:t xml:space="preserve"> </w:t>
      </w:r>
    </w:p>
    <w:p w:rsidR="003278CD" w:rsidRDefault="001A6FCE">
      <w:r>
        <w:t xml:space="preserve"> </w:t>
      </w:r>
    </w:p>
    <w:p w:rsidR="003278CD" w:rsidRDefault="001A6FCE">
      <w:r>
        <w:t xml:space="preserve"> </w:t>
      </w:r>
    </w:p>
    <w:p w:rsidR="003278CD" w:rsidRDefault="001A6FCE">
      <w:r>
        <w:t xml:space="preserve"> </w:t>
      </w:r>
    </w:p>
    <w:p w:rsidR="003278CD" w:rsidRDefault="001A6FCE">
      <w:r>
        <w:t xml:space="preserve"> </w:t>
      </w:r>
    </w:p>
    <w:p w:rsidR="003278CD" w:rsidRDefault="001A6FCE">
      <w:r>
        <w:t xml:space="preserve"> </w:t>
      </w:r>
    </w:p>
    <w:p w:rsidR="003278CD" w:rsidRDefault="001A6FCE">
      <w:r>
        <w:t xml:space="preserve"> </w:t>
      </w:r>
    </w:p>
    <w:p w:rsidR="003278CD" w:rsidRDefault="001A6FCE">
      <w:r>
        <w:t xml:space="preserve"> </w:t>
      </w:r>
    </w:p>
    <w:p w:rsidR="003278CD" w:rsidRDefault="001A6FCE">
      <w:r>
        <w:t xml:space="preserve"> </w:t>
      </w:r>
    </w:p>
    <w:p w:rsidR="003278CD" w:rsidRDefault="001A6FCE">
      <w:r>
        <w:t xml:space="preserve"> </w:t>
      </w:r>
    </w:p>
    <w:p w:rsidR="003278CD" w:rsidRDefault="003278CD"/>
    <w:sectPr w:rsidR="003278C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A6FCE"/>
    <w:rsid w:val="002A1135"/>
    <w:rsid w:val="003278CD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9219C6"/>
    <w:rsid w:val="00A5698F"/>
    <w:rsid w:val="00B47B5F"/>
    <w:rsid w:val="00BA2E90"/>
    <w:rsid w:val="00C1710F"/>
    <w:rsid w:val="00E02647"/>
    <w:rsid w:val="00E154CE"/>
    <w:rsid w:val="00E84E23"/>
    <w:rsid w:val="00F1116C"/>
    <w:rsid w:val="00F1229B"/>
    <w:rsid w:val="00F56180"/>
    <w:rsid w:val="00F72630"/>
    <w:rsid w:val="01030CA2"/>
    <w:rsid w:val="06C81E62"/>
    <w:rsid w:val="09481FC1"/>
    <w:rsid w:val="0A505E77"/>
    <w:rsid w:val="0A653C8D"/>
    <w:rsid w:val="0AAC2988"/>
    <w:rsid w:val="0CE66501"/>
    <w:rsid w:val="0E406311"/>
    <w:rsid w:val="0F0475CC"/>
    <w:rsid w:val="10477405"/>
    <w:rsid w:val="14BC11FD"/>
    <w:rsid w:val="15912B05"/>
    <w:rsid w:val="16FF49F1"/>
    <w:rsid w:val="1C2E4168"/>
    <w:rsid w:val="1D4C24CD"/>
    <w:rsid w:val="1F0465B9"/>
    <w:rsid w:val="21027D81"/>
    <w:rsid w:val="24C35E5A"/>
    <w:rsid w:val="297E1D66"/>
    <w:rsid w:val="2CB51803"/>
    <w:rsid w:val="2F151DBE"/>
    <w:rsid w:val="2FE37B24"/>
    <w:rsid w:val="378C30FA"/>
    <w:rsid w:val="386F21F9"/>
    <w:rsid w:val="3D945248"/>
    <w:rsid w:val="3E3038D6"/>
    <w:rsid w:val="3FB3356A"/>
    <w:rsid w:val="49220178"/>
    <w:rsid w:val="4B170A72"/>
    <w:rsid w:val="4CA35B4A"/>
    <w:rsid w:val="4E4313A2"/>
    <w:rsid w:val="53585AA8"/>
    <w:rsid w:val="5488690F"/>
    <w:rsid w:val="57AD5836"/>
    <w:rsid w:val="5A2C07CB"/>
    <w:rsid w:val="5AF07D29"/>
    <w:rsid w:val="5C061803"/>
    <w:rsid w:val="5D737A81"/>
    <w:rsid w:val="5E3C3691"/>
    <w:rsid w:val="67621D10"/>
    <w:rsid w:val="67C37F53"/>
    <w:rsid w:val="68930204"/>
    <w:rsid w:val="697801F9"/>
    <w:rsid w:val="6A107787"/>
    <w:rsid w:val="6CF5614C"/>
    <w:rsid w:val="712477A4"/>
    <w:rsid w:val="7127205E"/>
    <w:rsid w:val="73F0556C"/>
    <w:rsid w:val="74164BE7"/>
    <w:rsid w:val="75113B8A"/>
    <w:rsid w:val="75C913CB"/>
    <w:rsid w:val="7AC621E0"/>
    <w:rsid w:val="7C853EEC"/>
    <w:rsid w:val="7CAA3C7E"/>
    <w:rsid w:val="7F9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2020-04-13T07:18:00Z</dcterms:created>
  <dcterms:modified xsi:type="dcterms:W3CDTF">2021-10-26T06:53:00Z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