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19DA99B9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 xml:space="preserve">Superintending Engineer, Operations, Banjarahills,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7D3064">
        <w:rPr>
          <w:rFonts w:ascii="Calisto MT" w:hAnsi="Calisto MT"/>
        </w:rPr>
        <w:t>13268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7D3064" w:rsidRPr="007D3064">
        <w:rPr>
          <w:sz w:val="28"/>
          <w:szCs w:val="28"/>
        </w:rPr>
        <w:t>Zaheer UL Hao</w:t>
      </w:r>
      <w:r w:rsidR="00322901" w:rsidRPr="00322901">
        <w:rPr>
          <w:sz w:val="28"/>
          <w:szCs w:val="28"/>
        </w:rPr>
        <w:t>.,</w:t>
      </w:r>
      <w:r>
        <w:rPr>
          <w:rFonts w:ascii="Calisto MT" w:hAnsi="Calisto MT"/>
        </w:rPr>
        <w:t xml:space="preserve">disposed on </w:t>
      </w:r>
      <w:r w:rsidR="007D3064">
        <w:rPr>
          <w:rFonts w:ascii="Calisto MT" w:hAnsi="Calisto MT"/>
        </w:rPr>
        <w:t>02</w:t>
      </w:r>
      <w:r>
        <w:rPr>
          <w:rFonts w:ascii="Calisto MT" w:hAnsi="Calisto MT"/>
        </w:rPr>
        <w:t>-</w:t>
      </w:r>
      <w:r w:rsidR="00C5174C">
        <w:rPr>
          <w:rFonts w:ascii="Calisto MT" w:hAnsi="Calisto MT"/>
        </w:rPr>
        <w:t>Jul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172328"/>
    <w:rsid w:val="00295653"/>
    <w:rsid w:val="002E26C9"/>
    <w:rsid w:val="002F128A"/>
    <w:rsid w:val="00322901"/>
    <w:rsid w:val="003B1F18"/>
    <w:rsid w:val="004218B1"/>
    <w:rsid w:val="00433A54"/>
    <w:rsid w:val="004F1515"/>
    <w:rsid w:val="004F519A"/>
    <w:rsid w:val="005356A4"/>
    <w:rsid w:val="00541B52"/>
    <w:rsid w:val="00592663"/>
    <w:rsid w:val="005E3176"/>
    <w:rsid w:val="0066707F"/>
    <w:rsid w:val="006F7282"/>
    <w:rsid w:val="00734DEF"/>
    <w:rsid w:val="007669AE"/>
    <w:rsid w:val="007D3064"/>
    <w:rsid w:val="009A3600"/>
    <w:rsid w:val="009F5162"/>
    <w:rsid w:val="00AC5026"/>
    <w:rsid w:val="00AF24F4"/>
    <w:rsid w:val="00AF3AD9"/>
    <w:rsid w:val="00B23F0F"/>
    <w:rsid w:val="00B47CD9"/>
    <w:rsid w:val="00C5174C"/>
    <w:rsid w:val="00DC19B1"/>
    <w:rsid w:val="00E14FAB"/>
    <w:rsid w:val="00E53536"/>
    <w:rsid w:val="00E8382C"/>
    <w:rsid w:val="00E90790"/>
    <w:rsid w:val="00EC6F97"/>
    <w:rsid w:val="00F301A0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36</cp:revision>
  <dcterms:created xsi:type="dcterms:W3CDTF">2022-01-10T06:51:00Z</dcterms:created>
  <dcterms:modified xsi:type="dcterms:W3CDTF">2022-08-03T11:58:00Z</dcterms:modified>
</cp:coreProperties>
</file>