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595152">
        <w:rPr>
          <w:sz w:val="28"/>
          <w:szCs w:val="28"/>
        </w:rPr>
        <w:t>7499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595152">
        <w:rPr>
          <w:sz w:val="28"/>
          <w:szCs w:val="28"/>
        </w:rPr>
        <w:t>06-10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595152" w:rsidRPr="00595152">
        <w:rPr>
          <w:b/>
          <w:bCs/>
        </w:rPr>
        <w:t>M Srinivas</w:t>
      </w:r>
      <w:r w:rsidR="00595152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3F43CE"/>
    <w:rsid w:val="00471834"/>
    <w:rsid w:val="00494DE1"/>
    <w:rsid w:val="00497383"/>
    <w:rsid w:val="004D7DE1"/>
    <w:rsid w:val="004E002E"/>
    <w:rsid w:val="004F36BB"/>
    <w:rsid w:val="004F5617"/>
    <w:rsid w:val="00595152"/>
    <w:rsid w:val="00595A20"/>
    <w:rsid w:val="00633AC4"/>
    <w:rsid w:val="007570A4"/>
    <w:rsid w:val="007570C7"/>
    <w:rsid w:val="00757A7D"/>
    <w:rsid w:val="007706CF"/>
    <w:rsid w:val="00846B17"/>
    <w:rsid w:val="008563DA"/>
    <w:rsid w:val="008C226A"/>
    <w:rsid w:val="008F07AB"/>
    <w:rsid w:val="008F74B8"/>
    <w:rsid w:val="00905A41"/>
    <w:rsid w:val="009248B1"/>
    <w:rsid w:val="00925141"/>
    <w:rsid w:val="00964B4B"/>
    <w:rsid w:val="00997D3E"/>
    <w:rsid w:val="009D2DAE"/>
    <w:rsid w:val="009D7E00"/>
    <w:rsid w:val="009F173A"/>
    <w:rsid w:val="009F3D23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E5E6B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2021-03-20T08:08:00Z</dcterms:created>
  <dcterms:modified xsi:type="dcterms:W3CDTF">2021-03-20T08:09:00Z</dcterms:modified>
</cp:coreProperties>
</file>