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C42F3" w14:textId="77777777" w:rsidR="00073002" w:rsidRDefault="008017E8" w:rsidP="007C3970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B11302E" w14:textId="77777777" w:rsidR="00073002" w:rsidRDefault="008017E8" w:rsidP="007C3970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D722EA0" w14:textId="77777777" w:rsidR="00073002" w:rsidRDefault="008017E8" w:rsidP="007C3970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07388C4" w14:textId="77777777" w:rsidR="00073002" w:rsidRDefault="008017E8" w:rsidP="007C3970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B529C78" w14:textId="77777777" w:rsidR="00073002" w:rsidRDefault="008017E8" w:rsidP="007C3970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B499C8F" w14:textId="77777777" w:rsidR="00073002" w:rsidRDefault="008017E8" w:rsidP="007C3970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2207E22F" w14:textId="77777777" w:rsidR="00073002" w:rsidRDefault="008017E8" w:rsidP="007C3970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37CDC73" w14:textId="77777777" w:rsidR="00073002" w:rsidRDefault="008017E8" w:rsidP="007C3970">
      <w:pPr>
        <w:autoSpaceDE w:val="0"/>
        <w:autoSpaceDN w:val="0"/>
        <w:adjustRightInd w:val="0"/>
        <w:spacing w:after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0821E42C" w14:textId="77777777" w:rsidR="00073002" w:rsidRDefault="008017E8" w:rsidP="007C3970">
      <w:pPr>
        <w:autoSpaceDE w:val="0"/>
        <w:autoSpaceDN w:val="0"/>
        <w:adjustRightInd w:val="0"/>
        <w:spacing w:after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73B2EE6" w14:textId="77777777" w:rsidR="00073002" w:rsidRDefault="008017E8" w:rsidP="007C3970">
      <w:pPr>
        <w:autoSpaceDE w:val="0"/>
        <w:autoSpaceDN w:val="0"/>
        <w:adjustRightInd w:val="0"/>
        <w:spacing w:after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482E8E6" w14:textId="5672D3EF" w:rsidR="00073002" w:rsidRDefault="008017E8" w:rsidP="007C3970">
      <w:pPr>
        <w:autoSpaceDE w:val="0"/>
        <w:autoSpaceDN w:val="0"/>
        <w:adjustRightInd w:val="0"/>
        <w:spacing w:after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27-01-2021</w:t>
      </w:r>
    </w:p>
    <w:p w14:paraId="3D2D9400" w14:textId="77777777" w:rsidR="00073002" w:rsidRDefault="008017E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89392AD" w14:textId="53A27311" w:rsidR="00073002" w:rsidRDefault="008017E8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</w:t>
      </w:r>
      <w:r w:rsidR="00D1107A">
        <w:rPr>
          <w:rFonts w:ascii="Calisto MT" w:hAnsi="Calisto MT"/>
        </w:rPr>
        <w:t>y) from Chief General Manager, HRD</w:t>
      </w:r>
      <w:bookmarkStart w:id="0" w:name="_GoBack"/>
      <w:bookmarkEnd w:id="0"/>
      <w:r>
        <w:rPr>
          <w:rFonts w:ascii="Calisto MT" w:hAnsi="Calisto MT"/>
        </w:rPr>
        <w:t xml:space="preserve">, Mint Compound TSSPDCL towards filling expenses and legal fee of Writ Appeal against order dated  25-09-2019 </w:t>
      </w:r>
      <w:r>
        <w:rPr>
          <w:sz w:val="28"/>
          <w:szCs w:val="28"/>
        </w:rPr>
        <w:t xml:space="preserve">in </w:t>
      </w:r>
      <w:r w:rsidRPr="008017E8">
        <w:t>WP. No. 3518 of 2012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filed by Mr. Abdul Sattar before Hon’ble High Court at Hyderabad. </w:t>
      </w:r>
    </w:p>
    <w:p w14:paraId="706EC60B" w14:textId="77777777" w:rsidR="00073002" w:rsidRDefault="008017E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B093F9" w14:textId="77777777" w:rsidR="00073002" w:rsidRDefault="008017E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65299A96" w14:textId="77777777" w:rsidR="00073002" w:rsidRDefault="008017E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081C5240" w14:textId="77777777" w:rsidR="00073002" w:rsidRDefault="008017E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18C07FD" w14:textId="77777777" w:rsidR="00073002" w:rsidRDefault="008017E8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41B4B3B" w14:textId="77777777" w:rsidR="00073002" w:rsidRDefault="008017E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 w14:paraId="1621D381" w14:textId="77777777" w:rsidR="00073002" w:rsidRDefault="008017E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ABBB0C4" w14:textId="77777777" w:rsidR="00073002" w:rsidRDefault="008017E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D790BD1" w14:textId="77777777" w:rsidR="00073002" w:rsidRDefault="008017E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E2BC758" w14:textId="63C4A8F3" w:rsidR="00073002" w:rsidRPr="008017E8" w:rsidRDefault="008017E8" w:rsidP="008017E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  <w:r>
        <w:t xml:space="preserve"> </w:t>
      </w:r>
    </w:p>
    <w:p w14:paraId="408B2574" w14:textId="77777777" w:rsidR="00073002" w:rsidRDefault="00073002"/>
    <w:sectPr w:rsidR="0007300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73002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7C3970"/>
    <w:rsid w:val="008017E8"/>
    <w:rsid w:val="00817A99"/>
    <w:rsid w:val="0083010D"/>
    <w:rsid w:val="008D318C"/>
    <w:rsid w:val="00973923"/>
    <w:rsid w:val="00A5698F"/>
    <w:rsid w:val="00B47B5F"/>
    <w:rsid w:val="00BA2E90"/>
    <w:rsid w:val="00C1710F"/>
    <w:rsid w:val="00D1107A"/>
    <w:rsid w:val="00E154CE"/>
    <w:rsid w:val="00F1229B"/>
    <w:rsid w:val="00F56180"/>
    <w:rsid w:val="00F72630"/>
    <w:rsid w:val="00FE6B79"/>
    <w:rsid w:val="0B8A17BF"/>
    <w:rsid w:val="0C5972EF"/>
    <w:rsid w:val="13A312BE"/>
    <w:rsid w:val="141973B8"/>
    <w:rsid w:val="2134796D"/>
    <w:rsid w:val="248B38B5"/>
    <w:rsid w:val="5403003D"/>
    <w:rsid w:val="6DDF54BF"/>
    <w:rsid w:val="721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8B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5</cp:revision>
  <dcterms:created xsi:type="dcterms:W3CDTF">2019-03-13T12:55:00Z</dcterms:created>
  <dcterms:modified xsi:type="dcterms:W3CDTF">2022-05-24T10:52:00Z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