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8662B" w:rsidRDefault="0068662B" w:rsidP="006866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8662B" w:rsidRDefault="0068662B" w:rsidP="006866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8662B" w:rsidRDefault="0068662B" w:rsidP="0068662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8662B" w:rsidRDefault="0068662B" w:rsidP="0068662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8662B" w:rsidRDefault="0068662B" w:rsidP="0068662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8662B" w:rsidRDefault="0068662B" w:rsidP="0068662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8662B" w:rsidRDefault="0068662B" w:rsidP="0068662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05E3A">
        <w:rPr>
          <w:rFonts w:ascii="Calisto MT" w:hAnsi="Calisto MT" w:cs="Calisto MT"/>
          <w:i/>
          <w:iCs/>
        </w:rPr>
        <w:t>Date: 31-Mar</w:t>
      </w:r>
      <w:r>
        <w:rPr>
          <w:rFonts w:ascii="Calisto MT" w:hAnsi="Calisto MT" w:cs="Calisto MT"/>
          <w:i/>
          <w:iCs/>
        </w:rPr>
        <w:t>-2022</w:t>
      </w:r>
    </w:p>
    <w:p w:rsidR="0068662B" w:rsidRDefault="0068662B" w:rsidP="0068662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8662B" w:rsidRDefault="0068662B" w:rsidP="0068662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>Superintending Eng</w:t>
      </w:r>
      <w:r w:rsidR="00505E3A">
        <w:rPr>
          <w:rFonts w:ascii="Calisto MT" w:hAnsi="Calisto MT"/>
        </w:rPr>
        <w:t xml:space="preserve">ineer, Operations, </w:t>
      </w:r>
      <w:r w:rsidR="00505E3A">
        <w:rPr>
          <w:rFonts w:ascii="Calisto MT" w:hAnsi="Calisto MT"/>
        </w:rPr>
        <w:br/>
      </w:r>
      <w:proofErr w:type="spellStart"/>
      <w:r w:rsidR="00505E3A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</w:t>
      </w:r>
      <w:r w:rsidR="00505E3A">
        <w:rPr>
          <w:rFonts w:ascii="Calisto MT" w:hAnsi="Calisto MT" w:cs="Calisto MT"/>
        </w:rPr>
        <w:t>unter Affidavit in WP. No. 30848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</w:t>
      </w:r>
      <w:r w:rsidR="00505E3A" w:rsidRPr="00505E3A">
        <w:rPr>
          <w:rFonts w:ascii="Calisto MT" w:hAnsi="Calisto MT" w:cs="Calisto MT"/>
        </w:rPr>
        <w:t>VSN Commercials Private Ltd.</w:t>
      </w:r>
      <w:r w:rsidR="00505E3A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8662B" w:rsidRDefault="0068662B" w:rsidP="0068662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8662B" w:rsidRDefault="0068662B" w:rsidP="0068662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8662B" w:rsidRDefault="0068662B" w:rsidP="0068662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2B"/>
    <w:rsid w:val="00505E3A"/>
    <w:rsid w:val="00541B52"/>
    <w:rsid w:val="0068662B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2B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2B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cp:lastPrinted>2022-01-18T10:17:00Z</cp:lastPrinted>
  <dcterms:created xsi:type="dcterms:W3CDTF">2022-01-18T10:16:00Z</dcterms:created>
  <dcterms:modified xsi:type="dcterms:W3CDTF">2022-05-09T13:57:00Z</dcterms:modified>
</cp:coreProperties>
</file>