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599464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3D7F76">
        <w:rPr>
          <w:rFonts w:ascii="Calisto MT" w:hAnsi="Calisto MT"/>
        </w:rPr>
        <w:t>7</w:t>
      </w:r>
      <w:r w:rsidR="002A18DA">
        <w:rPr>
          <w:rFonts w:ascii="Calisto MT" w:hAnsi="Calisto MT"/>
        </w:rPr>
        <w:t>1</w:t>
      </w:r>
      <w:r w:rsidR="0036482A">
        <w:rPr>
          <w:rFonts w:ascii="Calisto MT" w:hAnsi="Calisto MT"/>
        </w:rPr>
        <w:t>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36482A" w:rsidRPr="0036482A">
        <w:rPr>
          <w:rFonts w:ascii="Calisto MT" w:hAnsi="Calisto MT"/>
        </w:rPr>
        <w:t>Kanchi Seetha Ram Reddy</w:t>
      </w:r>
      <w:r w:rsidR="0054778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E62097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2A18DA"/>
    <w:rsid w:val="002A435A"/>
    <w:rsid w:val="003219C4"/>
    <w:rsid w:val="0034206B"/>
    <w:rsid w:val="00345681"/>
    <w:rsid w:val="0036482A"/>
    <w:rsid w:val="00381CC7"/>
    <w:rsid w:val="00396049"/>
    <w:rsid w:val="003D7F76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6346A4"/>
    <w:rsid w:val="006354D2"/>
    <w:rsid w:val="006669B7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E2FE4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52</cp:revision>
  <dcterms:created xsi:type="dcterms:W3CDTF">2022-01-09T07:33:00Z</dcterms:created>
  <dcterms:modified xsi:type="dcterms:W3CDTF">2022-05-07T14:50:00Z</dcterms:modified>
</cp:coreProperties>
</file>