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46E344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FE1402">
        <w:rPr>
          <w:rFonts w:ascii="Calisto MT" w:hAnsi="Calisto MT" w:cs="Bookman Old Style"/>
          <w:b/>
          <w:color w:val="000000"/>
          <w:u w:val="single"/>
        </w:rPr>
        <w:t>3</w:t>
      </w:r>
      <w:r w:rsidR="00F514D9">
        <w:rPr>
          <w:rFonts w:ascii="Calisto MT" w:hAnsi="Calisto MT" w:cs="Bookman Old Style"/>
          <w:b/>
          <w:color w:val="000000"/>
          <w:u w:val="single"/>
        </w:rPr>
        <w:t>622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514D9" w:rsidRPr="00F514D9">
        <w:rPr>
          <w:rFonts w:ascii="Calisto MT" w:hAnsi="Calisto MT" w:cs="Bookman Old Style"/>
          <w:b/>
          <w:color w:val="000000"/>
          <w:u w:val="single"/>
        </w:rPr>
        <w:t>M/s VIJAY ANAND FABRICS PVT. LTD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35580">
        <w:rPr>
          <w:rFonts w:ascii="Calisto MT" w:hAnsi="Calisto MT" w:cs="Bookman Old Style"/>
          <w:b/>
          <w:u w:val="single"/>
        </w:rPr>
        <w:t>12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35580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2A73AC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263D565E" w:rsidR="00A261EE" w:rsidRPr="00EA2CFA" w:rsidRDefault="00010558" w:rsidP="00A261EE">
            <w:pPr>
              <w:rPr>
                <w:rFonts w:ascii="Calisto MT" w:hAnsi="Calisto MT"/>
              </w:rPr>
            </w:pPr>
            <w:r w:rsidRPr="00010558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27854E3A" w:rsidR="00A261EE" w:rsidRPr="00EA2CFA" w:rsidRDefault="00116C0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443BE3A9" w:rsidR="00A261EE" w:rsidRPr="00EA2CFA" w:rsidRDefault="00010558" w:rsidP="00841FC6">
            <w:pPr>
              <w:jc w:val="both"/>
              <w:rPr>
                <w:rFonts w:ascii="Calisto MT" w:hAnsi="Calisto MT"/>
              </w:rPr>
            </w:pPr>
            <w:r w:rsidRPr="00010558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22BAE96B" w:rsidR="00A261EE" w:rsidRPr="00EA2CFA" w:rsidRDefault="0001055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2C1E49A" w:rsidR="00A261EE" w:rsidRPr="00EA2CFA" w:rsidRDefault="00792AD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0558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16C0D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2106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2AD7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35580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7817"/>
    <w:rsid w:val="00CE79B0"/>
    <w:rsid w:val="00CF04F5"/>
    <w:rsid w:val="00CF1D26"/>
    <w:rsid w:val="00CF2ECE"/>
    <w:rsid w:val="00CF6326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286E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14D9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632</cp:revision>
  <cp:lastPrinted>2021-06-28T06:32:00Z</cp:lastPrinted>
  <dcterms:created xsi:type="dcterms:W3CDTF">2021-06-15T06:22:00Z</dcterms:created>
  <dcterms:modified xsi:type="dcterms:W3CDTF">2023-06-20T03:33:00Z</dcterms:modified>
</cp:coreProperties>
</file>