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23" w:rsidRDefault="001D7123" w:rsidP="001D712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D7123" w:rsidRDefault="001D7123" w:rsidP="001D712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D7123" w:rsidRDefault="001D7123" w:rsidP="001D712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D7123" w:rsidRDefault="001D7123" w:rsidP="001D712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D7123" w:rsidRDefault="001D7123" w:rsidP="001D712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D7123" w:rsidRDefault="001D7123" w:rsidP="001D712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D7123" w:rsidRDefault="001D7123" w:rsidP="001D712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D7123" w:rsidRDefault="001D7123" w:rsidP="001D712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09-01-2019</w:t>
      </w:r>
    </w:p>
    <w:p w:rsidR="001D7123" w:rsidRDefault="001D7123" w:rsidP="001D712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D7123" w:rsidRDefault="001D7123" w:rsidP="001D712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SP. O. O JS (IR &amp; M) Ms. No. 24 dated 08-01-2018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 towards filing Vacate Stay Petition and Counter Affidavit in WP. No  41831 of </w:t>
      </w:r>
      <w:proofErr w:type="gramStart"/>
      <w:r>
        <w:rPr>
          <w:rFonts w:ascii="Calisto MT" w:hAnsi="Calisto MT"/>
        </w:rPr>
        <w:t>2018  filed</w:t>
      </w:r>
      <w:proofErr w:type="gramEnd"/>
      <w:r>
        <w:rPr>
          <w:rFonts w:ascii="Calisto MT" w:hAnsi="Calisto MT"/>
        </w:rPr>
        <w:t xml:space="preserve"> by </w:t>
      </w:r>
      <w:proofErr w:type="spellStart"/>
      <w:r>
        <w:rPr>
          <w:rFonts w:ascii="Calisto MT" w:hAnsi="Calisto MT"/>
          <w:shd w:val="clear" w:color="auto" w:fill="FFFFFF"/>
        </w:rPr>
        <w:t>Agarwal</w:t>
      </w:r>
      <w:proofErr w:type="spellEnd"/>
      <w:r>
        <w:rPr>
          <w:rFonts w:ascii="Calisto MT" w:hAnsi="Calisto MT"/>
          <w:shd w:val="clear" w:color="auto" w:fill="FFFFFF"/>
        </w:rPr>
        <w:t xml:space="preserve"> Foundaries</w:t>
      </w:r>
      <w:r>
        <w:rPr>
          <w:rFonts w:ascii="Calisto MT" w:hAnsi="Calisto MT"/>
        </w:rPr>
        <w:t xml:space="preserve"> before Hon’ble High Court at Hyderabad. 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12000=00</w:t>
      </w:r>
    </w:p>
    <w:p w:rsidR="001D7123" w:rsidRDefault="001D7123" w:rsidP="001D71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D7123" w:rsidRDefault="001D7123" w:rsidP="001D71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D7123" w:rsidRDefault="001D7123" w:rsidP="001D7123">
      <w:pPr>
        <w:autoSpaceDE w:val="0"/>
        <w:autoSpaceDN w:val="0"/>
        <w:adjustRightInd w:val="0"/>
        <w:ind w:left="5061" w:right="-34" w:firstLine="699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D7123" w:rsidRDefault="001D7123" w:rsidP="001D7123">
      <w:r>
        <w:t xml:space="preserve"> </w:t>
      </w:r>
    </w:p>
    <w:p w:rsidR="001D7123" w:rsidRDefault="001D7123" w:rsidP="001D7123">
      <w:r>
        <w:t xml:space="preserve"> </w:t>
      </w:r>
    </w:p>
    <w:p w:rsidR="001D7123" w:rsidRDefault="001D7123" w:rsidP="001D7123">
      <w:r>
        <w:t xml:space="preserve"> </w:t>
      </w:r>
    </w:p>
    <w:p w:rsidR="001D7123" w:rsidRDefault="001D7123" w:rsidP="001D7123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D7123"/>
    <w:rsid w:val="00057167"/>
    <w:rsid w:val="0008204D"/>
    <w:rsid w:val="00114182"/>
    <w:rsid w:val="001D7123"/>
    <w:rsid w:val="002A1135"/>
    <w:rsid w:val="003D70A3"/>
    <w:rsid w:val="004653CB"/>
    <w:rsid w:val="00476D2A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2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2019-01-09T11:59:00Z</cp:lastPrinted>
  <dcterms:created xsi:type="dcterms:W3CDTF">2019-01-09T11:58:00Z</dcterms:created>
  <dcterms:modified xsi:type="dcterms:W3CDTF">2019-01-09T11:59:00Z</dcterms:modified>
</cp:coreProperties>
</file>