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6CEBB" w14:textId="1764E939" w:rsidR="008D3B85" w:rsidRDefault="004C5B84">
      <w:pPr>
        <w:rPr>
          <w:lang w:val="en-US"/>
        </w:rPr>
      </w:pPr>
      <w:r>
        <w:rPr>
          <w:lang w:val="en-US"/>
        </w:rPr>
        <w:t>Mr. Ankit</w:t>
      </w:r>
    </w:p>
    <w:p w14:paraId="1553FF0F" w14:textId="6A55983C" w:rsidR="004C5B84" w:rsidRDefault="004C5B84">
      <w:pPr>
        <w:rPr>
          <w:lang w:val="en-US"/>
        </w:rPr>
      </w:pPr>
      <w:r>
        <w:rPr>
          <w:lang w:val="en-US"/>
        </w:rPr>
        <w:t>Top Drivers by Miles</w:t>
      </w:r>
    </w:p>
    <w:p w14:paraId="70BE1AB9" w14:textId="48141EBF" w:rsidR="004C5B84" w:rsidRDefault="004C5B84">
      <w:pPr>
        <w:rPr>
          <w:lang w:val="en-US"/>
        </w:rPr>
      </w:pPr>
    </w:p>
    <w:p w14:paraId="46EC62D2" w14:textId="5BD22A67" w:rsidR="004C5B84" w:rsidRDefault="004C5B84">
      <w:pPr>
        <w:rPr>
          <w:lang w:val="en-US"/>
        </w:rPr>
      </w:pPr>
      <w:r>
        <w:rPr>
          <w:noProof/>
        </w:rPr>
        <w:drawing>
          <wp:inline distT="0" distB="0" distL="0" distR="0" wp14:anchorId="65612EBB" wp14:editId="48C63141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A51432D-F9DD-47FA-A264-96CD0006B0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8B19693" w14:textId="6A6D964C" w:rsidR="004C5B84" w:rsidRDefault="004C5B84">
      <w:pPr>
        <w:rPr>
          <w:lang w:val="en-US"/>
        </w:rPr>
      </w:pPr>
    </w:p>
    <w:p w14:paraId="092BCFFB" w14:textId="6DCC42B4" w:rsidR="004C5B84" w:rsidRDefault="004C5B84">
      <w:pPr>
        <w:rPr>
          <w:lang w:val="en-US"/>
        </w:rPr>
      </w:pPr>
      <w:r>
        <w:rPr>
          <w:lang w:val="en-US"/>
        </w:rPr>
        <w:t>Scatter Plot for Miles/Age</w:t>
      </w:r>
    </w:p>
    <w:p w14:paraId="5027DBC4" w14:textId="2426C918" w:rsidR="004C5B84" w:rsidRDefault="004C5B84">
      <w:pPr>
        <w:rPr>
          <w:lang w:val="en-US"/>
        </w:rPr>
      </w:pPr>
    </w:p>
    <w:p w14:paraId="7EFD5DDB" w14:textId="218AF7C9" w:rsidR="004C5B84" w:rsidRPr="004C5B84" w:rsidRDefault="004C5B84">
      <w:pPr>
        <w:rPr>
          <w:lang w:val="en-US"/>
        </w:rPr>
      </w:pPr>
      <w:r>
        <w:rPr>
          <w:noProof/>
        </w:rPr>
        <w:drawing>
          <wp:inline distT="0" distB="0" distL="0" distR="0" wp14:anchorId="6B509091" wp14:editId="765C67AC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6F3EBC7-B957-4C19-A9B3-7EAB538FA2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4C5B84" w:rsidRPr="004C5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523"/>
    <w:rsid w:val="004C5B84"/>
    <w:rsid w:val="008D3B85"/>
    <w:rsid w:val="00E5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A54E5"/>
  <w15:chartTrackingRefBased/>
  <w15:docId w15:val="{FABE4918-F028-41E2-960E-B6C340357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kit\Desktop\Excel%20Projects\car%20inventory.txt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kit\Desktop\Excel%20Projects\car%20inventory.txt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[Car Database.xlsx]Sheet1!PivotTable1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Sheet1!$A$4:$A$21</c:f>
              <c:strCache>
                <c:ptCount val="17"/>
                <c:pt idx="0">
                  <c:v>Bard</c:v>
                </c:pt>
                <c:pt idx="1">
                  <c:v>Chan</c:v>
                </c:pt>
                <c:pt idx="2">
                  <c:v>Ewenty</c:v>
                </c:pt>
                <c:pt idx="3">
                  <c:v>Gaul</c:v>
                </c:pt>
                <c:pt idx="4">
                  <c:v>Howard</c:v>
                </c:pt>
                <c:pt idx="5">
                  <c:v>Hulinski</c:v>
                </c:pt>
                <c:pt idx="6">
                  <c:v>Jones</c:v>
                </c:pt>
                <c:pt idx="7">
                  <c:v>Lyon</c:v>
                </c:pt>
                <c:pt idx="8">
                  <c:v>McCall</c:v>
                </c:pt>
                <c:pt idx="9">
                  <c:v>Praulty</c:v>
                </c:pt>
                <c:pt idx="10">
                  <c:v>Rodriguez</c:v>
                </c:pt>
                <c:pt idx="11">
                  <c:v>Santos</c:v>
                </c:pt>
                <c:pt idx="12">
                  <c:v>Smith</c:v>
                </c:pt>
                <c:pt idx="13">
                  <c:v>Swartz</c:v>
                </c:pt>
                <c:pt idx="14">
                  <c:v>Torrens</c:v>
                </c:pt>
                <c:pt idx="15">
                  <c:v>Vizzini</c:v>
                </c:pt>
                <c:pt idx="16">
                  <c:v>Yousef</c:v>
                </c:pt>
              </c:strCache>
            </c:strRef>
          </c:cat>
          <c:val>
            <c:numRef>
              <c:f>Sheet1!$B$4:$B$21</c:f>
              <c:numCache>
                <c:formatCode>General</c:formatCode>
                <c:ptCount val="17"/>
                <c:pt idx="0">
                  <c:v>144647.69999999998</c:v>
                </c:pt>
                <c:pt idx="1">
                  <c:v>150656.40000000002</c:v>
                </c:pt>
                <c:pt idx="2">
                  <c:v>154427.9</c:v>
                </c:pt>
                <c:pt idx="3">
                  <c:v>179986</c:v>
                </c:pt>
                <c:pt idx="4">
                  <c:v>143640.70000000001</c:v>
                </c:pt>
                <c:pt idx="5">
                  <c:v>135078.20000000001</c:v>
                </c:pt>
                <c:pt idx="6">
                  <c:v>184693.8</c:v>
                </c:pt>
                <c:pt idx="7">
                  <c:v>127731.3</c:v>
                </c:pt>
                <c:pt idx="8">
                  <c:v>70964.899999999994</c:v>
                </c:pt>
                <c:pt idx="9">
                  <c:v>65315</c:v>
                </c:pt>
                <c:pt idx="10">
                  <c:v>138561.5</c:v>
                </c:pt>
                <c:pt idx="11">
                  <c:v>141229.4</c:v>
                </c:pt>
                <c:pt idx="12">
                  <c:v>305432.40000000002</c:v>
                </c:pt>
                <c:pt idx="13">
                  <c:v>177713.9</c:v>
                </c:pt>
                <c:pt idx="14">
                  <c:v>65964.899999999994</c:v>
                </c:pt>
                <c:pt idx="15">
                  <c:v>130601.59999999999</c:v>
                </c:pt>
                <c:pt idx="16">
                  <c:v>19341.7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AE6-4EC1-9E64-E27BD805CC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49841800"/>
        <c:axId val="549839504"/>
      </c:barChart>
      <c:catAx>
        <c:axId val="549841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9839504"/>
        <c:crosses val="autoZero"/>
        <c:auto val="1"/>
        <c:lblAlgn val="ctr"/>
        <c:lblOffset val="100"/>
        <c:noMultiLvlLbl val="0"/>
      </c:catAx>
      <c:valAx>
        <c:axId val="549839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9841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Scatter Plot for Miles/Age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'Car Inventory'!$G$3:$G$54</c:f>
              <c:numCache>
                <c:formatCode>General</c:formatCode>
                <c:ptCount val="52"/>
                <c:pt idx="0">
                  <c:v>9</c:v>
                </c:pt>
                <c:pt idx="1">
                  <c:v>9</c:v>
                </c:pt>
                <c:pt idx="2">
                  <c:v>16</c:v>
                </c:pt>
                <c:pt idx="3">
                  <c:v>9</c:v>
                </c:pt>
                <c:pt idx="4">
                  <c:v>10</c:v>
                </c:pt>
                <c:pt idx="5">
                  <c:v>14</c:v>
                </c:pt>
                <c:pt idx="6">
                  <c:v>8</c:v>
                </c:pt>
                <c:pt idx="7">
                  <c:v>14</c:v>
                </c:pt>
                <c:pt idx="8">
                  <c:v>13</c:v>
                </c:pt>
                <c:pt idx="9">
                  <c:v>10</c:v>
                </c:pt>
                <c:pt idx="10">
                  <c:v>12</c:v>
                </c:pt>
                <c:pt idx="11">
                  <c:v>8</c:v>
                </c:pt>
                <c:pt idx="12">
                  <c:v>14</c:v>
                </c:pt>
                <c:pt idx="13">
                  <c:v>16</c:v>
                </c:pt>
                <c:pt idx="14">
                  <c:v>16</c:v>
                </c:pt>
                <c:pt idx="15">
                  <c:v>9</c:v>
                </c:pt>
                <c:pt idx="16">
                  <c:v>16</c:v>
                </c:pt>
                <c:pt idx="17">
                  <c:v>10</c:v>
                </c:pt>
                <c:pt idx="18">
                  <c:v>13</c:v>
                </c:pt>
                <c:pt idx="19">
                  <c:v>13</c:v>
                </c:pt>
                <c:pt idx="20">
                  <c:v>10</c:v>
                </c:pt>
                <c:pt idx="21">
                  <c:v>11</c:v>
                </c:pt>
                <c:pt idx="22">
                  <c:v>12</c:v>
                </c:pt>
                <c:pt idx="23">
                  <c:v>10</c:v>
                </c:pt>
                <c:pt idx="24">
                  <c:v>22</c:v>
                </c:pt>
                <c:pt idx="25">
                  <c:v>8</c:v>
                </c:pt>
                <c:pt idx="26">
                  <c:v>19</c:v>
                </c:pt>
                <c:pt idx="27">
                  <c:v>12</c:v>
                </c:pt>
                <c:pt idx="28">
                  <c:v>24</c:v>
                </c:pt>
                <c:pt idx="29">
                  <c:v>12</c:v>
                </c:pt>
                <c:pt idx="30">
                  <c:v>11</c:v>
                </c:pt>
                <c:pt idx="31">
                  <c:v>15</c:v>
                </c:pt>
                <c:pt idx="32">
                  <c:v>24</c:v>
                </c:pt>
                <c:pt idx="33">
                  <c:v>26</c:v>
                </c:pt>
                <c:pt idx="34">
                  <c:v>21</c:v>
                </c:pt>
                <c:pt idx="35">
                  <c:v>17</c:v>
                </c:pt>
                <c:pt idx="36">
                  <c:v>14</c:v>
                </c:pt>
                <c:pt idx="37">
                  <c:v>15</c:v>
                </c:pt>
                <c:pt idx="38">
                  <c:v>20</c:v>
                </c:pt>
                <c:pt idx="39">
                  <c:v>9</c:v>
                </c:pt>
                <c:pt idx="40">
                  <c:v>20</c:v>
                </c:pt>
                <c:pt idx="41">
                  <c:v>10</c:v>
                </c:pt>
                <c:pt idx="42">
                  <c:v>23</c:v>
                </c:pt>
                <c:pt idx="43">
                  <c:v>11</c:v>
                </c:pt>
                <c:pt idx="44">
                  <c:v>22</c:v>
                </c:pt>
                <c:pt idx="45">
                  <c:v>18</c:v>
                </c:pt>
                <c:pt idx="46">
                  <c:v>18</c:v>
                </c:pt>
                <c:pt idx="47">
                  <c:v>18</c:v>
                </c:pt>
                <c:pt idx="48">
                  <c:v>22</c:v>
                </c:pt>
                <c:pt idx="49">
                  <c:v>23</c:v>
                </c:pt>
                <c:pt idx="50">
                  <c:v>9</c:v>
                </c:pt>
              </c:numCache>
            </c:numRef>
          </c:xVal>
          <c:yVal>
            <c:numRef>
              <c:f>'Car Inventory'!$H$3:$H$54</c:f>
              <c:numCache>
                <c:formatCode>General</c:formatCode>
                <c:ptCount val="52"/>
                <c:pt idx="0">
                  <c:v>82374</c:v>
                </c:pt>
                <c:pt idx="1">
                  <c:v>77243.100000000006</c:v>
                </c:pt>
                <c:pt idx="2">
                  <c:v>114660.6</c:v>
                </c:pt>
                <c:pt idx="3">
                  <c:v>64542</c:v>
                </c:pt>
                <c:pt idx="4">
                  <c:v>67829.100000000006</c:v>
                </c:pt>
                <c:pt idx="5">
                  <c:v>93382.6</c:v>
                </c:pt>
                <c:pt idx="6">
                  <c:v>50854.1</c:v>
                </c:pt>
                <c:pt idx="7">
                  <c:v>85928</c:v>
                </c:pt>
                <c:pt idx="8">
                  <c:v>79420.600000000006</c:v>
                </c:pt>
                <c:pt idx="9">
                  <c:v>60389.5</c:v>
                </c:pt>
                <c:pt idx="10">
                  <c:v>69891.899999999994</c:v>
                </c:pt>
                <c:pt idx="11">
                  <c:v>44974.8</c:v>
                </c:pt>
                <c:pt idx="12">
                  <c:v>72527.199999999997</c:v>
                </c:pt>
                <c:pt idx="13">
                  <c:v>80685.8</c:v>
                </c:pt>
                <c:pt idx="14">
                  <c:v>73444.399999999994</c:v>
                </c:pt>
                <c:pt idx="15">
                  <c:v>40326.800000000003</c:v>
                </c:pt>
                <c:pt idx="16">
                  <c:v>68658.899999999994</c:v>
                </c:pt>
                <c:pt idx="17">
                  <c:v>42074.2</c:v>
                </c:pt>
                <c:pt idx="18">
                  <c:v>52699.4</c:v>
                </c:pt>
                <c:pt idx="19">
                  <c:v>48114.2</c:v>
                </c:pt>
                <c:pt idx="20">
                  <c:v>33477.199999999997</c:v>
                </c:pt>
                <c:pt idx="21">
                  <c:v>36438.5</c:v>
                </c:pt>
                <c:pt idx="22">
                  <c:v>37558.800000000003</c:v>
                </c:pt>
                <c:pt idx="23">
                  <c:v>31144.400000000001</c:v>
                </c:pt>
                <c:pt idx="24">
                  <c:v>64467.4</c:v>
                </c:pt>
                <c:pt idx="25">
                  <c:v>20223.900000000001</c:v>
                </c:pt>
                <c:pt idx="26">
                  <c:v>46311.4</c:v>
                </c:pt>
                <c:pt idx="27">
                  <c:v>29102.3</c:v>
                </c:pt>
                <c:pt idx="28">
                  <c:v>52229.5</c:v>
                </c:pt>
                <c:pt idx="29">
                  <c:v>24513.200000000001</c:v>
                </c:pt>
                <c:pt idx="30">
                  <c:v>22128.2</c:v>
                </c:pt>
                <c:pt idx="31">
                  <c:v>28464.799999999999</c:v>
                </c:pt>
                <c:pt idx="32">
                  <c:v>42504.6</c:v>
                </c:pt>
                <c:pt idx="33">
                  <c:v>44946.5</c:v>
                </c:pt>
                <c:pt idx="34">
                  <c:v>35137</c:v>
                </c:pt>
                <c:pt idx="35">
                  <c:v>27394.2</c:v>
                </c:pt>
                <c:pt idx="36">
                  <c:v>22188.5</c:v>
                </c:pt>
                <c:pt idx="37">
                  <c:v>22521.599999999999</c:v>
                </c:pt>
                <c:pt idx="38">
                  <c:v>29601.9</c:v>
                </c:pt>
                <c:pt idx="39">
                  <c:v>13682.9</c:v>
                </c:pt>
                <c:pt idx="40">
                  <c:v>27534.799999999999</c:v>
                </c:pt>
                <c:pt idx="41">
                  <c:v>13867.6</c:v>
                </c:pt>
                <c:pt idx="42">
                  <c:v>30555.3</c:v>
                </c:pt>
                <c:pt idx="43">
                  <c:v>14289.6</c:v>
                </c:pt>
                <c:pt idx="44">
                  <c:v>27637.1</c:v>
                </c:pt>
                <c:pt idx="45">
                  <c:v>22573</c:v>
                </c:pt>
                <c:pt idx="46">
                  <c:v>22282</c:v>
                </c:pt>
                <c:pt idx="47">
                  <c:v>19341.7</c:v>
                </c:pt>
                <c:pt idx="48">
                  <c:v>19421.099999999999</c:v>
                </c:pt>
                <c:pt idx="49">
                  <c:v>17556.3</c:v>
                </c:pt>
                <c:pt idx="50">
                  <c:v>3708.1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58B-4B78-AA6E-78DEF04EB0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2815384"/>
        <c:axId val="552817024"/>
      </c:scatterChart>
      <c:valAx>
        <c:axId val="5528153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Age of the Car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2817024"/>
        <c:crosses val="autoZero"/>
        <c:crossBetween val="midCat"/>
      </c:valAx>
      <c:valAx>
        <c:axId val="552817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Miles Driven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28153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 Mohanty</dc:creator>
  <cp:keywords/>
  <dc:description/>
  <cp:lastModifiedBy>Ankit Kumar Mohanty</cp:lastModifiedBy>
  <cp:revision>2</cp:revision>
  <dcterms:created xsi:type="dcterms:W3CDTF">2022-02-26T22:52:00Z</dcterms:created>
  <dcterms:modified xsi:type="dcterms:W3CDTF">2022-02-26T22:57:00Z</dcterms:modified>
</cp:coreProperties>
</file>