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"""Module for generating various comparison reports"""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pandas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numpy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typing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Dict, List, Tuple, Optional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datetime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ydata_profiling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datacompy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openpyxl.styles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PatternFill, Font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openpyxl.utils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get_column_letter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from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config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import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EXCEL_STYLES, REPORTS_DIR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class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ReportGenerator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generate_regression_report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regression report with multiple checks"""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writer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pd.ExcelWriter(output_path,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engine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'openpyxl'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Aggregation Check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ReportGenerator._generate_aggregation_check(source_df, target_df, column_mapping, writer)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Count Check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ReportGenerator._generate_count_check(source_df, target_df, writer)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Distinct Check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ReportGenerator._generate_distinct_check(source_df, target_df, column_mapping, writer)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writer.save()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_generate_aggregation_check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aggregation check for numeric columns"""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agg_data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numeric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pd.api.types.is_numeric_dtype(target_df[target_col]):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source_sum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source_df[source_col].sum()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target_sum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target_df[target_col].sum()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np.isclose(source_sum, target_sum,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rtol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1e-05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agg_data.append({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Sum'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source_sum,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Sum'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target_sum,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agg_data: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pd.DataFrame(agg_data)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df_agg.to_excel(writer,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'AggregationCheck'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(df_agg[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'E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_generate_count_check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count check report"""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count_data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Count'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Count'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(source_df)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(target_df)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pd.DataFrame([count_data])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df_count.to_excel(writer,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worksheet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'CountCheck'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'C2'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  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Result column, first data row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style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count_data[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cell.fill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cell.font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_generate_distinct_check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writer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pd.ExcelWriter) -&gt;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distinct value check for non-numeric columns"""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distinct_data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source_col, target_col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Check if columns are non-numeric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pd.api.types.is_numeric_dtype(source_df[source_col]):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source_distinct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source_df[source_col].nunique()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target_distinct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target_df[target_col].nunique()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source_values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(source_df[source_col].dropna().unique())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target_values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(target_df[target_col].dropna().unique())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values_match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source_values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target_values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count_match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source_distinct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target_distinct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result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values_match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and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count_match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distinct_data.append({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Column'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source_col,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Column'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target_col,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Distinct Count'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source_distinct,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Distinct Count'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target_distinct,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 Values'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(source_values))),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 Values'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', 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.join(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map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sorted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(target_values))),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result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})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distinct_data: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pd.DataFrame(distinct_data)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df_distinct.to_excel(writer,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sheet_name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Apply conditional formatting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worksheet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writer.sheets[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'DistinctCheck'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idx, row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enumerate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(df_distinct[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'Result'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2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):  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start=2 to skip header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worksheet[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'G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idx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style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row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'PASS'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EXCEL_STYLES[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'FAIL'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cell.fill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PatternFill(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start_color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end_color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'fill'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'fgColor'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fill_type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'solid'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cell.font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Font(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style[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'font'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'color'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generate_side_by_side_report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]],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  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side by side comparison report"""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for comparison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Merge DataFrames based on join keys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merged_df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source_df[source_cols],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target_df[target_cols],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left_on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source_join_cols,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right_on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target_join_cols,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Find differences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diff_mask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diff_df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merged_df[diff_mask].copy()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diff_df.empty: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columns to show source/target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diff_df.columns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  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diff_df.columns]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Save to Excel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        diff_df.to_excel(output_path,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empty DataFrame with message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pd.DataFrame({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'Message'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'No differences found'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]}).to_excel(output_path,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compare row by row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s_col, t_col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column_mapping.items():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s_col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source_df[s_col]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comparison_df[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t_col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target_df[t_col]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comparison_df.to_excel(output_path,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generate_profile_reports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       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timestamp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 -&gt; Dict[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Y-Data profiling reports"""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reports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reports directory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os.makedirs(REPORTS_DIR,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exist_ok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source profile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source_profile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Data Profile Report"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source_path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"SourceProfile_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source_profile.to_file(source_path)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source_path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target profile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target_profile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 Data Profile Report"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target_path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"TargetProfile_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target_profile.to_file(target_path)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target_path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comparison profile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source_df.columns: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source_df[col]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target_df.columns: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comparison_df[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target_df[col]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 xml:space="preserve">        comparison_profile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ProfileReport(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comparison_df,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title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"Source vs Target Comparison Profile"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minimal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correlations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"cramers"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vars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"num"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"low_categorical_threshold"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comparison_path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os.path.join(REPORTS_DIR,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"ComparisonProfile_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timestamp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.html"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comparison_profile.to_file(comparison_path)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reports[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'comparison'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comparison_path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return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reports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@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staticmethod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def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generate_datacompy_report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source_df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pd.DataFrame,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target_df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column_mapping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Dict[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join_keys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List[Tuple[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]],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output_path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-&gt;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None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"""Generate DataCompy comparison report"""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list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(column_mapping.keys())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[column_mapping[col]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[key[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source_df.copy()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target_df.copy()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source_df[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(source_df))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target_df[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(target_df))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source_join_cols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target_join_cols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DataFrames with mapped columns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source_df[source_cols].copy()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target_df[target_cols].copy()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Convert all columns to string type to avoid type comparison issues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source_compare_df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source_compare_df.astype(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target_compare_df.astype(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Rename target columns to match source for proper comparison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target_compare_df.columns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source_cols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Initialize comparison results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comparison_results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'differing_rows'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'diff_df'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pd.DataFrame()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lastRenderedPageBreak/>
        <w:t>        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Prepare join keys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valid_join_keys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join_keys: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source_key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key[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source_key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source_compare_df[source_key]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source_compare_df[source_key].fillna(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target_compare_df[source_key]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target_compare_df[source_key].fillna(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).astype(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    valid_join_keys.append(source_key)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valid_join_keys: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ValueError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"No valid join keys found"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Perform merge to find matching and non-matching rows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valid_join_keys,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If no join keys, use index-based comparison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source_compare_df[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target_compare_df[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range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(target_compare_df))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merged_df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pd.merge(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source_compare_df,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target_compare_df,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on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how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'outer'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indicator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True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comparison statistics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'left_only'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'right_only'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matching_rows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merged_df[merged_df[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'_merge'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'both'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(matching_rows)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Calculate match percentage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total_rows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match_percentage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(comparison_results[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/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*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100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total_rows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&gt;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98658"/>
          <w:sz w:val="18"/>
          <w:szCs w:val="18"/>
          <w:lang w:eastAsia="en-IN"/>
        </w:rPr>
        <w:t>0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summary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summary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Comparison Summary: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Source: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'total_rows_source'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Total Rows in Target: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'total_rows_target'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Matching Rows: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'matching_rows'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Source Only Rows: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Target Only Rows: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'target_only_rows'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- Match Percentage: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match_percentage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:.2f}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%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column statistics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stats_data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[]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for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source_compare_df.columns: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!=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'_index'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 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Skip index column if it exists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source_stats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{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'Column'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col,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'Source_Count'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(source_compare_df[col].dropna()),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'Source_Unique'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source_compare_df[col].nunique(),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'Target_Count'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(target_compare_df[col].dropna()),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'Target_Unique'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 target_compare_df[col].nunique(),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       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'Match_Status'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: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'Match'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source_compare_df[col].equals(target_compare_df[col])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'Mismatch'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    stats_data.append(source_stats)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pd.DataFrame(stats_data)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col_stats_html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col_stats.to_html(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performing comparison: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report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try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source-only records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source_only_html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'source_only_df'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source&lt;/p&gt;'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Generate HTML for target-only records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target_only_html 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].to_html(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classes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'table table-striped'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,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    </w:t>
      </w:r>
      <w:r w:rsidRPr="008D566D">
        <w:rPr>
          <w:rFonts w:ascii="Consolas" w:eastAsia="Times New Roman" w:hAnsi="Consolas" w:cs="Times New Roman"/>
          <w:color w:val="001080"/>
          <w:sz w:val="18"/>
          <w:szCs w:val="18"/>
          <w:lang w:eastAsia="en-IN"/>
        </w:rPr>
        <w:t>index</w:t>
      </w:r>
      <w:r w:rsidRPr="008D566D">
        <w:rPr>
          <w:rFonts w:ascii="Consolas" w:eastAsia="Times New Roman" w:hAnsi="Consolas" w:cs="Times New Roman"/>
          <w:color w:val="000000"/>
          <w:sz w:val="18"/>
          <w:szCs w:val="18"/>
          <w:lang w:eastAsia="en-IN"/>
        </w:rPr>
        <w:t>=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False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not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comparison_results[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'target_only_df'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].empty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'&lt;p&gt;No records unique to target&lt;/p&gt;'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Write the HTML report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&lt;!DOCTYPE html&gt;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 lang="en"&gt;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&lt;title&gt;DataCompy Comparison Report&lt;/title&gt;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&lt;style&gt;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body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font-family: Arial, sans-serif; margin: 20px;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.report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max-width: 1200px; margin: 0 auto;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.section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margin: 20px 0; padding: 20px; border: 1px solid #ddd; border-radius: 5px;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 xml:space="preserve">                        .match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green;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.mismatch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color: red;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table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border-collapse: collapse; width: 100%;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th, td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border: 1px solid #ddd; padding: 8px; text-align: left;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th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{{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 background-color: #f5f5f5; </w:t>
      </w:r>
      <w:r w:rsidRPr="008D566D">
        <w:rPr>
          <w:rFonts w:ascii="Consolas" w:eastAsia="Times New Roman" w:hAnsi="Consolas" w:cs="Times New Roman"/>
          <w:color w:val="EE0000"/>
          <w:sz w:val="18"/>
          <w:szCs w:val="18"/>
          <w:lang w:eastAsia="en-IN"/>
        </w:rPr>
        <w:t>}}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&lt;/style&gt;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&lt;/head&gt;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&lt;div class="report"&gt;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&lt;h1&gt;DataCompy Comparison Report&lt;/h1&gt;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&lt;h2&gt;Summary&lt;/h2&gt;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&lt;pre&gt;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summary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&lt;/pre&gt;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&lt;h2&gt;Detailed Statistics&lt;/h2&gt;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&lt;h3&gt;Matches&lt;/h3&gt;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class="match"&gt;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rows match: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matching_rows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&lt;p&gt;Number of columns match: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set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(source_cols))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&lt;h3&gt;Mismatches&lt;/h3&gt;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&lt;div class="mismatch"&gt;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Source: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(df1_unq, pd.DataFrame)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    &lt;p&gt;Rows only in Target: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len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if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isinstance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(df2_unq, pd.DataFrame)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else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'N/A'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&lt;/div&gt;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&lt;h2&gt;Column Statistics&lt;/h2&gt;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col_stats_html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&lt;div class="section"&gt;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&lt;h2&gt;Mismatched Records&lt;/h2&gt;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Source:&lt;/h3&gt;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df1_html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only in Target:&lt;/h3&gt;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df2_html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    &lt;h3&gt;Records with Different Values:&lt;/h3&gt;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       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intersect_html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    &lt;/div&gt;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&lt;/div&gt;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&lt;/html&gt;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except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e: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008000"/>
          <w:sz w:val="18"/>
          <w:szCs w:val="18"/>
          <w:lang w:eastAsia="en-IN"/>
        </w:rPr>
        <w:t># Create a simple error report if something goes wrong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with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795E26"/>
          <w:sz w:val="18"/>
          <w:szCs w:val="18"/>
          <w:lang w:eastAsia="en-IN"/>
        </w:rPr>
        <w:t>open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(output_path, 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'w'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)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as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f: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                f.write(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"""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&lt;html&gt;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&lt;head&gt;&lt;title&gt;Comparison Error Report&lt;/title&gt;&lt;/head&gt;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&lt;body&gt;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    &lt;h1&gt;Error Generating Comparison Report&lt;/h1&gt;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                    &lt;p&gt;An error occurred while generating the comparison report: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&lt;/p&gt;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&lt;/body&gt;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lastRenderedPageBreak/>
        <w:t>                &lt;/html&gt;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                """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            </w:t>
      </w:r>
      <w:r w:rsidRPr="008D566D">
        <w:rPr>
          <w:rFonts w:ascii="Consolas" w:eastAsia="Times New Roman" w:hAnsi="Consolas" w:cs="Times New Roman"/>
          <w:color w:val="AF00DB"/>
          <w:sz w:val="18"/>
          <w:szCs w:val="18"/>
          <w:lang w:eastAsia="en-IN"/>
        </w:rPr>
        <w:t>raise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 xml:space="preserve"> 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Exception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f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 xml:space="preserve">"Error generating DataCompy report: 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{</w:t>
      </w:r>
      <w:r w:rsidRPr="008D566D">
        <w:rPr>
          <w:rFonts w:ascii="Consolas" w:eastAsia="Times New Roman" w:hAnsi="Consolas" w:cs="Times New Roman"/>
          <w:color w:val="267F99"/>
          <w:sz w:val="18"/>
          <w:szCs w:val="18"/>
          <w:lang w:eastAsia="en-IN"/>
        </w:rPr>
        <w:t>str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(e)</w:t>
      </w:r>
      <w:r w:rsidRPr="008D566D">
        <w:rPr>
          <w:rFonts w:ascii="Consolas" w:eastAsia="Times New Roman" w:hAnsi="Consolas" w:cs="Times New Roman"/>
          <w:color w:val="0000FF"/>
          <w:sz w:val="18"/>
          <w:szCs w:val="18"/>
          <w:lang w:eastAsia="en-IN"/>
        </w:rPr>
        <w:t>}</w:t>
      </w:r>
      <w:r w:rsidRPr="008D566D">
        <w:rPr>
          <w:rFonts w:ascii="Consolas" w:eastAsia="Times New Roman" w:hAnsi="Consolas" w:cs="Times New Roman"/>
          <w:color w:val="A31515"/>
          <w:sz w:val="18"/>
          <w:szCs w:val="18"/>
          <w:lang w:eastAsia="en-IN"/>
        </w:rPr>
        <w:t>"</w:t>
      </w:r>
      <w:r w:rsidRPr="008D566D"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  <w:t>)</w:t>
      </w:r>
    </w:p>
    <w:p w:rsidR="008D566D" w:rsidRPr="008D566D" w:rsidRDefault="008D566D" w:rsidP="008D566D">
      <w:pPr>
        <w:shd w:val="clear" w:color="auto" w:fill="FFFFFF"/>
        <w:spacing w:after="0" w:line="240" w:lineRule="atLeast"/>
        <w:rPr>
          <w:rFonts w:ascii="Consolas" w:eastAsia="Times New Roman" w:hAnsi="Consolas" w:cs="Times New Roman"/>
          <w:color w:val="3B3B3B"/>
          <w:sz w:val="18"/>
          <w:szCs w:val="18"/>
          <w:lang w:eastAsia="en-IN"/>
        </w:rPr>
      </w:pPr>
    </w:p>
    <w:p w:rsidR="00D35DC1" w:rsidRPr="008D566D" w:rsidRDefault="00D35DC1" w:rsidP="008D566D">
      <w:bookmarkStart w:id="0" w:name="_GoBack"/>
      <w:bookmarkEnd w:id="0"/>
    </w:p>
    <w:sectPr w:rsidR="00D35DC1" w:rsidRPr="008D5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F5A"/>
    <w:rsid w:val="0010612F"/>
    <w:rsid w:val="0016528E"/>
    <w:rsid w:val="00254B3D"/>
    <w:rsid w:val="002E6DF5"/>
    <w:rsid w:val="002F2F5A"/>
    <w:rsid w:val="003940F7"/>
    <w:rsid w:val="004267F9"/>
    <w:rsid w:val="00432A99"/>
    <w:rsid w:val="004A0C39"/>
    <w:rsid w:val="004B4A1A"/>
    <w:rsid w:val="005120A8"/>
    <w:rsid w:val="00521545"/>
    <w:rsid w:val="00625F2E"/>
    <w:rsid w:val="006702A5"/>
    <w:rsid w:val="006A173B"/>
    <w:rsid w:val="007C7BC7"/>
    <w:rsid w:val="00852AD1"/>
    <w:rsid w:val="00882379"/>
    <w:rsid w:val="00897671"/>
    <w:rsid w:val="008D566D"/>
    <w:rsid w:val="009A2D11"/>
    <w:rsid w:val="009D3A23"/>
    <w:rsid w:val="009E662F"/>
    <w:rsid w:val="00A24599"/>
    <w:rsid w:val="00A50184"/>
    <w:rsid w:val="00A97206"/>
    <w:rsid w:val="00AE0BCE"/>
    <w:rsid w:val="00C17F95"/>
    <w:rsid w:val="00D3116E"/>
    <w:rsid w:val="00D35DC1"/>
    <w:rsid w:val="00DA78A9"/>
    <w:rsid w:val="00E01C4D"/>
    <w:rsid w:val="00FA2B45"/>
    <w:rsid w:val="00FF3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0E343"/>
  <w15:chartTrackingRefBased/>
  <w15:docId w15:val="{4A3DED32-D803-4380-8C9B-26F91932B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2F2F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0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8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2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1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6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1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3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8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4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4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6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7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4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3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2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5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8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3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4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9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1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1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6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4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5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1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2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7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8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8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6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76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4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4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6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0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9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9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3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9</Pages>
  <Words>2999</Words>
  <Characters>17100</Characters>
  <Application>Microsoft Office Word</Application>
  <DocSecurity>0</DocSecurity>
  <Lines>142</Lines>
  <Paragraphs>40</Paragraphs>
  <ScaleCrop>false</ScaleCrop>
  <Company/>
  <LinksUpToDate>false</LinksUpToDate>
  <CharactersWithSpaces>20059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51</cp:revision>
  <dcterms:created xsi:type="dcterms:W3CDTF">2025-05-22T03:37:00Z</dcterms:created>
  <dcterms:modified xsi:type="dcterms:W3CDTF">2025-05-26T09:42:00Z</dcterms:modified>
</cp:coreProperties>
</file>