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95C7" w14:textId="27A95DBF" w:rsidR="004C0F80" w:rsidRPr="00F600AD" w:rsidRDefault="004C0F80" w:rsidP="004C0F80">
      <w:pPr>
        <w:pStyle w:val="Title"/>
        <w:rPr>
          <w:color w:val="156082" w:themeColor="accent1"/>
        </w:rPr>
      </w:pPr>
      <w:r w:rsidRPr="00F600AD">
        <w:rPr>
          <w:color w:val="156082" w:themeColor="accent1"/>
        </w:rPr>
        <w:t xml:space="preserve">EVRP Report: </w:t>
      </w:r>
      <w:r>
        <w:rPr>
          <w:color w:val="156082" w:themeColor="accent1"/>
        </w:rPr>
        <w:t>13/05</w:t>
      </w:r>
      <w:r w:rsidRPr="00F600AD">
        <w:rPr>
          <w:color w:val="156082" w:themeColor="accent1"/>
        </w:rPr>
        <w:t xml:space="preserve"> </w:t>
      </w:r>
    </w:p>
    <w:p w14:paraId="1E784060" w14:textId="468AF9FD" w:rsidR="001D7AC7" w:rsidRDefault="004C0F80" w:rsidP="004C0F80">
      <w:pPr>
        <w:pStyle w:val="Heading2"/>
      </w:pPr>
      <w:r>
        <w:t>Dynamic Memory Memetic Algorithm</w:t>
      </w:r>
    </w:p>
    <w:p w14:paraId="5BAF6CB3" w14:textId="77777777" w:rsidR="004C0F80" w:rsidRDefault="004C0F80" w:rsidP="004C0F80"/>
    <w:p w14:paraId="70AB51E7" w14:textId="44EEC39D" w:rsidR="004C0F80" w:rsidRDefault="004C0F80" w:rsidP="004C0F80">
      <w:pPr>
        <w:pStyle w:val="Heading2"/>
      </w:pPr>
      <w:r>
        <w:t>Neural Network</w:t>
      </w:r>
    </w:p>
    <w:p w14:paraId="4BCFEBAF" w14:textId="77777777" w:rsidR="008D1683" w:rsidRPr="008D1683" w:rsidRDefault="008D1683" w:rsidP="008D1683"/>
    <w:sectPr w:rsidR="008D1683" w:rsidRPr="008D1683" w:rsidSect="00220F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DB"/>
    <w:rsid w:val="001600F0"/>
    <w:rsid w:val="001D7AC7"/>
    <w:rsid w:val="00220F32"/>
    <w:rsid w:val="0042392E"/>
    <w:rsid w:val="00470B1E"/>
    <w:rsid w:val="004A6DDB"/>
    <w:rsid w:val="004C0F80"/>
    <w:rsid w:val="008D1683"/>
    <w:rsid w:val="00A26702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C2902"/>
  <w15:chartTrackingRefBased/>
  <w15:docId w15:val="{5DAB5DB7-0872-4D1D-8317-9239FE9A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Kornacki</dc:creator>
  <cp:keywords/>
  <dc:description/>
  <cp:lastModifiedBy>Oskar Kornacki</cp:lastModifiedBy>
  <cp:revision>3</cp:revision>
  <dcterms:created xsi:type="dcterms:W3CDTF">2026-05-12T09:40:00Z</dcterms:created>
  <dcterms:modified xsi:type="dcterms:W3CDTF">2026-05-12T09:43:00Z</dcterms:modified>
</cp:coreProperties>
</file>