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F1BB" w14:textId="77777777" w:rsidR="00AB7F9C" w:rsidRPr="00AB7F9C" w:rsidRDefault="00AB7F9C" w:rsidP="00AB7F9C">
      <w:pPr>
        <w:rPr>
          <w:sz w:val="36"/>
          <w:szCs w:val="36"/>
          <w:lang w:val="en-IN"/>
        </w:rPr>
      </w:pPr>
      <w:r w:rsidRPr="00AB7F9C">
        <w:rPr>
          <w:sz w:val="36"/>
          <w:szCs w:val="36"/>
          <w:highlight w:val="yellow"/>
          <w:lang w:val="en-IN"/>
        </w:rPr>
        <w:t>Aggregation Measures</w:t>
      </w:r>
      <w:r w:rsidRPr="00AB7F9C">
        <w:rPr>
          <w:sz w:val="36"/>
          <w:szCs w:val="36"/>
          <w:lang w:val="en-IN"/>
        </w:rPr>
        <w:t xml:space="preserve"> </w:t>
      </w:r>
    </w:p>
    <w:p w14:paraId="5F1A84D6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1. Unique Products Sold</w:t>
      </w:r>
    </w:p>
    <w:p w14:paraId="1766E5BA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Unique Products = DISTINCTCOUNT(Sales[ProductID])</w:t>
      </w:r>
    </w:p>
    <w:p w14:paraId="6187DE32" w14:textId="77777777" w:rsidR="00AB7F9C" w:rsidRPr="00AB7F9C" w:rsidRDefault="00AB7F9C" w:rsidP="00AB7F9C">
      <w:pPr>
        <w:rPr>
          <w:lang w:val="en-IN"/>
        </w:rPr>
      </w:pPr>
    </w:p>
    <w:p w14:paraId="346404E6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2. Unique Customers</w:t>
      </w:r>
    </w:p>
    <w:p w14:paraId="7C1CB222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Unique Customers = DISTINCTCOUNT(Sales[CustID])</w:t>
      </w:r>
    </w:p>
    <w:p w14:paraId="73EAC699" w14:textId="77777777" w:rsidR="00AB7F9C" w:rsidRPr="00AB7F9C" w:rsidRDefault="00AB7F9C" w:rsidP="00AB7F9C">
      <w:pPr>
        <w:rPr>
          <w:lang w:val="en-IN"/>
        </w:rPr>
      </w:pPr>
    </w:p>
    <w:p w14:paraId="10D1CC5A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3. Maximum Sale Amount</w:t>
      </w:r>
    </w:p>
    <w:p w14:paraId="5B995A68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Max Sale = </w:t>
      </w:r>
    </w:p>
    <w:p w14:paraId="252E2D16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MAXX(</w:t>
      </w:r>
    </w:p>
    <w:p w14:paraId="02EC7950" w14:textId="01B6A681" w:rsidR="00B80890" w:rsidRDefault="00AB7F9C" w:rsidP="00AB7F9C">
      <w:pPr>
        <w:rPr>
          <w:lang w:val="en-IN"/>
        </w:rPr>
      </w:pPr>
      <w:r w:rsidRPr="00AB7F9C">
        <w:rPr>
          <w:lang w:val="en-IN"/>
        </w:rPr>
        <w:t xml:space="preserve">    </w:t>
      </w:r>
      <w:r w:rsidR="00B80890" w:rsidRPr="00AB7F9C">
        <w:rPr>
          <w:lang w:val="en-IN"/>
        </w:rPr>
        <w:t>Sales, Sales [</w:t>
      </w:r>
      <w:r w:rsidRPr="00AB7F9C">
        <w:rPr>
          <w:lang w:val="en-IN"/>
        </w:rPr>
        <w:t xml:space="preserve">Quantity] * </w:t>
      </w:r>
      <w:r w:rsidR="00B80890" w:rsidRPr="00AB7F9C">
        <w:rPr>
          <w:lang w:val="en-IN"/>
        </w:rPr>
        <w:t>RELATED (Product [Unit Price</w:t>
      </w:r>
      <w:r w:rsidRPr="00AB7F9C">
        <w:rPr>
          <w:lang w:val="en-IN"/>
        </w:rPr>
        <w:t>]</w:t>
      </w:r>
      <w:r w:rsidR="00B80890">
        <w:rPr>
          <w:lang w:val="en-IN"/>
        </w:rPr>
        <w:t>)</w:t>
      </w:r>
    </w:p>
    <w:p w14:paraId="3D010AE1" w14:textId="4E3BF305" w:rsidR="00AB7F9C" w:rsidRPr="00AB7F9C" w:rsidRDefault="00B80890" w:rsidP="00AB7F9C">
      <w:pPr>
        <w:rPr>
          <w:lang w:val="en-IN"/>
        </w:rPr>
      </w:pPr>
      <w:r>
        <w:rPr>
          <w:lang w:val="en-IN"/>
        </w:rPr>
        <w:t xml:space="preserve">   </w:t>
      </w:r>
      <w:r w:rsidR="00AB7F9C" w:rsidRPr="00AB7F9C">
        <w:rPr>
          <w:lang w:val="en-IN"/>
        </w:rPr>
        <w:t>)</w:t>
      </w:r>
    </w:p>
    <w:p w14:paraId="6C0B31B4" w14:textId="77777777" w:rsidR="00AB7F9C" w:rsidRPr="00AB7F9C" w:rsidRDefault="00AB7F9C" w:rsidP="00AB7F9C">
      <w:pPr>
        <w:rPr>
          <w:lang w:val="en-IN"/>
        </w:rPr>
      </w:pPr>
    </w:p>
    <w:p w14:paraId="047EA9AD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4. Minimum Sale Amount</w:t>
      </w:r>
    </w:p>
    <w:p w14:paraId="0A3FF8E4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Min Sale = </w:t>
      </w:r>
    </w:p>
    <w:p w14:paraId="533BE84B" w14:textId="073CD8FE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MINX (</w:t>
      </w:r>
    </w:p>
    <w:p w14:paraId="31832C90" w14:textId="7DB01D91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 xml:space="preserve">    Sales, </w:t>
      </w:r>
      <w:r w:rsidR="00B80890" w:rsidRPr="00AB7F9C">
        <w:rPr>
          <w:lang w:val="en-IN"/>
        </w:rPr>
        <w:t>Sales [</w:t>
      </w:r>
      <w:r w:rsidRPr="00AB7F9C">
        <w:rPr>
          <w:lang w:val="en-IN"/>
        </w:rPr>
        <w:t xml:space="preserve">Quantity] * </w:t>
      </w:r>
      <w:r w:rsidR="00B80890" w:rsidRPr="00AB7F9C">
        <w:rPr>
          <w:lang w:val="en-IN"/>
        </w:rPr>
        <w:t>RELATED (</w:t>
      </w:r>
      <w:r w:rsidRPr="00AB7F9C">
        <w:rPr>
          <w:lang w:val="en-IN"/>
        </w:rPr>
        <w:t>Product[Unit</w:t>
      </w:r>
      <w:r w:rsidR="00B80890">
        <w:rPr>
          <w:lang w:val="en-IN"/>
        </w:rPr>
        <w:t xml:space="preserve"> </w:t>
      </w:r>
      <w:r w:rsidRPr="00AB7F9C">
        <w:rPr>
          <w:lang w:val="en-IN"/>
        </w:rPr>
        <w:t>Price])</w:t>
      </w:r>
    </w:p>
    <w:p w14:paraId="10516536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)</w:t>
      </w:r>
    </w:p>
    <w:p w14:paraId="1DA47461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5. Average Sale per Customer</w:t>
      </w:r>
    </w:p>
    <w:p w14:paraId="491163B6" w14:textId="30DE4173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Avg Sale per Customer = DIVIDE ([Total Sales], [Unique Customers], 0)</w:t>
      </w:r>
    </w:p>
    <w:p w14:paraId="3B2B18FB" w14:textId="77777777" w:rsidR="00AB7F9C" w:rsidRPr="00AB7F9C" w:rsidRDefault="00AB7F9C" w:rsidP="00AB7F9C">
      <w:pPr>
        <w:rPr>
          <w:lang w:val="en-IN"/>
        </w:rPr>
      </w:pPr>
    </w:p>
    <w:p w14:paraId="7F6A232E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6. Revenue per Product</w:t>
      </w:r>
    </w:p>
    <w:p w14:paraId="25D49F49" w14:textId="3232392A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Revenue per Product = DIVIDE ([Total Sales], [Unique Products], 0)</w:t>
      </w:r>
    </w:p>
    <w:p w14:paraId="68EF8BDC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br w:type="page"/>
      </w:r>
    </w:p>
    <w:p w14:paraId="73FF1191" w14:textId="77777777" w:rsidR="00AB7F9C" w:rsidRPr="00AB7F9C" w:rsidRDefault="00AB7F9C" w:rsidP="00AB7F9C">
      <w:pPr>
        <w:rPr>
          <w:b/>
          <w:bCs/>
          <w:sz w:val="36"/>
          <w:szCs w:val="36"/>
          <w:lang w:val="en-IN"/>
        </w:rPr>
      </w:pPr>
      <w:r w:rsidRPr="00AB7F9C">
        <w:rPr>
          <w:b/>
          <w:bCs/>
          <w:sz w:val="36"/>
          <w:szCs w:val="36"/>
          <w:highlight w:val="yellow"/>
          <w:lang w:val="en-IN"/>
        </w:rPr>
        <w:lastRenderedPageBreak/>
        <w:t>Introduction to CALCULATE</w:t>
      </w:r>
      <w:r w:rsidRPr="00AB7F9C">
        <w:rPr>
          <w:b/>
          <w:bCs/>
          <w:sz w:val="36"/>
          <w:szCs w:val="36"/>
          <w:lang w:val="en-IN"/>
        </w:rPr>
        <w:t xml:space="preserve"> </w:t>
      </w:r>
    </w:p>
    <w:p w14:paraId="1B51E868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1. Sales for Electronics Category</w:t>
      </w:r>
    </w:p>
    <w:p w14:paraId="7A049031" w14:textId="5C545605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Electronics Sales = CALCULATE([Total Sales],     Product[Category] = "Electronics" )</w:t>
      </w:r>
    </w:p>
    <w:p w14:paraId="1C1CA861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2. Sales in USA</w:t>
      </w:r>
    </w:p>
    <w:p w14:paraId="12745F64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USA Sales = CALCULATE(     [Total Sales],      Customer[Country] = "USA" )</w:t>
      </w:r>
    </w:p>
    <w:p w14:paraId="157C441D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3. Sales with Discount</w:t>
      </w:r>
    </w:p>
    <w:p w14:paraId="5516135C" w14:textId="598DCBA1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Discounted Sales = CALCULATE(      [Total Sales],      Sales[Discount] &gt; 0  )</w:t>
      </w:r>
    </w:p>
    <w:p w14:paraId="4AF18876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4. Sales without Discount</w:t>
      </w:r>
    </w:p>
    <w:p w14:paraId="20F0A51B" w14:textId="2FC9D54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Non-Discounted Sales = CALCULATE(     [Total Sales],     Sales[Discount] = 0  )</w:t>
      </w:r>
    </w:p>
    <w:p w14:paraId="10F2F38B" w14:textId="77777777" w:rsidR="00AB7F9C" w:rsidRPr="00AB7F9C" w:rsidRDefault="00AB7F9C" w:rsidP="00AB7F9C">
      <w:pPr>
        <w:rPr>
          <w:b/>
          <w:bCs/>
          <w:lang w:val="en-IN"/>
        </w:rPr>
      </w:pPr>
      <w:r w:rsidRPr="00AB7F9C">
        <w:rPr>
          <w:b/>
          <w:bCs/>
          <w:lang w:val="en-IN"/>
        </w:rPr>
        <w:t>// 5. High Value Transactions (Quantity &gt; 10)</w:t>
      </w:r>
    </w:p>
    <w:p w14:paraId="5375E347" w14:textId="77777777" w:rsidR="00AB7F9C" w:rsidRPr="00AB7F9C" w:rsidRDefault="00AB7F9C" w:rsidP="00AB7F9C">
      <w:pPr>
        <w:rPr>
          <w:lang w:val="en-IN"/>
        </w:rPr>
      </w:pPr>
      <w:r w:rsidRPr="00AB7F9C">
        <w:rPr>
          <w:lang w:val="en-IN"/>
        </w:rPr>
        <w:t>High Volume Sales = CALCULATE(     [Total Sales],     Sales[Quantity] &gt; 10  )</w:t>
      </w:r>
    </w:p>
    <w:p w14:paraId="26610242" w14:textId="77777777" w:rsidR="000A3CC8" w:rsidRDefault="000A3CC8"/>
    <w:p w14:paraId="5DD197E6" w14:textId="77777777" w:rsidR="00AD708C" w:rsidRPr="00AD708C" w:rsidRDefault="00AD708C" w:rsidP="00AD708C">
      <w:pPr>
        <w:rPr>
          <w:b/>
          <w:bCs/>
          <w:sz w:val="36"/>
          <w:szCs w:val="36"/>
          <w:lang w:val="en-IN"/>
        </w:rPr>
      </w:pPr>
      <w:r w:rsidRPr="00AD708C">
        <w:rPr>
          <w:b/>
          <w:bCs/>
          <w:sz w:val="36"/>
          <w:szCs w:val="36"/>
          <w:highlight w:val="yellow"/>
          <w:lang w:val="en-IN"/>
        </w:rPr>
        <w:t>Conditional Aggregations</w:t>
      </w:r>
      <w:r w:rsidRPr="00AD708C">
        <w:rPr>
          <w:b/>
          <w:bCs/>
          <w:sz w:val="36"/>
          <w:szCs w:val="36"/>
          <w:lang w:val="en-IN"/>
        </w:rPr>
        <w:t xml:space="preserve"> </w:t>
      </w:r>
    </w:p>
    <w:p w14:paraId="4CBD42CC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1. Sales for Top Categories (Multiple Conditions)</w:t>
      </w:r>
    </w:p>
    <w:p w14:paraId="4DEEAE33" w14:textId="63A10C02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Top Category Sales = CALCULATE(    [Total Sales],     Product[Category] IN {"Electronics", "Furniture", "Clothing"})</w:t>
      </w:r>
    </w:p>
    <w:p w14:paraId="362E5F89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2. Premium Sales (High Quantity AND High Price)</w:t>
      </w:r>
    </w:p>
    <w:p w14:paraId="10F6F4B4" w14:textId="34568EB4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Premium Sales = CALCULATE([Total Sales],    Sales[Quantity] &gt;= 5,     Product[UnitPrice] &gt;= 100 )</w:t>
      </w:r>
    </w:p>
    <w:p w14:paraId="0BA7CC25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3. Discount Impact</w:t>
      </w:r>
    </w:p>
    <w:p w14:paraId="3F4F542D" w14:textId="77777777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 xml:space="preserve">Total Discount Amount = </w:t>
      </w:r>
    </w:p>
    <w:p w14:paraId="615D06AE" w14:textId="77777777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SUMX(     Sales,     Sales[Quantity] * RELATED(Product[UnitPrice]) * Sales[Discount] )</w:t>
      </w:r>
    </w:p>
    <w:p w14:paraId="5C9E67F1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4. Revenue After Discount</w:t>
      </w:r>
    </w:p>
    <w:p w14:paraId="44065E58" w14:textId="77777777" w:rsidR="00AD708C" w:rsidRPr="00AD708C" w:rsidRDefault="00AD708C" w:rsidP="00AD708C">
      <w:pPr>
        <w:rPr>
          <w:lang w:val="en-IN"/>
        </w:rPr>
      </w:pPr>
      <w:r w:rsidRPr="00AD708C">
        <w:rPr>
          <w:lang w:val="en-IN"/>
        </w:rPr>
        <w:t>Net Sales = [Total Sales] - [Total Discount Amount]</w:t>
      </w:r>
    </w:p>
    <w:p w14:paraId="0F3D4B4C" w14:textId="77777777" w:rsidR="00AD708C" w:rsidRPr="00AD708C" w:rsidRDefault="00AD708C" w:rsidP="00AD708C">
      <w:pPr>
        <w:rPr>
          <w:b/>
          <w:bCs/>
          <w:lang w:val="en-IN"/>
        </w:rPr>
      </w:pPr>
      <w:r w:rsidRPr="00AD708C">
        <w:rPr>
          <w:b/>
          <w:bCs/>
          <w:lang w:val="en-IN"/>
        </w:rPr>
        <w:t>// 5. Discount Percentage</w:t>
      </w:r>
    </w:p>
    <w:p w14:paraId="3D7E5C9B" w14:textId="77777777" w:rsidR="00AD708C" w:rsidRDefault="00AD708C" w:rsidP="00AD708C">
      <w:pPr>
        <w:rPr>
          <w:lang w:val="en-IN"/>
        </w:rPr>
      </w:pPr>
      <w:r w:rsidRPr="00AD708C">
        <w:rPr>
          <w:lang w:val="en-IN"/>
        </w:rPr>
        <w:t>Discount % = DIVIDE([Total Discount Amount], [Total Sales], 0)</w:t>
      </w:r>
    </w:p>
    <w:p w14:paraId="383591BA" w14:textId="77777777" w:rsidR="00EC03CE" w:rsidRDefault="00EC03CE" w:rsidP="00AD708C">
      <w:pPr>
        <w:rPr>
          <w:lang w:val="en-IN"/>
        </w:rPr>
      </w:pPr>
    </w:p>
    <w:p w14:paraId="6031EA8F" w14:textId="63CBB502" w:rsidR="00EC03CE" w:rsidRDefault="00EC03CE" w:rsidP="00AD708C">
      <w:pPr>
        <w:rPr>
          <w:b/>
          <w:bCs/>
          <w:sz w:val="36"/>
          <w:szCs w:val="36"/>
          <w:lang w:val="en-IN"/>
        </w:rPr>
      </w:pPr>
      <w:r w:rsidRPr="00EC03CE">
        <w:rPr>
          <w:b/>
          <w:bCs/>
          <w:sz w:val="36"/>
          <w:szCs w:val="36"/>
          <w:highlight w:val="yellow"/>
          <w:lang w:val="en-IN"/>
        </w:rPr>
        <w:lastRenderedPageBreak/>
        <w:t>Time Intelligence</w:t>
      </w:r>
    </w:p>
    <w:p w14:paraId="50D99540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1. Sales Year-to-Date</w:t>
      </w:r>
    </w:p>
    <w:p w14:paraId="463F9C0E" w14:textId="77777777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Sales YTD = TOTALYTD(     [Total Sales],     Calendar[Date]  )</w:t>
      </w:r>
    </w:p>
    <w:p w14:paraId="29573F64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2. Sales Quarter-to-Date</w:t>
      </w:r>
    </w:p>
    <w:p w14:paraId="1327B905" w14:textId="77777777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Sales QTD =  TOTALQTD(     [Total Sales],     Calendar[Date]  )</w:t>
      </w:r>
    </w:p>
    <w:p w14:paraId="5541DADA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3. Sales Month-to-Date</w:t>
      </w:r>
    </w:p>
    <w:p w14:paraId="5A75D11C" w14:textId="2F55E951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Sales MTD =  TOTALMTD( [Total Sales],     Calendar[Date]  )</w:t>
      </w:r>
    </w:p>
    <w:p w14:paraId="68D1D9E4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4. Quantity YTD</w:t>
      </w:r>
    </w:p>
    <w:p w14:paraId="55A0DD6A" w14:textId="77777777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Quantity YTD = TOTALYTD(     [Total Quantity],     Calendar[Date]  )</w:t>
      </w:r>
    </w:p>
    <w:p w14:paraId="192861AC" w14:textId="77777777" w:rsidR="00EC03CE" w:rsidRPr="00EC03CE" w:rsidRDefault="00EC03CE" w:rsidP="00EC03CE">
      <w:pPr>
        <w:rPr>
          <w:b/>
          <w:bCs/>
          <w:lang w:val="en-IN"/>
        </w:rPr>
      </w:pPr>
      <w:r w:rsidRPr="00EC03CE">
        <w:rPr>
          <w:b/>
          <w:bCs/>
          <w:lang w:val="en-IN"/>
        </w:rPr>
        <w:t>// 5. Transaction Count YTD</w:t>
      </w:r>
    </w:p>
    <w:p w14:paraId="3D37BE14" w14:textId="69F1A849" w:rsidR="00EC03CE" w:rsidRPr="00EC03CE" w:rsidRDefault="00EC03CE" w:rsidP="00EC03CE">
      <w:pPr>
        <w:rPr>
          <w:lang w:val="en-IN"/>
        </w:rPr>
      </w:pPr>
      <w:r w:rsidRPr="00EC03CE">
        <w:rPr>
          <w:lang w:val="en-IN"/>
        </w:rPr>
        <w:t>Transactions YTD = TOTALYTD(     [Transaction Count],     Calendar[Date] )</w:t>
      </w:r>
    </w:p>
    <w:p w14:paraId="30445323" w14:textId="77777777" w:rsidR="00EC03CE" w:rsidRPr="00AD708C" w:rsidRDefault="00EC03CE" w:rsidP="00AD708C">
      <w:pPr>
        <w:rPr>
          <w:lang w:val="en-IN"/>
        </w:rPr>
      </w:pPr>
    </w:p>
    <w:p w14:paraId="1C158E4D" w14:textId="77777777" w:rsidR="00AD708C" w:rsidRPr="00EC03CE" w:rsidRDefault="00AD708C"/>
    <w:sectPr w:rsidR="00AD708C" w:rsidRPr="00EC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9C"/>
    <w:rsid w:val="000A3CC8"/>
    <w:rsid w:val="001B799A"/>
    <w:rsid w:val="002B01F1"/>
    <w:rsid w:val="005B3943"/>
    <w:rsid w:val="00934FE5"/>
    <w:rsid w:val="00AB7F9C"/>
    <w:rsid w:val="00AD708C"/>
    <w:rsid w:val="00B37446"/>
    <w:rsid w:val="00B80890"/>
    <w:rsid w:val="00C35A84"/>
    <w:rsid w:val="00EC03CE"/>
    <w:rsid w:val="00F9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04FCE"/>
  <w15:chartTrackingRefBased/>
  <w15:docId w15:val="{59C84F56-DDBF-48DB-B437-B6DF9AC8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</dc:creator>
  <cp:keywords/>
  <dc:description/>
  <cp:lastModifiedBy>lenovo</cp:lastModifiedBy>
  <cp:revision>2</cp:revision>
  <dcterms:created xsi:type="dcterms:W3CDTF">2026-03-02T15:29:00Z</dcterms:created>
  <dcterms:modified xsi:type="dcterms:W3CDTF">2026-03-08T14:52:00Z</dcterms:modified>
</cp:coreProperties>
</file>