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554E" w14:textId="0AAEF3EB" w:rsidR="00E3447F" w:rsidRDefault="00F04AED">
      <w:r>
        <w:t>Questions for Tester interview</w:t>
      </w:r>
    </w:p>
    <w:p w14:paraId="7985C0B0" w14:textId="2D450BC5" w:rsidR="00F04AED" w:rsidRDefault="00F04AED">
      <w:r>
        <w:t>Requirement =&gt;  Need to test the increme</w:t>
      </w:r>
      <w:r w:rsidR="008F4F55">
        <w:t>nt</w:t>
      </w:r>
      <w:r>
        <w:t xml:space="preserve">ally developed excel utilities, to test </w:t>
      </w:r>
      <w:r w:rsidR="008F4F55">
        <w:t>HTML</w:t>
      </w:r>
      <w:r>
        <w:t>/</w:t>
      </w:r>
      <w:r w:rsidR="008F4F55">
        <w:t>G</w:t>
      </w:r>
      <w:r>
        <w:t>olang utilities.</w:t>
      </w:r>
    </w:p>
    <w:p w14:paraId="09ACE170" w14:textId="1D7FF2BF" w:rsidR="00F04AED" w:rsidRDefault="00F04AED">
      <w:r>
        <w:t>The testing would be done by entering the values and selecting different fields -&gt; Whether all the functionalities are working as expected or not. If failure occurs, just note it down and get it resolved.</w:t>
      </w:r>
    </w:p>
    <w:p w14:paraId="50903A50" w14:textId="77777777" w:rsidR="00F04AED" w:rsidRDefault="00F04AED"/>
    <w:sectPr w:rsidR="00F0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FE"/>
    <w:rsid w:val="004B6EFE"/>
    <w:rsid w:val="008F4F55"/>
    <w:rsid w:val="00E3447F"/>
    <w:rsid w:val="00F0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9878"/>
  <w15:chartTrackingRefBased/>
  <w15:docId w15:val="{20294D4B-F55E-4599-944C-B5CA085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Mangal</dc:creator>
  <cp:keywords/>
  <dc:description/>
  <cp:lastModifiedBy>Ankit Mangal</cp:lastModifiedBy>
  <cp:revision>3</cp:revision>
  <dcterms:created xsi:type="dcterms:W3CDTF">2023-01-21T06:58:00Z</dcterms:created>
  <dcterms:modified xsi:type="dcterms:W3CDTF">2023-01-21T07:01:00Z</dcterms:modified>
</cp:coreProperties>
</file>