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3A1C9" w14:textId="7F081D45" w:rsidR="00DB6255" w:rsidRDefault="00E65FDC" w:rsidP="00E65FDC">
      <w:pPr>
        <w:jc w:val="center"/>
        <w:rPr>
          <w:b/>
          <w:bCs/>
          <w:sz w:val="24"/>
          <w:szCs w:val="24"/>
        </w:rPr>
      </w:pPr>
      <w:r w:rsidRPr="00E65FDC">
        <w:rPr>
          <w:b/>
          <w:bCs/>
          <w:sz w:val="24"/>
          <w:szCs w:val="24"/>
        </w:rPr>
        <w:t>Step by Step Process</w:t>
      </w:r>
    </w:p>
    <w:p w14:paraId="7557E609" w14:textId="26DD9AA5" w:rsidR="00E65FDC" w:rsidRPr="00E65FDC" w:rsidRDefault="00E65FDC" w:rsidP="00E65FD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I created a React application by using the </w:t>
      </w: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create react app function. I then modified the index.js page to include a navbar from bootstrap. I also used </w:t>
      </w:r>
      <w:proofErr w:type="spellStart"/>
      <w:r>
        <w:rPr>
          <w:sz w:val="24"/>
          <w:szCs w:val="24"/>
        </w:rPr>
        <w:t>BrowserRouter</w:t>
      </w:r>
      <w:proofErr w:type="spellEnd"/>
      <w:r>
        <w:rPr>
          <w:sz w:val="24"/>
          <w:szCs w:val="24"/>
        </w:rPr>
        <w:t xml:space="preserve"> to help navigate to the two pages of my application. Then I edited App.js to have 4 separated sections for each of the tasks: view, add, edit, delete. The code in App.js serves as the Project Manager view. I created a json file called vendors and populated it with mock data for this project. I added forms to the add section, edit section, and delete section to handle input. Then I had each of these forms point to functions I wrote to modify the json object. Since I cannot directly save any changes to the object, I save an instance to local storage and </w:t>
      </w:r>
      <w:r w:rsidR="00F22269">
        <w:rPr>
          <w:sz w:val="24"/>
          <w:szCs w:val="24"/>
        </w:rPr>
        <w:t xml:space="preserve">update that instead. I then repeated these steps for the finance.js page and made changes so that the finance team can add, edit, and view the information necessary for their team. Finally, I made some final </w:t>
      </w:r>
      <w:proofErr w:type="spellStart"/>
      <w:r w:rsidR="00F22269">
        <w:rPr>
          <w:sz w:val="24"/>
          <w:szCs w:val="24"/>
        </w:rPr>
        <w:t>css</w:t>
      </w:r>
      <w:proofErr w:type="spellEnd"/>
      <w:r w:rsidR="00F22269">
        <w:rPr>
          <w:sz w:val="24"/>
          <w:szCs w:val="24"/>
        </w:rPr>
        <w:t xml:space="preserve"> changes to the page and pushed my code to a </w:t>
      </w:r>
      <w:proofErr w:type="spellStart"/>
      <w:r w:rsidR="00F22269">
        <w:rPr>
          <w:sz w:val="24"/>
          <w:szCs w:val="24"/>
        </w:rPr>
        <w:t>github</w:t>
      </w:r>
      <w:proofErr w:type="spellEnd"/>
      <w:r w:rsidR="00F22269">
        <w:rPr>
          <w:sz w:val="24"/>
          <w:szCs w:val="24"/>
        </w:rPr>
        <w:t xml:space="preserve"> repository: </w:t>
      </w:r>
      <w:r w:rsidR="00F22269" w:rsidRPr="00F22269">
        <w:rPr>
          <w:sz w:val="24"/>
          <w:szCs w:val="24"/>
        </w:rPr>
        <w:t>https://github.com/AnkurKaushik/TeamBudgetPlanner</w:t>
      </w:r>
      <w:r w:rsidR="00F2226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sectPr w:rsidR="00E65FDC" w:rsidRPr="00E6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DC"/>
    <w:rsid w:val="00DB6255"/>
    <w:rsid w:val="00E65FDC"/>
    <w:rsid w:val="00F2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0D55"/>
  <w15:chartTrackingRefBased/>
  <w15:docId w15:val="{012A1917-4C87-47AB-85A6-7D69E5D0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Kaushik, Ankur P</cp:lastModifiedBy>
  <cp:revision>1</cp:revision>
  <dcterms:created xsi:type="dcterms:W3CDTF">2021-03-31T19:03:00Z</dcterms:created>
  <dcterms:modified xsi:type="dcterms:W3CDTF">2021-03-31T19:17:00Z</dcterms:modified>
</cp:coreProperties>
</file>