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A57" w:rsidRPr="00675A57" w:rsidRDefault="00675A57" w:rsidP="00675A57">
      <w:pPr>
        <w:pStyle w:val="1"/>
        <w:rPr>
          <w:rFonts w:ascii="Times New Roman" w:hAnsi="Times New Roman" w:cs="Times New Roman"/>
          <w:color w:val="auto"/>
        </w:rPr>
      </w:pPr>
      <w:r w:rsidRPr="00675A57">
        <w:rPr>
          <w:rFonts w:ascii="Times New Roman" w:hAnsi="Times New Roman" w:cs="Times New Roman"/>
          <w:color w:val="auto"/>
        </w:rPr>
        <w:t xml:space="preserve">Функциональные требования к игре </w:t>
      </w:r>
      <w:r w:rsidRPr="00675A57">
        <w:rPr>
          <w:rFonts w:ascii="Times New Roman" w:hAnsi="Times New Roman" w:cs="Times New Roman"/>
          <w:color w:val="auto"/>
        </w:rPr>
        <w:t>«В</w:t>
      </w:r>
      <w:r w:rsidRPr="00675A57">
        <w:rPr>
          <w:rFonts w:ascii="Times New Roman" w:hAnsi="Times New Roman" w:cs="Times New Roman"/>
          <w:color w:val="auto"/>
        </w:rPr>
        <w:t>иселица</w:t>
      </w:r>
      <w:r w:rsidRPr="00675A57">
        <w:rPr>
          <w:rFonts w:ascii="Times New Roman" w:hAnsi="Times New Roman" w:cs="Times New Roman"/>
          <w:color w:val="auto"/>
        </w:rPr>
        <w:t>»</w:t>
      </w:r>
      <w:r w:rsidRPr="00675A57">
        <w:rPr>
          <w:rFonts w:ascii="Times New Roman" w:hAnsi="Times New Roman" w:cs="Times New Roman"/>
          <w:color w:val="auto"/>
        </w:rPr>
        <w:t xml:space="preserve"> 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 xml:space="preserve">Правила игры: 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 xml:space="preserve">Пользователь выбирает тему, и программа загадывает слово на эту тему. Игроку известно только количество букв. Пользователь должен отгадать слово. Для этого он вводит поочередно буквы. Если такой буквы в слове нет, то рисуется часть тела человечка, который может быть повешен в случае, если игрок не отгадает слово. Всего попыток отгадать слово 6. </w:t>
      </w:r>
    </w:p>
    <w:p w:rsid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окно, генерируемое программой.</w:t>
      </w:r>
    </w:p>
    <w:p w:rsid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 с</w:t>
      </w:r>
      <w:r w:rsidRPr="00675A57">
        <w:rPr>
          <w:rFonts w:ascii="Times New Roman" w:hAnsi="Times New Roman" w:cs="Times New Roman"/>
          <w:sz w:val="28"/>
          <w:szCs w:val="28"/>
        </w:rPr>
        <w:t xml:space="preserve"> помощью мыши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>При запуске программа выводит пользователю меню, в котором содержатся кнопки: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>Выбор темы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>Выход из игры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 xml:space="preserve">Если пользователь выбирает «выбор темы», то пользователю предоставляется на выбор 3 темы, каждая из которых содержит 5 слов 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 xml:space="preserve">В случайном порядке загадывается слово 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>На экран выводятся символы «_». Один символ - одна буква из слова. На экране отображается алфавит букв. Пользователь нажимает на букву, которую он выбрал. Если такая буква есть в слове, то вместо «_» на нужном месте появляется буква. Если такой буквы нет в слове, появляется часть тела человека, которого повесят, если слово не будет отгадано.</w:t>
      </w:r>
      <w:r w:rsidRPr="00675A57">
        <w:rPr>
          <w:rFonts w:ascii="Times New Roman" w:hAnsi="Times New Roman" w:cs="Times New Roman"/>
          <w:sz w:val="28"/>
          <w:szCs w:val="28"/>
        </w:rPr>
        <w:t xml:space="preserve"> </w:t>
      </w:r>
      <w:r w:rsidRPr="00675A57">
        <w:rPr>
          <w:rFonts w:ascii="Times New Roman" w:hAnsi="Times New Roman" w:cs="Times New Roman"/>
          <w:sz w:val="28"/>
          <w:szCs w:val="28"/>
        </w:rPr>
        <w:t>Буквы, которые пользователь уже выбирал, меняют свой цвет. Так же выводится количество оставшихся попыток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675A57">
        <w:rPr>
          <w:rFonts w:ascii="Times New Roman" w:hAnsi="Times New Roman" w:cs="Times New Roman"/>
          <w:sz w:val="28"/>
          <w:szCs w:val="28"/>
        </w:rPr>
        <w:t xml:space="preserve"> верхнем левом углу экрана. </w:t>
      </w:r>
      <w:r>
        <w:rPr>
          <w:rFonts w:ascii="Times New Roman" w:hAnsi="Times New Roman" w:cs="Times New Roman"/>
          <w:sz w:val="28"/>
          <w:szCs w:val="28"/>
        </w:rPr>
        <w:t>В правом углу экрана содержится крестик, при нажатии на который появляется предложение «Уже уходите?» и две кнопки «да» и «нет». Если пользователь нажимает «да», то он попадает в изначальное меню с выбором темы или выходом из игры, если нажимает «нет», то игра возобновляется.</w:t>
      </w:r>
    </w:p>
    <w:p w:rsid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>Если пользователь отгадал слово, то программа выводит на экран сообщение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75A57">
        <w:rPr>
          <w:rFonts w:ascii="Times New Roman" w:hAnsi="Times New Roman" w:cs="Times New Roman"/>
          <w:sz w:val="28"/>
          <w:szCs w:val="28"/>
        </w:rPr>
        <w:t xml:space="preserve"> «Вы отгадали слово. Сыграем ещё раз?» и две кнопки «да» и «нет». Если пользователь выбирает «да», то во избежание повторов, из списка тем вычеркивается слово, которые уже было отгадано, и возникает меню с выбором темы. Также программой ведется счет отгаданных слов.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A57">
        <w:rPr>
          <w:rFonts w:ascii="Times New Roman" w:hAnsi="Times New Roman" w:cs="Times New Roman"/>
          <w:sz w:val="28"/>
          <w:szCs w:val="28"/>
        </w:rPr>
        <w:t>Если пользователь выбирает тему, в которой он отгадал все слова, то программа выводит сообщение «Выберите другую тему, в этой все слова отгаданы»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75A57">
        <w:rPr>
          <w:rFonts w:ascii="Times New Roman" w:hAnsi="Times New Roman" w:cs="Times New Roman"/>
          <w:sz w:val="28"/>
          <w:szCs w:val="28"/>
        </w:rPr>
        <w:t xml:space="preserve">Если пользователь отгадал все возможные слова, то программа выводит </w:t>
      </w:r>
      <w:r>
        <w:rPr>
          <w:rFonts w:ascii="Times New Roman" w:hAnsi="Times New Roman" w:cs="Times New Roman"/>
          <w:sz w:val="28"/>
          <w:szCs w:val="28"/>
        </w:rPr>
        <w:t xml:space="preserve">на экран </w:t>
      </w:r>
      <w:r w:rsidRPr="00675A57">
        <w:rPr>
          <w:rFonts w:ascii="Times New Roman" w:hAnsi="Times New Roman" w:cs="Times New Roman"/>
          <w:sz w:val="28"/>
          <w:szCs w:val="28"/>
        </w:rPr>
        <w:t xml:space="preserve">следующее предложение: «Вы выиграли эту игру. Слов больше нет» и </w:t>
      </w:r>
      <w:r>
        <w:rPr>
          <w:rFonts w:ascii="Times New Roman" w:hAnsi="Times New Roman" w:cs="Times New Roman"/>
          <w:sz w:val="28"/>
          <w:szCs w:val="28"/>
        </w:rPr>
        <w:t>кнопку «выйти из игры», при нажатии на которую программа завершается.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>Если пользователь выбирает «нет», то выводится сообщение «Вы отгадали «количество» слов. Вы молодец. До свидания»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 xml:space="preserve">Темы для игры: 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 xml:space="preserve">Фрукты: банан, яблоко, груша, апельсин, мандарин 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lastRenderedPageBreak/>
        <w:t xml:space="preserve">Овощи: огурец, помидор, баклажан, капуста, морковь 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 xml:space="preserve">Ягоды: клюква, смородина, клубника, малина, ежевика  </w:t>
      </w:r>
    </w:p>
    <w:p w:rsid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proofErr w:type="spellStart"/>
      <w:r w:rsidRPr="00675A5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75A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75A57"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675A57">
        <w:rPr>
          <w:rFonts w:ascii="Times New Roman" w:hAnsi="Times New Roman" w:cs="Times New Roman"/>
          <w:sz w:val="28"/>
          <w:szCs w:val="28"/>
        </w:rPr>
        <w:t>Pygame</w:t>
      </w:r>
      <w:proofErr w:type="spellEnd"/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675A57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75A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A57" w:rsidRPr="00675A57" w:rsidRDefault="00675A57" w:rsidP="00675A5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5A57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675A57" w:rsidRDefault="00675A57" w:rsidP="00675A5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AA0E7B" w:rsidRDefault="00AA0E7B"/>
    <w:sectPr w:rsidR="00AA0E7B" w:rsidSect="00297C3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57"/>
    <w:rsid w:val="00556BE2"/>
    <w:rsid w:val="00675A57"/>
    <w:rsid w:val="008A1104"/>
    <w:rsid w:val="00970245"/>
    <w:rsid w:val="00AA0E7B"/>
    <w:rsid w:val="00B43530"/>
    <w:rsid w:val="00F3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0AA54"/>
  <w15:chartTrackingRefBased/>
  <w15:docId w15:val="{3145E40B-8C15-7349-B83F-C0EADC28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A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Клековкина</dc:creator>
  <cp:keywords/>
  <dc:description/>
  <cp:lastModifiedBy>Анна Клековкина</cp:lastModifiedBy>
  <cp:revision>1</cp:revision>
  <dcterms:created xsi:type="dcterms:W3CDTF">2023-02-20T17:01:00Z</dcterms:created>
  <dcterms:modified xsi:type="dcterms:W3CDTF">2023-02-20T17:11:00Z</dcterms:modified>
</cp:coreProperties>
</file>