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EAB1" w14:textId="77777777" w:rsidR="00B54CDD" w:rsidRDefault="00420CD9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2F610452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</w:t>
      </w:r>
      <w:r w:rsidR="008F6BE3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91F683F" w14:textId="748BA619" w:rsidR="00B54CDD" w:rsidRDefault="008F6BE3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Голубева Анна</w:t>
      </w:r>
      <w:r w:rsidR="00420CD9">
        <w:rPr>
          <w:color w:val="000000"/>
          <w:sz w:val="22"/>
          <w:szCs w:val="22"/>
        </w:rPr>
        <w:tab/>
      </w:r>
      <w:r w:rsidR="00420CD9">
        <w:rPr>
          <w:color w:val="000000"/>
          <w:sz w:val="22"/>
          <w:szCs w:val="22"/>
        </w:rPr>
        <w:tab/>
      </w:r>
      <w:r w:rsidR="00420CD9">
        <w:rPr>
          <w:color w:val="000000"/>
          <w:sz w:val="22"/>
          <w:szCs w:val="22"/>
        </w:rPr>
        <w:tab/>
      </w:r>
    </w:p>
    <w:p w14:paraId="34EF0CA8" w14:textId="6ABE25EC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</w:t>
      </w:r>
      <w:r w:rsidR="008F6BE3">
        <w:rPr>
          <w:color w:val="000000"/>
          <w:sz w:val="22"/>
          <w:szCs w:val="22"/>
          <w:vertAlign w:val="superscript"/>
        </w:rPr>
        <w:t xml:space="preserve">                               </w:t>
      </w:r>
    </w:p>
    <w:p w14:paraId="51C565B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1CDC11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41A288C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36749AA" w14:textId="4AFD21D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</w:t>
      </w:r>
      <w:r w:rsidR="00A15AB5">
        <w:rPr>
          <w:color w:val="000000"/>
          <w:sz w:val="22"/>
          <w:szCs w:val="22"/>
        </w:rPr>
        <w:t xml:space="preserve"> №______________ «___» ___</w:t>
      </w:r>
      <w:r w:rsidR="00A33C49">
        <w:rPr>
          <w:color w:val="000000"/>
          <w:sz w:val="22"/>
          <w:szCs w:val="22"/>
        </w:rPr>
        <w:t>_20_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C81B7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CDD" w14:paraId="0A63172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34F2A8C3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03.02.20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76431ABC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03.02.20</w:t>
            </w:r>
          </w:p>
        </w:tc>
      </w:tr>
      <w:tr w:rsidR="00B54CDD" w14:paraId="07466CA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2) Техническое обеспечение:</w:t>
            </w:r>
          </w:p>
          <w:p w14:paraId="613FFDA1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автоматизированные рабочие места разработчиков;</w:t>
            </w:r>
          </w:p>
          <w:p w14:paraId="6EF1E739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B54CDD" w:rsidRDefault="00420CD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5250E495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2892458F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.02.20</w:t>
            </w:r>
          </w:p>
        </w:tc>
      </w:tr>
      <w:tr w:rsidR="00B54CDD" w14:paraId="5AF47B2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0FA47946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6849A5F8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.02.20</w:t>
            </w:r>
          </w:p>
        </w:tc>
      </w:tr>
      <w:tr w:rsidR="00B54CDD" w14:paraId="105AEF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2A8E7841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246240F0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06.02.20</w:t>
            </w:r>
          </w:p>
        </w:tc>
      </w:tr>
      <w:tr w:rsidR="00B54CDD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B54CDD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перечень информационных ресурсов производственного или учебного назначения, используемых или </w:t>
            </w:r>
            <w:r>
              <w:rPr>
                <w:color w:val="000000"/>
              </w:rPr>
              <w:lastRenderedPageBreak/>
              <w:t>создаваемых в работе рабочей группы;</w:t>
            </w:r>
          </w:p>
          <w:p w14:paraId="11104263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B54CDD" w:rsidRDefault="00420CD9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B54CDD" w:rsidRDefault="00420CD9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B54CDD" w:rsidRDefault="00420CD9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B54CDD" w:rsidRDefault="00420CD9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B54CDD" w:rsidRDefault="00B54CDD">
            <w:pPr>
              <w:pStyle w:val="10"/>
            </w:pPr>
          </w:p>
          <w:p w14:paraId="0A9D4B99" w14:textId="77777777" w:rsidR="00B54CDD" w:rsidRDefault="00420CD9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Конспект (опубликовать в электронном портфолио, ссылка в отчете)</w:t>
            </w:r>
          </w:p>
          <w:p w14:paraId="2BE51B34" w14:textId="77777777" w:rsidR="00B54CDD" w:rsidRDefault="00B54CDD">
            <w:pPr>
              <w:pStyle w:val="10"/>
            </w:pPr>
          </w:p>
          <w:p w14:paraId="0F5154A3" w14:textId="77777777" w:rsidR="00B54CDD" w:rsidRDefault="00B54CDD">
            <w:pPr>
              <w:pStyle w:val="10"/>
            </w:pPr>
          </w:p>
          <w:p w14:paraId="3E28B447" w14:textId="77777777" w:rsidR="00B54CDD" w:rsidRDefault="00B54CDD">
            <w:pPr>
              <w:pStyle w:val="10"/>
            </w:pPr>
          </w:p>
          <w:p w14:paraId="3A98D113" w14:textId="77777777" w:rsidR="00B54CDD" w:rsidRDefault="00B54CDD">
            <w:pPr>
              <w:pStyle w:val="10"/>
            </w:pPr>
          </w:p>
          <w:p w14:paraId="1399921C" w14:textId="77777777" w:rsidR="00B54CDD" w:rsidRDefault="00B54CDD">
            <w:pPr>
              <w:pStyle w:val="10"/>
            </w:pPr>
          </w:p>
          <w:p w14:paraId="0586E53D" w14:textId="77777777" w:rsidR="00B54CDD" w:rsidRDefault="00B54CDD">
            <w:pPr>
              <w:pStyle w:val="10"/>
            </w:pPr>
          </w:p>
          <w:p w14:paraId="2314F6F4" w14:textId="77777777" w:rsidR="00B54CDD" w:rsidRDefault="00B54CDD">
            <w:pPr>
              <w:pStyle w:val="10"/>
            </w:pPr>
          </w:p>
          <w:p w14:paraId="7652C568" w14:textId="77777777" w:rsidR="00B54CDD" w:rsidRDefault="00B54CDD">
            <w:pPr>
              <w:pStyle w:val="10"/>
            </w:pPr>
          </w:p>
          <w:p w14:paraId="606C0DA8" w14:textId="77777777" w:rsidR="00B54CDD" w:rsidRDefault="00B54CDD">
            <w:pPr>
              <w:pStyle w:val="10"/>
            </w:pPr>
          </w:p>
          <w:p w14:paraId="2C54CF02" w14:textId="77777777" w:rsidR="00B54CDD" w:rsidRDefault="00B54CDD">
            <w:pPr>
              <w:pStyle w:val="10"/>
            </w:pPr>
          </w:p>
          <w:p w14:paraId="4C96458F" w14:textId="77777777" w:rsidR="00B54CDD" w:rsidRDefault="00B54CDD">
            <w:pPr>
              <w:pStyle w:val="10"/>
            </w:pPr>
          </w:p>
          <w:p w14:paraId="3BF763E1" w14:textId="77777777" w:rsidR="00B54CDD" w:rsidRDefault="00B54CDD">
            <w:pPr>
              <w:pStyle w:val="10"/>
            </w:pPr>
          </w:p>
          <w:p w14:paraId="1CBF7BEB" w14:textId="77777777" w:rsidR="00B54CDD" w:rsidRDefault="00B54CDD">
            <w:pPr>
              <w:pStyle w:val="10"/>
            </w:pPr>
          </w:p>
          <w:p w14:paraId="79019D4A" w14:textId="77777777" w:rsidR="00B54CDD" w:rsidRDefault="00B54CDD">
            <w:pPr>
              <w:pStyle w:val="10"/>
            </w:pPr>
          </w:p>
          <w:p w14:paraId="4DFC258E" w14:textId="77777777" w:rsidR="00B54CDD" w:rsidRDefault="00B54CDD">
            <w:pPr>
              <w:pStyle w:val="10"/>
            </w:pPr>
          </w:p>
          <w:p w14:paraId="5D399439" w14:textId="77777777" w:rsidR="00B54CDD" w:rsidRDefault="00B54CDD">
            <w:pPr>
              <w:pStyle w:val="10"/>
            </w:pPr>
          </w:p>
          <w:p w14:paraId="04F82E2B" w14:textId="77777777" w:rsidR="00B54CDD" w:rsidRDefault="00420CD9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7777777" w:rsidR="00B54CDD" w:rsidRDefault="00420CD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3DB0C499" w14:textId="77777777" w:rsidR="00B54CDD" w:rsidRDefault="00B54CDD">
            <w:pPr>
              <w:pStyle w:val="10"/>
            </w:pPr>
          </w:p>
          <w:p w14:paraId="4172E58B" w14:textId="77777777" w:rsidR="00B54CDD" w:rsidRDefault="00B54CDD">
            <w:pPr>
              <w:pStyle w:val="10"/>
            </w:pPr>
          </w:p>
          <w:p w14:paraId="6FDCD5AB" w14:textId="77777777" w:rsidR="00B54CDD" w:rsidRDefault="00B54CDD">
            <w:pPr>
              <w:pStyle w:val="10"/>
            </w:pPr>
          </w:p>
          <w:p w14:paraId="05FDE89A" w14:textId="77777777" w:rsidR="00B54CDD" w:rsidRDefault="00B54CDD">
            <w:pPr>
              <w:pStyle w:val="10"/>
            </w:pPr>
          </w:p>
          <w:p w14:paraId="78D10993" w14:textId="77777777" w:rsidR="00B54CDD" w:rsidRDefault="00B54CDD">
            <w:pPr>
              <w:pStyle w:val="10"/>
            </w:pPr>
          </w:p>
          <w:p w14:paraId="06693DFF" w14:textId="77777777" w:rsidR="00B54CDD" w:rsidRDefault="00420CD9">
            <w:pPr>
              <w:pStyle w:val="10"/>
            </w:pPr>
            <w:r>
              <w:t>Текстовый документ со структурой ТЗ</w:t>
            </w:r>
          </w:p>
          <w:p w14:paraId="0E7C2134" w14:textId="77777777" w:rsidR="00B54CDD" w:rsidRDefault="00420CD9">
            <w:pPr>
              <w:pStyle w:val="10"/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0997FF3B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0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4EB0F523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07.02.20</w:t>
            </w:r>
          </w:p>
        </w:tc>
      </w:tr>
      <w:tr w:rsidR="00B54CDD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B54CDD" w:rsidRDefault="00420CD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19D19AF5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3AA93162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08.02.20</w:t>
            </w:r>
          </w:p>
        </w:tc>
      </w:tr>
      <w:tr w:rsidR="00B54CDD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46258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</w:t>
              </w:r>
              <w:r>
                <w:rPr>
                  <w:color w:val="1155CC"/>
                  <w:u w:val="single"/>
                </w:rPr>
                <w:lastRenderedPageBreak/>
                <w:t>/igossoudarev/clouds</w:t>
              </w:r>
            </w:hyperlink>
            <w:r>
              <w:t xml:space="preserve"> </w:t>
            </w:r>
          </w:p>
          <w:p w14:paraId="149F6561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3ECAE9F4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7E98B6B0" w:rsidR="00B54CDD" w:rsidRDefault="00590B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3EC55E2C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</w:t>
      </w:r>
      <w:bookmarkStart w:id="1" w:name="_GoBack"/>
      <w:bookmarkEnd w:id="1"/>
      <w:r w:rsidR="00A33C49">
        <w:rPr>
          <w:color w:val="000000"/>
          <w:sz w:val="20"/>
          <w:szCs w:val="20"/>
        </w:rPr>
        <w:t>__» __________2</w:t>
      </w:r>
      <w:r w:rsidR="008F6BE3">
        <w:rPr>
          <w:color w:val="000000"/>
          <w:sz w:val="20"/>
          <w:szCs w:val="20"/>
        </w:rPr>
        <w:t>020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CDD"/>
    <w:rsid w:val="00420CD9"/>
    <w:rsid w:val="00590BD0"/>
    <w:rsid w:val="008F6BE3"/>
    <w:rsid w:val="00A15AB5"/>
    <w:rsid w:val="00A33C49"/>
    <w:rsid w:val="00B5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8D6DFCD5-5B49-024F-9F9E-0770A275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m13500</cp:lastModifiedBy>
  <cp:revision>3</cp:revision>
  <dcterms:created xsi:type="dcterms:W3CDTF">2020-02-12T08:16:00Z</dcterms:created>
  <dcterms:modified xsi:type="dcterms:W3CDTF">2020-02-12T11:16:00Z</dcterms:modified>
</cp:coreProperties>
</file>