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A01D" w14:textId="5FFDF4E5" w:rsidR="00765408" w:rsidRPr="00AF5F32" w:rsidRDefault="0090727C" w:rsidP="0090727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F5F32">
        <w:rPr>
          <w:rFonts w:ascii="Times New Roman" w:hAnsi="Times New Roman" w:cs="Times New Roman"/>
          <w:b/>
          <w:bCs/>
          <w:sz w:val="48"/>
          <w:szCs w:val="48"/>
        </w:rPr>
        <w:t>Escenarios deportivos en el Oriente Antioqueño</w:t>
      </w:r>
    </w:p>
    <w:p w14:paraId="39C3AF26" w14:textId="0ADDFB4A" w:rsidR="0090727C" w:rsidRPr="00AF5F32" w:rsidRDefault="0090727C" w:rsidP="0090727C">
      <w:pPr>
        <w:jc w:val="center"/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Anna Martínez Rendón</w:t>
      </w:r>
    </w:p>
    <w:p w14:paraId="54F8AF28" w14:textId="6646AD2B" w:rsidR="00A254D7" w:rsidRPr="00AF5F32" w:rsidRDefault="00A254D7" w:rsidP="009072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F32">
        <w:rPr>
          <w:rFonts w:ascii="Times New Roman" w:hAnsi="Times New Roman" w:cs="Times New Roman"/>
          <w:b/>
          <w:bCs/>
          <w:sz w:val="28"/>
          <w:szCs w:val="28"/>
        </w:rPr>
        <w:t>Introducción</w:t>
      </w:r>
    </w:p>
    <w:p w14:paraId="6364673F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Los escenarios deportivos cumplen un papel fundamental en el desarrollo social, recreativo y deportivo de las comunidades. En la región del Oriente Antioqueño, municipios como Rionegro, Marinilla, La Ceja, Guarne y El Carmen de Viboral cuentan con diversos escenarios deportivos utilizados para entrenamientos, torneos, eventos comunitarios y actividades recreativas.</w:t>
      </w:r>
    </w:p>
    <w:p w14:paraId="1DD9D44D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Sin embargo, la gestión de estos espacios suele realizarse de forma manual o mediante procesos poco organizados, lo que dificulta la planificación de eventos, la reserva de escenarios y el control del uso de las instalaciones.</w:t>
      </w:r>
    </w:p>
    <w:p w14:paraId="48B23D7A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Por esta razón, se propone el desarrollo de un sistema de gestión de escenarios deportivos y eventos, que permita administrar de forma eficiente la información relacionada con escenarios, reservas, eventos deportivos y usuarios, facilitando la organización y optimizando el uso de los recursos deportivos de la región.</w:t>
      </w:r>
    </w:p>
    <w:p w14:paraId="78ED514D" w14:textId="767396AC" w:rsidR="00A254D7" w:rsidRPr="00AF5F32" w:rsidRDefault="00A254D7" w:rsidP="00A254D7">
      <w:pPr>
        <w:rPr>
          <w:rFonts w:ascii="Times New Roman" w:hAnsi="Times New Roman" w:cs="Times New Roman"/>
        </w:rPr>
      </w:pPr>
    </w:p>
    <w:p w14:paraId="4354EAF6" w14:textId="504C87DF" w:rsidR="00A254D7" w:rsidRPr="00AF5F32" w:rsidRDefault="00A254D7" w:rsidP="002520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F32">
        <w:rPr>
          <w:rFonts w:ascii="Times New Roman" w:hAnsi="Times New Roman" w:cs="Times New Roman"/>
          <w:b/>
          <w:bCs/>
          <w:sz w:val="28"/>
          <w:szCs w:val="28"/>
        </w:rPr>
        <w:t>Contexto organizacional</w:t>
      </w:r>
    </w:p>
    <w:p w14:paraId="2BC6C01A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El sistema estaría orientado a ser utilizado por las instituciones deportivas municipales, como los Institutos Municipales de Deportes o Secretarías de Deporte, que son responsables de la administración de los escenarios deportivos.</w:t>
      </w:r>
    </w:p>
    <w:p w14:paraId="02C46C08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Estas entidades se encargan de:</w:t>
      </w:r>
    </w:p>
    <w:p w14:paraId="4471266E" w14:textId="77777777" w:rsidR="00A254D7" w:rsidRPr="00AF5F32" w:rsidRDefault="00A254D7" w:rsidP="00A254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Administrar los escenarios deportivos del municipio.</w:t>
      </w:r>
    </w:p>
    <w:p w14:paraId="43DC144B" w14:textId="77777777" w:rsidR="00A254D7" w:rsidRPr="00AF5F32" w:rsidRDefault="00A254D7" w:rsidP="00A254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Organizar eventos deportivos y recreativos.</w:t>
      </w:r>
    </w:p>
    <w:p w14:paraId="6D0352EA" w14:textId="77777777" w:rsidR="00A254D7" w:rsidRPr="00AF5F32" w:rsidRDefault="00A254D7" w:rsidP="00A254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Coordinar el uso de las instalaciones por parte de clubes y ciudadanos.</w:t>
      </w:r>
    </w:p>
    <w:p w14:paraId="3390DAC3" w14:textId="77777777" w:rsidR="00A254D7" w:rsidRPr="00AF5F32" w:rsidRDefault="00A254D7" w:rsidP="00A254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Gestionar reservas de canchas o coliseos.</w:t>
      </w:r>
    </w:p>
    <w:p w14:paraId="57253924" w14:textId="77777777" w:rsidR="00A254D7" w:rsidRPr="00AF5F32" w:rsidRDefault="00A254D7" w:rsidP="00A254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Promover actividades deportivas comunitarias.</w:t>
      </w:r>
    </w:p>
    <w:p w14:paraId="4A0DECCC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El sistema propuesto apoyaría estas funciones mediante una plataforma que permita registrar escenarios, gestionar reservas, programar eventos y llevar control de los usuarios.</w:t>
      </w:r>
    </w:p>
    <w:p w14:paraId="13423C55" w14:textId="57807775" w:rsidR="00A254D7" w:rsidRPr="00AF5F32" w:rsidRDefault="00A254D7" w:rsidP="00A254D7">
      <w:pPr>
        <w:rPr>
          <w:rFonts w:ascii="Times New Roman" w:hAnsi="Times New Roman" w:cs="Times New Roman"/>
        </w:rPr>
      </w:pPr>
    </w:p>
    <w:p w14:paraId="6F1143C5" w14:textId="3DEAEC45" w:rsidR="00A254D7" w:rsidRPr="00AF5F32" w:rsidRDefault="00A254D7" w:rsidP="002520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F32">
        <w:rPr>
          <w:rFonts w:ascii="Times New Roman" w:hAnsi="Times New Roman" w:cs="Times New Roman"/>
          <w:b/>
          <w:bCs/>
          <w:sz w:val="28"/>
          <w:szCs w:val="28"/>
        </w:rPr>
        <w:lastRenderedPageBreak/>
        <w:t>Organigrama</w:t>
      </w:r>
    </w:p>
    <w:p w14:paraId="0461D3EE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Una estructura organizacional típica podría ser:</w:t>
      </w:r>
    </w:p>
    <w:p w14:paraId="380C1293" w14:textId="77777777" w:rsidR="00A254D7" w:rsidRPr="00AF5F32" w:rsidRDefault="00A254D7" w:rsidP="006F25B6">
      <w:pPr>
        <w:jc w:val="center"/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Director del Instituto de Deportes</w:t>
      </w:r>
      <w:r w:rsidRPr="00AF5F32">
        <w:rPr>
          <w:rFonts w:ascii="Times New Roman" w:hAnsi="Times New Roman" w:cs="Times New Roman"/>
        </w:rPr>
        <w:br/>
        <w:t>↓</w:t>
      </w:r>
      <w:r w:rsidRPr="00AF5F32">
        <w:rPr>
          <w:rFonts w:ascii="Times New Roman" w:hAnsi="Times New Roman" w:cs="Times New Roman"/>
        </w:rPr>
        <w:br/>
        <w:t>Coordinador de Escenarios Deportivos</w:t>
      </w:r>
      <w:r w:rsidRPr="00AF5F32">
        <w:rPr>
          <w:rFonts w:ascii="Times New Roman" w:hAnsi="Times New Roman" w:cs="Times New Roman"/>
        </w:rPr>
        <w:br/>
        <w:t>↓</w:t>
      </w:r>
      <w:r w:rsidRPr="00AF5F32">
        <w:rPr>
          <w:rFonts w:ascii="Times New Roman" w:hAnsi="Times New Roman" w:cs="Times New Roman"/>
        </w:rPr>
        <w:br/>
        <w:t>Administrador de Escenarios</w:t>
      </w:r>
      <w:r w:rsidRPr="00AF5F32">
        <w:rPr>
          <w:rFonts w:ascii="Times New Roman" w:hAnsi="Times New Roman" w:cs="Times New Roman"/>
        </w:rPr>
        <w:br/>
        <w:t>↓</w:t>
      </w:r>
      <w:r w:rsidRPr="00AF5F32">
        <w:rPr>
          <w:rFonts w:ascii="Times New Roman" w:hAnsi="Times New Roman" w:cs="Times New Roman"/>
        </w:rPr>
        <w:br/>
        <w:t>Auxiliares Administrativos</w:t>
      </w:r>
      <w:r w:rsidRPr="00AF5F32">
        <w:rPr>
          <w:rFonts w:ascii="Times New Roman" w:hAnsi="Times New Roman" w:cs="Times New Roman"/>
        </w:rPr>
        <w:br/>
        <w:t>↓</w:t>
      </w:r>
      <w:r w:rsidRPr="00AF5F32">
        <w:rPr>
          <w:rFonts w:ascii="Times New Roman" w:hAnsi="Times New Roman" w:cs="Times New Roman"/>
        </w:rPr>
        <w:br/>
        <w:t>Usuarios / Clubes deportivos / Comunidad</w:t>
      </w:r>
    </w:p>
    <w:p w14:paraId="42316552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Funciones básicas:</w:t>
      </w:r>
    </w:p>
    <w:p w14:paraId="7C08E569" w14:textId="77777777" w:rsidR="00A254D7" w:rsidRPr="00AF5F32" w:rsidRDefault="00A254D7" w:rsidP="00A254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  <w:b/>
          <w:bCs/>
        </w:rPr>
        <w:t>Director</w:t>
      </w:r>
      <w:r w:rsidRPr="00AF5F32">
        <w:rPr>
          <w:rFonts w:ascii="Times New Roman" w:hAnsi="Times New Roman" w:cs="Times New Roman"/>
        </w:rPr>
        <w:t>: toma decisiones y supervisa la gestión deportiva.</w:t>
      </w:r>
    </w:p>
    <w:p w14:paraId="7C55D930" w14:textId="77777777" w:rsidR="00A254D7" w:rsidRPr="00AF5F32" w:rsidRDefault="00A254D7" w:rsidP="00A254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  <w:b/>
          <w:bCs/>
        </w:rPr>
        <w:t>Coordinador</w:t>
      </w:r>
      <w:r w:rsidRPr="00AF5F32">
        <w:rPr>
          <w:rFonts w:ascii="Times New Roman" w:hAnsi="Times New Roman" w:cs="Times New Roman"/>
        </w:rPr>
        <w:t>: planifica el uso de escenarios y eventos.</w:t>
      </w:r>
    </w:p>
    <w:p w14:paraId="047A03F2" w14:textId="77777777" w:rsidR="00A254D7" w:rsidRPr="00AF5F32" w:rsidRDefault="00A254D7" w:rsidP="00A254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  <w:b/>
          <w:bCs/>
        </w:rPr>
        <w:t>Administrador de escenarios</w:t>
      </w:r>
      <w:r w:rsidRPr="00AF5F32">
        <w:rPr>
          <w:rFonts w:ascii="Times New Roman" w:hAnsi="Times New Roman" w:cs="Times New Roman"/>
        </w:rPr>
        <w:t>: gestiona reservas y disponibilidad.</w:t>
      </w:r>
    </w:p>
    <w:p w14:paraId="57F617FB" w14:textId="77777777" w:rsidR="00A254D7" w:rsidRPr="00AF5F32" w:rsidRDefault="00A254D7" w:rsidP="00A254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  <w:b/>
          <w:bCs/>
        </w:rPr>
        <w:t>Auxiliares administrativos</w:t>
      </w:r>
      <w:r w:rsidRPr="00AF5F32">
        <w:rPr>
          <w:rFonts w:ascii="Times New Roman" w:hAnsi="Times New Roman" w:cs="Times New Roman"/>
        </w:rPr>
        <w:t>: registran información en el sistema.</w:t>
      </w:r>
    </w:p>
    <w:p w14:paraId="1702D373" w14:textId="77777777" w:rsidR="00A254D7" w:rsidRPr="00AF5F32" w:rsidRDefault="00A254D7" w:rsidP="00A254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  <w:b/>
          <w:bCs/>
        </w:rPr>
        <w:t>Usuarios</w:t>
      </w:r>
      <w:r w:rsidRPr="00AF5F32">
        <w:rPr>
          <w:rFonts w:ascii="Times New Roman" w:hAnsi="Times New Roman" w:cs="Times New Roman"/>
        </w:rPr>
        <w:t>: solicitan reservas o participan en eventos.</w:t>
      </w:r>
    </w:p>
    <w:p w14:paraId="62769F64" w14:textId="2ADC10E2" w:rsidR="00A254D7" w:rsidRPr="00AF5F32" w:rsidRDefault="00A254D7" w:rsidP="00A254D7">
      <w:pPr>
        <w:rPr>
          <w:rFonts w:ascii="Times New Roman" w:hAnsi="Times New Roman" w:cs="Times New Roman"/>
        </w:rPr>
      </w:pPr>
    </w:p>
    <w:p w14:paraId="7BCDBD81" w14:textId="721FC2CD" w:rsidR="00A254D7" w:rsidRPr="00AF5F32" w:rsidRDefault="00A254D7" w:rsidP="006F25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F32">
        <w:rPr>
          <w:rFonts w:ascii="Times New Roman" w:hAnsi="Times New Roman" w:cs="Times New Roman"/>
          <w:b/>
          <w:bCs/>
          <w:sz w:val="28"/>
          <w:szCs w:val="28"/>
        </w:rPr>
        <w:t>Situación problemática</w:t>
      </w:r>
    </w:p>
    <w:p w14:paraId="1EEBF992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Actualmente, en muchos municipios del Oriente Antioqueño la gestión de escenarios deportivos presenta diversas dificultades:</w:t>
      </w:r>
    </w:p>
    <w:p w14:paraId="5DD22BAE" w14:textId="77777777" w:rsidR="00A254D7" w:rsidRPr="00AF5F32" w:rsidRDefault="00A254D7" w:rsidP="00A254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Las reservas de escenarios se realizan de forma manual o informal.</w:t>
      </w:r>
    </w:p>
    <w:p w14:paraId="62E2A3A7" w14:textId="77777777" w:rsidR="00A254D7" w:rsidRPr="00AF5F32" w:rsidRDefault="00A254D7" w:rsidP="00A254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No existe un sistema centralizado para consultar disponibilidad.</w:t>
      </w:r>
    </w:p>
    <w:p w14:paraId="2BAD17A9" w14:textId="77777777" w:rsidR="00A254D7" w:rsidRPr="00AF5F32" w:rsidRDefault="00A254D7" w:rsidP="00A254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Se pueden presentar conflictos de horario</w:t>
      </w:r>
      <w:r w:rsidRPr="00AF5F32">
        <w:rPr>
          <w:rFonts w:ascii="Times New Roman" w:hAnsi="Times New Roman" w:cs="Times New Roman"/>
          <w:b/>
          <w:bCs/>
        </w:rPr>
        <w:t>s</w:t>
      </w:r>
      <w:r w:rsidRPr="00AF5F32">
        <w:rPr>
          <w:rFonts w:ascii="Times New Roman" w:hAnsi="Times New Roman" w:cs="Times New Roman"/>
        </w:rPr>
        <w:t> en el uso de las instalaciones.</w:t>
      </w:r>
    </w:p>
    <w:p w14:paraId="2A7167A4" w14:textId="77777777" w:rsidR="00A254D7" w:rsidRPr="00AF5F32" w:rsidRDefault="00A254D7" w:rsidP="00A254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Es difícil llevar control de los eventos programados.</w:t>
      </w:r>
    </w:p>
    <w:p w14:paraId="5BA1CFB9" w14:textId="77777777" w:rsidR="00A254D7" w:rsidRPr="00AF5F32" w:rsidRDefault="00A254D7" w:rsidP="00A254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La información sobre escenarios y actividades deportivas no está organizada.</w:t>
      </w:r>
    </w:p>
    <w:p w14:paraId="69AAE18B" w14:textId="77777777" w:rsidR="00A254D7" w:rsidRPr="00AF5F32" w:rsidRDefault="00A254D7" w:rsidP="00A254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Los ciudadanos no tienen una forma clara de solicitar reservas o consultar eventos.</w:t>
      </w:r>
    </w:p>
    <w:p w14:paraId="5B9B7C91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Estas situaciones generan desorganización administrativa, pérdida de información y un uso ineficiente de los escenarios deportivos.</w:t>
      </w:r>
    </w:p>
    <w:p w14:paraId="7706B62B" w14:textId="6FFBD30A" w:rsidR="00A254D7" w:rsidRPr="00AF5F32" w:rsidRDefault="00A254D7" w:rsidP="00A254D7">
      <w:pPr>
        <w:rPr>
          <w:rFonts w:ascii="Times New Roman" w:hAnsi="Times New Roman" w:cs="Times New Roman"/>
        </w:rPr>
      </w:pPr>
    </w:p>
    <w:p w14:paraId="57877440" w14:textId="47812869" w:rsidR="00A254D7" w:rsidRPr="00AF5F32" w:rsidRDefault="00A254D7" w:rsidP="006F25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F32">
        <w:rPr>
          <w:rFonts w:ascii="Times New Roman" w:hAnsi="Times New Roman" w:cs="Times New Roman"/>
          <w:b/>
          <w:bCs/>
          <w:sz w:val="28"/>
          <w:szCs w:val="28"/>
        </w:rPr>
        <w:lastRenderedPageBreak/>
        <w:t>Justificación de la solución</w:t>
      </w:r>
    </w:p>
    <w:p w14:paraId="028392FF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El desarrollo de un sistema de gestión de escenarios deportivos permitirá mejorar significativamente la organización y administración de los recursos deportivos del municipio.</w:t>
      </w:r>
    </w:p>
    <w:p w14:paraId="0CAAE8A7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Entre los beneficios del sistema se encuentran:</w:t>
      </w:r>
    </w:p>
    <w:p w14:paraId="13AC0200" w14:textId="77777777" w:rsidR="00A254D7" w:rsidRPr="00AF5F32" w:rsidRDefault="00A254D7" w:rsidP="00A254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Centralizar la información de los escenarios deportivos.</w:t>
      </w:r>
    </w:p>
    <w:p w14:paraId="48D56E5E" w14:textId="77777777" w:rsidR="00A254D7" w:rsidRPr="00AF5F32" w:rsidRDefault="00A254D7" w:rsidP="00A254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Facilitar la reserva de espacios deportivos.</w:t>
      </w:r>
    </w:p>
    <w:p w14:paraId="3EF7D577" w14:textId="77777777" w:rsidR="00A254D7" w:rsidRPr="00AF5F32" w:rsidRDefault="00A254D7" w:rsidP="00A254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Evitar conflictos de horarios mediante control de disponibilidad.</w:t>
      </w:r>
    </w:p>
    <w:p w14:paraId="44C51923" w14:textId="77777777" w:rsidR="00A254D7" w:rsidRPr="00AF5F32" w:rsidRDefault="00A254D7" w:rsidP="00A254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Registrar y gestionar eventos deportivos.</w:t>
      </w:r>
    </w:p>
    <w:p w14:paraId="58622490" w14:textId="77777777" w:rsidR="00A254D7" w:rsidRPr="00AF5F32" w:rsidRDefault="00A254D7" w:rsidP="00A254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Mejorar la planificación de actividades deportivas.</w:t>
      </w:r>
    </w:p>
    <w:p w14:paraId="482181C7" w14:textId="77777777" w:rsidR="00A254D7" w:rsidRPr="00AF5F32" w:rsidRDefault="00A254D7" w:rsidP="00A254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Ofrecer información clara a los ciudadanos y organizaciones deportivas.</w:t>
      </w:r>
    </w:p>
    <w:p w14:paraId="487C847C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Además, desde el punto de vista académico, el sistema permitirá aplicar conceptos de Programación Orientada a Objetos, como clases, objetos, encapsulamiento y relaciones entre entidades del sistema.</w:t>
      </w:r>
    </w:p>
    <w:p w14:paraId="6BF3770A" w14:textId="32653700" w:rsidR="00A254D7" w:rsidRPr="00AF5F32" w:rsidRDefault="00A254D7" w:rsidP="00A254D7">
      <w:pPr>
        <w:rPr>
          <w:rFonts w:ascii="Times New Roman" w:hAnsi="Times New Roman" w:cs="Times New Roman"/>
        </w:rPr>
      </w:pPr>
    </w:p>
    <w:p w14:paraId="5E490CC4" w14:textId="6C72AE70" w:rsidR="00A254D7" w:rsidRPr="00AF5F32" w:rsidRDefault="006F25B6" w:rsidP="006F25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F32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A254D7" w:rsidRPr="00AF5F32">
        <w:rPr>
          <w:rFonts w:ascii="Times New Roman" w:hAnsi="Times New Roman" w:cs="Times New Roman"/>
          <w:b/>
          <w:bCs/>
          <w:sz w:val="28"/>
          <w:szCs w:val="28"/>
        </w:rPr>
        <w:t>ropuesta de solución</w:t>
      </w:r>
    </w:p>
    <w:p w14:paraId="337BA886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Se propone el desarrollo de un Sistema de Gestión de Escenarios Deportivos y Eventos, el cual permitirá administrar la información relacionada con escenarios deportivos, usuarios, reservas y eventos.</w:t>
      </w:r>
    </w:p>
    <w:p w14:paraId="29FCF70B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El sistema permitirá:</w:t>
      </w:r>
    </w:p>
    <w:p w14:paraId="689E3D15" w14:textId="77777777" w:rsidR="00A254D7" w:rsidRPr="00AF5F32" w:rsidRDefault="00A254D7" w:rsidP="00A254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Registrar y administrar escenarios deportivos.</w:t>
      </w:r>
    </w:p>
    <w:p w14:paraId="199A3189" w14:textId="77777777" w:rsidR="00A254D7" w:rsidRPr="00AF5F32" w:rsidRDefault="00A254D7" w:rsidP="00A254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Gestionar la disponibilidad de los espacios.</w:t>
      </w:r>
    </w:p>
    <w:p w14:paraId="4B6B259E" w14:textId="77777777" w:rsidR="00A254D7" w:rsidRPr="00AF5F32" w:rsidRDefault="00A254D7" w:rsidP="00A254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Registrar solicitudes de reserva.</w:t>
      </w:r>
    </w:p>
    <w:p w14:paraId="688EF7DC" w14:textId="77777777" w:rsidR="00A254D7" w:rsidRPr="00AF5F32" w:rsidRDefault="00A254D7" w:rsidP="00A254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Programar eventos deportivos.</w:t>
      </w:r>
    </w:p>
    <w:p w14:paraId="4FC7AE7A" w14:textId="77777777" w:rsidR="00A254D7" w:rsidRPr="00AF5F32" w:rsidRDefault="00A254D7" w:rsidP="00A254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Gestionar usuarios del sistema.</w:t>
      </w:r>
    </w:p>
    <w:p w14:paraId="3A7D6C51" w14:textId="77777777" w:rsidR="00A254D7" w:rsidRPr="00AF5F32" w:rsidRDefault="00A254D7" w:rsidP="00A254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Consultar información sobre eventos y escenarios.</w:t>
      </w:r>
    </w:p>
    <w:p w14:paraId="78B12BC6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El sistema podría ser utilizado por los administradores de los institutos deportivos municipales y por los ciudadanos que deseen reservar escenarios o consultar eventos.</w:t>
      </w:r>
    </w:p>
    <w:p w14:paraId="3FE94EA7" w14:textId="3F674CA1" w:rsidR="00A254D7" w:rsidRPr="00AF5F32" w:rsidRDefault="00A254D7" w:rsidP="006F25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7B4318" w14:textId="069AFAC6" w:rsidR="00A254D7" w:rsidRPr="00AF5F32" w:rsidRDefault="00A254D7" w:rsidP="006F25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F32">
        <w:rPr>
          <w:rFonts w:ascii="Times New Roman" w:hAnsi="Times New Roman" w:cs="Times New Roman"/>
          <w:b/>
          <w:bCs/>
          <w:sz w:val="28"/>
          <w:szCs w:val="28"/>
        </w:rPr>
        <w:t>Actores identificados del sistema</w:t>
      </w:r>
    </w:p>
    <w:p w14:paraId="37C9D52C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lastRenderedPageBreak/>
        <w:t>Los actores representan los usuarios que interactúan con el sistema.</w:t>
      </w:r>
    </w:p>
    <w:p w14:paraId="5503D0B9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  <w:b/>
          <w:bCs/>
        </w:rPr>
        <w:t>Administrador del sistema</w:t>
      </w:r>
    </w:p>
    <w:p w14:paraId="0E6B3DF3" w14:textId="77777777" w:rsidR="00A254D7" w:rsidRPr="00AF5F32" w:rsidRDefault="00A254D7" w:rsidP="00A254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Gestiona usuarios.</w:t>
      </w:r>
    </w:p>
    <w:p w14:paraId="4334469A" w14:textId="77777777" w:rsidR="00A254D7" w:rsidRPr="00AF5F32" w:rsidRDefault="00A254D7" w:rsidP="00A254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Administra escenarios deportivos.</w:t>
      </w:r>
    </w:p>
    <w:p w14:paraId="47856C0B" w14:textId="77777777" w:rsidR="00A254D7" w:rsidRPr="00AF5F32" w:rsidRDefault="00A254D7" w:rsidP="00A254D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Supervisa reservas y eventos.</w:t>
      </w:r>
    </w:p>
    <w:p w14:paraId="648EC3A0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  <w:b/>
          <w:bCs/>
        </w:rPr>
        <w:t>Administrador de escenarios</w:t>
      </w:r>
    </w:p>
    <w:p w14:paraId="53F3C4F7" w14:textId="77777777" w:rsidR="00A254D7" w:rsidRPr="00AF5F32" w:rsidRDefault="00A254D7" w:rsidP="00A254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Gestiona la disponibilidad de escenarios.</w:t>
      </w:r>
    </w:p>
    <w:p w14:paraId="49D80A87" w14:textId="77777777" w:rsidR="00A254D7" w:rsidRPr="00AF5F32" w:rsidRDefault="00A254D7" w:rsidP="00A254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Aprueba o rechaza reservas.</w:t>
      </w:r>
    </w:p>
    <w:p w14:paraId="0018ABDF" w14:textId="77777777" w:rsidR="00A254D7" w:rsidRPr="00AF5F32" w:rsidRDefault="00A254D7" w:rsidP="00A254D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Programa eventos deportivos.</w:t>
      </w:r>
    </w:p>
    <w:p w14:paraId="4D8640C9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  <w:b/>
          <w:bCs/>
        </w:rPr>
        <w:t>Usuario / Ciudadano</w:t>
      </w:r>
    </w:p>
    <w:p w14:paraId="32703065" w14:textId="77777777" w:rsidR="00A254D7" w:rsidRPr="00AF5F32" w:rsidRDefault="00A254D7" w:rsidP="00A254D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Consulta escenarios disponibles.</w:t>
      </w:r>
    </w:p>
    <w:p w14:paraId="14FD5DD9" w14:textId="77777777" w:rsidR="00A254D7" w:rsidRPr="00AF5F32" w:rsidRDefault="00A254D7" w:rsidP="00A254D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Solicita reservas.</w:t>
      </w:r>
    </w:p>
    <w:p w14:paraId="5706086D" w14:textId="77777777" w:rsidR="00A254D7" w:rsidRPr="00AF5F32" w:rsidRDefault="00A254D7" w:rsidP="00A254D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Consulta eventos deportivos.</w:t>
      </w:r>
    </w:p>
    <w:p w14:paraId="1D7E1916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  <w:b/>
          <w:bCs/>
        </w:rPr>
        <w:t>Club deportivo</w:t>
      </w:r>
    </w:p>
    <w:p w14:paraId="09953285" w14:textId="77777777" w:rsidR="00A254D7" w:rsidRPr="00AF5F32" w:rsidRDefault="00A254D7" w:rsidP="00A254D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Solicita escenarios para entrenamientos o torneos.</w:t>
      </w:r>
    </w:p>
    <w:p w14:paraId="3BBFBD68" w14:textId="77777777" w:rsidR="00A254D7" w:rsidRPr="00AF5F32" w:rsidRDefault="00A254D7" w:rsidP="00A254D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Participa en eventos deportivos.</w:t>
      </w:r>
    </w:p>
    <w:p w14:paraId="45D21540" w14:textId="78F38C95" w:rsidR="00A254D7" w:rsidRPr="00AF5F32" w:rsidRDefault="00A254D7" w:rsidP="00ED36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60341" w14:textId="029340B2" w:rsidR="00A254D7" w:rsidRPr="00AF5F32" w:rsidRDefault="00A254D7" w:rsidP="00ED36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F32">
        <w:rPr>
          <w:rFonts w:ascii="Times New Roman" w:hAnsi="Times New Roman" w:cs="Times New Roman"/>
          <w:b/>
          <w:bCs/>
          <w:sz w:val="28"/>
          <w:szCs w:val="28"/>
        </w:rPr>
        <w:t>Listado de funcionalidades del sistema</w:t>
      </w:r>
    </w:p>
    <w:p w14:paraId="5B37A7A2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Las principales funcionalidades del sistema serían:</w:t>
      </w:r>
    </w:p>
    <w:p w14:paraId="0126D596" w14:textId="77777777" w:rsidR="00A254D7" w:rsidRPr="00AF5F32" w:rsidRDefault="00A254D7" w:rsidP="00A254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Registro de usuarios.</w:t>
      </w:r>
    </w:p>
    <w:p w14:paraId="49DC85E7" w14:textId="77777777" w:rsidR="00A254D7" w:rsidRPr="00AF5F32" w:rsidRDefault="00A254D7" w:rsidP="00A254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Inicio de sesión en el sistema.</w:t>
      </w:r>
    </w:p>
    <w:p w14:paraId="2C09C16B" w14:textId="77777777" w:rsidR="00A254D7" w:rsidRPr="00AF5F32" w:rsidRDefault="00A254D7" w:rsidP="00A254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Registro de escenarios deportivos.</w:t>
      </w:r>
    </w:p>
    <w:p w14:paraId="0D4DE44A" w14:textId="77777777" w:rsidR="00A254D7" w:rsidRPr="00AF5F32" w:rsidRDefault="00A254D7" w:rsidP="00A254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Consulta de escenarios disponibles.</w:t>
      </w:r>
    </w:p>
    <w:p w14:paraId="003BAA20" w14:textId="77777777" w:rsidR="00A254D7" w:rsidRPr="00AF5F32" w:rsidRDefault="00A254D7" w:rsidP="00A254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Gestión de reservas de escenarios.</w:t>
      </w:r>
    </w:p>
    <w:p w14:paraId="0BFA4CCB" w14:textId="77777777" w:rsidR="00A254D7" w:rsidRPr="00AF5F32" w:rsidRDefault="00A254D7" w:rsidP="00A254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Programación de eventos deportivos.</w:t>
      </w:r>
    </w:p>
    <w:p w14:paraId="1C60BFF2" w14:textId="77777777" w:rsidR="00A254D7" w:rsidRPr="00AF5F32" w:rsidRDefault="00A254D7" w:rsidP="00A254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Consulta de eventos deportivos.</w:t>
      </w:r>
    </w:p>
    <w:p w14:paraId="46B0719C" w14:textId="77777777" w:rsidR="00A254D7" w:rsidRPr="00AF5F32" w:rsidRDefault="00A254D7" w:rsidP="00A254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Modificación o cancelación de reservas.</w:t>
      </w:r>
    </w:p>
    <w:p w14:paraId="7A033BEE" w14:textId="77777777" w:rsidR="00A254D7" w:rsidRPr="00AF5F32" w:rsidRDefault="00A254D7" w:rsidP="00A254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lastRenderedPageBreak/>
        <w:t>Gestión de información de clubes deportivos.</w:t>
      </w:r>
    </w:p>
    <w:p w14:paraId="691F2247" w14:textId="77777777" w:rsidR="00A254D7" w:rsidRPr="00AF5F32" w:rsidRDefault="00A254D7" w:rsidP="00A254D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Generación de reportes de uso de escenarios.</w:t>
      </w:r>
    </w:p>
    <w:p w14:paraId="6A72F1B4" w14:textId="4B683626" w:rsidR="00A254D7" w:rsidRPr="00AF5F32" w:rsidRDefault="00A254D7" w:rsidP="00A254D7">
      <w:pPr>
        <w:rPr>
          <w:rFonts w:ascii="Times New Roman" w:hAnsi="Times New Roman" w:cs="Times New Roman"/>
        </w:rPr>
      </w:pPr>
    </w:p>
    <w:p w14:paraId="56AF8684" w14:textId="235FD09D" w:rsidR="00A254D7" w:rsidRPr="00AF5F32" w:rsidRDefault="00A254D7" w:rsidP="00175B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F32">
        <w:rPr>
          <w:rFonts w:ascii="Times New Roman" w:hAnsi="Times New Roman" w:cs="Times New Roman"/>
          <w:b/>
          <w:bCs/>
          <w:sz w:val="28"/>
          <w:szCs w:val="28"/>
        </w:rPr>
        <w:t xml:space="preserve">Listado de objetos identificados </w:t>
      </w:r>
    </w:p>
    <w:p w14:paraId="26C86706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En programación orientada a objetos, estos objetos pueden convertirse en clases del sistema.</w:t>
      </w:r>
    </w:p>
    <w:p w14:paraId="71250853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  <w:b/>
          <w:bCs/>
        </w:rPr>
        <w:t>Usuario</w:t>
      </w:r>
    </w:p>
    <w:p w14:paraId="34BD4C5E" w14:textId="77777777" w:rsidR="00A254D7" w:rsidRPr="00AF5F32" w:rsidRDefault="00A254D7" w:rsidP="00A254D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</w:rPr>
        <w:t>idUsuario</w:t>
      </w:r>
      <w:proofErr w:type="spellEnd"/>
    </w:p>
    <w:p w14:paraId="5D27817F" w14:textId="77777777" w:rsidR="00A254D7" w:rsidRPr="00AF5F32" w:rsidRDefault="00A254D7" w:rsidP="00A254D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nombre</w:t>
      </w:r>
    </w:p>
    <w:p w14:paraId="4F9FCCB0" w14:textId="77777777" w:rsidR="00A254D7" w:rsidRPr="00AF5F32" w:rsidRDefault="00A254D7" w:rsidP="00A254D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correo</w:t>
      </w:r>
    </w:p>
    <w:p w14:paraId="407C56D3" w14:textId="77777777" w:rsidR="00A254D7" w:rsidRPr="00AF5F32" w:rsidRDefault="00A254D7" w:rsidP="00A254D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contraseña</w:t>
      </w:r>
    </w:p>
    <w:p w14:paraId="7D1BC327" w14:textId="77777777" w:rsidR="00A254D7" w:rsidRPr="00AF5F32" w:rsidRDefault="00A254D7" w:rsidP="00A254D7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</w:rPr>
        <w:t>tipoUsuario</w:t>
      </w:r>
      <w:proofErr w:type="spellEnd"/>
    </w:p>
    <w:p w14:paraId="2D1A9B97" w14:textId="77777777" w:rsidR="00A254D7" w:rsidRPr="00AF5F32" w:rsidRDefault="00A254D7" w:rsidP="00A254D7">
      <w:p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  <w:b/>
          <w:bCs/>
        </w:rPr>
        <w:t>EscenarioDeportivo</w:t>
      </w:r>
      <w:proofErr w:type="spellEnd"/>
    </w:p>
    <w:p w14:paraId="70CFC366" w14:textId="77777777" w:rsidR="00A254D7" w:rsidRPr="00AF5F32" w:rsidRDefault="00A254D7" w:rsidP="00A254D7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</w:rPr>
        <w:t>idEscenario</w:t>
      </w:r>
      <w:proofErr w:type="spellEnd"/>
    </w:p>
    <w:p w14:paraId="6D880E32" w14:textId="77777777" w:rsidR="00A254D7" w:rsidRPr="00AF5F32" w:rsidRDefault="00A254D7" w:rsidP="00A254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nombre</w:t>
      </w:r>
    </w:p>
    <w:p w14:paraId="179594F8" w14:textId="77777777" w:rsidR="00A254D7" w:rsidRPr="00AF5F32" w:rsidRDefault="00A254D7" w:rsidP="00A254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tipo (cancha, coliseo, estadio)</w:t>
      </w:r>
    </w:p>
    <w:p w14:paraId="6080AADC" w14:textId="77777777" w:rsidR="00A254D7" w:rsidRPr="00AF5F32" w:rsidRDefault="00A254D7" w:rsidP="00A254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ubicación</w:t>
      </w:r>
    </w:p>
    <w:p w14:paraId="43279FAD" w14:textId="77777777" w:rsidR="00A254D7" w:rsidRPr="00AF5F32" w:rsidRDefault="00A254D7" w:rsidP="00A254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capacidad</w:t>
      </w:r>
    </w:p>
    <w:p w14:paraId="62257CF2" w14:textId="77777777" w:rsidR="00A254D7" w:rsidRPr="00AF5F32" w:rsidRDefault="00A254D7" w:rsidP="00A254D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estado</w:t>
      </w:r>
    </w:p>
    <w:p w14:paraId="53374C98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  <w:b/>
          <w:bCs/>
        </w:rPr>
        <w:t>Reserva</w:t>
      </w:r>
    </w:p>
    <w:p w14:paraId="0B8246A7" w14:textId="77777777" w:rsidR="00A254D7" w:rsidRPr="00AF5F32" w:rsidRDefault="00A254D7" w:rsidP="00A254D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</w:rPr>
        <w:t>idReserva</w:t>
      </w:r>
      <w:proofErr w:type="spellEnd"/>
    </w:p>
    <w:p w14:paraId="1FDD2992" w14:textId="77777777" w:rsidR="00A254D7" w:rsidRPr="00AF5F32" w:rsidRDefault="00A254D7" w:rsidP="00A254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fecha</w:t>
      </w:r>
    </w:p>
    <w:p w14:paraId="029082A9" w14:textId="77777777" w:rsidR="00A254D7" w:rsidRPr="00AF5F32" w:rsidRDefault="00A254D7" w:rsidP="00A254D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</w:rPr>
        <w:t>horaInicio</w:t>
      </w:r>
      <w:proofErr w:type="spellEnd"/>
    </w:p>
    <w:p w14:paraId="7CF13ED8" w14:textId="77777777" w:rsidR="00A254D7" w:rsidRPr="00AF5F32" w:rsidRDefault="00A254D7" w:rsidP="00A254D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</w:rPr>
        <w:t>horaFin</w:t>
      </w:r>
      <w:proofErr w:type="spellEnd"/>
    </w:p>
    <w:p w14:paraId="4E04E02D" w14:textId="77777777" w:rsidR="00A254D7" w:rsidRPr="00AF5F32" w:rsidRDefault="00A254D7" w:rsidP="00A254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usuario</w:t>
      </w:r>
    </w:p>
    <w:p w14:paraId="2C190AEC" w14:textId="77777777" w:rsidR="00A254D7" w:rsidRPr="00AF5F32" w:rsidRDefault="00A254D7" w:rsidP="00A254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escenario</w:t>
      </w:r>
    </w:p>
    <w:p w14:paraId="57C4BAC7" w14:textId="77777777" w:rsidR="00A254D7" w:rsidRPr="00AF5F32" w:rsidRDefault="00A254D7" w:rsidP="00A254D7">
      <w:p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  <w:b/>
          <w:bCs/>
        </w:rPr>
        <w:t>EventoDeportivo</w:t>
      </w:r>
      <w:proofErr w:type="spellEnd"/>
    </w:p>
    <w:p w14:paraId="313E433A" w14:textId="77777777" w:rsidR="00A254D7" w:rsidRPr="00AF5F32" w:rsidRDefault="00A254D7" w:rsidP="00A254D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</w:rPr>
        <w:t>idEvento</w:t>
      </w:r>
      <w:proofErr w:type="spellEnd"/>
    </w:p>
    <w:p w14:paraId="3CA5E73B" w14:textId="77777777" w:rsidR="00A254D7" w:rsidRPr="00AF5F32" w:rsidRDefault="00A254D7" w:rsidP="00A254D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</w:rPr>
        <w:lastRenderedPageBreak/>
        <w:t>nombreEvento</w:t>
      </w:r>
      <w:proofErr w:type="spellEnd"/>
    </w:p>
    <w:p w14:paraId="43A49022" w14:textId="77777777" w:rsidR="00A254D7" w:rsidRPr="00AF5F32" w:rsidRDefault="00A254D7" w:rsidP="00A254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fecha</w:t>
      </w:r>
    </w:p>
    <w:p w14:paraId="1B3A500E" w14:textId="77777777" w:rsidR="00A254D7" w:rsidRPr="00AF5F32" w:rsidRDefault="00A254D7" w:rsidP="00A254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escenario</w:t>
      </w:r>
    </w:p>
    <w:p w14:paraId="271DEB8D" w14:textId="77777777" w:rsidR="00A254D7" w:rsidRPr="00AF5F32" w:rsidRDefault="00A254D7" w:rsidP="00A254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organizador</w:t>
      </w:r>
    </w:p>
    <w:p w14:paraId="41E2381F" w14:textId="77777777" w:rsidR="00A254D7" w:rsidRPr="00AF5F32" w:rsidRDefault="00A254D7" w:rsidP="00A254D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participantes</w:t>
      </w:r>
    </w:p>
    <w:p w14:paraId="1E8FC412" w14:textId="77777777" w:rsidR="00A254D7" w:rsidRPr="00AF5F32" w:rsidRDefault="00A254D7" w:rsidP="00A254D7">
      <w:p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  <w:b/>
          <w:bCs/>
        </w:rPr>
        <w:t>ClubDeportivo</w:t>
      </w:r>
      <w:proofErr w:type="spellEnd"/>
    </w:p>
    <w:p w14:paraId="0C61B2F8" w14:textId="77777777" w:rsidR="00A254D7" w:rsidRPr="00AF5F32" w:rsidRDefault="00A254D7" w:rsidP="00A254D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</w:rPr>
        <w:t>idClub</w:t>
      </w:r>
      <w:proofErr w:type="spellEnd"/>
    </w:p>
    <w:p w14:paraId="1B1B9210" w14:textId="77777777" w:rsidR="00A254D7" w:rsidRPr="00AF5F32" w:rsidRDefault="00A254D7" w:rsidP="00A254D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</w:rPr>
        <w:t>nombreClub</w:t>
      </w:r>
      <w:proofErr w:type="spellEnd"/>
    </w:p>
    <w:p w14:paraId="0BBF2B9C" w14:textId="77777777" w:rsidR="00A254D7" w:rsidRPr="00AF5F32" w:rsidRDefault="00A254D7" w:rsidP="00A254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deporte</w:t>
      </w:r>
    </w:p>
    <w:p w14:paraId="3FF8B133" w14:textId="77777777" w:rsidR="00A254D7" w:rsidRPr="00AF5F32" w:rsidRDefault="00A254D7" w:rsidP="00A254D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representante</w:t>
      </w:r>
    </w:p>
    <w:p w14:paraId="42B2CDD7" w14:textId="77777777" w:rsidR="00A254D7" w:rsidRPr="00AF5F32" w:rsidRDefault="00A254D7" w:rsidP="00A254D7">
      <w:p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  <w:b/>
          <w:bCs/>
        </w:rPr>
        <w:t>Administrador</w:t>
      </w:r>
    </w:p>
    <w:p w14:paraId="608F828D" w14:textId="77777777" w:rsidR="00A254D7" w:rsidRPr="00AF5F32" w:rsidRDefault="00A254D7" w:rsidP="00A254D7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F5F32">
        <w:rPr>
          <w:rFonts w:ascii="Times New Roman" w:hAnsi="Times New Roman" w:cs="Times New Roman"/>
        </w:rPr>
        <w:t>idAdministrador</w:t>
      </w:r>
      <w:proofErr w:type="spellEnd"/>
    </w:p>
    <w:p w14:paraId="7C904611" w14:textId="77777777" w:rsidR="00A254D7" w:rsidRPr="00AF5F32" w:rsidRDefault="00A254D7" w:rsidP="00A254D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nombre</w:t>
      </w:r>
    </w:p>
    <w:p w14:paraId="45DCFB21" w14:textId="77777777" w:rsidR="00A254D7" w:rsidRPr="00AF5F32" w:rsidRDefault="00A254D7" w:rsidP="00A254D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5F32">
        <w:rPr>
          <w:rFonts w:ascii="Times New Roman" w:hAnsi="Times New Roman" w:cs="Times New Roman"/>
        </w:rPr>
        <w:t>rol</w:t>
      </w:r>
    </w:p>
    <w:p w14:paraId="439A8B0D" w14:textId="77777777" w:rsidR="00056E52" w:rsidRDefault="00056E52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D0CAD" w14:textId="77777777" w:rsidR="00056E52" w:rsidRDefault="00056E52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B1B88" w14:textId="77777777" w:rsidR="00056E52" w:rsidRDefault="00056E52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9CBCD" w14:textId="77777777" w:rsidR="00056E52" w:rsidRDefault="00056E52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D1799" w14:textId="77777777" w:rsidR="00056E52" w:rsidRDefault="00056E52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F254B3" w14:textId="77777777" w:rsidR="00056E52" w:rsidRDefault="00056E52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05171" w14:textId="77777777" w:rsidR="00056E52" w:rsidRDefault="00056E52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AAE80" w14:textId="77777777" w:rsidR="00056E52" w:rsidRDefault="00056E52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DC092" w14:textId="77777777" w:rsidR="00056E52" w:rsidRDefault="00056E52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C9A4E" w14:textId="77777777" w:rsidR="00056E52" w:rsidRDefault="00056E52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BBBA14" w14:textId="77777777" w:rsidR="00056E52" w:rsidRDefault="00056E52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EA8386" w14:textId="77777777" w:rsidR="00056E52" w:rsidRDefault="00056E52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3B8B8" w14:textId="61DE7990" w:rsidR="004F290D" w:rsidRDefault="008858EE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Diagrama de usos </w:t>
      </w:r>
    </w:p>
    <w:p w14:paraId="6BAF9068" w14:textId="069B46F7" w:rsidR="008858EE" w:rsidRDefault="008858EE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0743CE" wp14:editId="426C9135">
            <wp:extent cx="3882224" cy="7025640"/>
            <wp:effectExtent l="0" t="0" r="4445" b="3810"/>
            <wp:docPr id="453842530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" t="3889" r="2735" b="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069" cy="702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E8A27" w14:textId="5EFE282C" w:rsidR="0014789F" w:rsidRDefault="0014789F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7BFE44" w14:textId="77777777" w:rsidR="0014789F" w:rsidRDefault="0014789F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D7805" w14:textId="77777777" w:rsidR="000E1780" w:rsidRDefault="000E1780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3708C" w14:textId="7D90CA53" w:rsidR="000E1780" w:rsidRDefault="000E1780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Diagrama de clases </w:t>
      </w:r>
    </w:p>
    <w:p w14:paraId="6D38AE40" w14:textId="61E5563E" w:rsidR="000E1780" w:rsidRPr="008858EE" w:rsidRDefault="000E11FA" w:rsidP="008858E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11F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2A61EA" wp14:editId="3F540EDD">
            <wp:extent cx="5943600" cy="6207125"/>
            <wp:effectExtent l="0" t="0" r="0" b="3175"/>
            <wp:docPr id="1872042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42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780" w:rsidRPr="008858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871"/>
    <w:multiLevelType w:val="multilevel"/>
    <w:tmpl w:val="4AB2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1E41"/>
    <w:multiLevelType w:val="multilevel"/>
    <w:tmpl w:val="CB76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84CB8"/>
    <w:multiLevelType w:val="multilevel"/>
    <w:tmpl w:val="EA0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675A5"/>
    <w:multiLevelType w:val="multilevel"/>
    <w:tmpl w:val="F46C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B00C1"/>
    <w:multiLevelType w:val="multilevel"/>
    <w:tmpl w:val="13E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735D4"/>
    <w:multiLevelType w:val="multilevel"/>
    <w:tmpl w:val="A092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B26B4"/>
    <w:multiLevelType w:val="multilevel"/>
    <w:tmpl w:val="F91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521F1"/>
    <w:multiLevelType w:val="multilevel"/>
    <w:tmpl w:val="85EC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63150"/>
    <w:multiLevelType w:val="multilevel"/>
    <w:tmpl w:val="2FE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623D1"/>
    <w:multiLevelType w:val="multilevel"/>
    <w:tmpl w:val="A99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41EDD"/>
    <w:multiLevelType w:val="multilevel"/>
    <w:tmpl w:val="9476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83764"/>
    <w:multiLevelType w:val="multilevel"/>
    <w:tmpl w:val="8C6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122DC"/>
    <w:multiLevelType w:val="multilevel"/>
    <w:tmpl w:val="20A6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140DC"/>
    <w:multiLevelType w:val="multilevel"/>
    <w:tmpl w:val="122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80E8A"/>
    <w:multiLevelType w:val="multilevel"/>
    <w:tmpl w:val="00E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C353A"/>
    <w:multiLevelType w:val="hybridMultilevel"/>
    <w:tmpl w:val="79DA46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557548"/>
    <w:multiLevelType w:val="multilevel"/>
    <w:tmpl w:val="34A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51747">
    <w:abstractNumId w:val="0"/>
  </w:num>
  <w:num w:numId="2" w16cid:durableId="1227882644">
    <w:abstractNumId w:val="9"/>
  </w:num>
  <w:num w:numId="3" w16cid:durableId="21516617">
    <w:abstractNumId w:val="12"/>
  </w:num>
  <w:num w:numId="4" w16cid:durableId="1579249161">
    <w:abstractNumId w:val="6"/>
  </w:num>
  <w:num w:numId="5" w16cid:durableId="1835220107">
    <w:abstractNumId w:val="8"/>
  </w:num>
  <w:num w:numId="6" w16cid:durableId="1860922242">
    <w:abstractNumId w:val="14"/>
  </w:num>
  <w:num w:numId="7" w16cid:durableId="448354100">
    <w:abstractNumId w:val="5"/>
  </w:num>
  <w:num w:numId="8" w16cid:durableId="1173227289">
    <w:abstractNumId w:val="7"/>
  </w:num>
  <w:num w:numId="9" w16cid:durableId="213473087">
    <w:abstractNumId w:val="13"/>
  </w:num>
  <w:num w:numId="10" w16cid:durableId="1352758736">
    <w:abstractNumId w:val="10"/>
  </w:num>
  <w:num w:numId="11" w16cid:durableId="1054232079">
    <w:abstractNumId w:val="1"/>
  </w:num>
  <w:num w:numId="12" w16cid:durableId="675690048">
    <w:abstractNumId w:val="11"/>
  </w:num>
  <w:num w:numId="13" w16cid:durableId="795223926">
    <w:abstractNumId w:val="16"/>
  </w:num>
  <w:num w:numId="14" w16cid:durableId="1180435936">
    <w:abstractNumId w:val="4"/>
  </w:num>
  <w:num w:numId="15" w16cid:durableId="7643">
    <w:abstractNumId w:val="2"/>
  </w:num>
  <w:num w:numId="16" w16cid:durableId="1099988523">
    <w:abstractNumId w:val="3"/>
  </w:num>
  <w:num w:numId="17" w16cid:durableId="1645165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D7"/>
    <w:rsid w:val="00056E52"/>
    <w:rsid w:val="000C7ADA"/>
    <w:rsid w:val="000E11FA"/>
    <w:rsid w:val="000E1780"/>
    <w:rsid w:val="0014789F"/>
    <w:rsid w:val="00175B91"/>
    <w:rsid w:val="00252053"/>
    <w:rsid w:val="003425D1"/>
    <w:rsid w:val="004F290D"/>
    <w:rsid w:val="006E070E"/>
    <w:rsid w:val="006F25B6"/>
    <w:rsid w:val="00765408"/>
    <w:rsid w:val="008255C5"/>
    <w:rsid w:val="008858EE"/>
    <w:rsid w:val="0090727C"/>
    <w:rsid w:val="00A254D7"/>
    <w:rsid w:val="00AF5F32"/>
    <w:rsid w:val="00B36D20"/>
    <w:rsid w:val="00C01D69"/>
    <w:rsid w:val="00D40C3E"/>
    <w:rsid w:val="00ED36C0"/>
    <w:rsid w:val="00FA4B8C"/>
    <w:rsid w:val="00FD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85981"/>
  <w15:chartTrackingRefBased/>
  <w15:docId w15:val="{95241564-03CC-4B71-AEBE-1FA1AF28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4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4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4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4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4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4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4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4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4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4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2F6A62E05D284C9AFF328EF806CB96" ma:contentTypeVersion="9" ma:contentTypeDescription="Create a new document." ma:contentTypeScope="" ma:versionID="689e4566b7e3a3117c3d4d2b9e928c90">
  <xsd:schema xmlns:xsd="http://www.w3.org/2001/XMLSchema" xmlns:xs="http://www.w3.org/2001/XMLSchema" xmlns:p="http://schemas.microsoft.com/office/2006/metadata/properties" xmlns:ns3="dd87e0db-0715-4631-9148-d648cb792015" targetNamespace="http://schemas.microsoft.com/office/2006/metadata/properties" ma:root="true" ma:fieldsID="a48b6e1b543f02513c1e56349662fa46" ns3:_="">
    <xsd:import namespace="dd87e0db-0715-4631-9148-d648cb7920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7e0db-0715-4631-9148-d648cb7920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87e0db-0715-4631-9148-d648cb792015" xsi:nil="true"/>
  </documentManagement>
</p:properties>
</file>

<file path=customXml/itemProps1.xml><?xml version="1.0" encoding="utf-8"?>
<ds:datastoreItem xmlns:ds="http://schemas.openxmlformats.org/officeDocument/2006/customXml" ds:itemID="{C33AC0C5-D0E9-4DCC-8A7A-57D98F58D3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7e0db-0715-4631-9148-d648cb7920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1B6C01-B0A1-4275-BDBD-4A8F63AC14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1E6E11-3E7E-4E28-BC8A-62400DDE674F}">
  <ds:schemaRefs>
    <ds:schemaRef ds:uri="http://schemas.microsoft.com/office/2006/metadata/properties"/>
    <ds:schemaRef ds:uri="http://schemas.microsoft.com/office/infopath/2007/PartnerControls"/>
    <ds:schemaRef ds:uri="dd87e0db-0715-4631-9148-d648cb7920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920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Martinez Rendon</dc:creator>
  <cp:keywords/>
  <dc:description/>
  <cp:lastModifiedBy>Anna Martinez Rendon</cp:lastModifiedBy>
  <cp:revision>2</cp:revision>
  <dcterms:created xsi:type="dcterms:W3CDTF">2026-05-28T02:18:00Z</dcterms:created>
  <dcterms:modified xsi:type="dcterms:W3CDTF">2026-05-28T02:18:00Z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0x010100E02F6A62E05D284C9AFF328EF806CB96</vt:lpwstr>
  </property>
</Properties>
</file>