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1113D0" w:rsidP="641113D0" w:rsidRDefault="641113D0" w14:paraId="4AAECF6F" w14:textId="3C8E4CE3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641113D0" w:rsidR="641113D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Федеральное агентство связи</w:t>
      </w:r>
    </w:p>
    <w:p w:rsidR="641113D0" w:rsidP="641113D0" w:rsidRDefault="641113D0" w14:paraId="72465723" w14:textId="0FDFF30B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641113D0" w:rsidR="641113D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641113D0" w:rsidP="641113D0" w:rsidRDefault="641113D0" w14:paraId="615C5C50" w14:textId="523EFE6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641113D0" w:rsidR="641113D0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«Московский технический университет связи и информатики»</w:t>
      </w:r>
    </w:p>
    <w:p w:rsidR="641113D0" w:rsidP="641113D0" w:rsidRDefault="641113D0" w14:paraId="5D92C74F" w14:textId="1E01E514">
      <w:pPr>
        <w:pStyle w:val="Normal"/>
        <w:rPr>
          <w:rFonts w:ascii="Times New Roman" w:hAnsi="Times New Roman" w:eastAsia="Times New Roman" w:cs="Times New Roman"/>
        </w:rPr>
      </w:pPr>
    </w:p>
    <w:p w:rsidR="641113D0" w:rsidP="641113D0" w:rsidRDefault="641113D0" w14:paraId="3350ED4C" w14:textId="18B7CD62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41113D0" w:rsidR="641113D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Кафедра информационных технологий</w:t>
      </w:r>
    </w:p>
    <w:p w:rsidR="641113D0" w:rsidP="641113D0" w:rsidRDefault="641113D0" w14:paraId="4FD69074" w14:textId="37BA861D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41113D0" w:rsidP="641113D0" w:rsidRDefault="641113D0" w14:paraId="1A7E11B9" w14:textId="4600594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41113D0" w:rsidR="641113D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Практическая работа </w:t>
      </w:r>
    </w:p>
    <w:p w:rsidR="641113D0" w:rsidP="641113D0" w:rsidRDefault="641113D0" w14:paraId="5B7DFC1B" w14:textId="287612A4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41113D0" w:rsidR="641113D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по дисциплине «</w:t>
      </w:r>
      <w:proofErr w:type="spellStart"/>
      <w:r w:rsidRPr="641113D0" w:rsidR="641113D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ВвИТ</w:t>
      </w:r>
      <w:proofErr w:type="spellEnd"/>
      <w:r w:rsidRPr="641113D0" w:rsidR="641113D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»</w:t>
      </w:r>
    </w:p>
    <w:p w:rsidR="641113D0" w:rsidP="641113D0" w:rsidRDefault="641113D0" w14:paraId="3F3A1525" w14:textId="6327B9FC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41113D0" w:rsidR="641113D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 тему</w:t>
      </w:r>
    </w:p>
    <w:p w:rsidR="641113D0" w:rsidP="641113D0" w:rsidRDefault="641113D0" w14:paraId="489E2D51" w14:textId="0B1D5E3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7C88E24A" w:rsidR="7C88E24A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«</w:t>
      </w:r>
      <w:r w:rsidRPr="7C88E24A" w:rsidR="7C88E24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Создание переводчика</w:t>
      </w:r>
      <w:r w:rsidRPr="7C88E24A" w:rsidR="7C88E24A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»</w:t>
      </w:r>
    </w:p>
    <w:p w:rsidR="641113D0" w:rsidP="641113D0" w:rsidRDefault="641113D0" w14:paraId="7CFF2CD1" w14:textId="21500BBD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641113D0" w:rsidP="641113D0" w:rsidRDefault="641113D0" w14:paraId="5C32E194" w14:textId="5BD6526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41113D0" w:rsidP="641113D0" w:rsidRDefault="641113D0" w14:paraId="11402BDA" w14:textId="147D7246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41113D0" w:rsidP="641113D0" w:rsidRDefault="641113D0" w14:paraId="772CE7D8" w14:textId="4B74E56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41113D0" w:rsidP="641113D0" w:rsidRDefault="641113D0" w14:paraId="09ED3D78" w14:textId="70B5D700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41113D0" w:rsidP="641113D0" w:rsidRDefault="641113D0" w14:paraId="312AB591" w14:textId="7AA80485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41113D0" w:rsidP="641113D0" w:rsidRDefault="641113D0" w14:paraId="4E91D916" w14:textId="2471EEAC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41113D0" w:rsidP="641113D0" w:rsidRDefault="641113D0" w14:paraId="499C85F8" w14:textId="467C4CDE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41113D0" w:rsidR="641113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Выполнила: студентка гр. БИН2005 </w:t>
      </w:r>
      <w:proofErr w:type="spellStart"/>
      <w:r w:rsidRPr="641113D0" w:rsidR="641113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Рыкусова</w:t>
      </w:r>
      <w:proofErr w:type="spellEnd"/>
      <w:r w:rsidRPr="641113D0" w:rsidR="641113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А. О.</w:t>
      </w:r>
    </w:p>
    <w:p w:rsidR="641113D0" w:rsidP="641113D0" w:rsidRDefault="641113D0" w14:paraId="68A0F930" w14:textId="3F135516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41113D0" w:rsidR="641113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                            </w:t>
      </w:r>
    </w:p>
    <w:p w:rsidR="641113D0" w:rsidP="641113D0" w:rsidRDefault="641113D0" w14:paraId="090B548D" w14:textId="5C8734F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41113D0" w:rsidR="641113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Москва 2021 г. </w:t>
      </w:r>
    </w:p>
    <w:p w:rsidR="641113D0" w:rsidP="641113D0" w:rsidRDefault="641113D0" w14:paraId="5F0228FE" w14:textId="55A5E144">
      <w:pPr>
        <w:rPr>
          <w:sz w:val="28"/>
          <w:szCs w:val="28"/>
        </w:rPr>
      </w:pPr>
    </w:p>
    <w:p w:rsidR="641113D0" w:rsidRDefault="641113D0" w14:paraId="03A60E43" w14:textId="3D087493"/>
    <w:p w:rsidR="641113D0" w:rsidP="7C88E24A" w:rsidRDefault="641113D0" w14:paraId="6B639392" w14:textId="5F1512B9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C88E24A" w:rsidR="7C88E2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Цель работы: </w:t>
      </w:r>
    </w:p>
    <w:p w:rsidR="641113D0" w:rsidP="7C88E24A" w:rsidRDefault="641113D0" w14:paraId="5E122393" w14:textId="709B14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C88E24A" w:rsidR="7C88E24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Создать переводчик.</w:t>
      </w:r>
    </w:p>
    <w:p w:rsidR="641113D0" w:rsidP="7C88E24A" w:rsidRDefault="641113D0" w14:paraId="3EF0F77B" w14:textId="201FB00C">
      <w:pPr>
        <w:pStyle w:val="Normal"/>
        <w:ind w:left="0"/>
        <w:jc w:val="center"/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C88E24A" w:rsidR="7C88E24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Выполнение:</w:t>
      </w:r>
    </w:p>
    <w:p w:rsidR="641113D0" w:rsidP="7C88E24A" w:rsidRDefault="641113D0" w14:paraId="0C5577F2" w14:textId="025515DA">
      <w:pPr>
        <w:pStyle w:val="Normal"/>
        <w:ind w:left="0"/>
        <w:jc w:val="center"/>
      </w:pPr>
      <w:r>
        <w:drawing>
          <wp:inline wp14:editId="73DED761" wp14:anchorId="63D78AD9">
            <wp:extent cx="5366861" cy="7277100"/>
            <wp:effectExtent l="0" t="0" r="0" b="0"/>
            <wp:docPr id="790955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e3d257221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861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113D0" w:rsidP="7C88E24A" w:rsidRDefault="641113D0" w14:paraId="034C0087" w14:textId="0679D0D3">
      <w:pPr>
        <w:pStyle w:val="Normal"/>
        <w:ind w:left="0"/>
        <w:jc w:val="center"/>
      </w:pPr>
      <w:r>
        <w:drawing>
          <wp:inline wp14:editId="0E846281" wp14:anchorId="1751641C">
            <wp:extent cx="5505450" cy="5846496"/>
            <wp:effectExtent l="0" t="0" r="0" b="0"/>
            <wp:docPr id="502633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df60bb231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113D0" w:rsidP="7C88E24A" w:rsidRDefault="641113D0" w14:paraId="1252738C" w14:textId="5C90D249">
      <w:pPr>
        <w:pStyle w:val="Normal"/>
        <w:ind w:left="0"/>
        <w:jc w:val="center"/>
      </w:pPr>
      <w:r>
        <w:drawing>
          <wp:inline wp14:editId="26563585" wp14:anchorId="0F082DA9">
            <wp:extent cx="6372225" cy="3863162"/>
            <wp:effectExtent l="0" t="0" r="0" b="0"/>
            <wp:docPr id="1684810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b41dd8273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B58ACD" wp14:anchorId="2DF0E80C">
            <wp:extent cx="6296025" cy="4853186"/>
            <wp:effectExtent l="0" t="0" r="0" b="0"/>
            <wp:docPr id="420012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6a5c2f1cc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8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113D0" w:rsidP="641113D0" w:rsidRDefault="641113D0" w14:paraId="0F9E614B" w14:textId="40DCFD6C">
      <w:pPr>
        <w:pStyle w:val="Normal"/>
        <w:bidi w:val="0"/>
        <w:ind w:left="0"/>
        <w:jc w:val="center"/>
      </w:pPr>
      <w:r>
        <w:drawing>
          <wp:inline wp14:editId="5788F46D" wp14:anchorId="3AD11359">
            <wp:extent cx="6153150" cy="1063982"/>
            <wp:effectExtent l="0" t="0" r="0" b="0"/>
            <wp:docPr id="1677193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d9976dd3d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0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2137910" wp14:anchorId="0EFF6578">
            <wp:extent cx="5924550" cy="4431070"/>
            <wp:effectExtent l="0" t="0" r="0" b="0"/>
            <wp:docPr id="22236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7aa0099e54c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8E24A" w:rsidP="7C88E24A" w:rsidRDefault="7C88E24A" w14:paraId="72D2112F" w14:textId="51E859A0">
      <w:pPr>
        <w:pStyle w:val="Normal"/>
        <w:bidi w:val="0"/>
        <w:ind w:left="0"/>
        <w:jc w:val="center"/>
      </w:pPr>
      <w:r>
        <w:drawing>
          <wp:inline wp14:editId="33BB0ABE" wp14:anchorId="050D5411">
            <wp:extent cx="5343525" cy="2523331"/>
            <wp:effectExtent l="0" t="0" r="0" b="0"/>
            <wp:docPr id="1639554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6b554925f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2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113D0" w:rsidP="641113D0" w:rsidRDefault="641113D0" w14:paraId="6E0A886A" w14:textId="3FA31F12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41113D0" w:rsidR="641113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Вывод:</w:t>
      </w:r>
      <w:r w:rsidRPr="641113D0" w:rsidR="641113D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641113D0" w:rsidP="7C88E24A" w:rsidRDefault="641113D0" w14:paraId="09BF7830" w14:textId="1592A30F">
      <w:pPr>
        <w:pStyle w:val="Normal"/>
        <w:ind w:left="0"/>
        <w:jc w:val="both"/>
      </w:pPr>
      <w:r w:rsidRPr="7C88E24A" w:rsidR="7C88E24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 данной работе мы создали переводчик.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2C1B7"/>
    <w:rsid w:val="60A2C1B7"/>
    <w:rsid w:val="641113D0"/>
    <w:rsid w:val="7C88E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C1B7"/>
  <w15:chartTrackingRefBased/>
  <w15:docId w15:val="{A1522EDB-87B3-4EDE-9D92-4F1D85B26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980e9f1bce455f" /><Relationship Type="http://schemas.openxmlformats.org/officeDocument/2006/relationships/image" Target="/media/image9.png" Id="Reefe3d25722141bc" /><Relationship Type="http://schemas.openxmlformats.org/officeDocument/2006/relationships/image" Target="/media/imagea.png" Id="Rff5df60bb23141ad" /><Relationship Type="http://schemas.openxmlformats.org/officeDocument/2006/relationships/image" Target="/media/imageb.png" Id="R5e3b41dd8273492a" /><Relationship Type="http://schemas.openxmlformats.org/officeDocument/2006/relationships/image" Target="/media/imagec.png" Id="Rda36a5c2f1cc402f" /><Relationship Type="http://schemas.openxmlformats.org/officeDocument/2006/relationships/image" Target="/media/imaged.png" Id="R8fdd9976dd3d4b82" /><Relationship Type="http://schemas.openxmlformats.org/officeDocument/2006/relationships/image" Target="/media/imagee.png" Id="R3b57aa0099e54c71" /><Relationship Type="http://schemas.openxmlformats.org/officeDocument/2006/relationships/image" Target="/media/imagef.png" Id="R5c66b554925f4c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2021-12-01T07:32:16.8324325Z</dcterms:created>
  <dcterms:modified xsi:type="dcterms:W3CDTF">2021-12-01T16:35:15.7706345Z</dcterms:modified>
  <dc:creator>Рыкусова Анна</dc:creator>
  <lastModifiedBy>Рыкусова Анна</lastModifiedBy>
</coreProperties>
</file>