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B69F3" w14:textId="7B6F0D89" w:rsidR="000E5AE6" w:rsidRDefault="00901DFE" w:rsidP="00901DF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</w:t>
      </w:r>
      <w:r w:rsidR="003904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Lyckad försäljning</w:t>
      </w:r>
    </w:p>
    <w:p w14:paraId="3D9F97ED" w14:textId="76A72765" w:rsidR="0039046C" w:rsidRPr="0039046C" w:rsidRDefault="0039046C" w:rsidP="00901D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046C">
        <w:rPr>
          <w:rFonts w:ascii="Times New Roman" w:hAnsi="Times New Roman" w:cs="Times New Roman"/>
          <w:i/>
          <w:iCs/>
          <w:sz w:val="24"/>
          <w:szCs w:val="24"/>
        </w:rPr>
        <w:t>Systrarnas försäljning på Sahlgrenska</w:t>
      </w:r>
    </w:p>
    <w:p w14:paraId="6574D3C8" w14:textId="77777777" w:rsidR="0039046C" w:rsidRDefault="0039046C" w:rsidP="00901D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046C">
        <w:rPr>
          <w:rFonts w:ascii="Times New Roman" w:hAnsi="Times New Roman" w:cs="Times New Roman"/>
          <w:i/>
          <w:iCs/>
          <w:sz w:val="24"/>
          <w:szCs w:val="24"/>
        </w:rPr>
        <w:t xml:space="preserve">sjukhuset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blev en stor succés för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arran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</w:p>
    <w:p w14:paraId="4BBB5918" w14:textId="25BC9C5E" w:rsidR="0039046C" w:rsidRDefault="0039046C" w:rsidP="00901D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görerna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I andra våningen hade man </w:t>
      </w:r>
      <w:r w:rsidRPr="0039046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35CBCC3" w14:textId="4EC48ACB" w:rsidR="0039046C" w:rsidRDefault="0039046C" w:rsidP="00901D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gjort trevliga anordningar och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långbor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</w:p>
    <w:p w14:paraId="4D997F2F" w14:textId="707F70A0" w:rsidR="0039046C" w:rsidRDefault="0039046C" w:rsidP="00901D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den länsades hastigt från de lockande</w:t>
      </w:r>
    </w:p>
    <w:p w14:paraId="6D99F350" w14:textId="10F6DBC3" w:rsidR="0039046C" w:rsidRDefault="0039046C" w:rsidP="00901D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varorna. Fiskedammen samlade långa </w:t>
      </w:r>
    </w:p>
    <w:p w14:paraId="36A92F55" w14:textId="77777777" w:rsidR="0039046C" w:rsidRDefault="0039046C" w:rsidP="00901D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köer och serveringen läskade många </w:t>
      </w:r>
    </w:p>
    <w:p w14:paraId="29D0F91B" w14:textId="2800F619" w:rsidR="0039046C" w:rsidRDefault="0039046C" w:rsidP="00901D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törstiga strupar. Försäljningen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inbrag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</w:p>
    <w:p w14:paraId="0C664D18" w14:textId="1DD18BC3" w:rsidR="0039046C" w:rsidRPr="0039046C" w:rsidRDefault="0039046C" w:rsidP="00901D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046C">
        <w:rPr>
          <w:rFonts w:ascii="Times New Roman" w:hAnsi="Times New Roman" w:cs="Times New Roman"/>
          <w:i/>
          <w:iCs/>
          <w:sz w:val="24"/>
          <w:szCs w:val="24"/>
        </w:rPr>
        <w:t>te 5500 kr. samt 300 kr. i kontanta bi-</w:t>
      </w:r>
    </w:p>
    <w:p w14:paraId="76D7BB6D" w14:textId="3E352F10" w:rsidR="0039046C" w:rsidRPr="0039046C" w:rsidRDefault="0039046C" w:rsidP="00901D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046C">
        <w:rPr>
          <w:rFonts w:ascii="Times New Roman" w:hAnsi="Times New Roman" w:cs="Times New Roman"/>
          <w:i/>
          <w:iCs/>
          <w:sz w:val="24"/>
          <w:szCs w:val="24"/>
        </w:rPr>
        <w:t>drag. Som bekant kommer inkomsten</w:t>
      </w:r>
    </w:p>
    <w:p w14:paraId="5E25B1DB" w14:textId="5C5FFDF7" w:rsidR="0039046C" w:rsidRDefault="0039046C" w:rsidP="00901D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046C">
        <w:rPr>
          <w:rFonts w:ascii="Times New Roman" w:hAnsi="Times New Roman" w:cs="Times New Roman"/>
          <w:i/>
          <w:iCs/>
          <w:sz w:val="24"/>
          <w:szCs w:val="24"/>
        </w:rPr>
        <w:t>att gå till systr</w:t>
      </w:r>
      <w:r>
        <w:rPr>
          <w:rFonts w:ascii="Times New Roman" w:hAnsi="Times New Roman" w:cs="Times New Roman"/>
          <w:i/>
          <w:iCs/>
          <w:sz w:val="24"/>
          <w:szCs w:val="24"/>
        </w:rPr>
        <w:t>arnas planerade sommar-</w:t>
      </w:r>
    </w:p>
    <w:p w14:paraId="0A882879" w14:textId="47EADC45" w:rsidR="0039046C" w:rsidRPr="0039046C" w:rsidRDefault="0039046C" w:rsidP="00901D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stuga vid Säröbanan.</w:t>
      </w:r>
    </w:p>
    <w:sectPr w:rsidR="0039046C" w:rsidRPr="00390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46C"/>
    <w:rsid w:val="000E5AE6"/>
    <w:rsid w:val="001C4B68"/>
    <w:rsid w:val="00320E8A"/>
    <w:rsid w:val="0039046C"/>
    <w:rsid w:val="00901DFE"/>
    <w:rsid w:val="00D43FAB"/>
    <w:rsid w:val="00F3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A175A"/>
  <w15:chartTrackingRefBased/>
  <w15:docId w15:val="{5047D778-5173-4859-9DEE-992B821D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90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90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90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90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90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90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90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90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90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90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90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90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9046C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9046C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9046C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9046C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9046C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9046C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390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90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90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90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90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39046C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39046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39046C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90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9046C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390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stjernman</dc:creator>
  <cp:keywords/>
  <dc:description/>
  <cp:lastModifiedBy>sabina stjernman</cp:lastModifiedBy>
  <cp:revision>1</cp:revision>
  <dcterms:created xsi:type="dcterms:W3CDTF">2025-04-11T09:18:00Z</dcterms:created>
  <dcterms:modified xsi:type="dcterms:W3CDTF">2025-04-11T09:29:00Z</dcterms:modified>
</cp:coreProperties>
</file>