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91D4" w14:textId="78E51688" w:rsidR="00F15365" w:rsidRDefault="00F15365">
      <w:r>
        <w:t>Numan Anna Sára – PS89OG</w:t>
      </w:r>
    </w:p>
    <w:p w14:paraId="0F54EAA0" w14:textId="77777777" w:rsidR="00F15365" w:rsidRDefault="00F15365"/>
    <w:p w14:paraId="1CE243C5" w14:textId="470E6C13" w:rsidR="00F15365" w:rsidRDefault="00F15365">
      <w:r>
        <w:t>1.modul:</w:t>
      </w:r>
    </w:p>
    <w:p w14:paraId="3602CA0C" w14:textId="357DECFD" w:rsidR="00F15365" w:rsidRDefault="00F15365">
      <w:hyperlink r:id="rId4" w:history="1">
        <w:r w:rsidRPr="00CC0719">
          <w:rPr>
            <w:rStyle w:val="Hiperhivatkozs"/>
          </w:rPr>
          <w:t>https://learn.microsoft.com/api/achievements/share/en-us/NumanAnnaSra-3644/ZBPYEN62?sharingId=C607049BFB1B3B22</w:t>
        </w:r>
      </w:hyperlink>
    </w:p>
    <w:p w14:paraId="7A0E22E1" w14:textId="77777777" w:rsidR="00F15365" w:rsidRDefault="00F15365"/>
    <w:p w14:paraId="6553BC8C" w14:textId="051F6804" w:rsidR="00F15365" w:rsidRDefault="00F15365">
      <w:r>
        <w:t>2.modul:</w:t>
      </w:r>
    </w:p>
    <w:p w14:paraId="16E6DF32" w14:textId="1214759D" w:rsidR="00F15365" w:rsidRDefault="00F15365">
      <w:hyperlink r:id="rId5" w:history="1">
        <w:r w:rsidRPr="00CC0719">
          <w:rPr>
            <w:rStyle w:val="Hiperhivatkozs"/>
          </w:rPr>
          <w:t>https://learn.microsoft.com/api/achievements/share/hu-hu/NumanAnnaSra-3644/8ZR9AXTW?sharingId=C607049BFB1B3B22</w:t>
        </w:r>
      </w:hyperlink>
    </w:p>
    <w:p w14:paraId="347DAE08" w14:textId="77777777" w:rsidR="00F15365" w:rsidRDefault="00F15365"/>
    <w:p w14:paraId="0853A048" w14:textId="20E61156" w:rsidR="00F15365" w:rsidRDefault="00F15365">
      <w:r>
        <w:t>3.modul:</w:t>
      </w:r>
    </w:p>
    <w:p w14:paraId="75AE2274" w14:textId="51ADCFB4" w:rsidR="00F15365" w:rsidRDefault="00F15365">
      <w:hyperlink r:id="rId6" w:history="1">
        <w:r w:rsidRPr="00CC0719">
          <w:rPr>
            <w:rStyle w:val="Hiperhivatkozs"/>
          </w:rPr>
          <w:t>https://learn.microsoft.com/api/achievements/share/hu-hu/NumanAnnaSra-3644/PLTVSNQ4?sharingId=C607049BFB1B3B22</w:t>
        </w:r>
      </w:hyperlink>
    </w:p>
    <w:p w14:paraId="3377CCB0" w14:textId="77777777" w:rsidR="00F15365" w:rsidRDefault="00F15365"/>
    <w:p w14:paraId="150D8094" w14:textId="3533C657" w:rsidR="00F15365" w:rsidRDefault="00F15365">
      <w:r>
        <w:t>4.modul:</w:t>
      </w:r>
    </w:p>
    <w:p w14:paraId="61C844E0" w14:textId="5088FC81" w:rsidR="00F15365" w:rsidRDefault="00F15365">
      <w:hyperlink r:id="rId7" w:history="1">
        <w:r w:rsidRPr="00CC0719">
          <w:rPr>
            <w:rStyle w:val="Hiperhivatkozs"/>
          </w:rPr>
          <w:t>https://learn.microsoft.com/api/achievements/share/hu-hu/NumanAnnaSra-3644/7KEXPFYZ?sharingId=C607049BFB1B3B22</w:t>
        </w:r>
      </w:hyperlink>
    </w:p>
    <w:p w14:paraId="44A1F112" w14:textId="77777777" w:rsidR="00F15365" w:rsidRDefault="00F15365"/>
    <w:p w14:paraId="44D96934" w14:textId="1E4CD6FE" w:rsidR="00F15365" w:rsidRDefault="00F15365">
      <w:r>
        <w:t>5.modul:</w:t>
      </w:r>
    </w:p>
    <w:p w14:paraId="6CB08D5E" w14:textId="3A1DF7A1" w:rsidR="00F15365" w:rsidRDefault="00F15365">
      <w:hyperlink r:id="rId8" w:history="1">
        <w:r w:rsidRPr="00CC0719">
          <w:rPr>
            <w:rStyle w:val="Hiperhivatkozs"/>
          </w:rPr>
          <w:t>https://learn.microsoft.com/api/achievements/share/hu-hu/NumanAnnaSra-3644/FMZHVQ4X?sharingId=C607049BFB1B3B22</w:t>
        </w:r>
      </w:hyperlink>
    </w:p>
    <w:p w14:paraId="6CBA86E4" w14:textId="77777777" w:rsidR="00F15365" w:rsidRDefault="00F15365"/>
    <w:p w14:paraId="5FE62051" w14:textId="04E08A85" w:rsidR="00F15365" w:rsidRDefault="00F15365">
      <w:r>
        <w:t>6.modul:</w:t>
      </w:r>
    </w:p>
    <w:p w14:paraId="26221672" w14:textId="654D6B66" w:rsidR="00F15365" w:rsidRDefault="00F15365">
      <w:hyperlink r:id="rId9" w:history="1">
        <w:r w:rsidRPr="00CC0719">
          <w:rPr>
            <w:rStyle w:val="Hiperhivatkozs"/>
          </w:rPr>
          <w:t>https://learn.microsoft.com/api/achievements/share/hu-hu/NumanAnnaSra-3644/W2AUZSEN?sharingId=C607049BFB1B3B22</w:t>
        </w:r>
      </w:hyperlink>
    </w:p>
    <w:p w14:paraId="2D90E26F" w14:textId="77777777" w:rsidR="00F15365" w:rsidRDefault="00F15365"/>
    <w:p w14:paraId="5DC4D0F9" w14:textId="3AAB3C73" w:rsidR="00F15365" w:rsidRDefault="00F15365">
      <w:r>
        <w:t>összességében:</w:t>
      </w:r>
    </w:p>
    <w:p w14:paraId="2A4D6ED3" w14:textId="4F221454" w:rsidR="00F15365" w:rsidRDefault="00F15365">
      <w:hyperlink r:id="rId10" w:history="1">
        <w:r w:rsidRPr="00CC0719">
          <w:rPr>
            <w:rStyle w:val="Hiperhivatkozs"/>
          </w:rPr>
          <w:t>https://learn.microsoft.com/api/achievements/share/hu-hu/NumanAnnaSra-3644/NV7325EF?sharingId=C607049BFB1B3B22</w:t>
        </w:r>
      </w:hyperlink>
    </w:p>
    <w:p w14:paraId="457F042B" w14:textId="77777777" w:rsidR="00F15365" w:rsidRDefault="00F15365"/>
    <w:p w14:paraId="45C14AAC" w14:textId="596E7ADB" w:rsidR="00F15365" w:rsidRDefault="00F15365">
      <w:r w:rsidRPr="00F15365">
        <w:lastRenderedPageBreak/>
        <w:drawing>
          <wp:inline distT="0" distB="0" distL="0" distR="0" wp14:anchorId="7E6C0928" wp14:editId="6C2C6A7F">
            <wp:extent cx="2936759" cy="1892449"/>
            <wp:effectExtent l="0" t="0" r="0" b="0"/>
            <wp:docPr id="935204076" name="Kép 1" descr="A képen szöveg, képernyőkép, Weblap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4076" name="Kép 1" descr="A képen szöveg, képernyőkép, Weblap, Operációs rendsz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759" cy="18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65"/>
    <w:rsid w:val="003A3D74"/>
    <w:rsid w:val="007366A6"/>
    <w:rsid w:val="00F1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90DBA"/>
  <w15:chartTrackingRefBased/>
  <w15:docId w15:val="{1FC3CCAA-7C8A-1C4D-8A80-983EA1C5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3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3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3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3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3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3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3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3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3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3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36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1536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1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achievements/share/hu-hu/NumanAnnaSra-3644/FMZHVQ4X?sharingId=C607049BFB1B3B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api/achievements/share/hu-hu/NumanAnnaSra-3644/7KEXPFYZ?sharingId=C607049BFB1B3B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api/achievements/share/hu-hu/NumanAnnaSra-3644/PLTVSNQ4?sharingId=C607049BFB1B3B2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microsoft.com/api/achievements/share/hu-hu/NumanAnnaSra-3644/8ZR9AXTW?sharingId=C607049BFB1B3B22" TargetMode="External"/><Relationship Id="rId10" Type="http://schemas.openxmlformats.org/officeDocument/2006/relationships/hyperlink" Target="https://learn.microsoft.com/api/achievements/share/hu-hu/NumanAnnaSra-3644/NV7325EF?sharingId=C607049BFB1B3B22" TargetMode="External"/><Relationship Id="rId4" Type="http://schemas.openxmlformats.org/officeDocument/2006/relationships/hyperlink" Target="https://learn.microsoft.com/api/achievements/share/en-us/NumanAnnaSra-3644/ZBPYEN62?sharingId=C607049BFB1B3B22" TargetMode="External"/><Relationship Id="rId9" Type="http://schemas.openxmlformats.org/officeDocument/2006/relationships/hyperlink" Target="https://learn.microsoft.com/api/achievements/share/hu-hu/NumanAnnaSra-3644/W2AUZSEN?sharingId=C607049BFB1B3B2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numananna@sulid.hu</dc:creator>
  <cp:keywords/>
  <dc:description/>
  <cp:lastModifiedBy>numananna@sulid.hu</cp:lastModifiedBy>
  <cp:revision>1</cp:revision>
  <dcterms:created xsi:type="dcterms:W3CDTF">2025-04-22T20:36:00Z</dcterms:created>
  <dcterms:modified xsi:type="dcterms:W3CDTF">2025-04-22T21:19:00Z</dcterms:modified>
</cp:coreProperties>
</file>