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customXml w:element="tmx">
      <w:p w:rsidR="0075746D" w:rsidRDefault="0075746D"/>
      <w:customXml w:element="head">
        <w:customXmlPr>
          <w:attr w:name="creationtool" w:val="Skuuper TMX creator"/>
        </w:customXmlPr>
        <w:p w:rsidR="0075746D" w:rsidRDefault="0075746D">
          <w:pPr>
            <w:ind w:left="360"/>
          </w:pPr>
        </w:p>
      </w:customXml>
      <w:customXml w:element="body">
        <w:p w:rsidR="0075746D" w:rsidRDefault="0075746D">
          <w:pPr>
            <w:ind w:left="360"/>
          </w:pPr>
        </w:p>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A Horsey Name MAJOR-GENERAL BULDEEFF was suffering from toothache.</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 xml:space="preserve">ЛОШАДИНАЯ ФАМИЛИЯ У отставного генерал-майора </w:t>
                </w:r>
                <w:proofErr w:type="spellStart"/>
                <w:r>
                  <w:t>Булдеева</w:t>
                </w:r>
                <w:proofErr w:type="spellEnd"/>
                <w:r>
                  <w:t xml:space="preserve"> разболелись зубы.</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He had rinsed his mouth with vodka and cognac; applied tobacco ashes, opium, turpentine, and</w:t>
                </w:r>
                <w:r w:rsidRPr="00BC2460">
                  <w:rPr>
                    <w:lang w:val="en-US"/>
                  </w:rPr>
                  <w:t xml:space="preserve"> kerosene to the aching tooth; rubbed his cheek with iodine, and put cotton wool soaked with alcohol into his ears, but all these remedies had either failed to relieve him or else had made him sick.</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Он полоскал рот водкой, коньяком, прикладывал к бол</w:t>
                </w:r>
                <w:r>
                  <w:t>ьному зубу табачную копоть, опий, скипидар, керосин, мазал щеку йодом, в ушах у него была вата, смоченная в спирту, но всё это или не помогало, или вызывало тошноту.</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The dentist was sent for.</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Приезжал доктор.</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 xml:space="preserve">He picked at his </w:t>
                </w:r>
                <w:r w:rsidRPr="00BC2460">
                  <w:rPr>
                    <w:lang w:val="en-US"/>
                  </w:rPr>
                  <w:t>tooth and prescribed quinine, but this did not help the general.</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Он поковырял в зубе, прописал хину, но и это не помогло.</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Buldeeff met the suggestion that the tooth should be pulled with refusal.</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На предложение вырвать больной зуб ген</w:t>
                </w:r>
                <w:r>
                  <w:t>ерал ответил отказом.</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Every one in the house, his wife, his children, the servants, even Petka, the scullery boy, suggested some remedy.</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Все домашние — жена, дети, прислуга, даже поварёнок Петька предлагали каждый своё средство.</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Among others his steward, Ivan Evceitch came to him, and advised him to try a conjuror.</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 xml:space="preserve">Между </w:t>
                </w:r>
                <w:proofErr w:type="gramStart"/>
                <w:r>
                  <w:t>прочим</w:t>
                </w:r>
                <w:proofErr w:type="gramEnd"/>
                <w:r>
                  <w:t xml:space="preserve"> и приказчик </w:t>
                </w:r>
                <w:proofErr w:type="spellStart"/>
                <w:r>
                  <w:t>Булдеева</w:t>
                </w:r>
                <w:proofErr w:type="spellEnd"/>
                <w:r>
                  <w:t xml:space="preserve"> Иван </w:t>
                </w:r>
                <w:proofErr w:type="spellStart"/>
                <w:r>
                  <w:t>Евсеич</w:t>
                </w:r>
                <w:proofErr w:type="spellEnd"/>
                <w:r>
                  <w:t xml:space="preserve"> пришёл к нему и посоветовал полечиться заговором.</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 xml:space="preserve">"Your Excellency," said he, "ten years ago an exciseman </w:t>
                </w:r>
                <w:r w:rsidRPr="00BC2460">
                  <w:rPr>
                    <w:lang w:val="en-US"/>
                  </w:rPr>
                  <w:t>lived in this county whose name was Jacob.</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 xml:space="preserve">— Тут, в нашем уезде, ваше превосходительство,— сказал он,— лет десять назад служил акцизный Яков </w:t>
                </w:r>
                <w:proofErr w:type="spellStart"/>
                <w:r>
                  <w:t>Васильич</w:t>
                </w:r>
                <w:proofErr w:type="spellEnd"/>
                <w:r>
                  <w:t>.</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He was a first-class conjuror for the toothache.</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Заговаривал зубы — первый сорт.</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He used simply to turn toward the window and spit, and the pain would go in a minute.</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Бывало, отвернётся к окошку, пошепчет, поплюёт — и как рукой!</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Default="00BC2460">
                <w:pPr>
                  <w:ind w:left="1440"/>
                </w:pPr>
                <w:proofErr w:type="spellStart"/>
                <w:r>
                  <w:t>That</w:t>
                </w:r>
                <w:proofErr w:type="spellEnd"/>
                <w:r>
                  <w:t xml:space="preserve"> </w:t>
                </w:r>
                <w:proofErr w:type="spellStart"/>
                <w:r>
                  <w:t>was</w:t>
                </w:r>
                <w:proofErr w:type="spellEnd"/>
                <w:r>
                  <w:t xml:space="preserve"> </w:t>
                </w:r>
                <w:proofErr w:type="spellStart"/>
                <w:r>
                  <w:t>his</w:t>
                </w:r>
                <w:proofErr w:type="spellEnd"/>
                <w:r>
                  <w:t xml:space="preserve"> </w:t>
                </w:r>
                <w:proofErr w:type="spellStart"/>
                <w:r>
                  <w:t>gift</w:t>
                </w:r>
                <w:proofErr w:type="spellEnd"/>
                <w:r>
                  <w:t>."</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Сила ему такая дадена...</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Default="00BC2460">
                <w:pPr>
                  <w:ind w:left="1440"/>
                </w:pPr>
                <w:r>
                  <w:t>"</w:t>
                </w:r>
                <w:proofErr w:type="spellStart"/>
                <w:r>
                  <w:t>Where</w:t>
                </w:r>
                <w:proofErr w:type="spellEnd"/>
                <w:r>
                  <w:t xml:space="preserve"> </w:t>
                </w:r>
                <w:proofErr w:type="spellStart"/>
                <w:r>
                  <w:t>is</w:t>
                </w:r>
                <w:proofErr w:type="spellEnd"/>
                <w:r>
                  <w:t xml:space="preserve"> </w:t>
                </w:r>
                <w:proofErr w:type="spellStart"/>
                <w:r>
                  <w:t>he</w:t>
                </w:r>
                <w:proofErr w:type="spellEnd"/>
                <w:r>
                  <w:t xml:space="preserve"> </w:t>
                </w:r>
                <w:proofErr w:type="spellStart"/>
                <w:r>
                  <w:t>now</w:t>
                </w:r>
                <w:proofErr w:type="spellEnd"/>
                <w:r>
                  <w:t>?"</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 Где же он теперь?</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"After he was dismissed from the revenue service, he went to live in Saratoff with his mother-in-law.</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 xml:space="preserve">— А после того, как его из акцизных </w:t>
                </w:r>
                <w:proofErr w:type="spellStart"/>
                <w:r>
                  <w:t>увольнили</w:t>
                </w:r>
                <w:proofErr w:type="spellEnd"/>
                <w:r>
                  <w:t>, в Саратове у тёщи живёт.</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 xml:space="preserve">He makes his living off nothing </w:t>
                </w:r>
                <w:r w:rsidRPr="00BC2460">
                  <w:rPr>
                    <w:lang w:val="en-US"/>
                  </w:rPr>
                  <w:t>but teeth now.</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Теперь только зубами и кормится.</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If any one has a toothache, he sends for him to cure it.</w:t>
                </w:r>
              </w:p>
            </w:customXml>
            <w:p w:rsidR="0075746D" w:rsidRDefault="0075746D">
              <w:pPr>
                <w:ind w:left="1080"/>
              </w:pPr>
            </w:p>
          </w:customXml>
          <w:customXml w:element="tuv">
            <w:p w:rsidR="0075746D" w:rsidRDefault="0075746D">
              <w:pPr>
                <w:ind w:left="1080"/>
              </w:pPr>
            </w:p>
            <w:customXml w:element="seg">
              <w:p w:rsidR="0075746D" w:rsidRDefault="00BC2460">
                <w:pPr>
                  <w:ind w:left="1440"/>
                </w:pPr>
                <w:proofErr w:type="gramStart"/>
                <w:r>
                  <w:t>Ежели</w:t>
                </w:r>
                <w:proofErr w:type="gramEnd"/>
                <w:r>
                  <w:t xml:space="preserve"> у которого человека заболит зуб, то и идут к нему, помогает...</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The Saratoff people have him come to their houses,</w:t>
                </w:r>
                <w:r w:rsidRPr="00BC2460">
                  <w:rPr>
                    <w:lang w:val="en-US"/>
                  </w:rPr>
                  <w:t xml:space="preserve"> but he cures people in other cities by telegraph.</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 xml:space="preserve">Тамошних, саратовских на дому у себя пользует, а </w:t>
                </w:r>
                <w:proofErr w:type="gramStart"/>
                <w:r>
                  <w:t>ежели</w:t>
                </w:r>
                <w:proofErr w:type="gramEnd"/>
                <w:r>
                  <w:t xml:space="preserve"> которые из других городов, то по телеграфу.</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Send him a telegram, your Excellency, say: 'I, God's servant Alexei, have the toothache.</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Пошлите ему, ваше превосходительство, депешу, что так, мол, вот и так... у раба божьего Алексия зубы болят,</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I want you to cure me.'</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прошу выпользовать.</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You can send him his fee by mail."</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 xml:space="preserve">А деньги за лечение почтой </w:t>
                </w:r>
                <w:r>
                  <w:t>пошлёте.</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Default="00BC2460">
                <w:pPr>
                  <w:ind w:left="1440"/>
                </w:pPr>
                <w:r>
                  <w:t>"</w:t>
                </w:r>
                <w:proofErr w:type="spellStart"/>
                <w:r>
                  <w:t>Stuff</w:t>
                </w:r>
                <w:proofErr w:type="spellEnd"/>
                <w:r>
                  <w:t xml:space="preserve"> </w:t>
                </w:r>
                <w:proofErr w:type="spellStart"/>
                <w:r>
                  <w:t>and</w:t>
                </w:r>
                <w:proofErr w:type="spellEnd"/>
                <w:r>
                  <w:t xml:space="preserve"> </w:t>
                </w:r>
                <w:proofErr w:type="spellStart"/>
                <w:r>
                  <w:t>nonsense</w:t>
                </w:r>
                <w:proofErr w:type="spellEnd"/>
                <w:r>
                  <w:t>!</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 Ерунда!</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Default="00BC2460">
                <w:pPr>
                  <w:ind w:left="1440"/>
                </w:pPr>
                <w:proofErr w:type="spellStart"/>
                <w:r>
                  <w:t>Humbug</w:t>
                </w:r>
                <w:proofErr w:type="spellEnd"/>
                <w:r>
                  <w:t>!"</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Шарлатанство!</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"Just try it, your Excellency!</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 А вы попытайте, ваше превосходительство.</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 xml:space="preserve">He is fond of vodka, it is true, and is living with some </w:t>
                </w:r>
                <w:r w:rsidRPr="00BC2460">
                  <w:rPr>
                    <w:lang w:val="en-US"/>
                  </w:rPr>
                  <w:t>German woman instead of his wife, and he uses terrible language, but he is a remarkable wonder worker."</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До водки очень охотник, живёт не с женой, а с немкой, ругатель, но, можно сказать, чудодейственный господин!</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 xml:space="preserve">"Do send him a telegram, </w:t>
                </w:r>
                <w:r w:rsidRPr="00BC2460">
                  <w:rPr>
                    <w:lang w:val="en-US"/>
                  </w:rPr>
                  <w:t>Alexel!" begged the general's wife.</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 Пошли, Алёша! — взмолилась генеральша.</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"You don't believe in conjuring, I know, but I have tried it.</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 Ты вот не веришь в заговоры, а я на себе испытала.</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Why not send him the message, ev</w:t>
                </w:r>
                <w:r w:rsidRPr="00BC2460">
                  <w:rPr>
                    <w:lang w:val="en-US"/>
                  </w:rPr>
                  <w:t>en if you don't believe it will do you any good?</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Хотя ты и не веришь, но отчего не послать?</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Default="00BC2460">
                <w:pPr>
                  <w:ind w:left="1440"/>
                </w:pPr>
                <w:proofErr w:type="spellStart"/>
                <w:r>
                  <w:t>It</w:t>
                </w:r>
                <w:proofErr w:type="spellEnd"/>
                <w:r>
                  <w:t xml:space="preserve"> </w:t>
                </w:r>
                <w:proofErr w:type="spellStart"/>
                <w:r>
                  <w:t>can't</w:t>
                </w:r>
                <w:proofErr w:type="spellEnd"/>
                <w:r>
                  <w:t xml:space="preserve"> </w:t>
                </w:r>
                <w:proofErr w:type="spellStart"/>
                <w:r>
                  <w:t>kill</w:t>
                </w:r>
                <w:proofErr w:type="spellEnd"/>
                <w:r>
                  <w:t xml:space="preserve"> </w:t>
                </w:r>
                <w:proofErr w:type="spellStart"/>
                <w:r>
                  <w:t>you</w:t>
                </w:r>
                <w:proofErr w:type="spellEnd"/>
                <w:r>
                  <w:t>!"</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Руки ведь не отвалятся от этого.</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"Very well, then," Buldeeff consented.</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 xml:space="preserve">— Ну, ладно,— согласился </w:t>
                </w:r>
                <w:proofErr w:type="spellStart"/>
                <w:r>
                  <w:t>Булдеев</w:t>
                </w:r>
                <w:proofErr w:type="spellEnd"/>
                <w:r>
                  <w:t>.</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"I would willingly send a telegram to the devil, let alone to an exciseman.</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 Тут не только что к акцизному, но и к чёрту депешу пошлёшь...</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Default="00BC2460">
                <w:pPr>
                  <w:ind w:left="1440"/>
                </w:pPr>
                <w:proofErr w:type="spellStart"/>
                <w:r>
                  <w:t>Ouch</w:t>
                </w:r>
                <w:proofErr w:type="spellEnd"/>
                <w:r>
                  <w:t>!</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Ох!</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Default="00BC2460">
                <w:pPr>
                  <w:ind w:left="1440"/>
                </w:pPr>
                <w:r>
                  <w:t xml:space="preserve">I </w:t>
                </w:r>
                <w:proofErr w:type="spellStart"/>
                <w:r>
                  <w:t>can't</w:t>
                </w:r>
                <w:proofErr w:type="spellEnd"/>
                <w:r>
                  <w:t xml:space="preserve"> </w:t>
                </w:r>
                <w:proofErr w:type="spellStart"/>
                <w:r>
                  <w:t>stand</w:t>
                </w:r>
                <w:proofErr w:type="spellEnd"/>
                <w:r>
                  <w:t xml:space="preserve"> </w:t>
                </w:r>
                <w:proofErr w:type="spellStart"/>
                <w:r>
                  <w:t>this</w:t>
                </w:r>
                <w:proofErr w:type="spellEnd"/>
                <w:r>
                  <w:t>!</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Мочи нет!</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 xml:space="preserve">Come, where does </w:t>
                </w:r>
                <w:r w:rsidRPr="00BC2460">
                  <w:rPr>
                    <w:lang w:val="en-US"/>
                  </w:rPr>
                  <w:t>your conjuror live?</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Ну, где твой акцизный живёт?</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Default="00BC2460">
                <w:pPr>
                  <w:ind w:left="1440"/>
                </w:pPr>
                <w:proofErr w:type="spellStart"/>
                <w:r>
                  <w:t>What</w:t>
                </w:r>
                <w:proofErr w:type="spellEnd"/>
                <w:r>
                  <w:t xml:space="preserve"> </w:t>
                </w:r>
                <w:proofErr w:type="spellStart"/>
                <w:r>
                  <w:t>is</w:t>
                </w:r>
                <w:proofErr w:type="spellEnd"/>
                <w:r>
                  <w:t xml:space="preserve"> </w:t>
                </w:r>
                <w:proofErr w:type="spellStart"/>
                <w:r>
                  <w:t>his</w:t>
                </w:r>
                <w:proofErr w:type="spellEnd"/>
                <w:r>
                  <w:t xml:space="preserve"> </w:t>
                </w:r>
                <w:proofErr w:type="spellStart"/>
                <w:r>
                  <w:t>name</w:t>
                </w:r>
                <w:proofErr w:type="spellEnd"/>
                <w:r>
                  <w:t>?"</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Как к нему писать?</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The general sat down at his desk, and took up a pen.</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Генерал сел за стол и взял перо в руки.</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"He is known to every dog in</w:t>
                </w:r>
                <w:r w:rsidRPr="00BC2460">
                  <w:rPr>
                    <w:lang w:val="en-US"/>
                  </w:rPr>
                  <w:t xml:space="preserve"> Saratoff," said the steward.</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 Его в Саратове каждая собака знает,— сказал приказчик.</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proofErr w:type="gramStart"/>
                <w:r w:rsidRPr="00BC2460">
                  <w:rPr>
                    <w:lang w:val="en-US"/>
                  </w:rPr>
                  <w:t>"Just address the telegram to Mr. Jacob-- Jacob--" "Well?"</w:t>
                </w:r>
                <w:proofErr w:type="gramEnd"/>
              </w:p>
            </w:customXml>
            <w:p w:rsidR="0075746D" w:rsidRDefault="0075746D">
              <w:pPr>
                <w:ind w:left="1080"/>
              </w:pPr>
            </w:p>
          </w:customXml>
          <w:customXml w:element="tuv">
            <w:p w:rsidR="0075746D" w:rsidRDefault="0075746D">
              <w:pPr>
                <w:ind w:left="1080"/>
              </w:pPr>
            </w:p>
            <w:customXml w:element="seg">
              <w:p w:rsidR="0075746D" w:rsidRDefault="00BC2460">
                <w:pPr>
                  <w:ind w:left="1440"/>
                </w:pPr>
                <w:r>
                  <w:t>— Извольте писать, ваше превосходительство, в город Саратов, стало быть...</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Default="00BC2460">
                <w:pPr>
                  <w:ind w:left="1440"/>
                </w:pPr>
                <w:r>
                  <w:t>"</w:t>
                </w:r>
                <w:proofErr w:type="spellStart"/>
                <w:r>
                  <w:t>Ja</w:t>
                </w:r>
                <w:r>
                  <w:t>cob</w:t>
                </w:r>
                <w:proofErr w:type="spellEnd"/>
                <w:r>
                  <w:t>--</w:t>
                </w:r>
                <w:proofErr w:type="spellStart"/>
                <w:r>
                  <w:t>Jacob</w:t>
                </w:r>
                <w:proofErr w:type="spellEnd"/>
                <w:r>
                  <w:t>--</w:t>
                </w:r>
                <w:proofErr w:type="spellStart"/>
                <w:r>
                  <w:t>what</w:t>
                </w:r>
                <w:proofErr w:type="spellEnd"/>
                <w:r>
                  <w:t>?</w:t>
                </w:r>
              </w:p>
            </w:customXml>
            <w:p w:rsidR="0075746D" w:rsidRDefault="0075746D">
              <w:pPr>
                <w:ind w:left="1080"/>
              </w:pPr>
            </w:p>
          </w:customXml>
          <w:customXml w:element="tuv">
            <w:p w:rsidR="0075746D" w:rsidRDefault="0075746D">
              <w:pPr>
                <w:ind w:left="1080"/>
              </w:pPr>
            </w:p>
            <w:customXml w:element="seg">
              <w:p w:rsidR="0075746D" w:rsidRDefault="00BC2460">
                <w:pPr>
                  <w:ind w:left="1440"/>
                </w:pPr>
                <w:proofErr w:type="spellStart"/>
                <w:r>
                  <w:t>Васильичу</w:t>
                </w:r>
                <w:proofErr w:type="spellEnd"/>
                <w:r>
                  <w:t xml:space="preserve">... — Ну? — </w:t>
                </w:r>
                <w:proofErr w:type="spellStart"/>
                <w:r>
                  <w:t>Васильичу</w:t>
                </w:r>
                <w:proofErr w:type="spellEnd"/>
                <w:r>
                  <w:t xml:space="preserve">... Якову </w:t>
                </w:r>
                <w:proofErr w:type="spellStart"/>
                <w:r>
                  <w:t>Васильичу</w:t>
                </w:r>
                <w:proofErr w:type="spellEnd"/>
                <w:r>
                  <w:t>... а по фамилии...</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I can't remember his surname.</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 xml:space="preserve">А фамилию вот и забыл!.. </w:t>
                </w:r>
                <w:proofErr w:type="spellStart"/>
                <w:r>
                  <w:t>Васильичу</w:t>
                </w:r>
                <w:proofErr w:type="spellEnd"/>
                <w:r>
                  <w:t>... Чёрт...</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Jacob--darn it, what is his surname?</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 xml:space="preserve">Как же его </w:t>
                </w:r>
                <w:r>
                  <w:t>фамилия?</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I thought of it as I was coming along.</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Давеча, как сюда шёл, помнил...</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Default="00BC2460">
                <w:pPr>
                  <w:ind w:left="1440"/>
                </w:pPr>
                <w:proofErr w:type="spellStart"/>
                <w:r>
                  <w:t>Wait</w:t>
                </w:r>
                <w:proofErr w:type="spellEnd"/>
                <w:r>
                  <w:t xml:space="preserve"> </w:t>
                </w:r>
                <w:proofErr w:type="spellStart"/>
                <w:r>
                  <w:t>a</w:t>
                </w:r>
                <w:proofErr w:type="spellEnd"/>
                <w:r>
                  <w:t xml:space="preserve"> </w:t>
                </w:r>
                <w:proofErr w:type="spellStart"/>
                <w:r>
                  <w:t>minute</w:t>
                </w:r>
                <w:proofErr w:type="spellEnd"/>
                <w:r>
                  <w:t>!"</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Позвольте-с...</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Ivan raised his eyes to the ceiling, and moved his lips.</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 xml:space="preserve">Иван </w:t>
                </w:r>
                <w:proofErr w:type="spellStart"/>
                <w:r>
                  <w:t>Евсеич</w:t>
                </w:r>
                <w:proofErr w:type="spellEnd"/>
                <w:r>
                  <w:t xml:space="preserve"> поднял глаза к потолку и </w:t>
                </w:r>
                <w:r>
                  <w:t>зашевелил губами.</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Buldeeff and his wife waited impatiently for him to remember the name.</w:t>
                </w:r>
              </w:p>
            </w:customXml>
            <w:p w:rsidR="0075746D" w:rsidRDefault="0075746D">
              <w:pPr>
                <w:ind w:left="1080"/>
              </w:pPr>
            </w:p>
          </w:customXml>
          <w:customXml w:element="tuv">
            <w:p w:rsidR="0075746D" w:rsidRDefault="0075746D">
              <w:pPr>
                <w:ind w:left="1080"/>
              </w:pPr>
            </w:p>
            <w:customXml w:element="seg">
              <w:p w:rsidR="0075746D" w:rsidRDefault="00BC2460">
                <w:pPr>
                  <w:ind w:left="1440"/>
                </w:pPr>
                <w:proofErr w:type="spellStart"/>
                <w:r>
                  <w:t>Булдеев</w:t>
                </w:r>
                <w:proofErr w:type="spellEnd"/>
                <w:r>
                  <w:t xml:space="preserve"> и генеральша ожидали нетерпеливо.</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"Well then, what is it?</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 Ну, что же?</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Default="00BC2460">
                <w:pPr>
                  <w:ind w:left="1440"/>
                </w:pPr>
                <w:proofErr w:type="spellStart"/>
                <w:r>
                  <w:t>Think</w:t>
                </w:r>
                <w:proofErr w:type="spellEnd"/>
                <w:r>
                  <w:t xml:space="preserve"> </w:t>
                </w:r>
                <w:proofErr w:type="spellStart"/>
                <w:r>
                  <w:t>harder</w:t>
                </w:r>
                <w:proofErr w:type="spellEnd"/>
                <w:r>
                  <w:t>."</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Скорей думай!</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Default="00BC2460">
                <w:pPr>
                  <w:ind w:left="1440"/>
                </w:pPr>
                <w:r>
                  <w:t>"</w:t>
                </w:r>
                <w:proofErr w:type="spellStart"/>
                <w:r>
                  <w:t>Just</w:t>
                </w:r>
                <w:proofErr w:type="spellEnd"/>
                <w:r>
                  <w:t xml:space="preserve"> </w:t>
                </w:r>
                <w:proofErr w:type="spellStart"/>
                <w:r>
                  <w:t>a</w:t>
                </w:r>
                <w:proofErr w:type="spellEnd"/>
                <w:r>
                  <w:t xml:space="preserve"> </w:t>
                </w:r>
                <w:proofErr w:type="spellStart"/>
                <w:r>
                  <w:t>minute</w:t>
                </w:r>
                <w:proofErr w:type="spellEnd"/>
                <w:r>
                  <w:t>!</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 Сейчас...</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Jacob--Jacob--I can't remember it!</w:t>
                </w:r>
              </w:p>
            </w:customXml>
            <w:p w:rsidR="0075746D" w:rsidRDefault="0075746D">
              <w:pPr>
                <w:ind w:left="1080"/>
              </w:pPr>
            </w:p>
          </w:customXml>
          <w:customXml w:element="tuv">
            <w:p w:rsidR="0075746D" w:rsidRDefault="0075746D">
              <w:pPr>
                <w:ind w:left="1080"/>
              </w:pPr>
            </w:p>
            <w:customXml w:element="seg">
              <w:p w:rsidR="0075746D" w:rsidRDefault="00BC2460">
                <w:pPr>
                  <w:ind w:left="1440"/>
                </w:pPr>
                <w:proofErr w:type="spellStart"/>
                <w:r>
                  <w:t>Васильичу</w:t>
                </w:r>
                <w:proofErr w:type="spellEnd"/>
                <w:r>
                  <w:t xml:space="preserve">... Якову </w:t>
                </w:r>
                <w:proofErr w:type="spellStart"/>
                <w:r>
                  <w:t>Васильичу</w:t>
                </w:r>
                <w:proofErr w:type="spellEnd"/>
                <w:r>
                  <w:t>... Забыл!</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It's a common name too, something to do with a horse.</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Такая ещё простая фамилия... словно как бы лошадиная...</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Default="00BC2460">
                <w:pPr>
                  <w:ind w:left="1440"/>
                </w:pPr>
                <w:proofErr w:type="spellStart"/>
                <w:r>
                  <w:t>Is</w:t>
                </w:r>
                <w:proofErr w:type="spellEnd"/>
                <w:r>
                  <w:t xml:space="preserve"> </w:t>
                </w:r>
                <w:proofErr w:type="spellStart"/>
                <w:r>
                  <w:t>it</w:t>
                </w:r>
                <w:proofErr w:type="spellEnd"/>
                <w:r>
                  <w:t xml:space="preserve"> </w:t>
                </w:r>
                <w:proofErr w:type="spellStart"/>
                <w:r>
                  <w:t>Mayres</w:t>
                </w:r>
                <w:proofErr w:type="spellEnd"/>
                <w:r>
                  <w:t>?</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Кобылин?</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No it isn't Mayres-- Wait a bit, is it Colt?</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Нет, не Кобылин. Постойте... Жеребцов нешто?</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Default="00BC2460">
                <w:pPr>
                  <w:ind w:left="1440"/>
                </w:pPr>
                <w:proofErr w:type="spellStart"/>
                <w:r>
                  <w:t>No</w:t>
                </w:r>
                <w:proofErr w:type="spellEnd"/>
                <w:r>
                  <w:t xml:space="preserve">, </w:t>
                </w:r>
                <w:proofErr w:type="spellStart"/>
                <w:r>
                  <w:t>it</w:t>
                </w:r>
                <w:proofErr w:type="spellEnd"/>
                <w:r>
                  <w:t xml:space="preserve"> </w:t>
                </w:r>
                <w:proofErr w:type="spellStart"/>
                <w:r>
                  <w:t>isn't</w:t>
                </w:r>
                <w:proofErr w:type="spellEnd"/>
                <w:r>
                  <w:t xml:space="preserve"> </w:t>
                </w:r>
                <w:proofErr w:type="spellStart"/>
                <w:r>
                  <w:t>Colt</w:t>
                </w:r>
                <w:proofErr w:type="spellEnd"/>
                <w:r>
                  <w:t>.</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Нет, и не Жеребцов.</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I know perfectly well it's a horsey name, but it has</w:t>
                </w:r>
                <w:r w:rsidRPr="00BC2460">
                  <w:rPr>
                    <w:lang w:val="en-US"/>
                  </w:rPr>
                  <w:t xml:space="preserve"> absolutely gone out of my head!"</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Помню, фамилия лошадиная, а какая — из головы вышибло...</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Default="00BC2460">
                <w:pPr>
                  <w:ind w:left="1440"/>
                </w:pPr>
                <w:r>
                  <w:t>"</w:t>
                </w:r>
                <w:proofErr w:type="spellStart"/>
                <w:r>
                  <w:t>It</w:t>
                </w:r>
                <w:proofErr w:type="spellEnd"/>
                <w:r>
                  <w:t xml:space="preserve"> </w:t>
                </w:r>
                <w:proofErr w:type="spellStart"/>
                <w:r>
                  <w:t>isn't</w:t>
                </w:r>
                <w:proofErr w:type="spellEnd"/>
                <w:r>
                  <w:t xml:space="preserve"> </w:t>
                </w:r>
                <w:proofErr w:type="spellStart"/>
                <w:r>
                  <w:t>Filley</w:t>
                </w:r>
                <w:proofErr w:type="spellEnd"/>
                <w:r>
                  <w:t>?"</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 xml:space="preserve">— </w:t>
                </w:r>
                <w:proofErr w:type="spellStart"/>
                <w:r>
                  <w:t>Жеребятников</w:t>
                </w:r>
                <w:proofErr w:type="spellEnd"/>
                <w:r>
                  <w:t>?</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"No, no--wait a jiffy.</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 xml:space="preserve">— Никак нет. Постойте... </w:t>
                </w:r>
                <w:proofErr w:type="spellStart"/>
                <w:r>
                  <w:t>Кобылицын</w:t>
                </w:r>
                <w:proofErr w:type="spellEnd"/>
                <w:r>
                  <w:t>...</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 xml:space="preserve">Maresfield, </w:t>
                </w:r>
                <w:r w:rsidRPr="00BC2460">
                  <w:rPr>
                    <w:lang w:val="en-US"/>
                  </w:rPr>
                  <w:t>Maresden-- Farrier--Harrier--" "That's a doggy name, not a horsey one.</w:t>
                </w:r>
              </w:p>
            </w:customXml>
            <w:p w:rsidR="0075746D" w:rsidRDefault="0075746D">
              <w:pPr>
                <w:ind w:left="1080"/>
              </w:pPr>
            </w:p>
          </w:customXml>
          <w:customXml w:element="tuv">
            <w:p w:rsidR="0075746D" w:rsidRDefault="0075746D">
              <w:pPr>
                <w:ind w:left="1080"/>
              </w:pPr>
            </w:p>
            <w:customXml w:element="seg">
              <w:p w:rsidR="0075746D" w:rsidRDefault="00BC2460">
                <w:pPr>
                  <w:ind w:left="1440"/>
                </w:pPr>
                <w:proofErr w:type="spellStart"/>
                <w:r>
                  <w:t>Кобылятников</w:t>
                </w:r>
                <w:proofErr w:type="spellEnd"/>
                <w:r>
                  <w:t xml:space="preserve">... Кобелёв... — Это уж </w:t>
                </w:r>
                <w:proofErr w:type="gramStart"/>
                <w:r>
                  <w:t>собачья</w:t>
                </w:r>
                <w:proofErr w:type="gramEnd"/>
                <w:r>
                  <w:t>, а не лошадиная.</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Default="00BC2460">
                <w:pPr>
                  <w:ind w:left="1440"/>
                </w:pPr>
                <w:proofErr w:type="spellStart"/>
                <w:r>
                  <w:t>Is</w:t>
                </w:r>
                <w:proofErr w:type="spellEnd"/>
                <w:r>
                  <w:t xml:space="preserve"> </w:t>
                </w:r>
                <w:proofErr w:type="spellStart"/>
                <w:r>
                  <w:t>it</w:t>
                </w:r>
                <w:proofErr w:type="spellEnd"/>
                <w:r>
                  <w:t xml:space="preserve"> </w:t>
                </w:r>
                <w:proofErr w:type="spellStart"/>
                <w:r>
                  <w:t>Foley</w:t>
                </w:r>
                <w:proofErr w:type="spellEnd"/>
                <w:r>
                  <w:t>?"</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Жеребчиков?</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"No, no, it isn't Foley.</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 Нет, и не Жеребчиков...</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proofErr w:type="gramStart"/>
                <w:r w:rsidRPr="00BC2460">
                  <w:rPr>
                    <w:lang w:val="en-US"/>
                  </w:rPr>
                  <w:t>Just a second--Horseman-- Horsey--Hackney.</w:t>
                </w:r>
                <w:proofErr w:type="gramEnd"/>
              </w:p>
            </w:customXml>
            <w:p w:rsidR="0075746D" w:rsidRDefault="0075746D">
              <w:pPr>
                <w:ind w:left="1080"/>
              </w:pPr>
            </w:p>
          </w:customXml>
          <w:customXml w:element="tuv">
            <w:p w:rsidR="0075746D" w:rsidRDefault="0075746D">
              <w:pPr>
                <w:ind w:left="1080"/>
              </w:pPr>
            </w:p>
            <w:customXml w:element="seg">
              <w:p w:rsidR="0075746D" w:rsidRDefault="00BC2460">
                <w:pPr>
                  <w:ind w:left="1440"/>
                </w:pPr>
                <w:proofErr w:type="spellStart"/>
                <w:r>
                  <w:t>Лошадинин</w:t>
                </w:r>
                <w:proofErr w:type="spellEnd"/>
                <w:r>
                  <w:t xml:space="preserve">... Лошаков... </w:t>
                </w:r>
                <w:proofErr w:type="spellStart"/>
                <w:r>
                  <w:t>Жеребкин</w:t>
                </w:r>
                <w:proofErr w:type="spellEnd"/>
                <w:r>
                  <w:t>...</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No, it isn't any of those."</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Всё не то!</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"Then how am I to send that telegram?</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 Ну, так как же я буду ему писать?</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Default="00BC2460">
                <w:pPr>
                  <w:ind w:left="1440"/>
                </w:pPr>
                <w:proofErr w:type="spellStart"/>
                <w:r>
                  <w:t>Think</w:t>
                </w:r>
                <w:proofErr w:type="spellEnd"/>
                <w:r>
                  <w:t xml:space="preserve"> </w:t>
                </w:r>
                <w:proofErr w:type="spellStart"/>
                <w:r>
                  <w:t>a</w:t>
                </w:r>
                <w:proofErr w:type="spellEnd"/>
                <w:r>
                  <w:t xml:space="preserve"> </w:t>
                </w:r>
                <w:proofErr w:type="spellStart"/>
                <w:r>
                  <w:t>little</w:t>
                </w:r>
                <w:proofErr w:type="spellEnd"/>
                <w:r>
                  <w:t xml:space="preserve"> </w:t>
                </w:r>
                <w:proofErr w:type="spellStart"/>
                <w:r>
                  <w:t>harder</w:t>
                </w:r>
                <w:proofErr w:type="spellEnd"/>
                <w:r>
                  <w:t>!"</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Ты подумай!</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Default="00BC2460">
                <w:pPr>
                  <w:ind w:left="1440"/>
                </w:pPr>
                <w:r>
                  <w:t>"</w:t>
                </w:r>
                <w:proofErr w:type="spellStart"/>
                <w:r>
                  <w:t>One</w:t>
                </w:r>
                <w:proofErr w:type="spellEnd"/>
                <w:r>
                  <w:t xml:space="preserve"> </w:t>
                </w:r>
                <w:proofErr w:type="spellStart"/>
                <w:r>
                  <w:t>moment</w:t>
                </w:r>
                <w:proofErr w:type="spellEnd"/>
                <w:r>
                  <w:t>!</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 Сейчас.</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Carter--Coltsford--Shafter---" "Shaftsbury?" suggested the general's wife.</w:t>
                </w:r>
              </w:p>
            </w:customXml>
            <w:p w:rsidR="0075746D" w:rsidRDefault="0075746D">
              <w:pPr>
                <w:ind w:left="1080"/>
              </w:pPr>
            </w:p>
          </w:customXml>
          <w:customXml w:element="tuv">
            <w:p w:rsidR="0075746D" w:rsidRDefault="0075746D">
              <w:pPr>
                <w:ind w:left="1080"/>
              </w:pPr>
            </w:p>
            <w:customXml w:element="seg">
              <w:p w:rsidR="0075746D" w:rsidRDefault="00BC2460">
                <w:pPr>
                  <w:ind w:left="1440"/>
                </w:pPr>
                <w:proofErr w:type="spellStart"/>
                <w:r>
                  <w:t>Лошадкин</w:t>
                </w:r>
                <w:proofErr w:type="spellEnd"/>
                <w:r>
                  <w:t xml:space="preserve">... </w:t>
                </w:r>
                <w:proofErr w:type="spellStart"/>
                <w:r>
                  <w:t>Кобылкин</w:t>
                </w:r>
                <w:proofErr w:type="spellEnd"/>
                <w:r>
                  <w:t xml:space="preserve">... Коренной... — Коренников? — спросила генеральша. — Никак нет, </w:t>
                </w:r>
                <w:proofErr w:type="spellStart"/>
                <w:r>
                  <w:t>Пристяжкин</w:t>
                </w:r>
                <w:proofErr w:type="spellEnd"/>
                <w:r>
                  <w:t>...</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"No, no--Wheeler--no, that isn't it!</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Нет, не то!</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Default="00BC2460">
                <w:pPr>
                  <w:ind w:left="1440"/>
                </w:pPr>
                <w:proofErr w:type="spellStart"/>
                <w:r>
                  <w:t>I've</w:t>
                </w:r>
                <w:proofErr w:type="spellEnd"/>
                <w:r>
                  <w:t xml:space="preserve"> </w:t>
                </w:r>
                <w:proofErr w:type="spellStart"/>
                <w:r>
                  <w:t>forgotten</w:t>
                </w:r>
                <w:proofErr w:type="spellEnd"/>
                <w:r>
                  <w:t xml:space="preserve"> </w:t>
                </w:r>
                <w:proofErr w:type="spellStart"/>
                <w:r>
                  <w:t>it</w:t>
                </w:r>
                <w:proofErr w:type="spellEnd"/>
                <w:r>
                  <w:t>!"</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Забыл!</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"Then why on earth did you come pestering me with your advice, if you couldn't remember the man's name?" stormed the general.</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 Так</w:t>
                </w:r>
                <w:r>
                  <w:t xml:space="preserve"> зачем же, чёрт тебя возьми, с советами лезешь, </w:t>
                </w:r>
                <w:proofErr w:type="gramStart"/>
                <w:r>
                  <w:t>ежели</w:t>
                </w:r>
                <w:proofErr w:type="gramEnd"/>
                <w:r>
                  <w:t xml:space="preserve"> забыл? — рассердился генерал.</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Default="00BC2460">
                <w:pPr>
                  <w:ind w:left="1440"/>
                </w:pPr>
                <w:r>
                  <w:t>"</w:t>
                </w:r>
                <w:proofErr w:type="spellStart"/>
                <w:r>
                  <w:t>Get</w:t>
                </w:r>
                <w:proofErr w:type="spellEnd"/>
                <w:r>
                  <w:t xml:space="preserve"> </w:t>
                </w:r>
                <w:proofErr w:type="spellStart"/>
                <w:r>
                  <w:t>out</w:t>
                </w:r>
                <w:proofErr w:type="spellEnd"/>
                <w:r>
                  <w:t xml:space="preserve"> </w:t>
                </w:r>
                <w:proofErr w:type="spellStart"/>
                <w:r>
                  <w:t>of</w:t>
                </w:r>
                <w:proofErr w:type="spellEnd"/>
                <w:r>
                  <w:t xml:space="preserve"> </w:t>
                </w:r>
                <w:proofErr w:type="spellStart"/>
                <w:r>
                  <w:t>here</w:t>
                </w:r>
                <w:proofErr w:type="spellEnd"/>
                <w:r>
                  <w:t>!"</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 Ступай отсюда вон!</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Ivan went slowly out, and the general clutched his cheek, and went rushing through the house.</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 xml:space="preserve">Иван </w:t>
                </w:r>
                <w:proofErr w:type="spellStart"/>
                <w:r>
                  <w:t>Евсеич</w:t>
                </w:r>
                <w:proofErr w:type="spellEnd"/>
                <w:r>
                  <w:t xml:space="preserve"> медленно вышел, а генерал схватил себя за щеку и заходил по комнатам.</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Default="00BC2460">
                <w:pPr>
                  <w:ind w:left="1440"/>
                </w:pPr>
                <w:r w:rsidRPr="00BC2460">
                  <w:rPr>
                    <w:lang w:val="en-US"/>
                  </w:rPr>
                  <w:t xml:space="preserve">"Ouch!Oh Lord!" he howled. </w:t>
                </w:r>
                <w:r>
                  <w:t>"</w:t>
                </w:r>
                <w:proofErr w:type="spellStart"/>
                <w:r>
                  <w:t>Oh</w:t>
                </w:r>
                <w:proofErr w:type="spellEnd"/>
                <w:r>
                  <w:t xml:space="preserve">, </w:t>
                </w:r>
                <w:proofErr w:type="spellStart"/>
                <w:r>
                  <w:t>mother</w:t>
                </w:r>
                <w:proofErr w:type="spellEnd"/>
                <w:r>
                  <w:t>!</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 xml:space="preserve">— Ой, батюшки! — </w:t>
                </w:r>
                <w:proofErr w:type="gramStart"/>
                <w:r>
                  <w:t>вопил</w:t>
                </w:r>
                <w:proofErr w:type="gramEnd"/>
                <w:r>
                  <w:t xml:space="preserve"> он.— Ой, матушки!</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Ouch</w:t>
                </w:r>
                <w:proofErr w:type="gramStart"/>
                <w:r w:rsidRPr="00BC2460">
                  <w:rPr>
                    <w:lang w:val="en-US"/>
                  </w:rPr>
                  <w:t>!I'm</w:t>
                </w:r>
                <w:proofErr w:type="gramEnd"/>
                <w:r w:rsidRPr="00BC2460">
                  <w:rPr>
                    <w:lang w:val="en-US"/>
                  </w:rPr>
                  <w:t xml:space="preserve"> as blind as a bat!"</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Ох, света белого не вижу!</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The steward went into the garden, and, raising his eyes to heaven, tried to remember the exciseman's name.</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Приказчик вышел в сад и, подняв к небу глаза, стал припоминать фамилию акцизного:</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Default="00BC2460">
                <w:pPr>
                  <w:ind w:left="1440"/>
                </w:pPr>
                <w:r>
                  <w:t>"</w:t>
                </w:r>
                <w:proofErr w:type="spellStart"/>
                <w:r>
                  <w:t>Hunt</w:t>
                </w:r>
                <w:proofErr w:type="spellEnd"/>
                <w:r>
                  <w:t>--</w:t>
                </w:r>
                <w:proofErr w:type="spellStart"/>
                <w:r>
                  <w:t>Hunter</w:t>
                </w:r>
                <w:proofErr w:type="spellEnd"/>
                <w:r>
                  <w:t>--</w:t>
                </w:r>
                <w:proofErr w:type="spellStart"/>
                <w:r>
                  <w:t>Huntley</w:t>
                </w:r>
                <w:proofErr w:type="spellEnd"/>
                <w:r>
                  <w:t>.</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 xml:space="preserve">— Жеребчиков... </w:t>
                </w:r>
                <w:proofErr w:type="spellStart"/>
                <w:r>
                  <w:t>Жеребковский</w:t>
                </w:r>
                <w:proofErr w:type="spellEnd"/>
                <w:r>
                  <w:t xml:space="preserve">... </w:t>
                </w:r>
                <w:proofErr w:type="spellStart"/>
                <w:r>
                  <w:t>Жеребенко</w:t>
                </w:r>
                <w:proofErr w:type="spellEnd"/>
                <w:r>
                  <w:t>...</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Default="00BC2460">
                <w:pPr>
                  <w:ind w:left="1440"/>
                </w:pPr>
                <w:proofErr w:type="spellStart"/>
                <w:r>
                  <w:t>No</w:t>
                </w:r>
                <w:proofErr w:type="spellEnd"/>
                <w:r>
                  <w:t xml:space="preserve">, </w:t>
                </w:r>
                <w:proofErr w:type="spellStart"/>
                <w:r>
                  <w:t>that's</w:t>
                </w:r>
                <w:proofErr w:type="spellEnd"/>
                <w:r>
                  <w:t xml:space="preserve"> </w:t>
                </w:r>
                <w:proofErr w:type="spellStart"/>
                <w:r>
                  <w:t>wrong</w:t>
                </w:r>
                <w:proofErr w:type="spellEnd"/>
                <w:r>
                  <w:t>!</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Нет, не то!</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Cobb--Cobden--Dobbins--Maresly--" Shortly afterward, the steward was again summoned by his master.</w:t>
                </w:r>
              </w:p>
            </w:customXml>
            <w:p w:rsidR="0075746D" w:rsidRDefault="0075746D">
              <w:pPr>
                <w:ind w:left="1080"/>
              </w:pPr>
            </w:p>
          </w:customXml>
          <w:customXml w:element="tuv">
            <w:p w:rsidR="0075746D" w:rsidRDefault="0075746D">
              <w:pPr>
                <w:ind w:left="1080"/>
              </w:pPr>
            </w:p>
            <w:customXml w:element="seg">
              <w:p w:rsidR="0075746D" w:rsidRDefault="00BC2460">
                <w:pPr>
                  <w:ind w:left="1440"/>
                </w:pPr>
                <w:proofErr w:type="spellStart"/>
                <w:r>
                  <w:t>Лошадинский</w:t>
                </w:r>
                <w:proofErr w:type="spellEnd"/>
                <w:r>
                  <w:t xml:space="preserve">... </w:t>
                </w:r>
                <w:proofErr w:type="spellStart"/>
                <w:r>
                  <w:t>Лошадевич</w:t>
                </w:r>
                <w:proofErr w:type="spellEnd"/>
                <w:r>
                  <w:t xml:space="preserve">... </w:t>
                </w:r>
                <w:proofErr w:type="spellStart"/>
                <w:r>
                  <w:t>Жеребкович</w:t>
                </w:r>
                <w:proofErr w:type="spellEnd"/>
                <w:r>
                  <w:t>... Кобылянский... Немного п</w:t>
                </w:r>
                <w:r>
                  <w:t>огодя его позвали к господам.</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 xml:space="preserve">"No, not yet, </w:t>
                </w:r>
                <w:proofErr w:type="gramStart"/>
                <w:r w:rsidRPr="00BC2460">
                  <w:rPr>
                    <w:lang w:val="en-US"/>
                  </w:rPr>
                  <w:t>your</w:t>
                </w:r>
                <w:proofErr w:type="gramEnd"/>
                <w:r w:rsidRPr="00BC2460">
                  <w:rPr>
                    <w:lang w:val="en-US"/>
                  </w:rPr>
                  <w:t xml:space="preserve"> Excellency!"</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 Никак нет, ваше превосходительство.</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"Is it Barnes?" asked the general.</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 xml:space="preserve">— Может быть, </w:t>
                </w:r>
                <w:proofErr w:type="spellStart"/>
                <w:r>
                  <w:t>Конявский</w:t>
                </w:r>
                <w:proofErr w:type="spellEnd"/>
                <w:r>
                  <w:t>?</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"Is it Palfrey, by any chance?"</w:t>
                </w:r>
              </w:p>
            </w:customXml>
            <w:p w:rsidR="0075746D" w:rsidRDefault="0075746D">
              <w:pPr>
                <w:ind w:left="1080"/>
              </w:pPr>
            </w:p>
          </w:customXml>
          <w:customXml w:element="tuv">
            <w:p w:rsidR="0075746D" w:rsidRDefault="0075746D">
              <w:pPr>
                <w:ind w:left="1080"/>
              </w:pPr>
            </w:p>
            <w:customXml w:element="seg">
              <w:p w:rsidR="0075746D" w:rsidRDefault="00BC2460">
                <w:pPr>
                  <w:ind w:left="1440"/>
                </w:pPr>
                <w:proofErr w:type="spellStart"/>
                <w:r>
                  <w:t>Лошадников</w:t>
                </w:r>
                <w:proofErr w:type="gramStart"/>
                <w:r>
                  <w:t>?Н</w:t>
                </w:r>
                <w:proofErr w:type="gramEnd"/>
                <w:r>
                  <w:t>ет</w:t>
                </w:r>
                <w:proofErr w:type="spellEnd"/>
                <w:r>
                  <w:t>?</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Every one in the house began madly to invent names.</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И в доме, все наперерыв, стали изобретать фамилии.</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Horses of every possible age, breed, and sex were considered; their names, hoofs, and harness were all thought of.</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Перебрали все возрасты, полы и породы лошадей, вспомнили гриву, копыта, сбрую...</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People were frantically walking up and down in the house, garden, servants' quarters, and kitchen, all scratching their heads, and searching for the right name.</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В доме, в саду, в людской и кухне люди ходили из угла в угол и, почёсывая лбы, искали фамилию...</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Suddenly the steward was sent for again.</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Приказчика то и дело требовали в дом.</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"Is it Herder?" they asked him.</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 xml:space="preserve">— Табунов? — </w:t>
                </w:r>
                <w:r>
                  <w:t>спрашивали у него.</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Default="00BC2460">
                <w:pPr>
                  <w:ind w:left="1440"/>
                </w:pPr>
                <w:r>
                  <w:t>"</w:t>
                </w:r>
                <w:proofErr w:type="spellStart"/>
                <w:r>
                  <w:t>Hocker</w:t>
                </w:r>
                <w:proofErr w:type="spellEnd"/>
                <w:r>
                  <w:t>?</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 Копытин?</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Default="00BC2460">
                <w:pPr>
                  <w:ind w:left="1440"/>
                </w:pPr>
                <w:proofErr w:type="spellStart"/>
                <w:r>
                  <w:t>Hyde?Groome</w:t>
                </w:r>
                <w:proofErr w:type="spellEnd"/>
                <w:r>
                  <w:t>?"</w:t>
                </w:r>
              </w:p>
            </w:customXml>
            <w:p w:rsidR="0075746D" w:rsidRDefault="0075746D">
              <w:pPr>
                <w:ind w:left="1080"/>
              </w:pPr>
            </w:p>
          </w:customXml>
          <w:customXml w:element="tuv">
            <w:p w:rsidR="0075746D" w:rsidRDefault="0075746D">
              <w:pPr>
                <w:ind w:left="1080"/>
              </w:pPr>
            </w:p>
            <w:customXml w:element="seg">
              <w:p w:rsidR="0075746D" w:rsidRDefault="00BC2460">
                <w:pPr>
                  <w:ind w:left="1440"/>
                </w:pPr>
                <w:proofErr w:type="spellStart"/>
                <w:r>
                  <w:t>Жеребовский</w:t>
                </w:r>
                <w:proofErr w:type="spellEnd"/>
                <w:r>
                  <w:t>?</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"No, no, no," answered Ivan, and, casting up his eyes, he went on thinking aloud.</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 xml:space="preserve">— Никак нет,— отвечал Иван </w:t>
                </w:r>
                <w:proofErr w:type="spellStart"/>
                <w:r>
                  <w:t>Евсеич</w:t>
                </w:r>
                <w:proofErr w:type="spellEnd"/>
                <w:r>
                  <w:t xml:space="preserve"> и, подняв вверх глаза, </w:t>
                </w:r>
                <w:r>
                  <w:t>продолжал думать вслух.</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"Steed--Charger--Horsely--Harness--" "Papa!" cried a voice from the nursery.</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 xml:space="preserve">— </w:t>
                </w:r>
                <w:proofErr w:type="spellStart"/>
                <w:r>
                  <w:t>Коненко</w:t>
                </w:r>
                <w:proofErr w:type="spellEnd"/>
                <w:r>
                  <w:t xml:space="preserve">... </w:t>
                </w:r>
                <w:proofErr w:type="spellStart"/>
                <w:r>
                  <w:t>Конченко</w:t>
                </w:r>
                <w:proofErr w:type="spellEnd"/>
                <w:r>
                  <w:t xml:space="preserve">... </w:t>
                </w:r>
                <w:proofErr w:type="spellStart"/>
                <w:r>
                  <w:t>Жеребеев</w:t>
                </w:r>
                <w:proofErr w:type="spellEnd"/>
                <w:r>
                  <w:t xml:space="preserve">... </w:t>
                </w:r>
                <w:proofErr w:type="spellStart"/>
                <w:r>
                  <w:t>Кобылеев</w:t>
                </w:r>
                <w:proofErr w:type="spellEnd"/>
                <w:r>
                  <w:t>... — Папа! — кричали из детской.</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Default="00BC2460">
                <w:pPr>
                  <w:ind w:left="1440"/>
                </w:pPr>
                <w:r>
                  <w:t>"</w:t>
                </w:r>
                <w:proofErr w:type="spellStart"/>
                <w:r>
                  <w:t>Tracey</w:t>
                </w:r>
                <w:proofErr w:type="spellEnd"/>
                <w:r>
                  <w:t>!</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 xml:space="preserve">— </w:t>
                </w:r>
                <w:proofErr w:type="spellStart"/>
                <w:r>
                  <w:t>Тройкин</w:t>
                </w:r>
                <w:proofErr w:type="spellEnd"/>
                <w:r>
                  <w:t>!</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Default="00BC2460">
                <w:pPr>
                  <w:ind w:left="1440"/>
                </w:pPr>
                <w:proofErr w:type="spellStart"/>
                <w:r>
                  <w:t>Bitter</w:t>
                </w:r>
                <w:proofErr w:type="spellEnd"/>
                <w:r>
                  <w:t>!"</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Уздечкин!</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The whole farm was now in an uproar.</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Взбудоражилась вся усадьба.</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Default="00BC2460">
                <w:pPr>
                  <w:ind w:left="1440"/>
                </w:pPr>
                <w:r w:rsidRPr="00BC2460">
                  <w:rPr>
                    <w:lang w:val="en-US"/>
                  </w:rPr>
                  <w:t>The impatient, agonised general promised five roubles to any one who would think of the right name, and a perfect mob began to follow Ivan Evceitch about.</w:t>
                </w:r>
                <w:r w:rsidRPr="00BC2460">
                  <w:rPr>
                    <w:lang w:val="en-US"/>
                  </w:rPr>
                  <w:t xml:space="preserve"> </w:t>
                </w:r>
                <w:r>
                  <w:t>"</w:t>
                </w:r>
                <w:proofErr w:type="spellStart"/>
                <w:r>
                  <w:t>Bayley</w:t>
                </w:r>
                <w:proofErr w:type="spellEnd"/>
                <w:r>
                  <w:t>!"</w:t>
                </w:r>
                <w:proofErr w:type="spellStart"/>
                <w:r>
                  <w:t>They</w:t>
                </w:r>
                <w:proofErr w:type="spellEnd"/>
                <w:r>
                  <w:t xml:space="preserve"> </w:t>
                </w:r>
                <w:proofErr w:type="spellStart"/>
                <w:r>
                  <w:t>cried</w:t>
                </w:r>
                <w:proofErr w:type="spellEnd"/>
                <w:r>
                  <w:t xml:space="preserve"> </w:t>
                </w:r>
                <w:proofErr w:type="spellStart"/>
                <w:r>
                  <w:t>to</w:t>
                </w:r>
                <w:proofErr w:type="spellEnd"/>
                <w:r>
                  <w:t xml:space="preserve"> </w:t>
                </w:r>
                <w:proofErr w:type="spellStart"/>
                <w:r>
                  <w:t>him</w:t>
                </w:r>
                <w:proofErr w:type="spellEnd"/>
                <w:r>
                  <w:t>. "</w:t>
                </w:r>
                <w:proofErr w:type="spellStart"/>
                <w:r>
                  <w:t>Trotter!Hackett</w:t>
                </w:r>
                <w:proofErr w:type="spellEnd"/>
                <w:r>
                  <w:t>!"</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 xml:space="preserve">Нетерпеливый, замученный генерал пообещал дать пять рублей тому, кто вспомнит настоящую фамилию, и за Иваном </w:t>
                </w:r>
                <w:proofErr w:type="spellStart"/>
                <w:r>
                  <w:t>Евсеичем</w:t>
                </w:r>
                <w:proofErr w:type="spellEnd"/>
                <w:r>
                  <w:t xml:space="preserve"> стали ходить целыми толпами... — Гнедов! — говорили ему.— </w:t>
                </w:r>
                <w:proofErr w:type="spellStart"/>
                <w:r>
                  <w:t>Рысистый</w:t>
                </w:r>
                <w:proofErr w:type="gramStart"/>
                <w:r>
                  <w:t>!Л</w:t>
                </w:r>
                <w:proofErr w:type="gramEnd"/>
                <w:r>
                  <w:t>ошадицкий</w:t>
                </w:r>
                <w:proofErr w:type="spellEnd"/>
                <w:r>
                  <w:t>!</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Evening came at last, and still the name had not been found.</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Но наступил вечер, а фамилия всё ещё не была найдена.</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The household went to bed without sending the telegram.</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Так и спать легли, не послав телеграммы.</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 xml:space="preserve">The </w:t>
                </w:r>
                <w:r w:rsidRPr="00BC2460">
                  <w:rPr>
                    <w:lang w:val="en-US"/>
                  </w:rPr>
                  <w:t>general did not sleep a wink, but walked, groaning, up and down his room.</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Генерал не спал всю ночь, ходил из угла в угол и стонал...</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At three o'clock in the morning he went out into the yard and tapped at the steward's window.</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В треть</w:t>
                </w:r>
                <w:r>
                  <w:t>ем часу утра он вышел из дому и постучался в окно к приказчику.</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"It isn't Gelder, is it?" he asked almost in tears.</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 Не Меринов ли? — спросил он плачущим голосом.</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 xml:space="preserve">"No, not Gelder, </w:t>
                </w:r>
                <w:proofErr w:type="gramStart"/>
                <w:r w:rsidRPr="00BC2460">
                  <w:rPr>
                    <w:lang w:val="en-US"/>
                  </w:rPr>
                  <w:t>your</w:t>
                </w:r>
                <w:proofErr w:type="gramEnd"/>
                <w:r w:rsidRPr="00BC2460">
                  <w:rPr>
                    <w:lang w:val="en-US"/>
                  </w:rPr>
                  <w:t xml:space="preserve"> Excellency," answered Ivan, sighing </w:t>
                </w:r>
                <w:r w:rsidRPr="00BC2460">
                  <w:rPr>
                    <w:lang w:val="en-US"/>
                  </w:rPr>
                  <w:t>apologetically.</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 xml:space="preserve">— Нет, не Меринов, ваше превосходительство,— ответил Иван </w:t>
                </w:r>
                <w:proofErr w:type="spellStart"/>
                <w:r>
                  <w:t>Евсеич</w:t>
                </w:r>
                <w:proofErr w:type="spellEnd"/>
                <w:r>
                  <w:t xml:space="preserve"> и виновато вздохнул.</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"Perhaps it isn't a horsey name at all</w:t>
                </w:r>
                <w:proofErr w:type="gramStart"/>
                <w:r w:rsidRPr="00BC2460">
                  <w:rPr>
                    <w:lang w:val="en-US"/>
                  </w:rPr>
                  <w:t>?Perhaps</w:t>
                </w:r>
                <w:proofErr w:type="gramEnd"/>
                <w:r w:rsidRPr="00BC2460">
                  <w:rPr>
                    <w:lang w:val="en-US"/>
                  </w:rPr>
                  <w:t xml:space="preserve"> it is something entirely different?"</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 xml:space="preserve">— Да может быть, фамилия не лошадиная, а </w:t>
                </w:r>
                <w:r>
                  <w:t>какая-нибудь другая!</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"No, no, upon my word, it's a horsey name, your Excellency, I remember that perfectly."</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 xml:space="preserve">— Истинно слово, ваше превосходительство, </w:t>
                </w:r>
                <w:proofErr w:type="gramStart"/>
                <w:r>
                  <w:t>лошадиная</w:t>
                </w:r>
                <w:proofErr w:type="gramEnd"/>
                <w:r>
                  <w:t>... Это очень даже отлично помню.</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"What an abominable memory you have,</w:t>
                </w:r>
                <w:r w:rsidRPr="00BC2460">
                  <w:rPr>
                    <w:lang w:val="en-US"/>
                  </w:rPr>
                  <w:t xml:space="preserve"> brother!</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 xml:space="preserve">— </w:t>
                </w:r>
                <w:proofErr w:type="gramStart"/>
                <w:r>
                  <w:t>Экий</w:t>
                </w:r>
                <w:proofErr w:type="gramEnd"/>
                <w:r>
                  <w:t xml:space="preserve"> ты </w:t>
                </w:r>
                <w:proofErr w:type="gramStart"/>
                <w:r>
                  <w:t>какой</w:t>
                </w:r>
                <w:proofErr w:type="gramEnd"/>
                <w:r>
                  <w:t>, братец, беспамятный...</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That name is worth more than anything on earth to me now!</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Для меня теперь эта фамилия дороже, кажется, всего на свете.</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Default="00BC2460">
                <w:pPr>
                  <w:ind w:left="1440"/>
                </w:pPr>
                <w:proofErr w:type="spellStart"/>
                <w:r>
                  <w:t>I'm</w:t>
                </w:r>
                <w:proofErr w:type="spellEnd"/>
                <w:r>
                  <w:t xml:space="preserve"> </w:t>
                </w:r>
                <w:proofErr w:type="spellStart"/>
                <w:r>
                  <w:t>in</w:t>
                </w:r>
                <w:proofErr w:type="spellEnd"/>
                <w:r>
                  <w:t xml:space="preserve"> </w:t>
                </w:r>
                <w:proofErr w:type="spellStart"/>
                <w:r>
                  <w:t>agony</w:t>
                </w:r>
                <w:proofErr w:type="spellEnd"/>
                <w:r>
                  <w:t>!"</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Замучился!</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 xml:space="preserve">Next morning </w:t>
                </w:r>
                <w:r w:rsidRPr="00BC2460">
                  <w:rPr>
                    <w:lang w:val="en-US"/>
                  </w:rPr>
                  <w:t>the general sent for the dentist again.</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Утром генерал опять послал за доктором.</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"I'll have it out!" he cried. "I can't stand this any longer!"</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 xml:space="preserve">— Пускай рвёт! — решил он.— </w:t>
                </w:r>
                <w:proofErr w:type="gramStart"/>
                <w:r>
                  <w:t>Нет больше сил терпеть</w:t>
                </w:r>
                <w:proofErr w:type="gramEnd"/>
                <w:r>
                  <w:t>...</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The dentist came and pulled</w:t>
                </w:r>
                <w:r w:rsidRPr="00BC2460">
                  <w:rPr>
                    <w:lang w:val="en-US"/>
                  </w:rPr>
                  <w:t xml:space="preserve"> out the aching tooth.</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Приехал доктор и вырвал больной зуб.</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The pain at once subsided, and the general grew quieter.</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Боль утихла тотчас же, и генерал успокоился.</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Having done his work and received his fee, the dentist climbed</w:t>
                </w:r>
                <w:r w:rsidRPr="00BC2460">
                  <w:rPr>
                    <w:lang w:val="en-US"/>
                  </w:rPr>
                  <w:t xml:space="preserve"> into his gig, and drove away.</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Сделав своё дело и получив, что следует, за труд, доктор сел в свою бричку и поехал домой.</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In the field outside the front gate he met Ivan.</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 xml:space="preserve">За воротами в поле он встретил Ивана </w:t>
                </w:r>
                <w:proofErr w:type="spellStart"/>
                <w:r>
                  <w:t>Евсеича</w:t>
                </w:r>
                <w:proofErr w:type="spellEnd"/>
                <w:r>
                  <w:t>...</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 xml:space="preserve">The </w:t>
                </w:r>
                <w:r w:rsidRPr="00BC2460">
                  <w:rPr>
                    <w:lang w:val="en-US"/>
                  </w:rPr>
                  <w:t>steward was standing by the roadside plunged in thought, with his eyes fixed on the ground at his feet.</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Приказчик стоял на краю дороги и, глядя сосредоточенно себе под ноги, о чём-то думал.</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 xml:space="preserve">Judging from the deep wrinkles that furrowed his </w:t>
                </w:r>
                <w:r w:rsidRPr="00BC2460">
                  <w:rPr>
                    <w:lang w:val="en-US"/>
                  </w:rPr>
                  <w:t>brow, he was painfully racking his brains over something, and was muttering to himself: "Dunn--Sadler--Buckle--Coachman--" "Hello, Ivan!" cried the doctor driving up.</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Судя по морщинам, бороздившим его лоб, и по выражению глаз, думы его были напряжённ</w:t>
                </w:r>
                <w:r>
                  <w:t xml:space="preserve">ы, мучительны... — Буланов... Чересседельников... — бормотал он.— </w:t>
                </w:r>
                <w:proofErr w:type="spellStart"/>
                <w:r>
                  <w:t>Засупонин</w:t>
                </w:r>
                <w:proofErr w:type="spellEnd"/>
                <w:r>
                  <w:t xml:space="preserve">... </w:t>
                </w:r>
                <w:proofErr w:type="spellStart"/>
                <w:r>
                  <w:t>Лошадский</w:t>
                </w:r>
                <w:proofErr w:type="spellEnd"/>
                <w:r>
                  <w:t xml:space="preserve">... — Иван </w:t>
                </w:r>
                <w:proofErr w:type="spellStart"/>
                <w:r>
                  <w:t>Евсеич</w:t>
                </w:r>
                <w:proofErr w:type="spellEnd"/>
                <w:r>
                  <w:t>! — обратился к нему доктор.</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"Won't you sell me a load of hay?</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 Не могу ли я, голубчик, купить у вас четвертей пять овса?</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 xml:space="preserve">I </w:t>
                </w:r>
                <w:r w:rsidRPr="00BC2460">
                  <w:rPr>
                    <w:lang w:val="en-US"/>
                  </w:rPr>
                  <w:t>have been buying mine from the peasants lately, but it's no good."</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Мне продают наши мужички овёс, да уж больно плохой...</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 xml:space="preserve">Ivan glared dully at the doctor, smiled vaguely. </w:t>
                </w:r>
                <w:proofErr w:type="gramStart"/>
                <w:r w:rsidRPr="00BC2460">
                  <w:rPr>
                    <w:lang w:val="en-US"/>
                  </w:rPr>
                  <w:t>and</w:t>
                </w:r>
                <w:proofErr w:type="gramEnd"/>
                <w:r w:rsidRPr="00BC2460">
                  <w:rPr>
                    <w:lang w:val="en-US"/>
                  </w:rPr>
                  <w:t xml:space="preserve"> without answering a word threw up his arms, and rushed toward the </w:t>
                </w:r>
                <w:r w:rsidRPr="00BC2460">
                  <w:rPr>
                    <w:lang w:val="en-US"/>
                  </w:rPr>
                  <w:t>house as if a mad dog were after him.</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 xml:space="preserve">Иван </w:t>
                </w:r>
                <w:proofErr w:type="spellStart"/>
                <w:r>
                  <w:t>Евсеич</w:t>
                </w:r>
                <w:proofErr w:type="spellEnd"/>
                <w:r>
                  <w:t xml:space="preserve"> тупо поглядел на доктора, как-то дико улыбнулся и, не сказав в ответ ни одного слова, всплеснув руками, побежал к усадьбе с такой быстротой, точно за ним гналась бешеная собака.</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"I've though</w:t>
                </w:r>
                <w:r w:rsidRPr="00BC2460">
                  <w:rPr>
                    <w:lang w:val="en-US"/>
                  </w:rPr>
                  <w:t>t of the name, your Excellency!" he shrieked with delight, bursting into the general's study.</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 Надумал, ваше превосходительство! — закричал он радостно, не своим голосом, влетая в кабинет к генералу.</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 xml:space="preserve">"I've thought of it, thanks to the </w:t>
                </w:r>
                <w:r w:rsidRPr="00BC2460">
                  <w:rPr>
                    <w:lang w:val="en-US"/>
                  </w:rPr>
                  <w:t>doctor.</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 Надумал, дай бог здоровья доктору!</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Default="00BC2460">
                <w:pPr>
                  <w:ind w:left="1440"/>
                </w:pPr>
                <w:proofErr w:type="spellStart"/>
                <w:r>
                  <w:t>Hayes</w:t>
                </w:r>
                <w:proofErr w:type="spellEnd"/>
                <w:r>
                  <w:t>!</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Овсов!</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Hayes is the exciseman's name!</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Овсов фамилия акцизного!</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Default="00BC2460">
                <w:pPr>
                  <w:ind w:left="1440"/>
                </w:pPr>
                <w:proofErr w:type="spellStart"/>
                <w:r>
                  <w:t>Hayes</w:t>
                </w:r>
                <w:proofErr w:type="spellEnd"/>
                <w:r>
                  <w:t xml:space="preserve">, </w:t>
                </w:r>
                <w:proofErr w:type="spellStart"/>
                <w:r>
                  <w:t>your</w:t>
                </w:r>
                <w:proofErr w:type="spellEnd"/>
                <w:r>
                  <w:t xml:space="preserve"> </w:t>
                </w:r>
                <w:proofErr w:type="spellStart"/>
                <w:r>
                  <w:t>Honour</w:t>
                </w:r>
                <w:proofErr w:type="spellEnd"/>
                <w:r>
                  <w:t>!</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Овсов, ваше превосходительство!</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 xml:space="preserve">Send a telegram to </w:t>
                </w:r>
                <w:r w:rsidRPr="00BC2460">
                  <w:rPr>
                    <w:lang w:val="en-US"/>
                  </w:rPr>
                  <w:t>Hayes!"</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 xml:space="preserve">Посылайте депешу </w:t>
                </w:r>
                <w:proofErr w:type="spellStart"/>
                <w:r>
                  <w:t>Овсову</w:t>
                </w:r>
                <w:proofErr w:type="spellEnd"/>
                <w:r>
                  <w:t>!</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"Slow-coach!" said the general contemptuously, snapping his fingers at him.</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 xml:space="preserve">— </w:t>
                </w:r>
                <w:proofErr w:type="spellStart"/>
                <w:r>
                  <w:t>На-кося</w:t>
                </w:r>
                <w:proofErr w:type="spellEnd"/>
                <w:r>
                  <w:t>! — сказал генерал с презрением и поднёс к лицу его два кукиша.</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Pr="00BC2460" w:rsidRDefault="00BC2460">
                <w:pPr>
                  <w:ind w:left="1440"/>
                  <w:rPr>
                    <w:lang w:val="en-US"/>
                  </w:rPr>
                </w:pPr>
                <w:r w:rsidRPr="00BC2460">
                  <w:rPr>
                    <w:lang w:val="en-US"/>
                  </w:rPr>
                  <w:t>"I don't need your horsey name now!</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 Не нужно мне теперь твоей лошадиной фамилии!</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Default="00BC2460">
                <w:pPr>
                  <w:ind w:left="1440"/>
                </w:pPr>
                <w:proofErr w:type="spellStart"/>
                <w:r>
                  <w:t>Slow-coach</w:t>
                </w:r>
                <w:proofErr w:type="spellEnd"/>
                <w:r>
                  <w:t>!"</w:t>
                </w:r>
              </w:p>
            </w:customXml>
            <w:p w:rsidR="0075746D" w:rsidRDefault="0075746D">
              <w:pPr>
                <w:ind w:left="1080"/>
              </w:pPr>
            </w:p>
          </w:customXml>
          <w:customXml w:element="tuv">
            <w:p w:rsidR="0075746D" w:rsidRDefault="0075746D">
              <w:pPr>
                <w:ind w:left="1080"/>
              </w:pPr>
            </w:p>
            <w:customXml w:element="seg">
              <w:p w:rsidR="0075746D" w:rsidRDefault="00BC2460">
                <w:pPr>
                  <w:ind w:left="1440"/>
                </w:pPr>
                <w:proofErr w:type="spellStart"/>
                <w:r>
                  <w:t>На-кося</w:t>
                </w:r>
                <w:proofErr w:type="spellEnd"/>
                <w:r>
                  <w:t>!</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Default="00BC2460">
                <w:pPr>
                  <w:ind w:left="1440"/>
                </w:pPr>
                <w:r>
                  <w:t>&lt;P&gt;</w:t>
                </w:r>
              </w:p>
            </w:customXml>
            <w:p w:rsidR="0075746D" w:rsidRDefault="0075746D">
              <w:pPr>
                <w:ind w:left="1080"/>
              </w:pPr>
            </w:p>
          </w:customXml>
          <w:customXml w:element="tuv">
            <w:p w:rsidR="0075746D" w:rsidRDefault="0075746D">
              <w:pPr>
                <w:ind w:left="1080"/>
              </w:pPr>
            </w:p>
            <w:customXml w:element="seg">
              <w:p w:rsidR="0075746D" w:rsidRDefault="00BC2460">
                <w:pPr>
                  <w:ind w:left="1440"/>
                </w:pPr>
                <w:r>
                  <w:t>&lt;P&gt;</w:t>
                </w: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Default="0075746D">
                <w:pPr>
                  <w:ind w:left="1440"/>
                </w:pPr>
              </w:p>
            </w:customXml>
            <w:p w:rsidR="0075746D" w:rsidRDefault="0075746D">
              <w:pPr>
                <w:ind w:left="1080"/>
              </w:pPr>
            </w:p>
          </w:customXml>
          <w:customXml w:element="tuv">
            <w:p w:rsidR="0075746D" w:rsidRDefault="0075746D">
              <w:pPr>
                <w:ind w:left="1080"/>
              </w:pPr>
            </w:p>
            <w:customXml w:element="seg">
              <w:p w:rsidR="0075746D" w:rsidRDefault="0075746D">
                <w:pPr>
                  <w:ind w:left="1440"/>
                </w:pP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Default="0075746D">
                <w:pPr>
                  <w:ind w:left="1440"/>
                </w:pPr>
              </w:p>
            </w:customXml>
            <w:p w:rsidR="0075746D" w:rsidRDefault="0075746D">
              <w:pPr>
                <w:ind w:left="1080"/>
              </w:pPr>
            </w:p>
          </w:customXml>
          <w:customXml w:element="tuv">
            <w:p w:rsidR="0075746D" w:rsidRDefault="0075746D">
              <w:pPr>
                <w:ind w:left="1080"/>
              </w:pPr>
            </w:p>
            <w:customXml w:element="seg">
              <w:p w:rsidR="0075746D" w:rsidRDefault="0075746D">
                <w:pPr>
                  <w:ind w:left="1440"/>
                </w:pP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Default="0075746D">
                <w:pPr>
                  <w:ind w:left="1440"/>
                </w:pPr>
              </w:p>
            </w:customXml>
            <w:p w:rsidR="0075746D" w:rsidRDefault="0075746D">
              <w:pPr>
                <w:ind w:left="1080"/>
              </w:pPr>
            </w:p>
          </w:customXml>
          <w:customXml w:element="tuv">
            <w:p w:rsidR="0075746D" w:rsidRDefault="0075746D">
              <w:pPr>
                <w:ind w:left="1080"/>
              </w:pPr>
            </w:p>
            <w:customXml w:element="seg">
              <w:p w:rsidR="0075746D" w:rsidRDefault="0075746D">
                <w:pPr>
                  <w:ind w:left="1440"/>
                </w:pP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Default="0075746D">
                <w:pPr>
                  <w:ind w:left="1440"/>
                </w:pPr>
              </w:p>
            </w:customXml>
            <w:p w:rsidR="0075746D" w:rsidRDefault="0075746D">
              <w:pPr>
                <w:ind w:left="1080"/>
              </w:pPr>
            </w:p>
          </w:customXml>
          <w:customXml w:element="tuv">
            <w:p w:rsidR="0075746D" w:rsidRDefault="0075746D">
              <w:pPr>
                <w:ind w:left="1080"/>
              </w:pPr>
            </w:p>
            <w:customXml w:element="seg">
              <w:p w:rsidR="0075746D" w:rsidRDefault="0075746D">
                <w:pPr>
                  <w:ind w:left="1440"/>
                </w:pP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Default="0075746D">
                <w:pPr>
                  <w:ind w:left="1440"/>
                </w:pPr>
              </w:p>
            </w:customXml>
            <w:p w:rsidR="0075746D" w:rsidRDefault="0075746D">
              <w:pPr>
                <w:ind w:left="1080"/>
              </w:pPr>
            </w:p>
          </w:customXml>
          <w:customXml w:element="tuv">
            <w:p w:rsidR="0075746D" w:rsidRDefault="0075746D">
              <w:pPr>
                <w:ind w:left="1080"/>
              </w:pPr>
            </w:p>
            <w:customXml w:element="seg">
              <w:p w:rsidR="0075746D" w:rsidRDefault="0075746D">
                <w:pPr>
                  <w:ind w:left="1440"/>
                </w:pP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Default="0075746D">
                <w:pPr>
                  <w:ind w:left="1440"/>
                </w:pPr>
              </w:p>
            </w:customXml>
            <w:p w:rsidR="0075746D" w:rsidRDefault="0075746D">
              <w:pPr>
                <w:ind w:left="1080"/>
              </w:pPr>
            </w:p>
          </w:customXml>
          <w:customXml w:element="tuv">
            <w:p w:rsidR="0075746D" w:rsidRDefault="0075746D">
              <w:pPr>
                <w:ind w:left="1080"/>
              </w:pPr>
            </w:p>
            <w:customXml w:element="seg">
              <w:p w:rsidR="0075746D" w:rsidRDefault="0075746D">
                <w:pPr>
                  <w:ind w:left="1440"/>
                </w:pP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Default="0075746D">
                <w:pPr>
                  <w:ind w:left="1440"/>
                </w:pPr>
              </w:p>
            </w:customXml>
            <w:p w:rsidR="0075746D" w:rsidRDefault="0075746D">
              <w:pPr>
                <w:ind w:left="1080"/>
              </w:pPr>
            </w:p>
          </w:customXml>
          <w:customXml w:element="tuv">
            <w:p w:rsidR="0075746D" w:rsidRDefault="0075746D">
              <w:pPr>
                <w:ind w:left="1080"/>
              </w:pPr>
            </w:p>
            <w:customXml w:element="seg">
              <w:p w:rsidR="0075746D" w:rsidRDefault="0075746D">
                <w:pPr>
                  <w:ind w:left="1440"/>
                </w:pP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Default="0075746D">
                <w:pPr>
                  <w:ind w:left="1440"/>
                </w:pPr>
              </w:p>
            </w:customXml>
            <w:p w:rsidR="0075746D" w:rsidRDefault="0075746D">
              <w:pPr>
                <w:ind w:left="1080"/>
              </w:pPr>
            </w:p>
          </w:customXml>
          <w:customXml w:element="tuv">
            <w:p w:rsidR="0075746D" w:rsidRDefault="0075746D">
              <w:pPr>
                <w:ind w:left="1080"/>
              </w:pPr>
            </w:p>
            <w:customXml w:element="seg">
              <w:p w:rsidR="0075746D" w:rsidRDefault="0075746D">
                <w:pPr>
                  <w:ind w:left="1440"/>
                </w:pP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Default="0075746D">
                <w:pPr>
                  <w:ind w:left="1440"/>
                </w:pPr>
              </w:p>
            </w:customXml>
            <w:p w:rsidR="0075746D" w:rsidRDefault="0075746D">
              <w:pPr>
                <w:ind w:left="1080"/>
              </w:pPr>
            </w:p>
          </w:customXml>
          <w:customXml w:element="tuv">
            <w:p w:rsidR="0075746D" w:rsidRDefault="0075746D">
              <w:pPr>
                <w:ind w:left="1080"/>
              </w:pPr>
            </w:p>
            <w:customXml w:element="seg">
              <w:p w:rsidR="0075746D" w:rsidRDefault="0075746D">
                <w:pPr>
                  <w:ind w:left="1440"/>
                </w:pP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Default="0075746D">
                <w:pPr>
                  <w:ind w:left="1440"/>
                </w:pPr>
              </w:p>
            </w:customXml>
            <w:p w:rsidR="0075746D" w:rsidRDefault="0075746D">
              <w:pPr>
                <w:ind w:left="1080"/>
              </w:pPr>
            </w:p>
          </w:customXml>
          <w:customXml w:element="tuv">
            <w:p w:rsidR="0075746D" w:rsidRDefault="0075746D">
              <w:pPr>
                <w:ind w:left="1080"/>
              </w:pPr>
            </w:p>
            <w:customXml w:element="seg">
              <w:p w:rsidR="0075746D" w:rsidRDefault="0075746D">
                <w:pPr>
                  <w:ind w:left="1440"/>
                </w:pP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Default="0075746D">
                <w:pPr>
                  <w:ind w:left="1440"/>
                </w:pPr>
              </w:p>
            </w:customXml>
            <w:p w:rsidR="0075746D" w:rsidRDefault="0075746D">
              <w:pPr>
                <w:ind w:left="1080"/>
              </w:pPr>
            </w:p>
          </w:customXml>
          <w:customXml w:element="tuv">
            <w:p w:rsidR="0075746D" w:rsidRDefault="0075746D">
              <w:pPr>
                <w:ind w:left="1080"/>
              </w:pPr>
            </w:p>
            <w:customXml w:element="seg">
              <w:p w:rsidR="0075746D" w:rsidRDefault="0075746D">
                <w:pPr>
                  <w:ind w:left="1440"/>
                </w:pP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Default="0075746D">
                <w:pPr>
                  <w:ind w:left="1440"/>
                </w:pPr>
              </w:p>
            </w:customXml>
            <w:p w:rsidR="0075746D" w:rsidRDefault="0075746D">
              <w:pPr>
                <w:ind w:left="1080"/>
              </w:pPr>
            </w:p>
          </w:customXml>
          <w:customXml w:element="tuv">
            <w:p w:rsidR="0075746D" w:rsidRDefault="0075746D">
              <w:pPr>
                <w:ind w:left="1080"/>
              </w:pPr>
            </w:p>
            <w:customXml w:element="seg">
              <w:p w:rsidR="0075746D" w:rsidRDefault="0075746D">
                <w:pPr>
                  <w:ind w:left="1440"/>
                </w:pP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Default="0075746D">
                <w:pPr>
                  <w:ind w:left="1440"/>
                </w:pPr>
              </w:p>
            </w:customXml>
            <w:p w:rsidR="0075746D" w:rsidRDefault="0075746D">
              <w:pPr>
                <w:ind w:left="1080"/>
              </w:pPr>
            </w:p>
          </w:customXml>
          <w:customXml w:element="tuv">
            <w:p w:rsidR="0075746D" w:rsidRDefault="0075746D">
              <w:pPr>
                <w:ind w:left="1080"/>
              </w:pPr>
            </w:p>
            <w:customXml w:element="seg">
              <w:p w:rsidR="0075746D" w:rsidRDefault="0075746D">
                <w:pPr>
                  <w:ind w:left="1440"/>
                </w:pP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Default="0075746D">
                <w:pPr>
                  <w:ind w:left="1440"/>
                </w:pPr>
              </w:p>
            </w:customXml>
            <w:p w:rsidR="0075746D" w:rsidRDefault="0075746D">
              <w:pPr>
                <w:ind w:left="1080"/>
              </w:pPr>
            </w:p>
          </w:customXml>
          <w:customXml w:element="tuv">
            <w:p w:rsidR="0075746D" w:rsidRDefault="0075746D">
              <w:pPr>
                <w:ind w:left="1080"/>
              </w:pPr>
            </w:p>
            <w:customXml w:element="seg">
              <w:p w:rsidR="0075746D" w:rsidRDefault="0075746D">
                <w:pPr>
                  <w:ind w:left="1440"/>
                </w:pP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Default="0075746D">
                <w:pPr>
                  <w:ind w:left="1440"/>
                </w:pPr>
              </w:p>
            </w:customXml>
            <w:p w:rsidR="0075746D" w:rsidRDefault="0075746D">
              <w:pPr>
                <w:ind w:left="1080"/>
              </w:pPr>
            </w:p>
          </w:customXml>
          <w:customXml w:element="tuv">
            <w:p w:rsidR="0075746D" w:rsidRDefault="0075746D">
              <w:pPr>
                <w:ind w:left="1080"/>
              </w:pPr>
            </w:p>
            <w:customXml w:element="seg">
              <w:p w:rsidR="0075746D" w:rsidRDefault="0075746D">
                <w:pPr>
                  <w:ind w:left="1440"/>
                </w:pP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Default="0075746D">
                <w:pPr>
                  <w:ind w:left="1440"/>
                </w:pPr>
              </w:p>
            </w:customXml>
            <w:p w:rsidR="0075746D" w:rsidRDefault="0075746D">
              <w:pPr>
                <w:ind w:left="1080"/>
              </w:pPr>
            </w:p>
          </w:customXml>
          <w:customXml w:element="tuv">
            <w:p w:rsidR="0075746D" w:rsidRDefault="0075746D">
              <w:pPr>
                <w:ind w:left="1080"/>
              </w:pPr>
            </w:p>
            <w:customXml w:element="seg">
              <w:p w:rsidR="0075746D" w:rsidRDefault="0075746D">
                <w:pPr>
                  <w:ind w:left="1440"/>
                </w:pP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Default="0075746D">
                <w:pPr>
                  <w:ind w:left="1440"/>
                </w:pPr>
              </w:p>
            </w:customXml>
            <w:p w:rsidR="0075746D" w:rsidRDefault="0075746D">
              <w:pPr>
                <w:ind w:left="1080"/>
              </w:pPr>
            </w:p>
          </w:customXml>
          <w:customXml w:element="tuv">
            <w:p w:rsidR="0075746D" w:rsidRDefault="0075746D">
              <w:pPr>
                <w:ind w:left="1080"/>
              </w:pPr>
            </w:p>
            <w:customXml w:element="seg">
              <w:p w:rsidR="0075746D" w:rsidRDefault="0075746D">
                <w:pPr>
                  <w:ind w:left="1440"/>
                </w:pP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Default="0075746D">
                <w:pPr>
                  <w:ind w:left="1440"/>
                </w:pPr>
              </w:p>
            </w:customXml>
            <w:p w:rsidR="0075746D" w:rsidRDefault="0075746D">
              <w:pPr>
                <w:ind w:left="1080"/>
              </w:pPr>
            </w:p>
          </w:customXml>
          <w:customXml w:element="tuv">
            <w:p w:rsidR="0075746D" w:rsidRDefault="0075746D">
              <w:pPr>
                <w:ind w:left="1080"/>
              </w:pPr>
            </w:p>
            <w:customXml w:element="seg">
              <w:p w:rsidR="0075746D" w:rsidRDefault="0075746D">
                <w:pPr>
                  <w:ind w:left="1440"/>
                </w:pP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Default="0075746D">
                <w:pPr>
                  <w:ind w:left="1440"/>
                </w:pPr>
              </w:p>
            </w:customXml>
            <w:p w:rsidR="0075746D" w:rsidRDefault="0075746D">
              <w:pPr>
                <w:ind w:left="1080"/>
              </w:pPr>
            </w:p>
          </w:customXml>
          <w:customXml w:element="tuv">
            <w:p w:rsidR="0075746D" w:rsidRDefault="0075746D">
              <w:pPr>
                <w:ind w:left="1080"/>
              </w:pPr>
            </w:p>
            <w:customXml w:element="seg">
              <w:p w:rsidR="0075746D" w:rsidRDefault="0075746D">
                <w:pPr>
                  <w:ind w:left="1440"/>
                </w:pP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Default="0075746D">
                <w:pPr>
                  <w:ind w:left="1440"/>
                </w:pPr>
              </w:p>
            </w:customXml>
            <w:p w:rsidR="0075746D" w:rsidRDefault="0075746D">
              <w:pPr>
                <w:ind w:left="1080"/>
              </w:pPr>
            </w:p>
          </w:customXml>
          <w:customXml w:element="tuv">
            <w:p w:rsidR="0075746D" w:rsidRDefault="0075746D">
              <w:pPr>
                <w:ind w:left="1080"/>
              </w:pPr>
            </w:p>
            <w:customXml w:element="seg">
              <w:p w:rsidR="0075746D" w:rsidRDefault="0075746D">
                <w:pPr>
                  <w:ind w:left="1440"/>
                </w:pP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Default="0075746D">
                <w:pPr>
                  <w:ind w:left="1440"/>
                </w:pPr>
              </w:p>
            </w:customXml>
            <w:p w:rsidR="0075746D" w:rsidRDefault="0075746D">
              <w:pPr>
                <w:ind w:left="1080"/>
              </w:pPr>
            </w:p>
          </w:customXml>
          <w:customXml w:element="tuv">
            <w:p w:rsidR="0075746D" w:rsidRDefault="0075746D">
              <w:pPr>
                <w:ind w:left="1080"/>
              </w:pPr>
            </w:p>
            <w:customXml w:element="seg">
              <w:p w:rsidR="0075746D" w:rsidRDefault="0075746D">
                <w:pPr>
                  <w:ind w:left="1440"/>
                </w:pP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Default="0075746D">
                <w:pPr>
                  <w:ind w:left="1440"/>
                </w:pPr>
              </w:p>
            </w:customXml>
            <w:p w:rsidR="0075746D" w:rsidRDefault="0075746D">
              <w:pPr>
                <w:ind w:left="1080"/>
              </w:pPr>
            </w:p>
          </w:customXml>
          <w:customXml w:element="tuv">
            <w:p w:rsidR="0075746D" w:rsidRDefault="0075746D">
              <w:pPr>
                <w:ind w:left="1080"/>
              </w:pPr>
            </w:p>
            <w:customXml w:element="seg">
              <w:p w:rsidR="0075746D" w:rsidRDefault="0075746D">
                <w:pPr>
                  <w:ind w:left="1440"/>
                </w:pP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Default="0075746D">
                <w:pPr>
                  <w:ind w:left="1440"/>
                </w:pPr>
              </w:p>
            </w:customXml>
            <w:p w:rsidR="0075746D" w:rsidRDefault="0075746D">
              <w:pPr>
                <w:ind w:left="1080"/>
              </w:pPr>
            </w:p>
          </w:customXml>
          <w:customXml w:element="tuv">
            <w:p w:rsidR="0075746D" w:rsidRDefault="0075746D">
              <w:pPr>
                <w:ind w:left="1080"/>
              </w:pPr>
            </w:p>
            <w:customXml w:element="seg">
              <w:p w:rsidR="0075746D" w:rsidRDefault="0075746D">
                <w:pPr>
                  <w:ind w:left="1440"/>
                </w:pPr>
              </w:p>
            </w:customXml>
            <w:p w:rsidR="0075746D" w:rsidRDefault="0075746D">
              <w:pPr>
                <w:ind w:left="1080"/>
              </w:pPr>
            </w:p>
          </w:customXml>
          <w:p w:rsidR="0075746D" w:rsidRDefault="0075746D">
            <w:pPr>
              <w:ind w:left="720"/>
            </w:pPr>
          </w:p>
        </w:customXml>
        <w:customXml w:element="tu">
          <w:p w:rsidR="0075746D" w:rsidRDefault="0075746D">
            <w:pPr>
              <w:ind w:left="720"/>
            </w:pPr>
          </w:p>
          <w:customXml w:element="tuv">
            <w:p w:rsidR="0075746D" w:rsidRDefault="0075746D">
              <w:pPr>
                <w:ind w:left="1080"/>
              </w:pPr>
            </w:p>
            <w:customXml w:element="seg">
              <w:p w:rsidR="0075746D" w:rsidRDefault="0075746D">
                <w:pPr>
                  <w:ind w:left="1440"/>
                </w:pPr>
              </w:p>
            </w:customXml>
            <w:p w:rsidR="0075746D" w:rsidRDefault="0075746D">
              <w:pPr>
                <w:ind w:left="1080"/>
              </w:pPr>
            </w:p>
          </w:customXml>
          <w:customXml w:element="tuv">
            <w:p w:rsidR="0075746D" w:rsidRDefault="0075746D">
              <w:pPr>
                <w:ind w:left="1080"/>
              </w:pPr>
            </w:p>
            <w:customXml w:element="seg">
              <w:p w:rsidR="0075746D" w:rsidRDefault="0075746D">
                <w:pPr>
                  <w:ind w:left="1440"/>
                </w:pPr>
              </w:p>
            </w:customXml>
            <w:p w:rsidR="0075746D" w:rsidRDefault="0075746D">
              <w:pPr>
                <w:ind w:left="1080"/>
              </w:pPr>
            </w:p>
          </w:customXml>
          <w:p w:rsidR="0075746D" w:rsidRDefault="0075746D">
            <w:pPr>
              <w:ind w:left="720"/>
            </w:pPr>
          </w:p>
        </w:customXml>
        <w:p w:rsidR="0075746D" w:rsidRDefault="0075746D">
          <w:pPr>
            <w:ind w:left="360"/>
          </w:pPr>
        </w:p>
      </w:customXml>
      <w:p w:rsidR="0075746D" w:rsidRDefault="0075746D"/>
    </w:customXml>
    <w:sectPr w:rsidR="0075746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1"/>
  <w:embedSystemFonts/>
  <w:proofState w:spelling="clean" w:grammar="clean"/>
  <w:defaultTabStop w:val="708"/>
  <w:noPunctuationKerning/>
  <w:characterSpacingControl w:val="doNotCompress"/>
  <w:saveXmlDataOnly/>
  <w:alwaysMergeEmptyNamespace/>
  <w:compat/>
  <w:rsids>
    <w:rsidRoot w:val="0075746D"/>
    <w:rsid w:val="0075746D"/>
    <w:rsid w:val="00BC246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2286</Words>
  <Characters>13031</Characters>
  <Application>Microsoft Office Word</Application>
  <DocSecurity>0</DocSecurity>
  <Lines>108</Lines>
  <Paragraphs>30</Paragraphs>
  <ScaleCrop>false</ScaleCrop>
  <Company/>
  <LinksUpToDate>false</LinksUpToDate>
  <CharactersWithSpaces>15287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2019-01-30T08:22:00Z</dcterms:created>
  <dcterms:modified xsi:type="dcterms:W3CDTF">2019-01-30T08:22:00Z</dcterms:modified>
</cp:coreProperties>
</file>