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3154" w14:textId="77777777" w:rsidR="00660225" w:rsidRDefault="00660225" w:rsidP="0066022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50871EDC" w14:textId="77777777" w:rsidR="00660225" w:rsidRDefault="00660225" w:rsidP="0066022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AB7B25D" w14:textId="77777777" w:rsidR="00660225" w:rsidRDefault="00660225" w:rsidP="0066022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24428ED3" w14:textId="77777777" w:rsidR="00660225" w:rsidRDefault="00660225" w:rsidP="0066022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86E03DA" w14:textId="77777777" w:rsidR="00660225" w:rsidRDefault="00660225" w:rsidP="0066022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F969BD0" w14:textId="77777777" w:rsidR="00660225" w:rsidRDefault="00660225" w:rsidP="0066022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6FE43754" w14:textId="58C62AC6" w:rsidR="00660225" w:rsidRDefault="00660225" w:rsidP="0066022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Лабораторная работа №13</w:t>
      </w:r>
    </w:p>
    <w:p w14:paraId="212B7745" w14:textId="77777777" w:rsidR="00660225" w:rsidRDefault="00660225" w:rsidP="0066022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«Конструирование программного обеспечения»</w:t>
      </w:r>
    </w:p>
    <w:p w14:paraId="1B8B5F52" w14:textId="2E8901DC" w:rsidR="00660225" w:rsidRDefault="00660225" w:rsidP="0066022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Pr="006602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Подготовка к разработке лексического распознавателя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4CD48AAE" w14:textId="77777777" w:rsidR="00660225" w:rsidRDefault="00660225" w:rsidP="0066022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0D91067" w14:textId="77777777" w:rsidR="00660225" w:rsidRDefault="00660225" w:rsidP="0066022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256F510" w14:textId="77777777" w:rsidR="00660225" w:rsidRDefault="00660225" w:rsidP="0066022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D04691E" w14:textId="77777777" w:rsidR="00660225" w:rsidRDefault="00660225" w:rsidP="0066022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D415293" w14:textId="77777777" w:rsidR="00660225" w:rsidRDefault="00660225" w:rsidP="0066022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E09D7D3" w14:textId="77777777" w:rsidR="00660225" w:rsidRDefault="00660225" w:rsidP="0066022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AA98E65" w14:textId="77777777" w:rsidR="00660225" w:rsidRDefault="00660225" w:rsidP="0066022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Выполнила:</w:t>
      </w:r>
    </w:p>
    <w:p w14:paraId="05C8A33E" w14:textId="77777777" w:rsidR="00660225" w:rsidRDefault="00660225" w:rsidP="0066022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Студентка1 курса 7 группы</w:t>
      </w:r>
    </w:p>
    <w:p w14:paraId="7D2B403C" w14:textId="1D52746F" w:rsidR="00660225" w:rsidRDefault="00D246F2" w:rsidP="0066022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Гриценко</w:t>
      </w:r>
      <w:r w:rsidR="00660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</w:t>
      </w:r>
      <w:r w:rsidR="00660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на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Александр</w:t>
      </w:r>
      <w:r w:rsidR="00660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овна</w:t>
      </w:r>
    </w:p>
    <w:p w14:paraId="7F4C3F45" w14:textId="77777777" w:rsidR="00660225" w:rsidRDefault="00660225" w:rsidP="00660225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2B24357A" w14:textId="77777777" w:rsidR="00660225" w:rsidRDefault="00660225" w:rsidP="00660225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7244318" w14:textId="77777777" w:rsidR="00660225" w:rsidRDefault="00660225" w:rsidP="00660225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52EA4EB" w14:textId="77777777" w:rsidR="00660225" w:rsidRDefault="00660225" w:rsidP="00660225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979A3DC" w14:textId="77777777" w:rsidR="00660225" w:rsidRDefault="00660225" w:rsidP="00660225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A901C9E" w14:textId="77777777" w:rsidR="00660225" w:rsidRDefault="00660225" w:rsidP="00660225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5A6B03D" w14:textId="77777777" w:rsidR="00660225" w:rsidRDefault="00660225" w:rsidP="00660225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966504D" w14:textId="77777777" w:rsidR="00660225" w:rsidRDefault="00660225" w:rsidP="0066022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6C40202" w14:textId="30A15C7F" w:rsidR="00660225" w:rsidRDefault="00660225" w:rsidP="0066022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2024, Минск</w:t>
      </w:r>
    </w:p>
    <w:p w14:paraId="4B335BF9" w14:textId="51186155" w:rsidR="00660225" w:rsidRDefault="00660225" w:rsidP="0066022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lastRenderedPageBreak/>
        <w:t>Вариант 6:</w:t>
      </w:r>
    </w:p>
    <w:p w14:paraId="1578CA5E" w14:textId="7D8A7E26" w:rsidR="00660225" w:rsidRPr="00660225" w:rsidRDefault="00660225" w:rsidP="00660225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>Символ □ – это обозначение пробела в вариантах заданий</w:t>
      </w:r>
    </w:p>
    <w:p w14:paraId="48A7FF60" w14:textId="055603CB" w:rsidR="00660225" w:rsidRDefault="00660225" w:rsidP="0066022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60225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return;(□) * ((calc|print);) + □ * end;</w:t>
      </w:r>
    </w:p>
    <w:p w14:paraId="192CE3AD" w14:textId="77777777" w:rsidR="00660225" w:rsidRPr="00660225" w:rsidRDefault="00660225" w:rsidP="0066022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6AFDAB7" w14:textId="71466741" w:rsidR="00660225" w:rsidRDefault="00660225" w:rsidP="006602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02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№1. Приведите 7 примеров цепочек символов, принадлежащих регулярному множеству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7B5DCDA" w14:textId="77777777" w:rsidR="00CB1A27" w:rsidRPr="00CB1A27" w:rsidRDefault="00CB1A27" w:rsidP="00CB1A2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A27">
        <w:rPr>
          <w:rFonts w:ascii="Times New Roman" w:hAnsi="Times New Roman" w:cs="Times New Roman"/>
          <w:color w:val="000000" w:themeColor="text1"/>
          <w:sz w:val="28"/>
          <w:szCs w:val="28"/>
        </w:rPr>
        <w:t>return;calc;end;</w:t>
      </w:r>
    </w:p>
    <w:p w14:paraId="56E668F1" w14:textId="77777777" w:rsidR="00CB1A27" w:rsidRPr="00CB1A27" w:rsidRDefault="00CB1A27" w:rsidP="00CB1A2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A27">
        <w:rPr>
          <w:rFonts w:ascii="Times New Roman" w:hAnsi="Times New Roman" w:cs="Times New Roman"/>
          <w:color w:val="000000" w:themeColor="text1"/>
          <w:sz w:val="28"/>
          <w:szCs w:val="28"/>
        </w:rPr>
        <w:t>return;calc;calc;end;</w:t>
      </w:r>
    </w:p>
    <w:p w14:paraId="6054C5E8" w14:textId="77777777" w:rsidR="00CB1A27" w:rsidRPr="00CB1A27" w:rsidRDefault="00CB1A27" w:rsidP="00CB1A2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A27">
        <w:rPr>
          <w:rFonts w:ascii="Times New Roman" w:hAnsi="Times New Roman" w:cs="Times New Roman"/>
          <w:color w:val="000000" w:themeColor="text1"/>
          <w:sz w:val="28"/>
          <w:szCs w:val="28"/>
        </w:rPr>
        <w:t>return;print;end;</w:t>
      </w:r>
    </w:p>
    <w:p w14:paraId="2F3945C0" w14:textId="77777777" w:rsidR="00CB1A27" w:rsidRPr="00CB1A27" w:rsidRDefault="00CB1A27" w:rsidP="00CB1A2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A27">
        <w:rPr>
          <w:rFonts w:ascii="Times New Roman" w:hAnsi="Times New Roman" w:cs="Times New Roman"/>
          <w:color w:val="000000" w:themeColor="text1"/>
          <w:sz w:val="28"/>
          <w:szCs w:val="28"/>
        </w:rPr>
        <w:t>return;calc;print;end;</w:t>
      </w:r>
    </w:p>
    <w:p w14:paraId="4335A2E1" w14:textId="77777777" w:rsidR="00CB1A27" w:rsidRPr="00CB1A27" w:rsidRDefault="00CB1A27" w:rsidP="00CB1A2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A27">
        <w:rPr>
          <w:rFonts w:ascii="Times New Roman" w:hAnsi="Times New Roman" w:cs="Times New Roman"/>
          <w:color w:val="000000" w:themeColor="text1"/>
          <w:sz w:val="28"/>
          <w:szCs w:val="28"/>
        </w:rPr>
        <w:t>return; print; calc; end;</w:t>
      </w:r>
    </w:p>
    <w:p w14:paraId="7BB65A31" w14:textId="77777777" w:rsidR="00CB1A27" w:rsidRPr="007C120E" w:rsidRDefault="00CB1A27" w:rsidP="00CB1A2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C12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return; print; calc; print; end;</w:t>
      </w:r>
    </w:p>
    <w:p w14:paraId="1DAEFC72" w14:textId="77777777" w:rsidR="00CB1A27" w:rsidRPr="007C120E" w:rsidRDefault="00CB1A27" w:rsidP="00CB1A2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C12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return;calc;calc;calc;print;print;end;</w:t>
      </w:r>
    </w:p>
    <w:p w14:paraId="149839A5" w14:textId="77777777" w:rsidR="00660225" w:rsidRPr="007C120E" w:rsidRDefault="00660225" w:rsidP="006602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9636DD6" w14:textId="2B96FC78" w:rsidR="00660225" w:rsidRDefault="00660225" w:rsidP="006602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225">
        <w:rPr>
          <w:rFonts w:ascii="Times New Roman" w:hAnsi="Times New Roman" w:cs="Times New Roman"/>
          <w:b/>
          <w:bCs/>
          <w:sz w:val="28"/>
          <w:szCs w:val="28"/>
        </w:rPr>
        <w:t>№2.Выберите любую из цепочек, сформированных в предыдущем задании, и постройте для нее диаграмму мгновенных состояний конечного автомата:</w:t>
      </w:r>
    </w:p>
    <w:p w14:paraId="07486B16" w14:textId="26D09144" w:rsidR="00CA56F4" w:rsidRPr="00F05E24" w:rsidRDefault="00CA56F4" w:rsidP="00660225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CB1A27">
        <w:rPr>
          <w:rFonts w:ascii="Times New Roman" w:hAnsi="Times New Roman" w:cs="Times New Roman"/>
          <w:b/>
          <w:bCs/>
          <w:sz w:val="28"/>
          <w:szCs w:val="28"/>
        </w:rPr>
        <w:t>Выберем</w:t>
      </w:r>
      <w:r w:rsidRPr="00CB1A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B1A27">
        <w:rPr>
          <w:rFonts w:ascii="Times New Roman" w:hAnsi="Times New Roman" w:cs="Times New Roman"/>
          <w:b/>
          <w:bCs/>
          <w:sz w:val="28"/>
          <w:szCs w:val="28"/>
        </w:rPr>
        <w:t>цепочку</w:t>
      </w:r>
      <w:r w:rsidRPr="00CA56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05E2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return;calc;calc;calc;print;print;end;</w:t>
      </w:r>
    </w:p>
    <w:p w14:paraId="0537F3FC" w14:textId="2575C242" w:rsidR="00217CBC" w:rsidRPr="008755FC" w:rsidRDefault="00A07D27" w:rsidP="00217CB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7D2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1AA1235" wp14:editId="64893685">
            <wp:extent cx="245745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F253" w14:textId="1B25FD64" w:rsidR="00CB1A27" w:rsidRPr="009D7D8A" w:rsidRDefault="00CB1A27" w:rsidP="00CB1A2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87D229" w14:textId="7453934A" w:rsidR="00660225" w:rsidRDefault="00660225" w:rsidP="006602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225">
        <w:rPr>
          <w:rFonts w:ascii="Times New Roman" w:hAnsi="Times New Roman" w:cs="Times New Roman"/>
          <w:b/>
          <w:bCs/>
          <w:sz w:val="28"/>
          <w:szCs w:val="28"/>
        </w:rPr>
        <w:t>№3. Постройте граф конечного автомата, распознающего цепочки, описанные регулярным выражением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816441" w14:textId="18EDD8D6" w:rsidR="00EE3E19" w:rsidRDefault="00CB1A27" w:rsidP="006602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B1A27">
        <w:rPr>
          <w:rFonts w:ascii="Times New Roman" w:hAnsi="Times New Roman" w:cs="Times New Roman"/>
          <w:b/>
          <w:bCs/>
          <w:sz w:val="28"/>
          <w:szCs w:val="28"/>
        </w:rPr>
        <w:t>Выберем</w:t>
      </w:r>
      <w:r w:rsidRPr="00CB1A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B1A27">
        <w:rPr>
          <w:rFonts w:ascii="Times New Roman" w:hAnsi="Times New Roman" w:cs="Times New Roman"/>
          <w:b/>
          <w:bCs/>
          <w:sz w:val="28"/>
          <w:szCs w:val="28"/>
        </w:rPr>
        <w:t>цепочку</w:t>
      </w:r>
      <w:r w:rsidRPr="00CB1A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A56F4" w:rsidRPr="00CA56F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return;calc;calc;calc;print;print;end;</w:t>
      </w:r>
      <w:r w:rsidR="00EE3E19" w:rsidRPr="00AD59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77A44861" w14:textId="5E06F4E9" w:rsidR="00191842" w:rsidRPr="00191842" w:rsidRDefault="00191842" w:rsidP="0066022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60225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return;(□) * ((calc|print);) + □ * end;</w:t>
      </w:r>
      <w:r w:rsidR="008755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60"/>
        <w:gridCol w:w="1080"/>
        <w:gridCol w:w="999"/>
        <w:gridCol w:w="1097"/>
        <w:gridCol w:w="1029"/>
        <w:gridCol w:w="1069"/>
        <w:gridCol w:w="1151"/>
        <w:gridCol w:w="997"/>
      </w:tblGrid>
      <w:tr w:rsidR="004F769D" w14:paraId="01AD754C" w14:textId="77777777" w:rsidTr="00076F3D">
        <w:tc>
          <w:tcPr>
            <w:tcW w:w="860" w:type="dxa"/>
          </w:tcPr>
          <w:p w14:paraId="22151C6F" w14:textId="77777777" w:rsidR="004F769D" w:rsidRPr="00AD59B7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1080" w:type="dxa"/>
          </w:tcPr>
          <w:p w14:paraId="1EF0986E" w14:textId="06EAAE7B" w:rsidR="004F769D" w:rsidRPr="00D26D45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return</w:t>
            </w:r>
          </w:p>
        </w:tc>
        <w:tc>
          <w:tcPr>
            <w:tcW w:w="999" w:type="dxa"/>
          </w:tcPr>
          <w:p w14:paraId="0F148017" w14:textId="1954957B" w:rsidR="004F769D" w:rsidRP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;</w:t>
            </w:r>
          </w:p>
        </w:tc>
        <w:tc>
          <w:tcPr>
            <w:tcW w:w="1097" w:type="dxa"/>
          </w:tcPr>
          <w:p w14:paraId="2082BAD0" w14:textId="6F4A2763" w:rsidR="004F769D" w:rsidRPr="00D26D45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calc</w:t>
            </w:r>
          </w:p>
        </w:tc>
        <w:tc>
          <w:tcPr>
            <w:tcW w:w="1029" w:type="dxa"/>
          </w:tcPr>
          <w:p w14:paraId="524589D7" w14:textId="2370344C" w:rsidR="004F769D" w:rsidRPr="00D26D45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print</w:t>
            </w:r>
          </w:p>
        </w:tc>
        <w:tc>
          <w:tcPr>
            <w:tcW w:w="1069" w:type="dxa"/>
          </w:tcPr>
          <w:p w14:paraId="50C5D37F" w14:textId="2293062D" w:rsidR="004F769D" w:rsidRPr="00D26D45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end</w:t>
            </w:r>
          </w:p>
        </w:tc>
        <w:tc>
          <w:tcPr>
            <w:tcW w:w="1151" w:type="dxa"/>
          </w:tcPr>
          <w:p w14:paraId="504F9989" w14:textId="5E545C16" w:rsidR="004F769D" w:rsidRP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997" w:type="dxa"/>
          </w:tcPr>
          <w:p w14:paraId="18C1F3EA" w14:textId="76BD664E" w:rsidR="004F769D" w:rsidRPr="00B306F6" w:rsidRDefault="004F769D" w:rsidP="00066D92">
            <w:pPr>
              <w:rPr>
                <w:color w:val="000000" w:themeColor="text1"/>
                <w:lang w:val="en-US"/>
              </w:rPr>
            </w:pPr>
            <w:r w:rsidRPr="00660225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</w:tr>
      <w:tr w:rsidR="004F769D" w14:paraId="080166F6" w14:textId="77777777" w:rsidTr="00076F3D">
        <w:tc>
          <w:tcPr>
            <w:tcW w:w="860" w:type="dxa"/>
          </w:tcPr>
          <w:p w14:paraId="7679A558" w14:textId="77777777" w:rsidR="004F769D" w:rsidRPr="00D26D45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S0</w:t>
            </w:r>
          </w:p>
        </w:tc>
        <w:tc>
          <w:tcPr>
            <w:tcW w:w="1080" w:type="dxa"/>
          </w:tcPr>
          <w:p w14:paraId="33C91EC7" w14:textId="77777777" w:rsidR="004F769D" w:rsidRPr="00D26D45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999" w:type="dxa"/>
          </w:tcPr>
          <w:p w14:paraId="45AE81CC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1097" w:type="dxa"/>
          </w:tcPr>
          <w:p w14:paraId="52B65037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1029" w:type="dxa"/>
          </w:tcPr>
          <w:p w14:paraId="37303768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1069" w:type="dxa"/>
          </w:tcPr>
          <w:p w14:paraId="4FCA5A0F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1151" w:type="dxa"/>
          </w:tcPr>
          <w:p w14:paraId="20EDE404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997" w:type="dxa"/>
          </w:tcPr>
          <w:p w14:paraId="61513CE0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</w:tr>
      <w:tr w:rsidR="004F769D" w14:paraId="62641EDD" w14:textId="77777777" w:rsidTr="00076F3D">
        <w:tc>
          <w:tcPr>
            <w:tcW w:w="860" w:type="dxa"/>
          </w:tcPr>
          <w:p w14:paraId="38D7ABE2" w14:textId="77777777" w:rsidR="004F769D" w:rsidRPr="00D26D45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1080" w:type="dxa"/>
          </w:tcPr>
          <w:p w14:paraId="44E9BFA3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999" w:type="dxa"/>
          </w:tcPr>
          <w:p w14:paraId="5669B571" w14:textId="773F9D68" w:rsidR="004F769D" w:rsidRPr="00D26D45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1097" w:type="dxa"/>
          </w:tcPr>
          <w:p w14:paraId="3062991A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1029" w:type="dxa"/>
          </w:tcPr>
          <w:p w14:paraId="5198473F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1069" w:type="dxa"/>
          </w:tcPr>
          <w:p w14:paraId="59F21CB1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1151" w:type="dxa"/>
          </w:tcPr>
          <w:p w14:paraId="3843A637" w14:textId="0E10F180" w:rsidR="004F769D" w:rsidRPr="00627732" w:rsidRDefault="00627732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S</w:t>
            </w:r>
            <w:r w:rsidR="00C33EAB">
              <w:rPr>
                <w:rFonts w:ascii="Segoe UI" w:hAnsi="Segoe UI" w:cs="Segoe UI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97" w:type="dxa"/>
          </w:tcPr>
          <w:p w14:paraId="164C65BF" w14:textId="039915B2" w:rsidR="004F769D" w:rsidRPr="00076F3D" w:rsidRDefault="00076F3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S1</w:t>
            </w:r>
          </w:p>
        </w:tc>
      </w:tr>
      <w:tr w:rsidR="004F769D" w14:paraId="413E0014" w14:textId="77777777" w:rsidTr="00076F3D">
        <w:tc>
          <w:tcPr>
            <w:tcW w:w="860" w:type="dxa"/>
          </w:tcPr>
          <w:p w14:paraId="3600F880" w14:textId="77777777" w:rsidR="004F769D" w:rsidRPr="00D26D45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S2</w:t>
            </w:r>
          </w:p>
        </w:tc>
        <w:tc>
          <w:tcPr>
            <w:tcW w:w="1080" w:type="dxa"/>
          </w:tcPr>
          <w:p w14:paraId="5E4A15C6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999" w:type="dxa"/>
          </w:tcPr>
          <w:p w14:paraId="5B322D83" w14:textId="09E54075" w:rsidR="004F769D" w:rsidRPr="00627732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1097" w:type="dxa"/>
          </w:tcPr>
          <w:p w14:paraId="2F08D99A" w14:textId="36B6DF00" w:rsidR="004F769D" w:rsidRPr="00D26D45" w:rsidRDefault="00C33EAB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S3</w:t>
            </w:r>
          </w:p>
        </w:tc>
        <w:tc>
          <w:tcPr>
            <w:tcW w:w="1029" w:type="dxa"/>
          </w:tcPr>
          <w:p w14:paraId="0190A8B7" w14:textId="2EDBCCAF" w:rsidR="004F769D" w:rsidRPr="00C33EAB" w:rsidRDefault="00C33EAB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S3</w:t>
            </w:r>
          </w:p>
        </w:tc>
        <w:tc>
          <w:tcPr>
            <w:tcW w:w="1069" w:type="dxa"/>
          </w:tcPr>
          <w:p w14:paraId="25A517B3" w14:textId="509DD2EB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1151" w:type="dxa"/>
          </w:tcPr>
          <w:p w14:paraId="498AEFBE" w14:textId="10C6C4AF" w:rsidR="004F769D" w:rsidRPr="00076F3D" w:rsidRDefault="00076F3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S2</w:t>
            </w:r>
          </w:p>
        </w:tc>
        <w:tc>
          <w:tcPr>
            <w:tcW w:w="997" w:type="dxa"/>
          </w:tcPr>
          <w:p w14:paraId="721C1676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</w:p>
        </w:tc>
      </w:tr>
      <w:tr w:rsidR="004F769D" w14:paraId="18B5C889" w14:textId="77777777" w:rsidTr="00076F3D">
        <w:tc>
          <w:tcPr>
            <w:tcW w:w="860" w:type="dxa"/>
          </w:tcPr>
          <w:p w14:paraId="0295CA0C" w14:textId="77777777" w:rsidR="004F769D" w:rsidRPr="00D26D45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S3</w:t>
            </w:r>
          </w:p>
        </w:tc>
        <w:tc>
          <w:tcPr>
            <w:tcW w:w="1080" w:type="dxa"/>
          </w:tcPr>
          <w:p w14:paraId="4774EC7A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999" w:type="dxa"/>
          </w:tcPr>
          <w:p w14:paraId="6BA0CE0D" w14:textId="4BEF37A9" w:rsidR="004F769D" w:rsidRPr="00D26D45" w:rsidRDefault="00C33EAB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S3,S4</w:t>
            </w:r>
          </w:p>
        </w:tc>
        <w:tc>
          <w:tcPr>
            <w:tcW w:w="1097" w:type="dxa"/>
          </w:tcPr>
          <w:p w14:paraId="130DAF61" w14:textId="69ACE71A" w:rsidR="004F769D" w:rsidRPr="00627732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1029" w:type="dxa"/>
          </w:tcPr>
          <w:p w14:paraId="0F0DCA06" w14:textId="6637F427" w:rsidR="004F769D" w:rsidRPr="00627732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1069" w:type="dxa"/>
          </w:tcPr>
          <w:p w14:paraId="1F0BFAFC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1151" w:type="dxa"/>
          </w:tcPr>
          <w:p w14:paraId="29A84EDE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997" w:type="dxa"/>
          </w:tcPr>
          <w:p w14:paraId="38E672C4" w14:textId="115AD135" w:rsidR="004F769D" w:rsidRPr="00B306F6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</w:p>
        </w:tc>
      </w:tr>
      <w:tr w:rsidR="004F769D" w14:paraId="47609670" w14:textId="77777777" w:rsidTr="00076F3D">
        <w:tc>
          <w:tcPr>
            <w:tcW w:w="860" w:type="dxa"/>
          </w:tcPr>
          <w:p w14:paraId="10DAF588" w14:textId="77777777" w:rsidR="004F769D" w:rsidRPr="00D26D45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S4</w:t>
            </w:r>
          </w:p>
        </w:tc>
        <w:tc>
          <w:tcPr>
            <w:tcW w:w="1080" w:type="dxa"/>
          </w:tcPr>
          <w:p w14:paraId="3B0A1A01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999" w:type="dxa"/>
          </w:tcPr>
          <w:p w14:paraId="0D9469AA" w14:textId="1D530C88" w:rsidR="004F769D" w:rsidRPr="00B306F6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1097" w:type="dxa"/>
          </w:tcPr>
          <w:p w14:paraId="11A6554F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1029" w:type="dxa"/>
          </w:tcPr>
          <w:p w14:paraId="3523742B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1069" w:type="dxa"/>
          </w:tcPr>
          <w:p w14:paraId="2C2C5F80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1151" w:type="dxa"/>
          </w:tcPr>
          <w:p w14:paraId="3D588F16" w14:textId="05FD8A8B" w:rsidR="004F769D" w:rsidRPr="00D26D45" w:rsidRDefault="00C33EAB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S4</w:t>
            </w:r>
          </w:p>
        </w:tc>
        <w:tc>
          <w:tcPr>
            <w:tcW w:w="997" w:type="dxa"/>
          </w:tcPr>
          <w:p w14:paraId="097613D1" w14:textId="468D2157" w:rsidR="004F769D" w:rsidRPr="00627732" w:rsidRDefault="00627732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S4</w:t>
            </w:r>
          </w:p>
        </w:tc>
      </w:tr>
      <w:tr w:rsidR="004F769D" w14:paraId="17F418A1" w14:textId="77777777" w:rsidTr="00076F3D">
        <w:tc>
          <w:tcPr>
            <w:tcW w:w="860" w:type="dxa"/>
          </w:tcPr>
          <w:p w14:paraId="5F78222C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S5</w:t>
            </w:r>
          </w:p>
        </w:tc>
        <w:tc>
          <w:tcPr>
            <w:tcW w:w="1080" w:type="dxa"/>
          </w:tcPr>
          <w:p w14:paraId="1EC3E9DF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999" w:type="dxa"/>
          </w:tcPr>
          <w:p w14:paraId="5CEFDB77" w14:textId="74225D1D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1097" w:type="dxa"/>
          </w:tcPr>
          <w:p w14:paraId="78C33AB2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1029" w:type="dxa"/>
          </w:tcPr>
          <w:p w14:paraId="74AFB007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1069" w:type="dxa"/>
          </w:tcPr>
          <w:p w14:paraId="1300F601" w14:textId="2B877673" w:rsidR="004F769D" w:rsidRPr="00C33EAB" w:rsidRDefault="00C33EAB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S6</w:t>
            </w:r>
          </w:p>
        </w:tc>
        <w:tc>
          <w:tcPr>
            <w:tcW w:w="1151" w:type="dxa"/>
          </w:tcPr>
          <w:p w14:paraId="26EA48C6" w14:textId="4A015FC2" w:rsidR="004F769D" w:rsidRPr="00D26D45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997" w:type="dxa"/>
          </w:tcPr>
          <w:p w14:paraId="04F6A78E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</w:tr>
      <w:tr w:rsidR="004F769D" w14:paraId="10D82848" w14:textId="77777777" w:rsidTr="00076F3D">
        <w:tc>
          <w:tcPr>
            <w:tcW w:w="860" w:type="dxa"/>
          </w:tcPr>
          <w:p w14:paraId="0A61879F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S6</w:t>
            </w:r>
          </w:p>
        </w:tc>
        <w:tc>
          <w:tcPr>
            <w:tcW w:w="1080" w:type="dxa"/>
          </w:tcPr>
          <w:p w14:paraId="5A9C9BE7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999" w:type="dxa"/>
          </w:tcPr>
          <w:p w14:paraId="4515CF26" w14:textId="1FA1B22B" w:rsidR="004F769D" w:rsidRDefault="00C33EAB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  <w:r>
              <w:rPr>
                <w:rFonts w:ascii="Segoe UI" w:hAnsi="Segoe UI" w:cs="Segoe UI"/>
                <w:sz w:val="28"/>
                <w:szCs w:val="28"/>
                <w:lang w:val="en-US" w:eastAsia="ru-RU"/>
              </w:rPr>
              <w:t>S7</w:t>
            </w:r>
          </w:p>
        </w:tc>
        <w:tc>
          <w:tcPr>
            <w:tcW w:w="1097" w:type="dxa"/>
          </w:tcPr>
          <w:p w14:paraId="70B8C3A9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1029" w:type="dxa"/>
          </w:tcPr>
          <w:p w14:paraId="7B3728F2" w14:textId="77777777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eastAsia="ru-RU"/>
              </w:rPr>
            </w:pPr>
          </w:p>
        </w:tc>
        <w:tc>
          <w:tcPr>
            <w:tcW w:w="1069" w:type="dxa"/>
          </w:tcPr>
          <w:p w14:paraId="0E2AC42D" w14:textId="2498B25C" w:rsidR="004F769D" w:rsidRPr="00627732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1151" w:type="dxa"/>
          </w:tcPr>
          <w:p w14:paraId="19B4BA5B" w14:textId="349F059A" w:rsidR="004F769D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997" w:type="dxa"/>
          </w:tcPr>
          <w:p w14:paraId="455DFDE4" w14:textId="77777777" w:rsidR="004F769D" w:rsidRPr="00582BD8" w:rsidRDefault="004F769D" w:rsidP="00066D92">
            <w:pPr>
              <w:rPr>
                <w:rFonts w:ascii="Segoe UI" w:hAnsi="Segoe UI" w:cs="Segoe UI"/>
                <w:sz w:val="28"/>
                <w:szCs w:val="28"/>
                <w:lang w:val="en-US" w:eastAsia="ru-RU"/>
              </w:rPr>
            </w:pPr>
          </w:p>
        </w:tc>
      </w:tr>
    </w:tbl>
    <w:p w14:paraId="4C70E52F" w14:textId="77777777" w:rsidR="004F769D" w:rsidRDefault="004F769D" w:rsidP="006602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2DA6C8" w14:textId="49C37B31" w:rsidR="00EE3E19" w:rsidRDefault="00507C9D" w:rsidP="006602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07C9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59E6C8" wp14:editId="541E8CB7">
            <wp:extent cx="5940425" cy="10985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09FA" w14:textId="18103AB3" w:rsidR="00660225" w:rsidRPr="00660225" w:rsidRDefault="00660225" w:rsidP="00660225"/>
    <w:sectPr w:rsidR="00660225" w:rsidRPr="00660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76B1"/>
    <w:multiLevelType w:val="multilevel"/>
    <w:tmpl w:val="89AA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D31B0"/>
    <w:multiLevelType w:val="hybridMultilevel"/>
    <w:tmpl w:val="F09AC9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E4B7D"/>
    <w:multiLevelType w:val="hybridMultilevel"/>
    <w:tmpl w:val="642674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73F36"/>
    <w:multiLevelType w:val="multilevel"/>
    <w:tmpl w:val="76B2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25"/>
    <w:rsid w:val="00076F3D"/>
    <w:rsid w:val="000C2CD9"/>
    <w:rsid w:val="00191842"/>
    <w:rsid w:val="00217CBC"/>
    <w:rsid w:val="004F769D"/>
    <w:rsid w:val="00507C9D"/>
    <w:rsid w:val="00627732"/>
    <w:rsid w:val="00660225"/>
    <w:rsid w:val="00720A23"/>
    <w:rsid w:val="007C120E"/>
    <w:rsid w:val="00805B46"/>
    <w:rsid w:val="008755FC"/>
    <w:rsid w:val="008814C4"/>
    <w:rsid w:val="00893214"/>
    <w:rsid w:val="008D7A86"/>
    <w:rsid w:val="009D7D8A"/>
    <w:rsid w:val="00A07D27"/>
    <w:rsid w:val="00A10B6B"/>
    <w:rsid w:val="00A71892"/>
    <w:rsid w:val="00AD59B7"/>
    <w:rsid w:val="00BC33C5"/>
    <w:rsid w:val="00C33EAB"/>
    <w:rsid w:val="00CA56F4"/>
    <w:rsid w:val="00CB1A27"/>
    <w:rsid w:val="00D246F2"/>
    <w:rsid w:val="00EE3E19"/>
    <w:rsid w:val="00F0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0612"/>
  <w15:chartTrackingRefBased/>
  <w15:docId w15:val="{DBFB317D-D23F-4279-874B-F7FF0193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225"/>
    <w:pPr>
      <w:spacing w:line="254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60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0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0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0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0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0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0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0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0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02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02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02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02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02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02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0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0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0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0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0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02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02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022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0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022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022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F769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4F76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костюкевич</dc:creator>
  <cp:keywords/>
  <dc:description/>
  <cp:lastModifiedBy>admin</cp:lastModifiedBy>
  <cp:revision>22</cp:revision>
  <dcterms:created xsi:type="dcterms:W3CDTF">2024-05-07T09:38:00Z</dcterms:created>
  <dcterms:modified xsi:type="dcterms:W3CDTF">2024-05-22T09:58:00Z</dcterms:modified>
</cp:coreProperties>
</file>