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cbdsngktf1p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heading=h.niclowquyn3z" w:id="1"/>
      <w:bookmarkEnd w:id="1"/>
      <w:r w:rsidDel="00000000" w:rsidR="00000000" w:rsidRPr="00000000">
        <w:rPr>
          <w:rtl w:val="0"/>
        </w:rPr>
        <w:t xml:space="preserve">Minuta Meeting n°X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XX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</w:t>
      </w:r>
      <w:r w:rsidDel="00000000" w:rsidR="00000000" w:rsidRPr="00000000">
        <w:rPr>
          <w:sz w:val="48"/>
          <w:szCs w:val="48"/>
          <w:rtl w:val="0"/>
        </w:rPr>
        <w:t xml:space="preserve">XX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-2022</w:t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/>
      </w:pPr>
      <w:bookmarkStart w:colFirst="0" w:colLast="0" w:name="_heading=h.pctqa21w2824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____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1qbtglvbm10l" w:id="3"/>
      <w:bookmarkEnd w:id="3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1 - Comunicazioni </w:t>
      </w:r>
      <w:r w:rsidDel="00000000" w:rsidR="00000000" w:rsidRPr="00000000">
        <w:rPr>
          <w:color w:val="697f8c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</w:t>
      </w:r>
      <w:r w:rsidDel="00000000" w:rsidR="00000000" w:rsidRPr="00000000">
        <w:rPr>
          <w:color w:val="697f8c"/>
          <w:rtl w:val="0"/>
        </w:rPr>
        <w:t xml:space="preserve">(- minuti su quelli previsti)</w:t>
      </w:r>
    </w:p>
    <w:p w:rsidR="00000000" w:rsidDel="00000000" w:rsidP="00000000" w:rsidRDefault="00000000" w:rsidRPr="00000000" w14:paraId="0000001C">
      <w:pPr>
        <w:rPr>
          <w:color w:val="697f8c"/>
        </w:rPr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lt7lcfmf6aui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2 - Discussione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0 minuti</w:t>
      </w:r>
      <w:r w:rsidDel="00000000" w:rsidR="00000000" w:rsidRPr="00000000">
        <w:rPr>
          <w:color w:val="697f8c"/>
          <w:rtl w:val="0"/>
        </w:rPr>
        <w:t xml:space="preserve"> (- minuti su quelli previsti)</w:t>
      </w:r>
    </w:p>
    <w:p w:rsidR="00000000" w:rsidDel="00000000" w:rsidP="00000000" w:rsidRDefault="00000000" w:rsidRPr="00000000" w14:paraId="0000001E">
      <w:pPr>
        <w:rPr>
          <w:color w:val="697f8c"/>
        </w:rPr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color w:val="d9514a"/>
          <w:sz w:val="36"/>
          <w:szCs w:val="36"/>
          <w:rtl w:val="0"/>
        </w:rPr>
        <w:t xml:space="preserve">3 - Status </w:t>
      </w:r>
      <w:r w:rsidDel="00000000" w:rsidR="00000000" w:rsidRPr="00000000">
        <w:rPr>
          <w:color w:val="697f8c"/>
          <w:rtl w:val="0"/>
        </w:rPr>
        <w:t xml:space="preserve">0 minuti (- minuti su quelli previsti)</w:t>
      </w:r>
      <w:r w:rsidDel="00000000" w:rsidR="00000000" w:rsidRPr="00000000">
        <w:rPr>
          <w:rtl w:val="0"/>
        </w:rPr>
      </w:r>
    </w:p>
    <w:tbl>
      <w:tblPr>
        <w:tblStyle w:val="Table2"/>
        <w:tblW w:w="9005.800000000001" w:type="dxa"/>
        <w:jc w:val="center"/>
        <w:tblLayout w:type="fixed"/>
        <w:tblLook w:val="0600"/>
      </w:tblPr>
      <w:tblGrid>
        <w:gridCol w:w="1455"/>
        <w:gridCol w:w="2115"/>
        <w:gridCol w:w="2295"/>
        <w:gridCol w:w="1335"/>
        <w:gridCol w:w="1805.8000000000004"/>
        <w:tblGridChange w:id="0">
          <w:tblGrid>
            <w:gridCol w:w="1455"/>
            <w:gridCol w:w="2115"/>
            <w:gridCol w:w="2295"/>
            <w:gridCol w:w="1335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</w:rPr>
      </w:pPr>
      <w:bookmarkStart w:colFirst="0" w:colLast="0" w:name="_heading=h.51jhhi3hl8og" w:id="5"/>
      <w:bookmarkEnd w:id="5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4 - Q&amp;A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10 minuti (x minuti su quelli previsti)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</w:rPr>
      </w:pPr>
      <w:bookmarkStart w:colFirst="0" w:colLast="0" w:name="_heading=h.1teiobdu48of" w:id="6"/>
      <w:bookmarkEnd w:id="6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5 - Wrap up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5 minuti (x minuti su quelli previsti)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n5ijgjz6yjwg" w:id="7"/>
      <w:bookmarkEnd w:id="7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6 - Data, ora e luogo del prossimo meeting</w:t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34052csriumy" w:id="8"/>
      <w:bookmarkEnd w:id="8"/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1Zes7UzOrimUBddMLWOxJr/LFg==">AMUW2mXdxSvcSa99C3OUN9GxTY4ay/9AcVCEZXItQgSddryD8Zz1RJWtq1vs25j/la0FgUq+nP2mjINEVN9aDg0wRW3EWVoIdmPkwbcy60X8fsKYXQEi3+S5L3x2p33+x97IdrVLOcNIFNpFys+aA/eYOE3DWY451y3GMj23gawE4PtYsxpFFbJ65tKCSa89G0TzbdOnu5eeIbgspQ0sC7Kx9Omg9EtSdt6//XZIu+oIRnCeYqYNyqD9lrSAee+y40VvxlUp0ZYP1cOkVtaieH3rNoTzIxm9q1nvyoCe9abW+nDvMmS2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