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D4" w:rsidRPr="00CF2FD4" w:rsidRDefault="00CF2FD4" w:rsidP="00CF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CF2FD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En</w:t>
      </w:r>
      <w:proofErr w:type="spellEnd"/>
      <w:r w:rsidRPr="00CF2FD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la </w:t>
      </w:r>
      <w:proofErr w:type="spellStart"/>
      <w:r w:rsidRPr="00CF2FD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frase</w:t>
      </w:r>
      <w:proofErr w:type="spellEnd"/>
      <w:r w:rsidRPr="00CF2FD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  <w:r w:rsidRPr="00CF2F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C"/>
        </w:rPr>
        <w:t>"Oh, so your wounds they show"</w:t>
      </w:r>
      <w:r w:rsidRPr="00CF2FD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:</w:t>
      </w:r>
    </w:p>
    <w:p w:rsidR="00CF2FD4" w:rsidRPr="00CF2FD4" w:rsidRDefault="00CF2FD4" w:rsidP="00CF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F2FD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"So"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tiene varios significados, pero en este contexto se traduce como:</w:t>
      </w:r>
    </w:p>
    <w:p w:rsidR="00CF2FD4" w:rsidRPr="00CF2FD4" w:rsidRDefault="00CF2FD4" w:rsidP="00CF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F2FD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"Entonces"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(cuando te das cuenta de algo). Ejemplo: </w:t>
      </w:r>
      <w:r w:rsidRPr="00CF2FD4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"Oh, entonces tus heridas se muestran."</w:t>
      </w:r>
    </w:p>
    <w:p w:rsidR="00CF2FD4" w:rsidRPr="00CF2FD4" w:rsidRDefault="00CF2FD4" w:rsidP="00CF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F2FD4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"Así que"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(para expresar una conclusión). Ejemplo: </w:t>
      </w:r>
      <w:r w:rsidRPr="00CF2FD4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"Oh, así que tus heridas se muestran."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Ambos significados son válidos, y depende del contexto elegir uno u otro.</w:t>
      </w:r>
    </w:p>
    <w:p w:rsidR="00BD0BA6" w:rsidRPr="00BD0BA6" w:rsidRDefault="00CF2FD4" w:rsidP="00BD0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misma frase, </w:t>
      </w:r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They</w:t>
      </w:r>
      <w:proofErr w:type="spellEnd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refiere a </w:t>
      </w:r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your</w:t>
      </w:r>
      <w:proofErr w:type="spellEnd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wounds</w:t>
      </w:r>
      <w:proofErr w:type="spellEnd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Se usa para dar más énfasis al sujeto. Este fenómeno se llama </w:t>
      </w:r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double</w:t>
      </w:r>
      <w:proofErr w:type="spellEnd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subject</w:t>
      </w:r>
      <w:proofErr w:type="spellEnd"/>
      <w:r w:rsidRPr="00BD0BA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CF2FD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es más común en frases informales y poéticas en inglés.</w:t>
      </w:r>
    </w:p>
    <w:p w:rsidR="00BD0BA6" w:rsidRPr="00BD0BA6" w:rsidRDefault="00BD0BA6" w:rsidP="00BD0B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0675C" w:rsidRPr="0090675C" w:rsidRDefault="0090675C" w:rsidP="00906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90675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En</w:t>
      </w:r>
      <w:proofErr w:type="spellEnd"/>
      <w:r w:rsidRPr="0090675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la </w:t>
      </w:r>
      <w:proofErr w:type="spellStart"/>
      <w:r w:rsidRPr="0090675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frase</w:t>
      </w:r>
      <w:proofErr w:type="spellEnd"/>
      <w:r w:rsidRPr="0090675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C"/>
        </w:rPr>
        <w:t>"I know you have never felt so alone"</w:t>
      </w:r>
      <w:r w:rsidRPr="0090675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:</w:t>
      </w:r>
    </w:p>
    <w:p w:rsidR="0090675C" w:rsidRPr="0090675C" w:rsidRDefault="0090675C" w:rsidP="00906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Felt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el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pasado de 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feel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(sentir). Se usa para hablar de algo que ocurrió en el pasado.</w:t>
      </w:r>
    </w:p>
    <w:p w:rsidR="00DD7A1E" w:rsidRPr="00DD7A1E" w:rsidRDefault="0090675C" w:rsidP="00DD7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inglés, la estructura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you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have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never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sigue el orden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"verbo auxiliar (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have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) + adverbio (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never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)"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Se traduce como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"nunca has"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Los adverbios como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never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always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ever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already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van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después del verbo auxiliar "</w:t>
      </w:r>
      <w:proofErr w:type="spellStart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have</w:t>
      </w:r>
      <w:proofErr w:type="spellEnd"/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En español, el adverbio suele colocarse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antes del verbo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por eso decimos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"nunca has"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Importante: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Aunque en español la traducción parece más natural colocando el adverbio antes, en inglés </w:t>
      </w:r>
      <w:r w:rsidRPr="0090675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primero va el verbo auxiliar</w:t>
      </w:r>
      <w:r w:rsidRPr="009067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luego el adverbio.</w:t>
      </w:r>
    </w:p>
    <w:p w:rsidR="00DD7A1E" w:rsidRPr="00DD7A1E" w:rsidRDefault="00DD7A1E" w:rsidP="00DD7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DD7A1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En</w:t>
      </w:r>
      <w:proofErr w:type="spellEnd"/>
      <w:r w:rsidRPr="00DD7A1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la </w:t>
      </w:r>
      <w:proofErr w:type="spellStart"/>
      <w:r w:rsidRPr="00DD7A1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frase</w:t>
      </w:r>
      <w:proofErr w:type="spellEnd"/>
      <w:r w:rsidRPr="00DD7A1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C"/>
        </w:rPr>
        <w:t>"But hold on, head up, be strong"</w:t>
      </w:r>
      <w:r w:rsidRPr="00DD7A1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:</w:t>
      </w:r>
    </w:p>
    <w:p w:rsidR="00DD7A1E" w:rsidRPr="00DD7A1E" w:rsidRDefault="00DD7A1E" w:rsidP="00DD7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Hold</w:t>
      </w:r>
      <w:proofErr w:type="spellEnd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on</w:t>
      </w:r>
      <w:proofErr w:type="spellEnd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DD7A1E" w:rsidRPr="00DD7A1E" w:rsidRDefault="00DD7A1E" w:rsidP="00DD7A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Hold</w:t>
      </w:r>
      <w:proofErr w:type="spellEnd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significa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"sostener"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"agarrar"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DD7A1E" w:rsidRPr="00DD7A1E" w:rsidRDefault="00DD7A1E" w:rsidP="00DD7A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Hold</w:t>
      </w:r>
      <w:proofErr w:type="spellEnd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on</w:t>
      </w:r>
      <w:proofErr w:type="spellEnd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significa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"espera"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"mantente firme"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"no te rindas"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:rsidR="00DD7A1E" w:rsidRPr="00DD7A1E" w:rsidRDefault="00DD7A1E" w:rsidP="00DD7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"Head up"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DD7A1E" w:rsidRPr="00DD7A1E" w:rsidRDefault="00DD7A1E" w:rsidP="00DD7A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"Head"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significa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"cabeza"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DD7A1E" w:rsidRPr="00DD7A1E" w:rsidRDefault="00DD7A1E" w:rsidP="00DD7A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"Head up"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significa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"mantén la cabeza erguida"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"mantente erguido y confiado"</w:t>
      </w:r>
      <w:proofErr w:type="gramStart"/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>..</w:t>
      </w:r>
      <w:proofErr w:type="gramEnd"/>
    </w:p>
    <w:p w:rsidR="00DD7A1E" w:rsidRPr="00DD7A1E" w:rsidRDefault="00DD7A1E" w:rsidP="00DD7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"Be </w:t>
      </w:r>
      <w:proofErr w:type="spellStart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strong</w:t>
      </w:r>
      <w:proofErr w:type="spellEnd"/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DD7A1E" w:rsidRDefault="00DD7A1E" w:rsidP="00DD7A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"Be"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el verbo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"ser"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</w:t>
      </w:r>
      <w:r w:rsidRPr="00DD7A1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"estar"</w:t>
      </w:r>
      <w:r w:rsidRPr="00DD7A1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:rsidR="00500615" w:rsidRPr="00500615" w:rsidRDefault="00500615" w:rsidP="00500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50061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En</w:t>
      </w:r>
      <w:proofErr w:type="spellEnd"/>
      <w:r w:rsidRPr="0050061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la </w:t>
      </w:r>
      <w:proofErr w:type="spellStart"/>
      <w:r w:rsidRPr="0050061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frase</w:t>
      </w:r>
      <w:proofErr w:type="spellEnd"/>
      <w:r w:rsidRPr="0050061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:</w:t>
      </w:r>
      <w:r w:rsidRPr="00500615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br/>
      </w: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C"/>
        </w:rPr>
        <w:t>"Oh hold on, hold on until you hear them come / Here they come, oh"</w:t>
      </w:r>
    </w:p>
    <w:p w:rsidR="00500615" w:rsidRPr="00500615" w:rsidRDefault="00500615" w:rsidP="005006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You</w:t>
      </w:r>
      <w:proofErr w:type="spellEnd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hear</w:t>
      </w:r>
      <w:proofErr w:type="spellEnd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them</w:t>
      </w:r>
      <w:proofErr w:type="spellEnd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come"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500615" w:rsidRPr="00500615" w:rsidRDefault="00500615" w:rsidP="005006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esta frase, la acción de </w:t>
      </w:r>
      <w:proofErr w:type="gram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escuchar</w:t>
      </w:r>
      <w:r w:rsidR="001F7A4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(</w:t>
      </w:r>
      <w:proofErr w:type="spellStart"/>
      <w:proofErr w:type="gramEnd"/>
      <w:r w:rsidR="001F7A4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hear</w:t>
      </w:r>
      <w:proofErr w:type="spellEnd"/>
      <w:r w:rsidR="001F7A4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)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recae sobre </w:t>
      </w: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them</w:t>
      </w:r>
      <w:proofErr w:type="spellEnd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(a ellos o a ellas).</w:t>
      </w:r>
    </w:p>
    <w:p w:rsidR="00500615" w:rsidRPr="00500615" w:rsidRDefault="00500615" w:rsidP="005006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"Come"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se refiere a la acción de </w:t>
      </w: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"venir"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se realiza </w:t>
      </w: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después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ser escuchado.</w:t>
      </w:r>
    </w:p>
    <w:p w:rsidR="00500615" w:rsidRPr="00500615" w:rsidRDefault="00500615" w:rsidP="005006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They</w:t>
      </w:r>
      <w:proofErr w:type="spellEnd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come"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CF2FD4" w:rsidRDefault="00500615" w:rsidP="009067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>En esta frase</w:t>
      </w:r>
      <w:r w:rsidR="001F7A4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they</w:t>
      </w:r>
      <w:proofErr w:type="spellEnd"/>
      <w:r w:rsidRPr="0050061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="001F7A4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(a ellos o a ellas), 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son quienes están realizando la acción de </w:t>
      </w:r>
      <w:r w:rsidRPr="001F7A4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venir</w:t>
      </w:r>
      <w:r w:rsidRPr="0050061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="001F7A4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(come</w:t>
      </w:r>
      <w:r w:rsidR="001F7A4E" w:rsidRPr="001F7A4E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</w:p>
    <w:p w:rsidR="00081FAF" w:rsidRDefault="00081FAF" w:rsidP="00081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81FAF" w:rsidRDefault="00081FAF" w:rsidP="00081FAF">
      <w:pPr>
        <w:spacing w:before="100" w:beforeAutospacing="1" w:after="100" w:afterAutospacing="1" w:line="240" w:lineRule="auto"/>
      </w:pPr>
      <w:r>
        <w:rPr>
          <w:rStyle w:val="Textoennegrita"/>
        </w:rPr>
        <w:t>Las transcripciones en IPA (/</w:t>
      </w:r>
      <w:proofErr w:type="spellStart"/>
      <w:r>
        <w:rPr>
          <w:rStyle w:val="Textoennegrita"/>
        </w:rPr>
        <w:t>kʌm</w:t>
      </w:r>
      <w:proofErr w:type="spellEnd"/>
      <w:r>
        <w:rPr>
          <w:rStyle w:val="Textoennegrita"/>
        </w:rPr>
        <w:t>/ y /</w:t>
      </w:r>
      <w:proofErr w:type="spellStart"/>
      <w:r>
        <w:rPr>
          <w:rStyle w:val="Textoennegrita"/>
        </w:rPr>
        <w:t>ʌp</w:t>
      </w:r>
      <w:proofErr w:type="spellEnd"/>
      <w:r>
        <w:rPr>
          <w:rStyle w:val="Textoennegrita"/>
        </w:rPr>
        <w:t>/) representan la pronunciación estándar del inglés</w:t>
      </w:r>
      <w:r>
        <w:t xml:space="preserve">, pero en canciones y algunos acentos, el sonido </w:t>
      </w:r>
      <w:r>
        <w:rPr>
          <w:rStyle w:val="Textoennegrita"/>
        </w:rPr>
        <w:t>/ʌ/</w:t>
      </w:r>
      <w:r>
        <w:t xml:space="preserve"> a veces se modifica y suena más parecido a una </w:t>
      </w:r>
      <w:r>
        <w:rPr>
          <w:rStyle w:val="Textoennegrita"/>
        </w:rPr>
        <w:t>"o" o "a"</w:t>
      </w:r>
      <w:r>
        <w:t>.</w:t>
      </w:r>
    </w:p>
    <w:p w:rsidR="00454ADC" w:rsidRDefault="00454ADC" w:rsidP="00081FAF">
      <w:pPr>
        <w:pBdr>
          <w:bottom w:val="double" w:sz="6" w:space="1" w:color="auto"/>
        </w:pBdr>
        <w:spacing w:before="100" w:beforeAutospacing="1" w:after="100" w:afterAutospacing="1" w:line="240" w:lineRule="auto"/>
      </w:pPr>
    </w:p>
    <w:p w:rsidR="009E7054" w:rsidRPr="00027C4B" w:rsidRDefault="00454ADC" w:rsidP="00081FAF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</w:pPr>
      <w:r w:rsidRPr="00027C4B">
        <w:rPr>
          <w:rFonts w:ascii="Arial" w:hAnsi="Arial" w:cs="Arial"/>
          <w:color w:val="1F1F1F"/>
          <w:sz w:val="21"/>
          <w:szCs w:val="21"/>
          <w:lang w:val="en-US"/>
        </w:rPr>
        <w:br/>
      </w:r>
      <w:r w:rsidRPr="00027C4B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  <w:t xml:space="preserve">Time to tell her everything: </w:t>
      </w:r>
      <w:proofErr w:type="spellStart"/>
      <w:r w:rsidRPr="00027C4B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  <w:t>tiempo</w:t>
      </w:r>
      <w:proofErr w:type="spellEnd"/>
      <w:r w:rsidRPr="00027C4B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  <w:t xml:space="preserve"> para </w:t>
      </w:r>
      <w:proofErr w:type="spellStart"/>
      <w:r w:rsidRPr="00027C4B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  <w:t>contarle</w:t>
      </w:r>
      <w:proofErr w:type="spellEnd"/>
      <w:r w:rsidRPr="00027C4B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Pr="00027C4B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  <w:lang w:val="en-US"/>
        </w:rPr>
        <w:t>todo</w:t>
      </w:r>
      <w:proofErr w:type="spellEnd"/>
    </w:p>
    <w:p w:rsidR="009E7054" w:rsidRDefault="009E7054" w:rsidP="00081FAF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t>¿Qué significa "Time" en esta frase?</w:t>
      </w:r>
    </w:p>
    <w:p w:rsidR="009E7054" w:rsidRPr="009E7054" w:rsidRDefault="009E7054" w:rsidP="00081FAF">
      <w:pPr>
        <w:spacing w:before="100" w:beforeAutospacing="1" w:after="100" w:afterAutospacing="1" w:line="240" w:lineRule="auto"/>
        <w:rPr>
          <w:rStyle w:val="Textoennegrita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Time lo traduzco como tiempo pero en la frase </w:t>
      </w:r>
      <w:r>
        <w:t xml:space="preserve">cuando decimos </w:t>
      </w:r>
      <w:r>
        <w:rPr>
          <w:rStyle w:val="Textoennegrita"/>
        </w:rPr>
        <w:t>"Time to + verbo"</w:t>
      </w:r>
      <w:r>
        <w:t xml:space="preserve">, generalmente significa </w:t>
      </w:r>
      <w:r>
        <w:rPr>
          <w:rStyle w:val="Textoennegrita"/>
        </w:rPr>
        <w:t>"Es momento de..." o "Es hora de..."</w:t>
      </w:r>
    </w:p>
    <w:p w:rsidR="009E7054" w:rsidRDefault="009E7054" w:rsidP="00081FAF">
      <w:pPr>
        <w:spacing w:before="100" w:beforeAutospacing="1" w:after="100" w:afterAutospacing="1" w:line="240" w:lineRule="auto"/>
      </w:pPr>
      <w:r>
        <w:t>. ¿Por qué va "to" después de "Time"?</w:t>
      </w:r>
    </w:p>
    <w:p w:rsidR="009E7054" w:rsidRDefault="000C631C" w:rsidP="00081FAF">
      <w:pPr>
        <w:spacing w:before="100" w:beforeAutospacing="1" w:after="100" w:afterAutospacing="1" w:line="240" w:lineRule="auto"/>
      </w:pPr>
      <w:r>
        <w:t>“</w:t>
      </w:r>
      <w:r w:rsidR="009E7054">
        <w:t>To</w:t>
      </w:r>
      <w:r>
        <w:t>”</w:t>
      </w:r>
      <w:r w:rsidR="009E7054">
        <w:t xml:space="preserve"> indica que un verbo en infinitivo sigue después.</w:t>
      </w:r>
    </w:p>
    <w:p w:rsidR="00643083" w:rsidRPr="00643083" w:rsidRDefault="00643083" w:rsidP="0064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4308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¿Qué es un verbo en infinitivo?</w:t>
      </w:r>
    </w:p>
    <w:p w:rsidR="00643083" w:rsidRPr="00643083" w:rsidRDefault="00643083" w:rsidP="0064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verbo en infinitivo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la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forma base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del verbo, es decir, el verbo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sin conjugar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En español, los infinitivos terminan en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-</w:t>
      </w:r>
      <w:proofErr w:type="spellStart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ar</w:t>
      </w:r>
      <w:proofErr w:type="spellEnd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, -</w:t>
      </w:r>
      <w:proofErr w:type="spellStart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er</w:t>
      </w:r>
      <w:proofErr w:type="spellEnd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, o -ir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mientras que en inglés, los infinitivos generalmente van acompañados de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"to"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(aunque no siempre</w:t>
      </w:r>
      <w:r w:rsidR="000C631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ejemplo </w:t>
      </w:r>
      <w:r w:rsidR="000C631C">
        <w:t xml:space="preserve">(can, </w:t>
      </w:r>
      <w:proofErr w:type="spellStart"/>
      <w:r w:rsidR="000C631C">
        <w:t>must</w:t>
      </w:r>
      <w:proofErr w:type="spellEnd"/>
      <w:r w:rsidR="000C631C">
        <w:t xml:space="preserve">, </w:t>
      </w:r>
      <w:proofErr w:type="spellStart"/>
      <w:r w:rsidR="000C631C">
        <w:t>should</w:t>
      </w:r>
      <w:proofErr w:type="spellEnd"/>
      <w:r w:rsidR="000C631C">
        <w:t>, etc.)).</w:t>
      </w:r>
    </w:p>
    <w:p w:rsidR="00643083" w:rsidRPr="00643083" w:rsidRDefault="00643083" w:rsidP="0064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Cuando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conjugamos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verbo, su forma cambia según el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tiempo verbal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el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sujeto</w:t>
      </w:r>
      <w:r w:rsidRPr="00643083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643083" w:rsidRDefault="00643083" w:rsidP="0064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Infinitivo (forma base)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: 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to </w:t>
      </w:r>
      <w:proofErr w:type="spellStart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eat</w:t>
      </w:r>
      <w:proofErr w:type="spellEnd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(comer)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ab/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ab/>
      </w:r>
    </w:p>
    <w:p w:rsidR="00643083" w:rsidRDefault="00643083" w:rsidP="0064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Verbo </w:t>
      </w:r>
      <w:proofErr w:type="gramStart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conjugado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</w:t>
      </w:r>
      <w:proofErr w:type="gramEnd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eat</w:t>
      </w:r>
      <w:proofErr w:type="spellEnd"/>
      <w:r w:rsidRPr="0064308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(yo como)</w:t>
      </w:r>
    </w:p>
    <w:p w:rsidR="00454ADC" w:rsidRPr="005B6362" w:rsidRDefault="005B6362" w:rsidP="00643083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</w:rPr>
        <w:t>==========================================================================================================================================</w:t>
      </w:r>
      <w:r w:rsidR="00454ADC" w:rsidRPr="00643083">
        <w:rPr>
          <w:rFonts w:ascii="Arial" w:hAnsi="Arial" w:cs="Arial"/>
          <w:color w:val="1F1F1F"/>
          <w:sz w:val="21"/>
          <w:szCs w:val="21"/>
        </w:rPr>
        <w:br/>
      </w:r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Ask </w:t>
      </w:r>
      <w:proofErr w:type="spellStart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her</w:t>
      </w:r>
      <w:proofErr w:type="spellEnd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for</w:t>
      </w:r>
      <w:proofErr w:type="spellEnd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the</w:t>
      </w:r>
      <w:proofErr w:type="spellEnd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strength</w:t>
      </w:r>
      <w:proofErr w:type="spellEnd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 to </w:t>
      </w:r>
      <w:proofErr w:type="spellStart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stay</w:t>
      </w:r>
      <w:proofErr w:type="spellEnd"/>
      <w:r w:rsidR="00454ADC"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 xml:space="preserve">: </w:t>
      </w:r>
      <w:r w:rsidRPr="005B6362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Pídele la fuerza para quedarse</w:t>
      </w:r>
    </w:p>
    <w:p w:rsidR="009E44BB" w:rsidRPr="009E44BB" w:rsidRDefault="009E44BB" w:rsidP="009E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E44BB">
        <w:rPr>
          <w:rFonts w:ascii="Segoe UI Symbol" w:eastAsia="Times New Roman" w:hAnsi="Segoe UI Symbol" w:cs="Segoe UI Symbol"/>
          <w:sz w:val="24"/>
          <w:szCs w:val="24"/>
          <w:lang w:eastAsia="es-EC"/>
        </w:rPr>
        <w:t>✅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"Ask"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significa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Preguntar / Pedir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E44BB">
        <w:rPr>
          <w:rFonts w:ascii="Segoe UI Symbol" w:eastAsia="Times New Roman" w:hAnsi="Segoe UI Symbol" w:cs="Segoe UI Symbol"/>
          <w:sz w:val="24"/>
          <w:szCs w:val="24"/>
          <w:lang w:eastAsia="es-EC"/>
        </w:rPr>
        <w:t>✅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"Ask 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for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significa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Pedir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E44BB">
        <w:rPr>
          <w:rFonts w:ascii="Segoe UI Symbol" w:eastAsia="Times New Roman" w:hAnsi="Segoe UI Symbol" w:cs="Segoe UI Symbol"/>
          <w:sz w:val="24"/>
          <w:szCs w:val="24"/>
          <w:lang w:eastAsia="es-EC"/>
        </w:rPr>
        <w:t>✅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"Ask 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her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for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significa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Pídele</w:t>
      </w:r>
    </w:p>
    <w:p w:rsidR="009E44BB" w:rsidRPr="009E44BB" w:rsidRDefault="009E44BB" w:rsidP="009E4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E44BB">
        <w:rPr>
          <w:rFonts w:ascii="Segoe UI Symbol" w:eastAsia="Times New Roman" w:hAnsi="Segoe UI Symbol" w:cs="Segoe UI Symbol"/>
          <w:sz w:val="24"/>
          <w:szCs w:val="24"/>
          <w:lang w:eastAsia="es-EC"/>
        </w:rPr>
        <w:t>📌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Strong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(fuerte) vs. 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Strength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(fuerza)</w:t>
      </w:r>
    </w:p>
    <w:p w:rsidR="009E44BB" w:rsidRPr="009E44BB" w:rsidRDefault="009E44BB" w:rsidP="009E44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Strong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adjetivo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significa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Fuerte</w:t>
      </w:r>
    </w:p>
    <w:p w:rsidR="009E44BB" w:rsidRPr="00027C4B" w:rsidRDefault="009E44BB" w:rsidP="009E44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proofErr w:type="spellStart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Strength</w:t>
      </w:r>
      <w:proofErr w:type="spellEnd"/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"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sustantivo</w:t>
      </w:r>
      <w:r w:rsidRPr="009E44B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→ significa </w:t>
      </w:r>
      <w:r w:rsidRPr="009E44B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Fuerza</w:t>
      </w:r>
    </w:p>
    <w:p w:rsidR="00027C4B" w:rsidRDefault="00027C4B" w:rsidP="0002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:rsidR="00027C4B" w:rsidRDefault="00027C4B" w:rsidP="0002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============================================================================================================================</w:t>
      </w:r>
    </w:p>
    <w:p w:rsidR="00027C4B" w:rsidRDefault="00027C4B" w:rsidP="00027C4B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027C4B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lastRenderedPageBreak/>
        <w:t>You can, you can do anything, anything</w:t>
      </w:r>
      <w:r w:rsidRPr="00027C4B">
        <w:rPr>
          <w:rFonts w:ascii="Arial" w:hAnsi="Arial" w:cs="Arial"/>
          <w:color w:val="333333"/>
          <w:sz w:val="27"/>
          <w:szCs w:val="27"/>
          <w:lang w:val="en-US"/>
        </w:rPr>
        <w:br/>
      </w:r>
      <w:proofErr w:type="gramStart"/>
      <w:r w:rsidRPr="00027C4B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proofErr w:type="gramEnd"/>
      <w:r w:rsidRPr="00027C4B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can do anything</w:t>
      </w:r>
    </w:p>
    <w:p w:rsidR="00FC75CD" w:rsidRDefault="00FC75CD" w:rsidP="00027C4B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gramStart"/>
      <w:r w:rsidRPr="00FC75CD">
        <w:rPr>
          <w:rFonts w:ascii="Arial" w:hAnsi="Arial" w:cs="Arial"/>
          <w:color w:val="333333"/>
          <w:sz w:val="27"/>
          <w:szCs w:val="27"/>
          <w:shd w:val="clear" w:color="auto" w:fill="FFFFFF"/>
        </w:rPr>
        <w:t>Tu</w:t>
      </w:r>
      <w:proofErr w:type="gramEnd"/>
      <w:r w:rsidRPr="00FC75C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puedes, tu puedes hacer lo que sea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 w:rsidRPr="00FC75C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 que sea,</w:t>
      </w:r>
    </w:p>
    <w:p w:rsidR="00FC75CD" w:rsidRPr="00FC75CD" w:rsidRDefault="00FC75CD" w:rsidP="00027C4B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Tu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puedes hacer lo que sea  </w:t>
      </w:r>
    </w:p>
    <w:p w:rsidR="00027C4B" w:rsidRDefault="00027C4B" w:rsidP="00027C4B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 w:rsidRPr="00027C4B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Look up, call to the sky</w:t>
      </w:r>
      <w:r w:rsidRPr="00027C4B">
        <w:rPr>
          <w:rFonts w:ascii="Arial" w:hAnsi="Arial" w:cs="Arial"/>
          <w:color w:val="333333"/>
          <w:sz w:val="27"/>
          <w:szCs w:val="27"/>
          <w:lang w:val="en-US"/>
        </w:rPr>
        <w:br/>
      </w:r>
      <w:bookmarkStart w:id="0" w:name="_GoBack"/>
      <w:r w:rsidRPr="00027C4B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Oh, look up and don't ask why, oh</w:t>
      </w:r>
      <w:bookmarkEnd w:id="0"/>
    </w:p>
    <w:p w:rsidR="00FC75CD" w:rsidRPr="00FC75CD" w:rsidRDefault="00FC75CD" w:rsidP="00027C4B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C75C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Mira hacia arriba, llama al cielo </w:t>
      </w:r>
    </w:p>
    <w:p w:rsidR="00FC75CD" w:rsidRPr="00FC75CD" w:rsidRDefault="00FC75CD" w:rsidP="00027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Mira hacia arriba y no preguntes por que </w:t>
      </w:r>
    </w:p>
    <w:p w:rsidR="009E44BB" w:rsidRPr="00FC75CD" w:rsidRDefault="009E44BB" w:rsidP="000C631C">
      <w:pPr>
        <w:pStyle w:val="NormalWeb"/>
      </w:pPr>
    </w:p>
    <w:p w:rsidR="000C631C" w:rsidRPr="00FC75CD" w:rsidRDefault="000C631C" w:rsidP="0064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sectPr w:rsidR="000C631C" w:rsidRPr="00FC7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8E5"/>
    <w:multiLevelType w:val="multilevel"/>
    <w:tmpl w:val="B7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6D94"/>
    <w:multiLevelType w:val="multilevel"/>
    <w:tmpl w:val="4A6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725B"/>
    <w:multiLevelType w:val="multilevel"/>
    <w:tmpl w:val="DC7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D199B"/>
    <w:multiLevelType w:val="multilevel"/>
    <w:tmpl w:val="177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3510"/>
    <w:multiLevelType w:val="multilevel"/>
    <w:tmpl w:val="D6F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33A6F"/>
    <w:multiLevelType w:val="multilevel"/>
    <w:tmpl w:val="089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01EA3"/>
    <w:multiLevelType w:val="multilevel"/>
    <w:tmpl w:val="1D5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1E5"/>
    <w:multiLevelType w:val="multilevel"/>
    <w:tmpl w:val="159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76005"/>
    <w:multiLevelType w:val="multilevel"/>
    <w:tmpl w:val="D50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D0DE1"/>
    <w:multiLevelType w:val="multilevel"/>
    <w:tmpl w:val="30EE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66CDD"/>
    <w:multiLevelType w:val="multilevel"/>
    <w:tmpl w:val="605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0045A"/>
    <w:multiLevelType w:val="multilevel"/>
    <w:tmpl w:val="1B2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D4"/>
    <w:rsid w:val="00027C4B"/>
    <w:rsid w:val="00070B54"/>
    <w:rsid w:val="00081FAF"/>
    <w:rsid w:val="000C631C"/>
    <w:rsid w:val="000C6D68"/>
    <w:rsid w:val="001F7A4E"/>
    <w:rsid w:val="00454ADC"/>
    <w:rsid w:val="004A769A"/>
    <w:rsid w:val="00500615"/>
    <w:rsid w:val="005B6362"/>
    <w:rsid w:val="00643083"/>
    <w:rsid w:val="0083292A"/>
    <w:rsid w:val="0090675C"/>
    <w:rsid w:val="009E44BB"/>
    <w:rsid w:val="009E7054"/>
    <w:rsid w:val="00BD0BA6"/>
    <w:rsid w:val="00C166CD"/>
    <w:rsid w:val="00CF2FD4"/>
    <w:rsid w:val="00DD7A1E"/>
    <w:rsid w:val="00EA4841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4CE0-4DA8-41CB-BFDF-E498757E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7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F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CF2FD4"/>
    <w:rPr>
      <w:i/>
      <w:iCs/>
    </w:rPr>
  </w:style>
  <w:style w:type="paragraph" w:styleId="Prrafodelista">
    <w:name w:val="List Paragraph"/>
    <w:basedOn w:val="Normal"/>
    <w:uiPriority w:val="34"/>
    <w:qFormat/>
    <w:rsid w:val="00BD0B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7A1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MC</dc:creator>
  <cp:keywords/>
  <dc:description/>
  <cp:lastModifiedBy>Familia MC</cp:lastModifiedBy>
  <cp:revision>9</cp:revision>
  <dcterms:created xsi:type="dcterms:W3CDTF">2025-01-31T03:14:00Z</dcterms:created>
  <dcterms:modified xsi:type="dcterms:W3CDTF">2025-04-10T03:29:00Z</dcterms:modified>
</cp:coreProperties>
</file>