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8D03" w14:textId="3219301F" w:rsidR="00B55BAE" w:rsidRDefault="001B169E">
      <w:r>
        <w:t>VIDEO PORTFOLIO PRESENTATION_ANNIE_TITUS</w:t>
      </w:r>
    </w:p>
    <w:p w14:paraId="0B57DD59" w14:textId="44D348C4" w:rsidR="001B169E" w:rsidRDefault="001B169E"/>
    <w:p w14:paraId="789B7233" w14:textId="4F116747" w:rsidR="001B169E" w:rsidRDefault="001B169E">
      <w:hyperlink r:id="rId4" w:history="1">
        <w:r w:rsidRPr="00D633EE">
          <w:rPr>
            <w:rStyle w:val="Hyperlink"/>
          </w:rPr>
          <w:t>https://1drv.ms/v/s!Ak1B7pXR_Xyzgoc4pI9nbCNnBLGvrw?e=mX8LJN</w:t>
        </w:r>
      </w:hyperlink>
    </w:p>
    <w:p w14:paraId="077E9997" w14:textId="77777777" w:rsidR="001B169E" w:rsidRDefault="001B169E"/>
    <w:sectPr w:rsidR="001B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9E"/>
    <w:rsid w:val="001B169E"/>
    <w:rsid w:val="00B5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EF39"/>
  <w15:chartTrackingRefBased/>
  <w15:docId w15:val="{77E98A19-1885-4AD7-B00D-0D477FDF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s!Ak1B7pXR_Xyzgoc4pI9nbCNnBLGvrw?e=mX8L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Titus</dc:creator>
  <cp:keywords/>
  <dc:description/>
  <cp:lastModifiedBy>Annie Titus</cp:lastModifiedBy>
  <cp:revision>1</cp:revision>
  <dcterms:created xsi:type="dcterms:W3CDTF">2022-03-04T18:06:00Z</dcterms:created>
  <dcterms:modified xsi:type="dcterms:W3CDTF">2022-03-04T18:07:00Z</dcterms:modified>
</cp:coreProperties>
</file>