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</w:t>
        </w:r>
        <w:r w:rsidRPr="009B22EA">
          <w:rPr>
            <w:rStyle w:val="Hyperlink"/>
          </w:rPr>
          <w:t>r</w:t>
        </w:r>
        <w:r w:rsidRPr="009B22EA">
          <w:rPr>
            <w:rStyle w:val="Hyperlink"/>
          </w:rPr>
          <w:t>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EB3777" w:rsidRPr="00452766" w14:paraId="41A8218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1C5CD4C9" w14:textId="49C2376D" w:rsidR="00EB3777" w:rsidRPr="00452766" w:rsidRDefault="00EB7B0A" w:rsidP="00EB377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AlgorithmClass</w:t>
            </w:r>
          </w:p>
        </w:tc>
        <w:tc>
          <w:tcPr>
            <w:tcW w:w="2175" w:type="dxa"/>
            <w:gridSpan w:val="2"/>
          </w:tcPr>
          <w:p w14:paraId="305BE470" w14:textId="32F9BD69" w:rsidR="00EB3777" w:rsidRPr="00452766" w:rsidRDefault="002C6F7D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505756C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cs="Courier New"/>
              </w:rPr>
              <w:t xml:space="preserve">the name of java template file for the algorithms of this project; </w:t>
            </w:r>
          </w:p>
        </w:tc>
      </w:tr>
      <w:tr w:rsidR="00EB3777" w:rsidRPr="00452766" w14:paraId="66C303A7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6A1BE63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TestCaseClass</w:t>
            </w:r>
          </w:p>
        </w:tc>
        <w:tc>
          <w:tcPr>
            <w:tcW w:w="2175" w:type="dxa"/>
            <w:gridSpan w:val="2"/>
          </w:tcPr>
          <w:p w14:paraId="4B5C2E43" w14:textId="7A714165" w:rsidR="00EB3777" w:rsidRPr="00452766" w:rsidRDefault="002C6F7D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A67AF76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the name of the TestCase class for this project</w:t>
            </w:r>
          </w:p>
        </w:tc>
      </w:tr>
      <w:tr w:rsidR="0054795C" w:rsidRPr="00452766" w14:paraId="6D687285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4086785" w14:textId="77777777" w:rsidR="0054795C" w:rsidRPr="00452766" w:rsidRDefault="0054795C" w:rsidP="0054795C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 xml:space="preserve">TestSetIteratorClass  </w:t>
            </w:r>
          </w:p>
        </w:tc>
        <w:tc>
          <w:tcPr>
            <w:tcW w:w="2175" w:type="dxa"/>
            <w:gridSpan w:val="2"/>
          </w:tcPr>
          <w:p w14:paraId="117825F9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9556DF7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name of the TestSetIterator</w:t>
            </w:r>
          </w:p>
        </w:tc>
      </w:tr>
      <w:tr w:rsidR="00F80EBE" w:rsidRPr="00452766" w14:paraId="3FD5F335" w14:textId="77777777" w:rsidTr="00090E0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687C1061" w:rsidR="0054795C" w:rsidRPr="003C5341" w:rsidRDefault="00F80EBE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</w:t>
            </w:r>
            <w:r w:rsidR="0054795C">
              <w:rPr>
                <w:rStyle w:val="CODE"/>
                <w:b w:val="0"/>
              </w:rPr>
              <w:t>JAR</w:t>
            </w:r>
            <w:r>
              <w:rPr>
                <w:rStyle w:val="CODE"/>
                <w:b w:val="0"/>
              </w:rPr>
              <w:t>s</w:t>
            </w:r>
          </w:p>
        </w:tc>
        <w:tc>
          <w:tcPr>
            <w:tcW w:w="2316" w:type="dxa"/>
            <w:gridSpan w:val="2"/>
          </w:tcPr>
          <w:p w14:paraId="589BA8FA" w14:textId="77777777" w:rsidR="0054795C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66AE6B77" w14:textId="47D7EA81" w:rsidR="0054795C" w:rsidRDefault="00F80EBE" w:rsidP="00174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</w:t>
            </w:r>
            <w:r w:rsidR="00174FBC">
              <w:t>an</w:t>
            </w:r>
            <w:r>
              <w:t xml:space="preserve"> algorithm; </w:t>
            </w:r>
            <w:r w:rsidR="0054795C">
              <w:t xml:space="preserve">names are relative to the folder </w:t>
            </w:r>
            <w:r w:rsidR="0054795C"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5322ACED" w:rsidR="00EB3777" w:rsidRDefault="00EB3777" w:rsidP="00EB3777">
      <w:pPr>
        <w:rPr>
          <w:rFonts w:cs="Courier New"/>
        </w:rPr>
      </w:pPr>
      <w:r w:rsidRPr="00452766">
        <w:rPr>
          <w:rFonts w:cs="Courier New"/>
        </w:rPr>
        <w:t>Note</w:t>
      </w:r>
      <w:r w:rsidR="0054795C">
        <w:rPr>
          <w:rFonts w:cs="Courier New"/>
        </w:rPr>
        <w:t>1</w:t>
      </w:r>
      <w:r w:rsidRPr="00452766">
        <w:rPr>
          <w:rFonts w:cs="Courier New"/>
        </w:rPr>
        <w:t>:  the three source files (</w:t>
      </w:r>
      <w:r w:rsidRPr="00452766">
        <w:rPr>
          <w:rFonts w:ascii="Courier New" w:hAnsi="Courier New" w:cs="Courier New"/>
        </w:rPr>
        <w:t>AlgorithmTPL</w:t>
      </w:r>
      <w:r w:rsidRPr="00452766">
        <w:rPr>
          <w:rFonts w:cs="Courier New"/>
        </w:rPr>
        <w:t xml:space="preserve">, </w:t>
      </w:r>
      <w:r w:rsidRPr="00452766">
        <w:rPr>
          <w:rFonts w:ascii="Courier New" w:hAnsi="Courier New" w:cs="Courier New"/>
        </w:rPr>
        <w:t>TestSetClass</w:t>
      </w:r>
      <w:r w:rsidRPr="00452766">
        <w:rPr>
          <w:rFonts w:cs="Courier New"/>
        </w:rPr>
        <w:t xml:space="preserve"> and </w:t>
      </w:r>
      <w:r w:rsidRPr="00452766">
        <w:rPr>
          <w:rFonts w:ascii="Courier New" w:hAnsi="Courier New" w:cs="Courier New"/>
        </w:rPr>
        <w:t>TestSetIteratorClass</w:t>
      </w:r>
      <w:r w:rsidRPr="00452766">
        <w:rPr>
          <w:rFonts w:cs="Courier New"/>
        </w:rPr>
        <w:t xml:space="preserve">) are </w:t>
      </w:r>
      <w:r w:rsidRPr="00452766">
        <w:rPr>
          <w:rFonts w:ascii="Courier New" w:hAnsi="Courier New" w:cs="Courier New"/>
        </w:rPr>
        <w:t>placed</w:t>
      </w:r>
      <w:r w:rsidRPr="00452766">
        <w:rPr>
          <w:rFonts w:cs="Courier New"/>
        </w:rPr>
        <w:t xml:space="preserve"> in the </w:t>
      </w:r>
      <w:r w:rsidRPr="00452766">
        <w:rPr>
          <w:rFonts w:ascii="Courier New" w:hAnsi="Courier New" w:cs="Courier New"/>
        </w:rPr>
        <w:t>src</w:t>
      </w:r>
      <w:r w:rsidRPr="00452766">
        <w:rPr>
          <w:rFonts w:cs="Courier New"/>
        </w:rPr>
        <w:t xml:space="preserve"> subfolder of a project. </w:t>
      </w:r>
    </w:p>
    <w:p w14:paraId="794B9C01" w14:textId="77777777" w:rsidR="0054795C" w:rsidRDefault="0054795C" w:rsidP="00EB3777">
      <w:pPr>
        <w:rPr>
          <w:rFonts w:cs="Courier New"/>
        </w:rPr>
      </w:pPr>
    </w:p>
    <w:p w14:paraId="64ACC587" w14:textId="1D2F82A6" w:rsidR="0054795C" w:rsidRPr="00452766" w:rsidRDefault="0054795C" w:rsidP="00EB3777">
      <w:pPr>
        <w:rPr>
          <w:rFonts w:cs="Courier New"/>
        </w:rPr>
      </w:pPr>
      <w:r>
        <w:rPr>
          <w:rFonts w:cs="Courier New"/>
        </w:rPr>
        <w:t xml:space="preserve">Note2: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77777777" w:rsidR="00EB3777" w:rsidRPr="00452766" w:rsidRDefault="00EB377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6A3ED8C8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"TestSet2"],</w:t>
      </w:r>
    </w:p>
    <w:p w14:paraId="6FC359A5" w14:textId="0AA01C56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</w:t>
      </w:r>
      <w:r w:rsidR="002C6F7D">
        <w:rPr>
          <w:rFonts w:ascii="Courier New" w:hAnsi="Courier New" w:cs="Courier New"/>
          <w:sz w:val="20"/>
          <w:szCs w:val="20"/>
        </w:rPr>
        <w:t xml:space="preserve">hmClass" </w:t>
      </w:r>
      <w:r w:rsidRPr="00817D07">
        <w:rPr>
          <w:rFonts w:ascii="Courier New" w:hAnsi="Courier New" w:cs="Courier New"/>
          <w:sz w:val="20"/>
          <w:szCs w:val="20"/>
        </w:rPr>
        <w:t xml:space="preserve">      : "SortAbsAlgorithm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",</w:t>
      </w:r>
    </w:p>
    <w:p w14:paraId="3452F884" w14:textId="78FE24D5" w:rsidR="00817D07" w:rsidRPr="00817D07" w:rsidRDefault="002C6F7D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"TestCaseClass"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817D07" w:rsidRPr="00817D07">
        <w:rPr>
          <w:rFonts w:ascii="Courier New" w:hAnsi="Courier New" w:cs="Courier New"/>
          <w:sz w:val="20"/>
          <w:szCs w:val="20"/>
        </w:rPr>
        <w:t>: "SortTestCase</w:t>
      </w:r>
      <w:r>
        <w:rPr>
          <w:rFonts w:ascii="Courier New" w:hAnsi="Courier New" w:cs="Courier New"/>
          <w:sz w:val="20"/>
          <w:szCs w:val="20"/>
        </w:rPr>
        <w:t>.java</w:t>
      </w:r>
      <w:r w:rsidR="00817D07" w:rsidRPr="00817D07">
        <w:rPr>
          <w:rFonts w:ascii="Courier New" w:hAnsi="Courier New" w:cs="Courier New"/>
          <w:sz w:val="20"/>
          <w:szCs w:val="20"/>
        </w:rPr>
        <w:t>",</w:t>
      </w:r>
    </w:p>
    <w:p w14:paraId="6E14B73E" w14:textId="48D7F970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"TestSetIteratorClass" : "SortTestSetIterator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</w:t>
      </w:r>
    </w:p>
    <w:p w14:paraId="2BC6B6D1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2" w:name="_Toc253320104"/>
      <w:bookmarkStart w:id="23" w:name="_Toc297986558"/>
      <w:r w:rsidRPr="00452766">
        <w:t>Algorithm</w:t>
      </w:r>
      <w:bookmarkEnd w:id="22"/>
      <w:r w:rsidR="00054B49" w:rsidRPr="00452766">
        <w:t>s</w:t>
      </w:r>
      <w:bookmarkEnd w:id="23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0865AAAA" w:rsidR="00664BD0" w:rsidRPr="00452766" w:rsidRDefault="00664BD0" w:rsidP="00664BD0">
      <w:r w:rsidRPr="00452766">
        <w:t xml:space="preserve">All the data of the algorithm </w:t>
      </w:r>
      <w:r w:rsidRPr="00452766">
        <w:rPr>
          <w:rStyle w:val="CODE"/>
        </w:rPr>
        <w:t>AlgName</w:t>
      </w:r>
      <w:r w:rsidRPr="00452766">
        <w:t xml:space="preserve"> is placed in the </w:t>
      </w:r>
      <w:r w:rsidRPr="00452766">
        <w:rPr>
          <w:rStyle w:val="CODE"/>
        </w:rPr>
        <w:t>algs/ALG-AlgName</w:t>
      </w:r>
      <w:r w:rsidRPr="00452766">
        <w:t xml:space="preserve">  folder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7873AE5D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&lt;project_root&gt;/algs/ALG-AlgName</w:t>
      </w:r>
    </w:p>
    <w:p w14:paraId="63A4E84F" w14:textId="77777777" w:rsidR="00B04B78" w:rsidRPr="00452766" w:rsidRDefault="00B04B78" w:rsidP="00664BD0"/>
    <w:p w14:paraId="69D8A611" w14:textId="014ADAF8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3767BEBB" w14:textId="77777777" w:rsidR="00664BD0" w:rsidRPr="00452766" w:rsidRDefault="00664BD0" w:rsidP="00664BD0"/>
    <w:p w14:paraId="220CDCA2" w14:textId="3BA6E0A9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</w:p>
    <w:p w14:paraId="6278FE61" w14:textId="21995BA0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Note: java files can be in subfolders (java packages), but the main algorithm class MUST be in root (i.e. </w:t>
      </w:r>
      <w:r w:rsidR="003D65CE" w:rsidRPr="003D65CE">
        <w:rPr>
          <w:rStyle w:val="CODE"/>
        </w:rPr>
        <w:t>src</w:t>
      </w:r>
      <w:r w:rsidR="003D65CE">
        <w:t>) folder!</w:t>
      </w:r>
    </w:p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4" w:name="_Toc253320105"/>
      <w:r w:rsidRPr="00452766">
        <w:t>Algorithm</w:t>
      </w:r>
      <w:bookmarkEnd w:id="24"/>
    </w:p>
    <w:p w14:paraId="7F130098" w14:textId="3CD688F4" w:rsidR="00054B49" w:rsidRPr="00452766" w:rsidRDefault="00054B49" w:rsidP="00054B49">
      <w:r w:rsidRPr="00452766">
        <w:t xml:space="preserve">The configuration of an individual algorithm </w:t>
      </w:r>
      <w:r w:rsidRPr="00452766">
        <w:rPr>
          <w:rStyle w:val="CODE"/>
        </w:rPr>
        <w:t>AlgName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6762416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05CFAD86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</w:p>
        </w:tc>
      </w:tr>
      <w:tr w:rsidR="002C6F7D" w:rsidRPr="00452766" w14:paraId="5666FF5B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50E89A" w14:textId="71784888" w:rsidR="002C6F7D" w:rsidRDefault="002C6F7D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MainClassName</w:t>
            </w:r>
          </w:p>
        </w:tc>
        <w:tc>
          <w:tcPr>
            <w:tcW w:w="2316" w:type="dxa"/>
          </w:tcPr>
          <w:p w14:paraId="0AF827A0" w14:textId="037D160F" w:rsidR="002C6F7D" w:rsidRPr="00452766" w:rsidRDefault="002C6F7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6D14EA22" w14:textId="4ED1880B" w:rsidR="002C6F7D" w:rsidRDefault="002C6F7D" w:rsidP="0061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main class representing this algorithm</w:t>
            </w:r>
          </w:p>
        </w:tc>
      </w:tr>
    </w:tbl>
    <w:p w14:paraId="217D0E8A" w14:textId="77777777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"Date"            : "07/30/2013",</w:t>
      </w:r>
    </w:p>
    <w:p w14:paraId="3D04B0C4" w14:textId="0426751E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"Classes"         : </w:t>
      </w:r>
      <w:r w:rsidR="003E3760">
        <w:rPr>
          <w:rStyle w:val="CODE"/>
        </w:rPr>
        <w:t>[</w:t>
      </w:r>
      <w:r w:rsidRPr="0061363A">
        <w:rPr>
          <w:rStyle w:val="CODE"/>
        </w:rPr>
        <w:t>"BubblesortSortAlgorithm</w:t>
      </w:r>
      <w:r w:rsidR="002C6F7D">
        <w:rPr>
          <w:rStyle w:val="CODE"/>
        </w:rPr>
        <w:t>.java</w:t>
      </w:r>
      <w:r w:rsidRPr="0061363A">
        <w:rPr>
          <w:rStyle w:val="CODE"/>
        </w:rPr>
        <w:t>"</w:t>
      </w:r>
      <w:r w:rsidR="003E3760">
        <w:rPr>
          <w:rStyle w:val="CODE"/>
        </w:rPr>
        <w:t>]</w:t>
      </w:r>
      <w:r w:rsidR="002C6F7D">
        <w:rPr>
          <w:rStyle w:val="CODE"/>
        </w:rPr>
        <w:t>,</w:t>
      </w:r>
    </w:p>
    <w:p w14:paraId="575CF9F7" w14:textId="07F5ED1F" w:rsidR="002C6F7D" w:rsidRPr="0061363A" w:rsidRDefault="002C6F7D" w:rsidP="0061363A">
      <w:pPr>
        <w:rPr>
          <w:rStyle w:val="CODE"/>
        </w:rPr>
      </w:pPr>
      <w:r>
        <w:rPr>
          <w:rStyle w:val="CODE"/>
        </w:rPr>
        <w:t xml:space="preserve">   </w:t>
      </w:r>
      <w:r w:rsidRPr="0061363A">
        <w:rPr>
          <w:rStyle w:val="CODE"/>
        </w:rPr>
        <w:t>"</w:t>
      </w:r>
      <w:r>
        <w:rPr>
          <w:rStyle w:val="CODE"/>
        </w:rPr>
        <w:t xml:space="preserve">MainClassName"   </w:t>
      </w:r>
      <w:r w:rsidRPr="0061363A">
        <w:rPr>
          <w:rStyle w:val="CODE"/>
        </w:rPr>
        <w:t>: "BubblesortSortAlgorithm"</w:t>
      </w:r>
      <w:r>
        <w:rPr>
          <w:rStyle w:val="CODE"/>
        </w:rPr>
        <w:t xml:space="preserve">   </w:t>
      </w:r>
    </w:p>
    <w:p w14:paraId="77FE1A94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5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6" w:name="_Toc297986559"/>
      <w:r w:rsidRPr="00452766">
        <w:t>Tests</w:t>
      </w:r>
      <w:bookmarkEnd w:id="25"/>
      <w:bookmarkEnd w:id="26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7" w:name="_Toc253320098"/>
      <w:bookmarkStart w:id="28" w:name="_Ref254852326"/>
      <w:r w:rsidRPr="00452766">
        <w:t>TestSet</w:t>
      </w:r>
      <w:bookmarkEnd w:id="27"/>
      <w:bookmarkEnd w:id="28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>
      <w:bookmarkStart w:id="29" w:name="_GoBack"/>
      <w:bookmarkEnd w:id="29"/>
    </w:p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521"/>
        <w:gridCol w:w="2250"/>
        <w:gridCol w:w="377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</w:t>
            </w:r>
            <w:r w:rsidR="000A1ADD" w:rsidRPr="00452766">
              <w:rPr>
                <w:rFonts w:ascii="Courier New" w:hAnsi="Courier New" w:cs="Courier New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0A1ADD" w:rsidRPr="00452766">
              <w:rPr>
                <w:rFonts w:ascii="Courier New" w:hAnsi="Courier New" w:cs="Courier New"/>
                <w:b w:val="0"/>
              </w:rPr>
              <w:t>elim</w:t>
            </w:r>
            <w:r>
              <w:rPr>
                <w:rFonts w:ascii="Courier New" w:hAnsi="Courier New" w:cs="Courier New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452766" w:rsidRDefault="00D219F4" w:rsidP="00D219F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R</w:t>
            </w:r>
            <w:r w:rsidR="000A1ADD" w:rsidRPr="00452766">
              <w:rPr>
                <w:rFonts w:ascii="Courier New" w:hAnsi="Courier New" w:cs="Courier New"/>
                <w:b w:val="0"/>
              </w:rPr>
              <w:t>esultPar</w:t>
            </w:r>
            <w:r>
              <w:rPr>
                <w:rFonts w:ascii="Courier New" w:hAnsi="Courier New" w:cs="Courier New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452766" w:rsidRDefault="00D219F4" w:rsidP="000A1A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P</w:t>
            </w:r>
            <w:r w:rsidR="000A1ADD" w:rsidRPr="00452766">
              <w:rPr>
                <w:rFonts w:ascii="Courier New" w:hAnsi="Courier New" w:cs="Courier New"/>
                <w:b w:val="0"/>
              </w:rPr>
              <w:t>aram</w:t>
            </w:r>
            <w:r>
              <w:rPr>
                <w:rFonts w:ascii="Courier New" w:hAnsi="Courier New" w:cs="Courier New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  <w:sz w:val="20"/>
                <w:szCs w:val="20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74A1F27E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7A437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54CE76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06EA6791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5D0C55FD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5EC60156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73506620" w14:textId="61FBE883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Pr="00146837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1FD0362F" w14:textId="582AD4C8" w:rsidR="000A1D08" w:rsidRDefault="001801BB" w:rsidP="008C23AC">
      <w:pPr>
        <w:pStyle w:val="Heading3"/>
      </w:pPr>
      <w:bookmarkStart w:id="35" w:name="_Toc297986563"/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7777777" w:rsidR="009C1328" w:rsidRDefault="009C1328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Pr="001B4935" w:rsidRDefault="009C1328" w:rsidP="009C1328"/>
    <w:p w14:paraId="2F0281FD" w14:textId="77777777" w:rsidR="009C1328" w:rsidRDefault="009C1328" w:rsidP="009C1328">
      <w:pPr>
        <w:pStyle w:val="Heading4"/>
      </w:pPr>
      <w:r>
        <w:t>Computer Family</w:t>
      </w:r>
    </w:p>
    <w:p w14:paraId="0E4197FC" w14:textId="77777777" w:rsidR="009C1328" w:rsidRDefault="009C1328" w:rsidP="009C1328">
      <w:r>
        <w:t>Describes the hardware and software information of computers.</w:t>
      </w:r>
    </w:p>
    <w:p w14:paraId="0570668F" w14:textId="77777777" w:rsidR="009C1328" w:rsidRDefault="009C1328" w:rsidP="009C1328"/>
    <w:p w14:paraId="441B1E6B" w14:textId="77777777" w:rsidR="009C1328" w:rsidRDefault="009C1328" w:rsidP="009C1328">
      <w:r>
        <w:t xml:space="preserve">Intent: each computer in the system belongs to a computer family. The results produced by two computers belonging to the same family are equivalent (since computers in same family have the same characteristics).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A46669" w:rsidR="00550C0E" w:rsidRP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</w:p>
    <w:p w14:paraId="3BDE7CB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2D242C54" w14:textId="77777777" w:rsidR="009C1328" w:rsidRDefault="009C1328" w:rsidP="009C1328">
      <w:pPr>
        <w:pStyle w:val="Heading4"/>
      </w:pPr>
      <w:r>
        <w:t>Computer</w:t>
      </w:r>
    </w:p>
    <w:p w14:paraId="5FC558F2" w14:textId="77777777" w:rsidR="009C1328" w:rsidRDefault="009C1328" w:rsidP="009C1328">
      <w:r>
        <w:t>Describes the computer</w:t>
      </w:r>
    </w:p>
    <w:p w14:paraId="47D1C870" w14:textId="77777777" w:rsidR="001801BB" w:rsidRDefault="001801BB" w:rsidP="009C1328"/>
    <w:p w14:paraId="30F2323A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67DADA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2E7B4CDD" w14:textId="77777777" w:rsidR="009C1328" w:rsidRDefault="009C1328" w:rsidP="009C1328"/>
    <w:p w14:paraId="4B407D6C" w14:textId="77777777" w:rsidR="009C1328" w:rsidRPr="00452766" w:rsidRDefault="009C1328" w:rsidP="009C1328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47473404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18687D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376D2521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13632C9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47CEEFCF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A365FB" w14:textId="1A5BC10B" w:rsidR="009C1328" w:rsidRPr="00E0311E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48C1092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C648855" w14:textId="3B3474E5" w:rsidR="009C1328" w:rsidRDefault="009C1328" w:rsidP="0012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this computer</w:t>
            </w:r>
            <w:r w:rsidR="00126A8C">
              <w:t xml:space="preserve">; if ALGator can not identify the ID, </w:t>
            </w:r>
            <w:r w:rsidR="00126A8C" w:rsidRPr="00126A8C">
              <w:rPr>
                <w:rStyle w:val="CODE"/>
              </w:rPr>
              <w:t>CO</w:t>
            </w:r>
            <w:r w:rsidR="00126A8C">
              <w:t xml:space="preserve"> is assigned as generic id</w:t>
            </w:r>
          </w:p>
        </w:tc>
      </w:tr>
      <w:tr w:rsidR="009C1328" w:rsidRPr="00452766" w14:paraId="54C6E08F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8D2A440" w14:textId="3B4F0FA2" w:rsidR="009C1328" w:rsidRPr="00873325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73F41319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58D9CD7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family that this computer belongs to</w:t>
            </w:r>
          </w:p>
        </w:tc>
      </w:tr>
      <w:tr w:rsidR="009C1328" w:rsidRPr="00452766" w14:paraId="2DD2BBF3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CA1C2E9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4BF533E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E928E6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9C1328" w:rsidRPr="00452766" w14:paraId="0924CD25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811C31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C233F2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3A42E3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9C1328" w:rsidRPr="00452766" w14:paraId="0F92EE7A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DEAD47" w14:textId="1F02C2D4" w:rsidR="009C1328" w:rsidRDefault="00372920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</w:t>
            </w:r>
            <w:r w:rsidR="009C1328"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70AA5668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1C1B6E9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9C1328" w:rsidRPr="00452766" w14:paraId="4265B4F9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D36C0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3E41ABD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70E2A876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52DC82E8" w14:textId="77777777" w:rsidR="009C1328" w:rsidRDefault="009C1328" w:rsidP="009C1328"/>
    <w:p w14:paraId="7096DEF0" w14:textId="76CED0AC" w:rsidR="009C1328" w:rsidRDefault="004716E3" w:rsidP="009C1328">
      <w:r>
        <w:t>Example</w:t>
      </w:r>
    </w:p>
    <w:p w14:paraId="6FED4394" w14:textId="5716D3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C466E1D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34FB375C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2487A2C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027BBA4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5FA517EB" w14:textId="1FD0F6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5B937713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48120822" w14:textId="434C098A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  <w:tr w:rsidR="005B076C" w:rsidRPr="00452766" w14:paraId="096AFF13" w14:textId="77777777" w:rsidTr="005B0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040545" w14:textId="77777777" w:rsidR="005B076C" w:rsidRPr="00873325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7C4B1CA7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689724C8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registered computers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0311E" w:rsidRPr="00452766" w14:paraId="376E500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6A0CCFC0" w:rsidR="00E0311E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number of this computer</w:t>
            </w:r>
          </w:p>
        </w:tc>
      </w:tr>
      <w:tr w:rsidR="00F24213" w:rsidRPr="00452766" w14:paraId="6554C98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Pr="00544AFE" w:rsidRDefault="006F278C" w:rsidP="001E367D">
      <w:pPr>
        <w:ind w:firstLine="720"/>
        <w:rPr>
          <w:rStyle w:val="CODE"/>
        </w:rPr>
        <w:sectPr w:rsidR="009544F1" w:rsidRPr="00544AFE" w:rsidSect="00544AFE">
          <w:pgSz w:w="11900" w:h="16840"/>
          <w:pgMar w:top="1440" w:right="843" w:bottom="1440" w:left="1134" w:header="708" w:footer="708" w:gutter="0"/>
          <w:cols w:space="708"/>
        </w:sect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bookmarkEnd w:id="53"/>
    <w:p w14:paraId="2D7D61D1" w14:textId="77777777" w:rsidR="00BF72B3" w:rsidRPr="00BF72B3" w:rsidRDefault="00BF72B3" w:rsidP="00B515EC">
      <w:pPr>
        <w:pStyle w:val="Heading1"/>
        <w:numPr>
          <w:ilvl w:val="0"/>
          <w:numId w:val="0"/>
        </w:numPr>
      </w:pPr>
    </w:p>
    <w:sectPr w:rsidR="00BF72B3" w:rsidRPr="00BF72B3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C007C9" w:rsidRDefault="00C007C9" w:rsidP="00CE7124">
      <w:r>
        <w:separator/>
      </w:r>
    </w:p>
  </w:endnote>
  <w:endnote w:type="continuationSeparator" w:id="0">
    <w:p w14:paraId="24DDF631" w14:textId="77777777" w:rsidR="00C007C9" w:rsidRDefault="00C007C9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C007C9" w:rsidRDefault="00C007C9" w:rsidP="00CE7124">
      <w:r>
        <w:separator/>
      </w:r>
    </w:p>
  </w:footnote>
  <w:footnote w:type="continuationSeparator" w:id="0">
    <w:p w14:paraId="78FE7121" w14:textId="77777777" w:rsidR="00C007C9" w:rsidRDefault="00C007C9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1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1"/>
  </w:num>
  <w:num w:numId="5">
    <w:abstractNumId w:val="36"/>
  </w:num>
  <w:num w:numId="6">
    <w:abstractNumId w:val="41"/>
  </w:num>
  <w:num w:numId="7">
    <w:abstractNumId w:val="43"/>
  </w:num>
  <w:num w:numId="8">
    <w:abstractNumId w:val="0"/>
  </w:num>
  <w:num w:numId="9">
    <w:abstractNumId w:val="26"/>
  </w:num>
  <w:num w:numId="10">
    <w:abstractNumId w:val="29"/>
  </w:num>
  <w:num w:numId="11">
    <w:abstractNumId w:val="10"/>
  </w:num>
  <w:num w:numId="12">
    <w:abstractNumId w:val="16"/>
  </w:num>
  <w:num w:numId="13">
    <w:abstractNumId w:val="9"/>
  </w:num>
  <w:num w:numId="14">
    <w:abstractNumId w:val="19"/>
  </w:num>
  <w:num w:numId="15">
    <w:abstractNumId w:val="23"/>
  </w:num>
  <w:num w:numId="16">
    <w:abstractNumId w:val="8"/>
  </w:num>
  <w:num w:numId="17">
    <w:abstractNumId w:val="7"/>
  </w:num>
  <w:num w:numId="18">
    <w:abstractNumId w:val="14"/>
  </w:num>
  <w:num w:numId="19">
    <w:abstractNumId w:val="42"/>
  </w:num>
  <w:num w:numId="20">
    <w:abstractNumId w:val="15"/>
  </w:num>
  <w:num w:numId="21">
    <w:abstractNumId w:val="4"/>
  </w:num>
  <w:num w:numId="22">
    <w:abstractNumId w:val="33"/>
  </w:num>
  <w:num w:numId="23">
    <w:abstractNumId w:val="35"/>
  </w:num>
  <w:num w:numId="24">
    <w:abstractNumId w:val="32"/>
  </w:num>
  <w:num w:numId="25">
    <w:abstractNumId w:val="22"/>
  </w:num>
  <w:num w:numId="26">
    <w:abstractNumId w:val="3"/>
  </w:num>
  <w:num w:numId="27">
    <w:abstractNumId w:val="24"/>
  </w:num>
  <w:num w:numId="28">
    <w:abstractNumId w:val="13"/>
  </w:num>
  <w:num w:numId="29">
    <w:abstractNumId w:val="11"/>
  </w:num>
  <w:num w:numId="30">
    <w:abstractNumId w:val="12"/>
  </w:num>
  <w:num w:numId="31">
    <w:abstractNumId w:val="34"/>
  </w:num>
  <w:num w:numId="32">
    <w:abstractNumId w:val="38"/>
  </w:num>
  <w:num w:numId="33">
    <w:abstractNumId w:val="17"/>
  </w:num>
  <w:num w:numId="34">
    <w:abstractNumId w:val="21"/>
  </w:num>
  <w:num w:numId="35">
    <w:abstractNumId w:val="39"/>
  </w:num>
  <w:num w:numId="36">
    <w:abstractNumId w:val="5"/>
  </w:num>
  <w:num w:numId="37">
    <w:abstractNumId w:val="40"/>
  </w:num>
  <w:num w:numId="38">
    <w:abstractNumId w:val="27"/>
  </w:num>
  <w:num w:numId="39">
    <w:abstractNumId w:val="31"/>
  </w:num>
  <w:num w:numId="40">
    <w:abstractNumId w:val="30"/>
  </w:num>
  <w:num w:numId="41">
    <w:abstractNumId w:val="37"/>
  </w:num>
  <w:num w:numId="42">
    <w:abstractNumId w:val="6"/>
  </w:num>
  <w:num w:numId="43">
    <w:abstractNumId w:val="2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10D65"/>
    <w:rsid w:val="00013E8C"/>
    <w:rsid w:val="0003281A"/>
    <w:rsid w:val="00034F65"/>
    <w:rsid w:val="00041931"/>
    <w:rsid w:val="00054B49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A13C2"/>
    <w:rsid w:val="001A1F3F"/>
    <w:rsid w:val="001A3E76"/>
    <w:rsid w:val="001A5BE0"/>
    <w:rsid w:val="001B4935"/>
    <w:rsid w:val="001C3D00"/>
    <w:rsid w:val="001C52C7"/>
    <w:rsid w:val="001C6BC1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67377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716E3"/>
    <w:rsid w:val="00473E97"/>
    <w:rsid w:val="004A32F1"/>
    <w:rsid w:val="004B09B7"/>
    <w:rsid w:val="004B3306"/>
    <w:rsid w:val="004B5236"/>
    <w:rsid w:val="004C15A0"/>
    <w:rsid w:val="004C5B31"/>
    <w:rsid w:val="004D3AC1"/>
    <w:rsid w:val="004D3F93"/>
    <w:rsid w:val="004D6947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954"/>
    <w:rsid w:val="00844DC9"/>
    <w:rsid w:val="0084542D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B4804"/>
    <w:rsid w:val="009C1328"/>
    <w:rsid w:val="009C4650"/>
    <w:rsid w:val="009C5AAF"/>
    <w:rsid w:val="009C738C"/>
    <w:rsid w:val="009C7CF6"/>
    <w:rsid w:val="009D1714"/>
    <w:rsid w:val="009E02A9"/>
    <w:rsid w:val="009E3072"/>
    <w:rsid w:val="009E71A3"/>
    <w:rsid w:val="00A069C4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C17AF"/>
    <w:rsid w:val="00BD7F19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C3D98"/>
    <w:rsid w:val="00CC7802"/>
    <w:rsid w:val="00CD1F47"/>
    <w:rsid w:val="00CD2156"/>
    <w:rsid w:val="00CD2195"/>
    <w:rsid w:val="00CD2996"/>
    <w:rsid w:val="00CD4EB6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72E8A"/>
    <w:rsid w:val="00D76423"/>
    <w:rsid w:val="00D81717"/>
    <w:rsid w:val="00D91203"/>
    <w:rsid w:val="00DA50AA"/>
    <w:rsid w:val="00DB33FA"/>
    <w:rsid w:val="00DB453E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249FE"/>
    <w:rsid w:val="00E62AA0"/>
    <w:rsid w:val="00E71352"/>
    <w:rsid w:val="00E72503"/>
    <w:rsid w:val="00E72A04"/>
    <w:rsid w:val="00E742A0"/>
    <w:rsid w:val="00E763E9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39</Pages>
  <Words>8670</Words>
  <Characters>49423</Characters>
  <Application>Microsoft Macintosh Word</Application>
  <DocSecurity>0</DocSecurity>
  <Lines>411</Lines>
  <Paragraphs>115</Paragraphs>
  <ScaleCrop>false</ScaleCrop>
  <Company>FRI</Company>
  <LinksUpToDate>false</LinksUpToDate>
  <CharactersWithSpaces>57978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226</cp:revision>
  <cp:lastPrinted>2014-10-21T11:25:00Z</cp:lastPrinted>
  <dcterms:created xsi:type="dcterms:W3CDTF">2014-02-06T14:50:00Z</dcterms:created>
  <dcterms:modified xsi:type="dcterms:W3CDTF">2015-07-22T09:17:00Z</dcterms:modified>
</cp:coreProperties>
</file>