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425E" w14:textId="77777777" w:rsidR="00632E0E" w:rsidRPr="00632E0E" w:rsidRDefault="00632E0E" w:rsidP="00632E0E">
      <w:pPr>
        <w:rPr>
          <w:b/>
          <w:bCs/>
        </w:rPr>
      </w:pPr>
      <w:r w:rsidRPr="00632E0E">
        <w:rPr>
          <w:rFonts w:ascii="Segoe UI Emoji" w:hAnsi="Segoe UI Emoji" w:cs="Segoe UI Emoji"/>
          <w:b/>
          <w:bCs/>
        </w:rPr>
        <w:t>🔐</w:t>
      </w:r>
      <w:r w:rsidRPr="00632E0E">
        <w:rPr>
          <w:b/>
          <w:bCs/>
        </w:rPr>
        <w:t xml:space="preserve"> Key-Pair Authentication (Secure Login to EC2)</w:t>
      </w:r>
    </w:p>
    <w:p w14:paraId="7F0AD8AD" w14:textId="77777777" w:rsidR="00632E0E" w:rsidRPr="00632E0E" w:rsidRDefault="00632E0E" w:rsidP="00632E0E">
      <w:r w:rsidRPr="00632E0E">
        <w:t xml:space="preserve">Instead of using passwords, AWS EC2 uses </w:t>
      </w:r>
      <w:r w:rsidRPr="00632E0E">
        <w:rPr>
          <w:b/>
          <w:bCs/>
        </w:rPr>
        <w:t>SSH key-pair authentication</w:t>
      </w:r>
      <w:r w:rsidRPr="00632E0E">
        <w:t xml:space="preserve"> to securely connect to a Linux server.</w:t>
      </w:r>
      <w:r w:rsidRPr="00632E0E">
        <w:br/>
        <w:t>This method is safer because the private key stays only on the user's computer and cannot be guessed like a password.</w:t>
      </w:r>
    </w:p>
    <w:p w14:paraId="5E275E74" w14:textId="77777777" w:rsidR="00632E0E" w:rsidRPr="00632E0E" w:rsidRDefault="00632E0E" w:rsidP="00632E0E">
      <w:r w:rsidRPr="00632E0E">
        <w:pict w14:anchorId="0B2FD72B">
          <v:rect id="_x0000_i1061" style="width:0;height:1.5pt" o:hralign="center" o:hrstd="t" o:hr="t" fillcolor="#a0a0a0" stroked="f"/>
        </w:pict>
      </w:r>
    </w:p>
    <w:p w14:paraId="275F80DA" w14:textId="77777777" w:rsidR="00632E0E" w:rsidRPr="00632E0E" w:rsidRDefault="00632E0E" w:rsidP="00632E0E">
      <w:pPr>
        <w:rPr>
          <w:b/>
          <w:bCs/>
        </w:rPr>
      </w:pPr>
      <w:r w:rsidRPr="00632E0E">
        <w:rPr>
          <w:rFonts w:ascii="Segoe UI Emoji" w:hAnsi="Segoe UI Emoji" w:cs="Segoe UI Emoji"/>
          <w:b/>
          <w:bCs/>
        </w:rPr>
        <w:t>🧩</w:t>
      </w:r>
      <w:r w:rsidRPr="00632E0E">
        <w:rPr>
          <w:b/>
          <w:bCs/>
        </w:rPr>
        <w:t xml:space="preserve"> Steps Performed</w:t>
      </w:r>
    </w:p>
    <w:p w14:paraId="15DEF693" w14:textId="77777777" w:rsidR="00632E0E" w:rsidRPr="00632E0E" w:rsidRDefault="00632E0E" w:rsidP="00632E0E">
      <w:pPr>
        <w:rPr>
          <w:b/>
          <w:bCs/>
        </w:rPr>
      </w:pPr>
      <w:r w:rsidRPr="00632E0E">
        <w:rPr>
          <w:b/>
          <w:bCs/>
        </w:rPr>
        <w:t>1. Create Key Pair</w:t>
      </w:r>
    </w:p>
    <w:p w14:paraId="25A634E7" w14:textId="77777777" w:rsidR="00632E0E" w:rsidRPr="00632E0E" w:rsidRDefault="00632E0E" w:rsidP="00632E0E">
      <w:pPr>
        <w:numPr>
          <w:ilvl w:val="0"/>
          <w:numId w:val="1"/>
        </w:numPr>
      </w:pPr>
      <w:r w:rsidRPr="00632E0E">
        <w:t xml:space="preserve">While launching EC2 instance → </w:t>
      </w:r>
      <w:r w:rsidRPr="00632E0E">
        <w:rPr>
          <w:b/>
          <w:bCs/>
        </w:rPr>
        <w:t>Create new key pair</w:t>
      </w:r>
    </w:p>
    <w:p w14:paraId="7448510A" w14:textId="77777777" w:rsidR="00632E0E" w:rsidRPr="00632E0E" w:rsidRDefault="00632E0E" w:rsidP="00632E0E">
      <w:pPr>
        <w:numPr>
          <w:ilvl w:val="0"/>
          <w:numId w:val="1"/>
        </w:numPr>
      </w:pPr>
      <w:r w:rsidRPr="00632E0E">
        <w:t>Downloaded .</w:t>
      </w:r>
      <w:proofErr w:type="spellStart"/>
      <w:r w:rsidRPr="00632E0E">
        <w:t>pem</w:t>
      </w:r>
      <w:proofErr w:type="spellEnd"/>
      <w:r w:rsidRPr="00632E0E">
        <w:t xml:space="preserve"> file</w:t>
      </w:r>
    </w:p>
    <w:p w14:paraId="1559E5A5" w14:textId="77777777" w:rsidR="00632E0E" w:rsidRPr="00632E0E" w:rsidRDefault="00632E0E" w:rsidP="00632E0E">
      <w:pPr>
        <w:numPr>
          <w:ilvl w:val="0"/>
          <w:numId w:val="1"/>
        </w:numPr>
      </w:pPr>
      <w:r w:rsidRPr="00632E0E">
        <w:t>Stored securely on local machine</w:t>
      </w:r>
    </w:p>
    <w:p w14:paraId="34CBABE8" w14:textId="77777777" w:rsidR="00632E0E" w:rsidRPr="00632E0E" w:rsidRDefault="00632E0E" w:rsidP="00632E0E">
      <w:r w:rsidRPr="00632E0E">
        <w:pict w14:anchorId="455E3F1F">
          <v:rect id="_x0000_i1062" style="width:0;height:1.5pt" o:hralign="center" o:hrstd="t" o:hr="t" fillcolor="#a0a0a0" stroked="f"/>
        </w:pict>
      </w:r>
    </w:p>
    <w:p w14:paraId="048EA945" w14:textId="77777777" w:rsidR="00632E0E" w:rsidRPr="00632E0E" w:rsidRDefault="00632E0E" w:rsidP="00632E0E">
      <w:pPr>
        <w:rPr>
          <w:b/>
          <w:bCs/>
        </w:rPr>
      </w:pPr>
      <w:r w:rsidRPr="00632E0E">
        <w:rPr>
          <w:b/>
          <w:bCs/>
        </w:rPr>
        <w:t xml:space="preserve">2. Set Permission (Linux / Git Bash / </w:t>
      </w:r>
      <w:proofErr w:type="spellStart"/>
      <w:r w:rsidRPr="00632E0E">
        <w:rPr>
          <w:b/>
          <w:bCs/>
        </w:rPr>
        <w:t>MobaXterm</w:t>
      </w:r>
      <w:proofErr w:type="spellEnd"/>
      <w:r w:rsidRPr="00632E0E">
        <w:rPr>
          <w:b/>
          <w:bCs/>
        </w:rPr>
        <w:t>)</w:t>
      </w:r>
    </w:p>
    <w:p w14:paraId="70006234" w14:textId="77777777" w:rsidR="00632E0E" w:rsidRPr="00632E0E" w:rsidRDefault="00632E0E" w:rsidP="00632E0E">
      <w:proofErr w:type="spellStart"/>
      <w:r w:rsidRPr="00632E0E">
        <w:t>chmod</w:t>
      </w:r>
      <w:proofErr w:type="spellEnd"/>
      <w:r w:rsidRPr="00632E0E">
        <w:t xml:space="preserve"> 400 </w:t>
      </w:r>
      <w:proofErr w:type="spellStart"/>
      <w:r w:rsidRPr="00632E0E">
        <w:t>mykey.pem</w:t>
      </w:r>
      <w:proofErr w:type="spellEnd"/>
    </w:p>
    <w:p w14:paraId="59C45030" w14:textId="77777777" w:rsidR="00632E0E" w:rsidRPr="00632E0E" w:rsidRDefault="00632E0E" w:rsidP="00632E0E">
      <w:r w:rsidRPr="00632E0E">
        <w:t>This prevents other users from accessing the private key.</w:t>
      </w:r>
    </w:p>
    <w:p w14:paraId="5B451F79" w14:textId="77777777" w:rsidR="00632E0E" w:rsidRPr="00632E0E" w:rsidRDefault="00632E0E" w:rsidP="00632E0E">
      <w:r w:rsidRPr="00632E0E">
        <w:pict w14:anchorId="4BA8726F">
          <v:rect id="_x0000_i1063" style="width:0;height:1.5pt" o:hralign="center" o:hrstd="t" o:hr="t" fillcolor="#a0a0a0" stroked="f"/>
        </w:pict>
      </w:r>
    </w:p>
    <w:p w14:paraId="05D53D3A" w14:textId="77777777" w:rsidR="00632E0E" w:rsidRPr="00632E0E" w:rsidRDefault="00632E0E" w:rsidP="00632E0E">
      <w:pPr>
        <w:rPr>
          <w:b/>
          <w:bCs/>
        </w:rPr>
      </w:pPr>
      <w:r w:rsidRPr="00632E0E">
        <w:rPr>
          <w:b/>
          <w:bCs/>
        </w:rPr>
        <w:t>3. Connect to Instance via SSH</w:t>
      </w:r>
    </w:p>
    <w:p w14:paraId="609A8C7F" w14:textId="77777777" w:rsidR="00632E0E" w:rsidRPr="00632E0E" w:rsidRDefault="00632E0E" w:rsidP="00632E0E">
      <w:r w:rsidRPr="00632E0E">
        <w:t>ssh -</w:t>
      </w:r>
      <w:proofErr w:type="spellStart"/>
      <w:r w:rsidRPr="00632E0E">
        <w:t>i</w:t>
      </w:r>
      <w:proofErr w:type="spellEnd"/>
      <w:r w:rsidRPr="00632E0E">
        <w:t xml:space="preserve"> </w:t>
      </w:r>
      <w:proofErr w:type="spellStart"/>
      <w:r w:rsidRPr="00632E0E">
        <w:t>mykey.pem</w:t>
      </w:r>
      <w:proofErr w:type="spellEnd"/>
      <w:r w:rsidRPr="00632E0E">
        <w:t xml:space="preserve"> ubuntu@&lt;public-</w:t>
      </w:r>
      <w:proofErr w:type="spellStart"/>
      <w:r w:rsidRPr="00632E0E">
        <w:t>ip</w:t>
      </w:r>
      <w:proofErr w:type="spellEnd"/>
      <w:r w:rsidRPr="00632E0E">
        <w:t>&gt;</w:t>
      </w:r>
    </w:p>
    <w:p w14:paraId="240CC758" w14:textId="77777777" w:rsidR="00632E0E" w:rsidRPr="00632E0E" w:rsidRDefault="00632E0E" w:rsidP="00632E0E">
      <w:r w:rsidRPr="00632E0E">
        <w:t>Example:</w:t>
      </w:r>
    </w:p>
    <w:p w14:paraId="19484154" w14:textId="77777777" w:rsidR="00632E0E" w:rsidRPr="00632E0E" w:rsidRDefault="00632E0E" w:rsidP="00632E0E">
      <w:r w:rsidRPr="00632E0E">
        <w:t>ssh -</w:t>
      </w:r>
      <w:proofErr w:type="spellStart"/>
      <w:r w:rsidRPr="00632E0E">
        <w:t>i</w:t>
      </w:r>
      <w:proofErr w:type="spellEnd"/>
      <w:r w:rsidRPr="00632E0E">
        <w:t xml:space="preserve"> </w:t>
      </w:r>
      <w:proofErr w:type="spellStart"/>
      <w:r w:rsidRPr="00632E0E">
        <w:t>awskey.pem</w:t>
      </w:r>
      <w:proofErr w:type="spellEnd"/>
      <w:r w:rsidRPr="00632E0E">
        <w:t xml:space="preserve"> ubuntu@3.110.xxx.xxx</w:t>
      </w:r>
    </w:p>
    <w:p w14:paraId="03FEFC80" w14:textId="77777777" w:rsidR="00632E0E" w:rsidRPr="00632E0E" w:rsidRDefault="00632E0E" w:rsidP="00632E0E">
      <w:r w:rsidRPr="00632E0E">
        <w:pict w14:anchorId="183AF4ED">
          <v:rect id="_x0000_i1064" style="width:0;height:1.5pt" o:hralign="center" o:hrstd="t" o:hr="t" fillcolor="#a0a0a0" stroked="f"/>
        </w:pict>
      </w:r>
    </w:p>
    <w:p w14:paraId="68296AD4" w14:textId="77777777" w:rsidR="00632E0E" w:rsidRPr="00632E0E" w:rsidRDefault="00632E0E" w:rsidP="00632E0E">
      <w:pPr>
        <w:rPr>
          <w:b/>
          <w:bCs/>
        </w:rPr>
      </w:pPr>
      <w:r w:rsidRPr="00632E0E">
        <w:rPr>
          <w:rFonts w:ascii="Segoe UI Emoji" w:hAnsi="Segoe UI Emoji" w:cs="Segoe UI Emoji"/>
          <w:b/>
          <w:bCs/>
        </w:rPr>
        <w:t>🔒</w:t>
      </w:r>
      <w:r w:rsidRPr="00632E0E">
        <w:rPr>
          <w:b/>
          <w:bCs/>
        </w:rPr>
        <w:t xml:space="preserve"> How It Works (Concept)</w:t>
      </w:r>
    </w:p>
    <w:p w14:paraId="17F426ED" w14:textId="77777777" w:rsidR="00632E0E" w:rsidRPr="00632E0E" w:rsidRDefault="00632E0E" w:rsidP="00632E0E">
      <w:pPr>
        <w:numPr>
          <w:ilvl w:val="0"/>
          <w:numId w:val="2"/>
        </w:numPr>
      </w:pPr>
      <w:r w:rsidRPr="00632E0E">
        <w:t xml:space="preserve">AWS stores the </w:t>
      </w:r>
      <w:r w:rsidRPr="00632E0E">
        <w:rPr>
          <w:b/>
          <w:bCs/>
        </w:rPr>
        <w:t>public key</w:t>
      </w:r>
      <w:r w:rsidRPr="00632E0E">
        <w:t xml:space="preserve"> inside the EC2 server</w:t>
      </w:r>
    </w:p>
    <w:p w14:paraId="0C8618C2" w14:textId="77777777" w:rsidR="00632E0E" w:rsidRPr="00632E0E" w:rsidRDefault="00632E0E" w:rsidP="00632E0E">
      <w:pPr>
        <w:numPr>
          <w:ilvl w:val="0"/>
          <w:numId w:val="2"/>
        </w:numPr>
      </w:pPr>
      <w:r w:rsidRPr="00632E0E">
        <w:t xml:space="preserve">User keeps the </w:t>
      </w:r>
      <w:r w:rsidRPr="00632E0E">
        <w:rPr>
          <w:b/>
          <w:bCs/>
        </w:rPr>
        <w:t>private key</w:t>
      </w:r>
    </w:p>
    <w:p w14:paraId="0F7088F8" w14:textId="77777777" w:rsidR="00632E0E" w:rsidRPr="00632E0E" w:rsidRDefault="00632E0E" w:rsidP="00632E0E">
      <w:pPr>
        <w:numPr>
          <w:ilvl w:val="0"/>
          <w:numId w:val="2"/>
        </w:numPr>
      </w:pPr>
      <w:r w:rsidRPr="00632E0E">
        <w:t>During login:</w:t>
      </w:r>
    </w:p>
    <w:p w14:paraId="6B43584D" w14:textId="77777777" w:rsidR="00632E0E" w:rsidRPr="00632E0E" w:rsidRDefault="00632E0E" w:rsidP="00632E0E">
      <w:pPr>
        <w:numPr>
          <w:ilvl w:val="1"/>
          <w:numId w:val="2"/>
        </w:numPr>
      </w:pPr>
      <w:r w:rsidRPr="00632E0E">
        <w:t>Server verifies the key</w:t>
      </w:r>
    </w:p>
    <w:p w14:paraId="119F6362" w14:textId="77777777" w:rsidR="00632E0E" w:rsidRPr="00632E0E" w:rsidRDefault="00632E0E" w:rsidP="00632E0E">
      <w:pPr>
        <w:numPr>
          <w:ilvl w:val="1"/>
          <w:numId w:val="2"/>
        </w:numPr>
      </w:pPr>
      <w:r w:rsidRPr="00632E0E">
        <w:t>If matched → access granted</w:t>
      </w:r>
    </w:p>
    <w:p w14:paraId="2AB45F2D" w14:textId="77777777" w:rsidR="00632E0E" w:rsidRPr="00632E0E" w:rsidRDefault="00632E0E" w:rsidP="00632E0E">
      <w:pPr>
        <w:numPr>
          <w:ilvl w:val="1"/>
          <w:numId w:val="2"/>
        </w:numPr>
      </w:pPr>
      <w:r w:rsidRPr="00632E0E">
        <w:t>No password required</w:t>
      </w:r>
    </w:p>
    <w:p w14:paraId="64B3FA24" w14:textId="77777777" w:rsidR="00632E0E" w:rsidRPr="00632E0E" w:rsidRDefault="00632E0E" w:rsidP="00632E0E">
      <w:r w:rsidRPr="00632E0E">
        <w:t xml:space="preserve">This is called </w:t>
      </w:r>
      <w:r w:rsidRPr="00632E0E">
        <w:rPr>
          <w:b/>
          <w:bCs/>
        </w:rPr>
        <w:t>asymmetric cryptography authentication</w:t>
      </w:r>
      <w:r w:rsidRPr="00632E0E">
        <w:t>.</w:t>
      </w:r>
    </w:p>
    <w:p w14:paraId="67902B24" w14:textId="77777777" w:rsidR="00632E0E" w:rsidRPr="00632E0E" w:rsidRDefault="00632E0E" w:rsidP="00632E0E">
      <w:r w:rsidRPr="00632E0E">
        <w:lastRenderedPageBreak/>
        <w:pict w14:anchorId="28D2F174">
          <v:rect id="_x0000_i1065" style="width:0;height:1.5pt" o:hralign="center" o:hrstd="t" o:hr="t" fillcolor="#a0a0a0" stroked="f"/>
        </w:pict>
      </w:r>
    </w:p>
    <w:p w14:paraId="20D3EBC8" w14:textId="77777777" w:rsidR="00632E0E" w:rsidRPr="00632E0E" w:rsidRDefault="00632E0E" w:rsidP="00632E0E">
      <w:pPr>
        <w:rPr>
          <w:b/>
          <w:bCs/>
        </w:rPr>
      </w:pPr>
      <w:r w:rsidRPr="00632E0E">
        <w:rPr>
          <w:rFonts w:ascii="Segoe UI Emoji" w:hAnsi="Segoe UI Emoji" w:cs="Segoe UI Emoji"/>
          <w:b/>
          <w:bCs/>
        </w:rPr>
        <w:t>✅</w:t>
      </w:r>
      <w:r w:rsidRPr="00632E0E">
        <w:rPr>
          <w:b/>
          <w:bCs/>
        </w:rPr>
        <w:t xml:space="preserve"> Advantages</w:t>
      </w:r>
    </w:p>
    <w:p w14:paraId="7D091A1D" w14:textId="77777777" w:rsidR="00632E0E" w:rsidRPr="00632E0E" w:rsidRDefault="00632E0E" w:rsidP="00632E0E">
      <w:pPr>
        <w:numPr>
          <w:ilvl w:val="0"/>
          <w:numId w:val="3"/>
        </w:numPr>
      </w:pPr>
      <w:r w:rsidRPr="00632E0E">
        <w:t>More secure than passwords</w:t>
      </w:r>
    </w:p>
    <w:p w14:paraId="613BCF28" w14:textId="77777777" w:rsidR="00632E0E" w:rsidRPr="00632E0E" w:rsidRDefault="00632E0E" w:rsidP="00632E0E">
      <w:pPr>
        <w:numPr>
          <w:ilvl w:val="0"/>
          <w:numId w:val="3"/>
        </w:numPr>
      </w:pPr>
      <w:r w:rsidRPr="00632E0E">
        <w:t>Prevents brute-force attacks</w:t>
      </w:r>
    </w:p>
    <w:p w14:paraId="4E871EDA" w14:textId="77777777" w:rsidR="00632E0E" w:rsidRPr="00632E0E" w:rsidRDefault="00632E0E" w:rsidP="00632E0E">
      <w:pPr>
        <w:numPr>
          <w:ilvl w:val="0"/>
          <w:numId w:val="3"/>
        </w:numPr>
      </w:pPr>
      <w:r w:rsidRPr="00632E0E">
        <w:t>Required for cloud production servers</w:t>
      </w:r>
    </w:p>
    <w:p w14:paraId="30B76B8F" w14:textId="77777777" w:rsidR="00632E0E" w:rsidRPr="00632E0E" w:rsidRDefault="00632E0E" w:rsidP="00632E0E">
      <w:pPr>
        <w:numPr>
          <w:ilvl w:val="0"/>
          <w:numId w:val="3"/>
        </w:numPr>
      </w:pPr>
      <w:r w:rsidRPr="00632E0E">
        <w:t>Used in DevOps automation</w:t>
      </w:r>
    </w:p>
    <w:p w14:paraId="07A6290A" w14:textId="77777777" w:rsidR="00632E0E" w:rsidRPr="00632E0E" w:rsidRDefault="00632E0E" w:rsidP="00632E0E">
      <w:r w:rsidRPr="00632E0E">
        <w:pict w14:anchorId="3F85C250">
          <v:rect id="_x0000_i1066" style="width:0;height:1.5pt" o:hralign="center" o:hrstd="t" o:hr="t" fillcolor="#a0a0a0" stroked="f"/>
        </w:pict>
      </w:r>
    </w:p>
    <w:p w14:paraId="0C81212E" w14:textId="77777777" w:rsidR="00632E0E" w:rsidRPr="00632E0E" w:rsidRDefault="00632E0E" w:rsidP="00632E0E">
      <w:pPr>
        <w:rPr>
          <w:b/>
          <w:bCs/>
        </w:rPr>
      </w:pPr>
      <w:r w:rsidRPr="00632E0E">
        <w:rPr>
          <w:rFonts w:ascii="Segoe UI Emoji" w:hAnsi="Segoe UI Emoji" w:cs="Segoe UI Emoji"/>
          <w:b/>
          <w:bCs/>
        </w:rPr>
        <w:t>📌</w:t>
      </w:r>
      <w:r w:rsidRPr="00632E0E">
        <w:rPr>
          <w:b/>
          <w:bCs/>
        </w:rPr>
        <w:t xml:space="preserve"> Result</w:t>
      </w:r>
    </w:p>
    <w:p w14:paraId="50E28C32" w14:textId="77777777" w:rsidR="00632E0E" w:rsidRPr="00632E0E" w:rsidRDefault="00632E0E" w:rsidP="00632E0E">
      <w:r w:rsidRPr="00632E0E">
        <w:t>Successfully connected to the EC2 Linux instance securely using SSH key-pair authentication and performed remote server administration.</w:t>
      </w:r>
    </w:p>
    <w:p w14:paraId="0D071949" w14:textId="77777777" w:rsidR="00632E0E" w:rsidRDefault="00632E0E"/>
    <w:sectPr w:rsidR="00632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5183"/>
    <w:multiLevelType w:val="multilevel"/>
    <w:tmpl w:val="C06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C654E"/>
    <w:multiLevelType w:val="multilevel"/>
    <w:tmpl w:val="481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56FF8"/>
    <w:multiLevelType w:val="multilevel"/>
    <w:tmpl w:val="9B56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242767">
    <w:abstractNumId w:val="2"/>
  </w:num>
  <w:num w:numId="2" w16cid:durableId="2138641549">
    <w:abstractNumId w:val="1"/>
  </w:num>
  <w:num w:numId="3" w16cid:durableId="53623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E0E"/>
    <w:rsid w:val="00632E0E"/>
    <w:rsid w:val="00EF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13D3"/>
  <w15:chartTrackingRefBased/>
  <w15:docId w15:val="{F52466C4-305C-422E-A8B4-C49B7CB0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Meshram</dc:creator>
  <cp:keywords/>
  <dc:description/>
  <cp:lastModifiedBy>Anuj Meshram</cp:lastModifiedBy>
  <cp:revision>1</cp:revision>
  <dcterms:created xsi:type="dcterms:W3CDTF">2026-02-21T05:41:00Z</dcterms:created>
  <dcterms:modified xsi:type="dcterms:W3CDTF">2026-02-21T05:42:00Z</dcterms:modified>
</cp:coreProperties>
</file>