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4807" w14:textId="7CECF85B" w:rsidR="00B56F67" w:rsidRDefault="00A2406D">
      <w:proofErr w:type="spellStart"/>
      <w:r>
        <w:t>Stimulation_EEG_experiment.m</w:t>
      </w:r>
      <w:proofErr w:type="spellEnd"/>
    </w:p>
    <w:p w14:paraId="576304EA" w14:textId="6C6B7ED0" w:rsidR="00A2406D" w:rsidRDefault="00A2406D" w:rsidP="00A2406D">
      <w:pPr>
        <w:ind w:firstLine="720"/>
      </w:pPr>
      <w:r>
        <w:t>In section “%% EEG experiment”, the “out” variable stores parameters sent through Serial communication to Arduino. out(6) is the type of trigger.</w:t>
      </w:r>
    </w:p>
    <w:p w14:paraId="727C569E" w14:textId="77777777" w:rsidR="00A2406D" w:rsidRDefault="00A2406D" w:rsidP="00A2406D"/>
    <w:p w14:paraId="42247A3E" w14:textId="03315CE7" w:rsidR="00A2406D" w:rsidRDefault="006C1EBD" w:rsidP="00A2406D">
      <w:r>
        <w:t>StimArd_12_EEG_Trigger.ino</w:t>
      </w:r>
    </w:p>
    <w:p w14:paraId="1841BA65" w14:textId="25C3F5C9" w:rsidR="006C1EBD" w:rsidRDefault="006C1EBD" w:rsidP="003B21D1">
      <w:pPr>
        <w:pStyle w:val="ListParagraph"/>
        <w:numPr>
          <w:ilvl w:val="0"/>
          <w:numId w:val="1"/>
        </w:numPr>
      </w:pPr>
      <w:r>
        <w:t>&amp;params[5] corresponds with out(6) in MATLAB (because Arduino is zero index)</w:t>
      </w:r>
    </w:p>
    <w:p w14:paraId="5894B37A" w14:textId="066ADDA7" w:rsidR="003B21D1" w:rsidRDefault="003B21D1" w:rsidP="003B21D1">
      <w:pPr>
        <w:pStyle w:val="ListParagraph"/>
        <w:numPr>
          <w:ilvl w:val="0"/>
          <w:numId w:val="1"/>
        </w:numPr>
      </w:pPr>
      <w:r>
        <w:t>The part “check if we are stimulating” might not be applicable to you</w:t>
      </w:r>
      <w:r w:rsidR="003B08D0">
        <w:t>. The left/right/both refers to different stimulators we were driving</w:t>
      </w:r>
    </w:p>
    <w:p w14:paraId="4FA67C8B" w14:textId="77777777" w:rsidR="006C1EBD" w:rsidRDefault="006C1EBD" w:rsidP="00A2406D"/>
    <w:sectPr w:rsidR="006C1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F77"/>
    <w:multiLevelType w:val="hybridMultilevel"/>
    <w:tmpl w:val="1EEA6D4E"/>
    <w:lvl w:ilvl="0" w:tplc="EBACA8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2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67"/>
    <w:rsid w:val="003B08D0"/>
    <w:rsid w:val="003B21D1"/>
    <w:rsid w:val="00486451"/>
    <w:rsid w:val="006C1EBD"/>
    <w:rsid w:val="00A2406D"/>
    <w:rsid w:val="00B361B2"/>
    <w:rsid w:val="00B56F67"/>
    <w:rsid w:val="00D8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9BB5"/>
  <w15:chartTrackingRefBased/>
  <w15:docId w15:val="{0C63DE06-C8C4-4B6B-BBDB-C537D796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363</Characters>
  <Application>Microsoft Office Word</Application>
  <DocSecurity>0</DocSecurity>
  <Lines>8</Lines>
  <Paragraphs>5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Ding</dc:creator>
  <cp:keywords/>
  <dc:description/>
  <cp:lastModifiedBy>Ryan Bohluli</cp:lastModifiedBy>
  <cp:revision>6</cp:revision>
  <dcterms:created xsi:type="dcterms:W3CDTF">2026-03-09T21:16:00Z</dcterms:created>
  <dcterms:modified xsi:type="dcterms:W3CDTF">2026-03-25T22:00:00Z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e131edb8-50b2-4fe4-9ea2-aa397f29c32d</vt:lpwstr>
  </property>
</Properties>
</file>