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1" w:type="dxa"/>
        <w:tblLook w:val="04A0" w:firstRow="1" w:lastRow="0" w:firstColumn="1" w:lastColumn="0" w:noHBand="0" w:noVBand="1"/>
      </w:tblPr>
      <w:tblGrid>
        <w:gridCol w:w="701"/>
        <w:gridCol w:w="1906"/>
        <w:gridCol w:w="1312"/>
        <w:gridCol w:w="1173"/>
        <w:gridCol w:w="1308"/>
        <w:gridCol w:w="1419"/>
        <w:gridCol w:w="1181"/>
        <w:gridCol w:w="1001"/>
      </w:tblGrid>
      <w:tr w:rsidR="006433D9" w14:paraId="441DB1B5" w14:textId="77777777" w:rsidTr="006433D9">
        <w:trPr>
          <w:trHeight w:val="823"/>
        </w:trPr>
        <w:tc>
          <w:tcPr>
            <w:tcW w:w="704" w:type="dxa"/>
          </w:tcPr>
          <w:p w14:paraId="67C24A97" w14:textId="77777777" w:rsidR="006433D9" w:rsidRDefault="006433D9">
            <w:r>
              <w:t>S.NO</w:t>
            </w:r>
          </w:p>
        </w:tc>
        <w:tc>
          <w:tcPr>
            <w:tcW w:w="1985" w:type="dxa"/>
          </w:tcPr>
          <w:p w14:paraId="23B46D8E" w14:textId="77777777" w:rsidR="006433D9" w:rsidRDefault="006433D9">
            <w:r>
              <w:t>NAME</w:t>
            </w:r>
          </w:p>
        </w:tc>
        <w:tc>
          <w:tcPr>
            <w:tcW w:w="1338" w:type="dxa"/>
          </w:tcPr>
          <w:p w14:paraId="5BDBAD3C" w14:textId="77777777" w:rsidR="006433D9" w:rsidRDefault="006433D9">
            <w:r>
              <w:t>COURSE</w:t>
            </w:r>
          </w:p>
        </w:tc>
        <w:tc>
          <w:tcPr>
            <w:tcW w:w="930" w:type="dxa"/>
          </w:tcPr>
          <w:p w14:paraId="1591D009" w14:textId="77777777" w:rsidR="006433D9" w:rsidRDefault="006433D9">
            <w:r>
              <w:t>DURATION</w:t>
            </w:r>
          </w:p>
        </w:tc>
        <w:tc>
          <w:tcPr>
            <w:tcW w:w="1334" w:type="dxa"/>
          </w:tcPr>
          <w:p w14:paraId="15E698B4" w14:textId="77777777" w:rsidR="006433D9" w:rsidRDefault="006433D9">
            <w:r>
              <w:t>THEORY</w:t>
            </w:r>
          </w:p>
        </w:tc>
        <w:tc>
          <w:tcPr>
            <w:tcW w:w="1435" w:type="dxa"/>
          </w:tcPr>
          <w:p w14:paraId="4A7CE40B" w14:textId="77777777" w:rsidR="006433D9" w:rsidRDefault="006433D9">
            <w:r>
              <w:t>PRACTICAL</w:t>
            </w:r>
          </w:p>
        </w:tc>
        <w:tc>
          <w:tcPr>
            <w:tcW w:w="1219" w:type="dxa"/>
          </w:tcPr>
          <w:p w14:paraId="34454BBE" w14:textId="77777777" w:rsidR="006433D9" w:rsidRDefault="006433D9">
            <w:r>
              <w:t>VIVA</w:t>
            </w:r>
          </w:p>
        </w:tc>
        <w:tc>
          <w:tcPr>
            <w:tcW w:w="1056" w:type="dxa"/>
          </w:tcPr>
          <w:p w14:paraId="61779861" w14:textId="77777777" w:rsidR="006433D9" w:rsidRDefault="006433D9"/>
        </w:tc>
      </w:tr>
      <w:tr w:rsidR="006433D9" w14:paraId="456EFC62" w14:textId="77777777" w:rsidTr="006433D9">
        <w:trPr>
          <w:trHeight w:val="823"/>
        </w:trPr>
        <w:tc>
          <w:tcPr>
            <w:tcW w:w="704" w:type="dxa"/>
          </w:tcPr>
          <w:p w14:paraId="423738E2" w14:textId="77777777" w:rsidR="006433D9" w:rsidRDefault="006433D9"/>
        </w:tc>
        <w:tc>
          <w:tcPr>
            <w:tcW w:w="1985" w:type="dxa"/>
          </w:tcPr>
          <w:p w14:paraId="5B8DFE8E" w14:textId="77777777" w:rsidR="006433D9" w:rsidRDefault="006433D9"/>
        </w:tc>
        <w:tc>
          <w:tcPr>
            <w:tcW w:w="1338" w:type="dxa"/>
          </w:tcPr>
          <w:p w14:paraId="716B8039" w14:textId="77777777" w:rsidR="006433D9" w:rsidRDefault="006433D9"/>
        </w:tc>
        <w:tc>
          <w:tcPr>
            <w:tcW w:w="930" w:type="dxa"/>
          </w:tcPr>
          <w:p w14:paraId="44230776" w14:textId="77777777" w:rsidR="006433D9" w:rsidRDefault="006433D9"/>
        </w:tc>
        <w:tc>
          <w:tcPr>
            <w:tcW w:w="1334" w:type="dxa"/>
          </w:tcPr>
          <w:p w14:paraId="0EE22458" w14:textId="77777777" w:rsidR="006433D9" w:rsidRDefault="006433D9"/>
        </w:tc>
        <w:tc>
          <w:tcPr>
            <w:tcW w:w="1435" w:type="dxa"/>
          </w:tcPr>
          <w:p w14:paraId="1498FBB8" w14:textId="77777777" w:rsidR="006433D9" w:rsidRDefault="006433D9"/>
        </w:tc>
        <w:tc>
          <w:tcPr>
            <w:tcW w:w="1219" w:type="dxa"/>
          </w:tcPr>
          <w:p w14:paraId="4BFD7AB7" w14:textId="77777777" w:rsidR="006433D9" w:rsidRDefault="006433D9"/>
        </w:tc>
        <w:tc>
          <w:tcPr>
            <w:tcW w:w="1056" w:type="dxa"/>
          </w:tcPr>
          <w:p w14:paraId="56599326" w14:textId="77777777" w:rsidR="006433D9" w:rsidRDefault="006433D9"/>
        </w:tc>
      </w:tr>
      <w:tr w:rsidR="006433D9" w14:paraId="50D19D0B" w14:textId="77777777" w:rsidTr="006433D9">
        <w:trPr>
          <w:trHeight w:val="823"/>
        </w:trPr>
        <w:tc>
          <w:tcPr>
            <w:tcW w:w="704" w:type="dxa"/>
          </w:tcPr>
          <w:p w14:paraId="4DD524CD" w14:textId="77777777" w:rsidR="006433D9" w:rsidRDefault="006433D9"/>
        </w:tc>
        <w:tc>
          <w:tcPr>
            <w:tcW w:w="1985" w:type="dxa"/>
          </w:tcPr>
          <w:p w14:paraId="04F1A737" w14:textId="77777777" w:rsidR="006433D9" w:rsidRDefault="006433D9"/>
        </w:tc>
        <w:tc>
          <w:tcPr>
            <w:tcW w:w="1338" w:type="dxa"/>
          </w:tcPr>
          <w:p w14:paraId="45A89B2F" w14:textId="77777777" w:rsidR="006433D9" w:rsidRDefault="006433D9"/>
        </w:tc>
        <w:tc>
          <w:tcPr>
            <w:tcW w:w="930" w:type="dxa"/>
          </w:tcPr>
          <w:p w14:paraId="7056285F" w14:textId="77777777" w:rsidR="006433D9" w:rsidRDefault="006433D9"/>
        </w:tc>
        <w:tc>
          <w:tcPr>
            <w:tcW w:w="1334" w:type="dxa"/>
          </w:tcPr>
          <w:p w14:paraId="3457BD99" w14:textId="77777777" w:rsidR="006433D9" w:rsidRDefault="006433D9"/>
        </w:tc>
        <w:tc>
          <w:tcPr>
            <w:tcW w:w="1435" w:type="dxa"/>
          </w:tcPr>
          <w:p w14:paraId="25115E71" w14:textId="77777777" w:rsidR="006433D9" w:rsidRDefault="006433D9"/>
        </w:tc>
        <w:tc>
          <w:tcPr>
            <w:tcW w:w="1219" w:type="dxa"/>
          </w:tcPr>
          <w:p w14:paraId="2660CFF2" w14:textId="77777777" w:rsidR="006433D9" w:rsidRDefault="006433D9"/>
        </w:tc>
        <w:tc>
          <w:tcPr>
            <w:tcW w:w="1056" w:type="dxa"/>
          </w:tcPr>
          <w:p w14:paraId="6B1647E9" w14:textId="77777777" w:rsidR="006433D9" w:rsidRDefault="006433D9"/>
        </w:tc>
      </w:tr>
      <w:tr w:rsidR="006433D9" w14:paraId="17C4D92E" w14:textId="77777777" w:rsidTr="006433D9">
        <w:trPr>
          <w:trHeight w:val="793"/>
        </w:trPr>
        <w:tc>
          <w:tcPr>
            <w:tcW w:w="704" w:type="dxa"/>
          </w:tcPr>
          <w:p w14:paraId="1482A250" w14:textId="77777777" w:rsidR="006433D9" w:rsidRDefault="006433D9"/>
        </w:tc>
        <w:tc>
          <w:tcPr>
            <w:tcW w:w="1985" w:type="dxa"/>
          </w:tcPr>
          <w:p w14:paraId="72999F71" w14:textId="77777777" w:rsidR="006433D9" w:rsidRDefault="006433D9"/>
        </w:tc>
        <w:tc>
          <w:tcPr>
            <w:tcW w:w="1338" w:type="dxa"/>
          </w:tcPr>
          <w:p w14:paraId="0A869DBA" w14:textId="77777777" w:rsidR="006433D9" w:rsidRDefault="006433D9"/>
        </w:tc>
        <w:tc>
          <w:tcPr>
            <w:tcW w:w="930" w:type="dxa"/>
          </w:tcPr>
          <w:p w14:paraId="695D9CCB" w14:textId="77777777" w:rsidR="006433D9" w:rsidRDefault="006433D9"/>
        </w:tc>
        <w:tc>
          <w:tcPr>
            <w:tcW w:w="1334" w:type="dxa"/>
          </w:tcPr>
          <w:p w14:paraId="475508BD" w14:textId="77777777" w:rsidR="006433D9" w:rsidRDefault="006433D9"/>
        </w:tc>
        <w:tc>
          <w:tcPr>
            <w:tcW w:w="1435" w:type="dxa"/>
          </w:tcPr>
          <w:p w14:paraId="243D1134" w14:textId="77777777" w:rsidR="006433D9" w:rsidRDefault="006433D9"/>
        </w:tc>
        <w:tc>
          <w:tcPr>
            <w:tcW w:w="1219" w:type="dxa"/>
          </w:tcPr>
          <w:p w14:paraId="55C9C9DC" w14:textId="77777777" w:rsidR="006433D9" w:rsidRDefault="006433D9"/>
        </w:tc>
        <w:tc>
          <w:tcPr>
            <w:tcW w:w="1056" w:type="dxa"/>
          </w:tcPr>
          <w:p w14:paraId="3951F22F" w14:textId="77777777" w:rsidR="006433D9" w:rsidRDefault="006433D9"/>
        </w:tc>
      </w:tr>
      <w:tr w:rsidR="006433D9" w14:paraId="786A3A5F" w14:textId="77777777" w:rsidTr="006433D9">
        <w:trPr>
          <w:trHeight w:val="823"/>
        </w:trPr>
        <w:tc>
          <w:tcPr>
            <w:tcW w:w="704" w:type="dxa"/>
          </w:tcPr>
          <w:p w14:paraId="75CC86F6" w14:textId="77777777" w:rsidR="006433D9" w:rsidRDefault="006433D9"/>
        </w:tc>
        <w:tc>
          <w:tcPr>
            <w:tcW w:w="1985" w:type="dxa"/>
          </w:tcPr>
          <w:p w14:paraId="42626F9F" w14:textId="77777777" w:rsidR="006433D9" w:rsidRDefault="006433D9"/>
        </w:tc>
        <w:tc>
          <w:tcPr>
            <w:tcW w:w="1338" w:type="dxa"/>
          </w:tcPr>
          <w:p w14:paraId="55610219" w14:textId="77777777" w:rsidR="006433D9" w:rsidRDefault="006433D9"/>
        </w:tc>
        <w:tc>
          <w:tcPr>
            <w:tcW w:w="930" w:type="dxa"/>
          </w:tcPr>
          <w:p w14:paraId="059A6309" w14:textId="77777777" w:rsidR="006433D9" w:rsidRDefault="006433D9"/>
        </w:tc>
        <w:tc>
          <w:tcPr>
            <w:tcW w:w="1334" w:type="dxa"/>
          </w:tcPr>
          <w:p w14:paraId="0ED5FD9B" w14:textId="77777777" w:rsidR="006433D9" w:rsidRDefault="006433D9"/>
        </w:tc>
        <w:tc>
          <w:tcPr>
            <w:tcW w:w="1435" w:type="dxa"/>
          </w:tcPr>
          <w:p w14:paraId="426ED2AA" w14:textId="77777777" w:rsidR="006433D9" w:rsidRDefault="006433D9"/>
        </w:tc>
        <w:tc>
          <w:tcPr>
            <w:tcW w:w="1219" w:type="dxa"/>
          </w:tcPr>
          <w:p w14:paraId="309495CE" w14:textId="77777777" w:rsidR="006433D9" w:rsidRDefault="006433D9"/>
        </w:tc>
        <w:tc>
          <w:tcPr>
            <w:tcW w:w="1056" w:type="dxa"/>
          </w:tcPr>
          <w:p w14:paraId="4F43D5B4" w14:textId="77777777" w:rsidR="006433D9" w:rsidRDefault="006433D9"/>
        </w:tc>
      </w:tr>
      <w:tr w:rsidR="006433D9" w14:paraId="169FD4C5" w14:textId="77777777" w:rsidTr="006433D9">
        <w:trPr>
          <w:trHeight w:val="823"/>
        </w:trPr>
        <w:tc>
          <w:tcPr>
            <w:tcW w:w="704" w:type="dxa"/>
          </w:tcPr>
          <w:p w14:paraId="1E4E4281" w14:textId="77777777" w:rsidR="006433D9" w:rsidRDefault="006433D9"/>
        </w:tc>
        <w:tc>
          <w:tcPr>
            <w:tcW w:w="1985" w:type="dxa"/>
          </w:tcPr>
          <w:p w14:paraId="3B5A093C" w14:textId="77777777" w:rsidR="006433D9" w:rsidRDefault="006433D9"/>
        </w:tc>
        <w:tc>
          <w:tcPr>
            <w:tcW w:w="1338" w:type="dxa"/>
          </w:tcPr>
          <w:p w14:paraId="08210962" w14:textId="77777777" w:rsidR="006433D9" w:rsidRDefault="006433D9"/>
        </w:tc>
        <w:tc>
          <w:tcPr>
            <w:tcW w:w="930" w:type="dxa"/>
          </w:tcPr>
          <w:p w14:paraId="7671AC1F" w14:textId="77777777" w:rsidR="006433D9" w:rsidRDefault="006433D9"/>
        </w:tc>
        <w:tc>
          <w:tcPr>
            <w:tcW w:w="1334" w:type="dxa"/>
          </w:tcPr>
          <w:p w14:paraId="01E511F5" w14:textId="77777777" w:rsidR="006433D9" w:rsidRDefault="006433D9"/>
        </w:tc>
        <w:tc>
          <w:tcPr>
            <w:tcW w:w="1435" w:type="dxa"/>
          </w:tcPr>
          <w:p w14:paraId="4BEE9EAC" w14:textId="77777777" w:rsidR="006433D9" w:rsidRDefault="006433D9"/>
        </w:tc>
        <w:tc>
          <w:tcPr>
            <w:tcW w:w="1219" w:type="dxa"/>
          </w:tcPr>
          <w:p w14:paraId="1C4A0EF2" w14:textId="77777777" w:rsidR="006433D9" w:rsidRDefault="006433D9"/>
        </w:tc>
        <w:tc>
          <w:tcPr>
            <w:tcW w:w="1056" w:type="dxa"/>
          </w:tcPr>
          <w:p w14:paraId="602C17F4" w14:textId="77777777" w:rsidR="006433D9" w:rsidRDefault="006433D9"/>
        </w:tc>
      </w:tr>
      <w:tr w:rsidR="006433D9" w14:paraId="2612BAB8" w14:textId="77777777" w:rsidTr="006433D9">
        <w:trPr>
          <w:trHeight w:val="823"/>
        </w:trPr>
        <w:tc>
          <w:tcPr>
            <w:tcW w:w="704" w:type="dxa"/>
          </w:tcPr>
          <w:p w14:paraId="0CB236FA" w14:textId="77777777" w:rsidR="006433D9" w:rsidRDefault="006433D9"/>
        </w:tc>
        <w:tc>
          <w:tcPr>
            <w:tcW w:w="1985" w:type="dxa"/>
          </w:tcPr>
          <w:p w14:paraId="2BF3CB25" w14:textId="77777777" w:rsidR="006433D9" w:rsidRDefault="006433D9"/>
        </w:tc>
        <w:tc>
          <w:tcPr>
            <w:tcW w:w="1338" w:type="dxa"/>
          </w:tcPr>
          <w:p w14:paraId="42C5185E" w14:textId="77777777" w:rsidR="006433D9" w:rsidRDefault="006433D9"/>
        </w:tc>
        <w:tc>
          <w:tcPr>
            <w:tcW w:w="930" w:type="dxa"/>
          </w:tcPr>
          <w:p w14:paraId="1E44A465" w14:textId="77777777" w:rsidR="006433D9" w:rsidRDefault="006433D9"/>
        </w:tc>
        <w:tc>
          <w:tcPr>
            <w:tcW w:w="1334" w:type="dxa"/>
          </w:tcPr>
          <w:p w14:paraId="4A636CCA" w14:textId="77777777" w:rsidR="006433D9" w:rsidRDefault="006433D9"/>
        </w:tc>
        <w:tc>
          <w:tcPr>
            <w:tcW w:w="1435" w:type="dxa"/>
          </w:tcPr>
          <w:p w14:paraId="635160C4" w14:textId="77777777" w:rsidR="006433D9" w:rsidRDefault="006433D9"/>
        </w:tc>
        <w:tc>
          <w:tcPr>
            <w:tcW w:w="1219" w:type="dxa"/>
          </w:tcPr>
          <w:p w14:paraId="43FA21CF" w14:textId="77777777" w:rsidR="006433D9" w:rsidRDefault="006433D9"/>
        </w:tc>
        <w:tc>
          <w:tcPr>
            <w:tcW w:w="1056" w:type="dxa"/>
          </w:tcPr>
          <w:p w14:paraId="6DEFDD89" w14:textId="77777777" w:rsidR="006433D9" w:rsidRDefault="006433D9"/>
        </w:tc>
      </w:tr>
      <w:tr w:rsidR="006433D9" w14:paraId="76F50B8F" w14:textId="77777777" w:rsidTr="006433D9">
        <w:trPr>
          <w:trHeight w:val="823"/>
        </w:trPr>
        <w:tc>
          <w:tcPr>
            <w:tcW w:w="704" w:type="dxa"/>
          </w:tcPr>
          <w:p w14:paraId="3791F8B0" w14:textId="77777777" w:rsidR="006433D9" w:rsidRDefault="006433D9"/>
        </w:tc>
        <w:tc>
          <w:tcPr>
            <w:tcW w:w="1985" w:type="dxa"/>
          </w:tcPr>
          <w:p w14:paraId="75FE5B97" w14:textId="77777777" w:rsidR="006433D9" w:rsidRDefault="006433D9"/>
        </w:tc>
        <w:tc>
          <w:tcPr>
            <w:tcW w:w="1338" w:type="dxa"/>
          </w:tcPr>
          <w:p w14:paraId="3A0CA006" w14:textId="77777777" w:rsidR="006433D9" w:rsidRDefault="006433D9"/>
        </w:tc>
        <w:tc>
          <w:tcPr>
            <w:tcW w:w="930" w:type="dxa"/>
          </w:tcPr>
          <w:p w14:paraId="1163DCE0" w14:textId="77777777" w:rsidR="006433D9" w:rsidRDefault="006433D9"/>
        </w:tc>
        <w:tc>
          <w:tcPr>
            <w:tcW w:w="1334" w:type="dxa"/>
          </w:tcPr>
          <w:p w14:paraId="3F1D36EC" w14:textId="77777777" w:rsidR="006433D9" w:rsidRDefault="006433D9"/>
        </w:tc>
        <w:tc>
          <w:tcPr>
            <w:tcW w:w="1435" w:type="dxa"/>
          </w:tcPr>
          <w:p w14:paraId="5ED0C264" w14:textId="77777777" w:rsidR="006433D9" w:rsidRDefault="006433D9"/>
        </w:tc>
        <w:tc>
          <w:tcPr>
            <w:tcW w:w="1219" w:type="dxa"/>
          </w:tcPr>
          <w:p w14:paraId="09BE5B2F" w14:textId="77777777" w:rsidR="006433D9" w:rsidRDefault="006433D9"/>
        </w:tc>
        <w:tc>
          <w:tcPr>
            <w:tcW w:w="1056" w:type="dxa"/>
          </w:tcPr>
          <w:p w14:paraId="66BCE048" w14:textId="77777777" w:rsidR="006433D9" w:rsidRDefault="006433D9"/>
        </w:tc>
      </w:tr>
      <w:tr w:rsidR="006433D9" w14:paraId="0F63732C" w14:textId="77777777" w:rsidTr="006433D9">
        <w:trPr>
          <w:trHeight w:val="823"/>
        </w:trPr>
        <w:tc>
          <w:tcPr>
            <w:tcW w:w="704" w:type="dxa"/>
          </w:tcPr>
          <w:p w14:paraId="31C9723F" w14:textId="77777777" w:rsidR="006433D9" w:rsidRDefault="006433D9"/>
        </w:tc>
        <w:tc>
          <w:tcPr>
            <w:tcW w:w="1985" w:type="dxa"/>
          </w:tcPr>
          <w:p w14:paraId="1830BA20" w14:textId="77777777" w:rsidR="006433D9" w:rsidRDefault="006433D9"/>
        </w:tc>
        <w:tc>
          <w:tcPr>
            <w:tcW w:w="1338" w:type="dxa"/>
          </w:tcPr>
          <w:p w14:paraId="20610BEF" w14:textId="77777777" w:rsidR="006433D9" w:rsidRDefault="006433D9"/>
        </w:tc>
        <w:tc>
          <w:tcPr>
            <w:tcW w:w="930" w:type="dxa"/>
          </w:tcPr>
          <w:p w14:paraId="46138D0A" w14:textId="77777777" w:rsidR="006433D9" w:rsidRDefault="006433D9"/>
        </w:tc>
        <w:tc>
          <w:tcPr>
            <w:tcW w:w="1334" w:type="dxa"/>
          </w:tcPr>
          <w:p w14:paraId="7716A1D4" w14:textId="77777777" w:rsidR="006433D9" w:rsidRDefault="006433D9"/>
        </w:tc>
        <w:tc>
          <w:tcPr>
            <w:tcW w:w="1435" w:type="dxa"/>
          </w:tcPr>
          <w:p w14:paraId="3A4B431E" w14:textId="77777777" w:rsidR="006433D9" w:rsidRDefault="006433D9"/>
        </w:tc>
        <w:tc>
          <w:tcPr>
            <w:tcW w:w="1219" w:type="dxa"/>
          </w:tcPr>
          <w:p w14:paraId="745AAE89" w14:textId="77777777" w:rsidR="006433D9" w:rsidRDefault="006433D9"/>
        </w:tc>
        <w:tc>
          <w:tcPr>
            <w:tcW w:w="1056" w:type="dxa"/>
          </w:tcPr>
          <w:p w14:paraId="55E6B966" w14:textId="77777777" w:rsidR="006433D9" w:rsidRDefault="006433D9"/>
        </w:tc>
      </w:tr>
      <w:tr w:rsidR="006433D9" w14:paraId="584F04E6" w14:textId="77777777" w:rsidTr="006433D9">
        <w:trPr>
          <w:trHeight w:val="823"/>
        </w:trPr>
        <w:tc>
          <w:tcPr>
            <w:tcW w:w="704" w:type="dxa"/>
          </w:tcPr>
          <w:p w14:paraId="75460EC9" w14:textId="77777777" w:rsidR="006433D9" w:rsidRDefault="006433D9"/>
        </w:tc>
        <w:tc>
          <w:tcPr>
            <w:tcW w:w="1985" w:type="dxa"/>
          </w:tcPr>
          <w:p w14:paraId="1BB230E1" w14:textId="77777777" w:rsidR="006433D9" w:rsidRDefault="006433D9"/>
        </w:tc>
        <w:tc>
          <w:tcPr>
            <w:tcW w:w="1338" w:type="dxa"/>
          </w:tcPr>
          <w:p w14:paraId="1E09E4F5" w14:textId="77777777" w:rsidR="006433D9" w:rsidRDefault="006433D9"/>
        </w:tc>
        <w:tc>
          <w:tcPr>
            <w:tcW w:w="930" w:type="dxa"/>
          </w:tcPr>
          <w:p w14:paraId="7CA14DD6" w14:textId="77777777" w:rsidR="006433D9" w:rsidRDefault="006433D9"/>
        </w:tc>
        <w:tc>
          <w:tcPr>
            <w:tcW w:w="1334" w:type="dxa"/>
          </w:tcPr>
          <w:p w14:paraId="53340BD8" w14:textId="77777777" w:rsidR="006433D9" w:rsidRDefault="006433D9"/>
        </w:tc>
        <w:tc>
          <w:tcPr>
            <w:tcW w:w="1435" w:type="dxa"/>
          </w:tcPr>
          <w:p w14:paraId="0EB7361D" w14:textId="77777777" w:rsidR="006433D9" w:rsidRDefault="006433D9"/>
        </w:tc>
        <w:tc>
          <w:tcPr>
            <w:tcW w:w="1219" w:type="dxa"/>
          </w:tcPr>
          <w:p w14:paraId="25A3A571" w14:textId="77777777" w:rsidR="006433D9" w:rsidRDefault="006433D9"/>
        </w:tc>
        <w:tc>
          <w:tcPr>
            <w:tcW w:w="1056" w:type="dxa"/>
          </w:tcPr>
          <w:p w14:paraId="120EAEA7" w14:textId="77777777" w:rsidR="006433D9" w:rsidRDefault="006433D9"/>
        </w:tc>
      </w:tr>
    </w:tbl>
    <w:p w14:paraId="6A7BC94A" w14:textId="77777777" w:rsidR="007E7B64" w:rsidRDefault="007E7B64"/>
    <w:sectPr w:rsidR="007E7B64" w:rsidSect="006433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D9"/>
    <w:rsid w:val="006433D9"/>
    <w:rsid w:val="0074138F"/>
    <w:rsid w:val="007E7B64"/>
    <w:rsid w:val="00AE644F"/>
    <w:rsid w:val="00C4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6FCE"/>
  <w15:chartTrackingRefBased/>
  <w15:docId w15:val="{739F38E7-ADBF-44D4-A2A5-A3CB4279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anoopk awasthi</dc:creator>
  <cp:keywords/>
  <dc:description/>
  <cp:lastModifiedBy>anoopk awasthi</cp:lastModifiedBy>
  <cp:revision>1</cp:revision>
  <dcterms:created xsi:type="dcterms:W3CDTF">2023-05-26T06:00:00Z</dcterms:created>
  <dcterms:modified xsi:type="dcterms:W3CDTF">2023-05-26T06:03:00Z</dcterms:modified>
</cp:coreProperties>
</file>