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EAA7" w14:textId="717CCA49" w:rsidR="00325D0F" w:rsidRPr="00E84CD8" w:rsidRDefault="00480941" w:rsidP="00325D0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  <w:r w:rsidRPr="00E84CD8"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>Hackathon</w:t>
      </w:r>
      <w:r w:rsidR="00665293" w:rsidRPr="00E84CD8"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 xml:space="preserve"> Project:</w:t>
      </w:r>
      <w:r w:rsidR="00665293" w:rsidRPr="00E84CD8">
        <w:rPr>
          <w:rFonts w:ascii="Courier New" w:hAnsi="Courier New" w:cs="Courier New"/>
          <w:b/>
          <w:bCs/>
          <w:kern w:val="0"/>
          <w:sz w:val="28"/>
          <w:szCs w:val="28"/>
        </w:rPr>
        <w:t xml:space="preserve"> </w:t>
      </w:r>
      <w:r w:rsidRPr="00E84CD8"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 xml:space="preserve">Identify Car Wash </w:t>
      </w:r>
      <w:proofErr w:type="gramStart"/>
      <w:r w:rsidRPr="00E84CD8"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>services</w:t>
      </w:r>
      <w:proofErr w:type="gramEnd"/>
    </w:p>
    <w:p w14:paraId="3AB207C3" w14:textId="77777777" w:rsidR="00325D0F" w:rsidRPr="00E84CD8" w:rsidRDefault="00325D0F" w:rsidP="00325D0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</w:p>
    <w:p w14:paraId="72BB1429" w14:textId="77777777" w:rsidR="00325D0F" w:rsidRPr="00E84CD8" w:rsidRDefault="00325D0F" w:rsidP="0032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</w:p>
    <w:p w14:paraId="0AD13A3F" w14:textId="77777777" w:rsidR="00325D0F" w:rsidRPr="00E84CD8" w:rsidRDefault="00325D0F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1BB2A6A5" w14:textId="66E8C4C2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  <w:r w:rsidRPr="00E84CD8">
        <w:rPr>
          <w:rFonts w:ascii="Courier New" w:hAnsi="Courier New" w:cs="Courier New"/>
          <w:b/>
          <w:bCs/>
          <w:kern w:val="0"/>
          <w:sz w:val="28"/>
          <w:szCs w:val="28"/>
        </w:rPr>
        <w:t>Framework Overview</w:t>
      </w:r>
    </w:p>
    <w:p w14:paraId="2FAFD784" w14:textId="77777777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E84CD8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07EBB90D" w14:textId="77777777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E84CD8">
        <w:rPr>
          <w:rFonts w:ascii="Courier New" w:hAnsi="Courier New" w:cs="Courier New"/>
          <w:kern w:val="0"/>
          <w:sz w:val="28"/>
          <w:szCs w:val="28"/>
        </w:rPr>
        <w:t>The given project is built using the following frameworks and libraries:</w:t>
      </w:r>
    </w:p>
    <w:p w14:paraId="7926CFE2" w14:textId="77777777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E84CD8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6101F8BA" w14:textId="77777777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E84CD8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2C37ECDA" w14:textId="6734A65D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E84CD8">
        <w:rPr>
          <w:rFonts w:ascii="Courier New" w:hAnsi="Courier New" w:cs="Courier New"/>
          <w:b/>
          <w:bCs/>
          <w:kern w:val="0"/>
          <w:sz w:val="28"/>
          <w:szCs w:val="28"/>
        </w:rPr>
        <w:t>Selenium:</w:t>
      </w:r>
      <w:r w:rsidRPr="00E84CD8">
        <w:rPr>
          <w:rFonts w:ascii="Courier New" w:hAnsi="Courier New" w:cs="Courier New"/>
          <w:kern w:val="0"/>
          <w:sz w:val="28"/>
          <w:szCs w:val="28"/>
        </w:rPr>
        <w:t xml:space="preserve"> Selenium is a popular open-source framework for automating</w:t>
      </w:r>
      <w:r w:rsidR="006110D9" w:rsidRPr="00E84CD8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E84CD8">
        <w:rPr>
          <w:rFonts w:ascii="Courier New" w:hAnsi="Courier New" w:cs="Courier New"/>
          <w:kern w:val="0"/>
          <w:sz w:val="28"/>
          <w:szCs w:val="28"/>
        </w:rPr>
        <w:t>web browsers.</w:t>
      </w:r>
    </w:p>
    <w:p w14:paraId="78862981" w14:textId="77777777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0E6C291C" w14:textId="1911ECAC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E84CD8">
        <w:rPr>
          <w:rFonts w:ascii="Courier New" w:hAnsi="Courier New" w:cs="Courier New"/>
          <w:b/>
          <w:bCs/>
          <w:kern w:val="0"/>
          <w:sz w:val="28"/>
          <w:szCs w:val="28"/>
        </w:rPr>
        <w:t>TestNG:</w:t>
      </w:r>
      <w:r w:rsidRPr="00E84CD8">
        <w:rPr>
          <w:rFonts w:ascii="Courier New" w:hAnsi="Courier New" w:cs="Courier New"/>
          <w:kern w:val="0"/>
          <w:sz w:val="28"/>
          <w:szCs w:val="28"/>
        </w:rPr>
        <w:t xml:space="preserve"> TestNG is a testing framework that provides advanced </w:t>
      </w:r>
      <w:r w:rsidR="009F0001" w:rsidRPr="00E84CD8">
        <w:rPr>
          <w:rFonts w:ascii="Courier New" w:hAnsi="Courier New" w:cs="Courier New"/>
          <w:kern w:val="0"/>
          <w:sz w:val="28"/>
          <w:szCs w:val="28"/>
        </w:rPr>
        <w:t>features</w:t>
      </w:r>
      <w:r w:rsidR="0053248B" w:rsidRPr="00E84CD8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E84CD8">
        <w:rPr>
          <w:rFonts w:ascii="Courier New" w:hAnsi="Courier New" w:cs="Courier New"/>
          <w:kern w:val="0"/>
          <w:sz w:val="28"/>
          <w:szCs w:val="28"/>
        </w:rPr>
        <w:t>like parallel test execution, data-driven testing, and test</w:t>
      </w:r>
      <w:r w:rsidR="00F3142A" w:rsidRPr="00E84CD8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E84CD8">
        <w:rPr>
          <w:rFonts w:ascii="Courier New" w:hAnsi="Courier New" w:cs="Courier New"/>
          <w:kern w:val="0"/>
          <w:sz w:val="28"/>
          <w:szCs w:val="28"/>
        </w:rPr>
        <w:t>configuration through annotations.</w:t>
      </w:r>
    </w:p>
    <w:p w14:paraId="6671DC2E" w14:textId="77777777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40001A1" w14:textId="42FE563C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E84CD8">
        <w:rPr>
          <w:rFonts w:ascii="Courier New" w:hAnsi="Courier New" w:cs="Courier New"/>
          <w:b/>
          <w:bCs/>
          <w:kern w:val="0"/>
          <w:sz w:val="28"/>
          <w:szCs w:val="28"/>
        </w:rPr>
        <w:t>Cucumber:</w:t>
      </w:r>
      <w:r w:rsidRPr="00E84CD8">
        <w:rPr>
          <w:rFonts w:ascii="Courier New" w:hAnsi="Courier New" w:cs="Courier New"/>
          <w:kern w:val="0"/>
          <w:sz w:val="28"/>
          <w:szCs w:val="28"/>
        </w:rPr>
        <w:t xml:space="preserve"> Cucumber is a tool for behaviour-driven </w:t>
      </w:r>
      <w:r w:rsidR="00E80594" w:rsidRPr="00E84CD8">
        <w:rPr>
          <w:rFonts w:ascii="Courier New" w:hAnsi="Courier New" w:cs="Courier New"/>
          <w:kern w:val="0"/>
          <w:sz w:val="28"/>
          <w:szCs w:val="28"/>
        </w:rPr>
        <w:t>development (</w:t>
      </w:r>
      <w:r w:rsidRPr="00E84CD8">
        <w:rPr>
          <w:rFonts w:ascii="Courier New" w:hAnsi="Courier New" w:cs="Courier New"/>
          <w:kern w:val="0"/>
          <w:sz w:val="28"/>
          <w:szCs w:val="28"/>
        </w:rPr>
        <w:t>BDD)that allows you to write test scenarios in a human-readable format.</w:t>
      </w:r>
    </w:p>
    <w:p w14:paraId="0F4B304B" w14:textId="77777777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5D3A0CA" w14:textId="018E40B7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E84CD8">
        <w:rPr>
          <w:rFonts w:ascii="Courier New" w:hAnsi="Courier New" w:cs="Courier New"/>
          <w:b/>
          <w:bCs/>
          <w:kern w:val="0"/>
          <w:sz w:val="28"/>
          <w:szCs w:val="28"/>
        </w:rPr>
        <w:t>Apache POI:</w:t>
      </w:r>
      <w:r w:rsidRPr="00E84CD8">
        <w:rPr>
          <w:rFonts w:ascii="Courier New" w:hAnsi="Courier New" w:cs="Courier New"/>
          <w:kern w:val="0"/>
          <w:sz w:val="28"/>
          <w:szCs w:val="28"/>
        </w:rPr>
        <w:t xml:space="preserve"> Apache POI is a library for working with </w:t>
      </w:r>
      <w:r w:rsidR="009F0001" w:rsidRPr="00E84CD8">
        <w:rPr>
          <w:rFonts w:ascii="Courier New" w:hAnsi="Courier New" w:cs="Courier New"/>
          <w:kern w:val="0"/>
          <w:sz w:val="28"/>
          <w:szCs w:val="28"/>
        </w:rPr>
        <w:t>Microsoft</w:t>
      </w:r>
      <w:r w:rsidR="001619C2" w:rsidRPr="00E84CD8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E84CD8">
        <w:rPr>
          <w:rFonts w:ascii="Courier New" w:hAnsi="Courier New" w:cs="Courier New"/>
          <w:kern w:val="0"/>
          <w:sz w:val="28"/>
          <w:szCs w:val="28"/>
        </w:rPr>
        <w:t>Office documents, including Excel files.</w:t>
      </w:r>
    </w:p>
    <w:p w14:paraId="48848E31" w14:textId="77777777" w:rsidR="00DB41E7" w:rsidRPr="00E84CD8" w:rsidRDefault="00DB41E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4231707" w14:textId="7E9B8919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E84CD8">
        <w:rPr>
          <w:rFonts w:ascii="Courier New" w:hAnsi="Courier New" w:cs="Courier New"/>
          <w:b/>
          <w:bCs/>
          <w:kern w:val="0"/>
          <w:sz w:val="28"/>
          <w:szCs w:val="28"/>
        </w:rPr>
        <w:t>Extent Reports:</w:t>
      </w:r>
      <w:r w:rsidRPr="00E84CD8">
        <w:rPr>
          <w:rFonts w:ascii="Courier New" w:hAnsi="Courier New" w:cs="Courier New"/>
          <w:kern w:val="0"/>
          <w:sz w:val="28"/>
          <w:szCs w:val="28"/>
        </w:rPr>
        <w:t xml:space="preserve"> Extent Reports is a powerful reporting library </w:t>
      </w:r>
      <w:r w:rsidR="009F0001" w:rsidRPr="00E84CD8">
        <w:rPr>
          <w:rFonts w:ascii="Courier New" w:hAnsi="Courier New" w:cs="Courier New"/>
          <w:kern w:val="0"/>
          <w:sz w:val="28"/>
          <w:szCs w:val="28"/>
        </w:rPr>
        <w:t>used</w:t>
      </w:r>
      <w:r w:rsidR="00DB41E7" w:rsidRPr="00E84CD8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E84CD8">
        <w:rPr>
          <w:rFonts w:ascii="Courier New" w:hAnsi="Courier New" w:cs="Courier New"/>
          <w:kern w:val="0"/>
          <w:sz w:val="28"/>
          <w:szCs w:val="28"/>
        </w:rPr>
        <w:t>for generating HTML reports in testing automation frameworks.</w:t>
      </w:r>
    </w:p>
    <w:p w14:paraId="37DCAAFE" w14:textId="77777777" w:rsidR="00480941" w:rsidRPr="00E84CD8" w:rsidRDefault="0048094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36219A3" w14:textId="77777777" w:rsidR="009F0001" w:rsidRPr="00E84CD8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CF91763" w14:textId="77777777" w:rsidR="009F0001" w:rsidRPr="00E84CD8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2F2A663E" w14:textId="77777777" w:rsidR="009F0001" w:rsidRPr="00E84CD8" w:rsidRDefault="009F0001" w:rsidP="009F0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  <w:r w:rsidRPr="00E84CD8">
        <w:rPr>
          <w:rFonts w:ascii="Courier New" w:hAnsi="Courier New" w:cs="Courier New"/>
          <w:b/>
          <w:bCs/>
          <w:kern w:val="0"/>
          <w:sz w:val="28"/>
          <w:szCs w:val="28"/>
        </w:rPr>
        <w:t>Folder Structure:</w:t>
      </w:r>
    </w:p>
    <w:p w14:paraId="3E2EF8E1" w14:textId="77777777" w:rsidR="009F0001" w:rsidRPr="00E84CD8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7755404B" w14:textId="5E9B4DAD" w:rsidR="009F0001" w:rsidRPr="00E84CD8" w:rsidRDefault="00297FA9" w:rsidP="009F0001">
      <w:pPr>
        <w:pStyle w:val="NormalWeb"/>
        <w:rPr>
          <w:rFonts w:ascii="Courier New" w:hAnsi="Courier New" w:cs="Courier New"/>
          <w:sz w:val="28"/>
          <w:szCs w:val="28"/>
        </w:rPr>
      </w:pPr>
      <w:r w:rsidRPr="00E84CD8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5074AAC5" wp14:editId="51F5D28D">
            <wp:extent cx="4236085" cy="8863330"/>
            <wp:effectExtent l="0" t="0" r="0" b="0"/>
            <wp:docPr id="177343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09DB" w14:textId="77777777" w:rsidR="009F0001" w:rsidRPr="00E84CD8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31375384" w14:textId="77777777" w:rsidR="003923B3" w:rsidRPr="00E84CD8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E84CD8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11559004" w14:textId="77777777" w:rsidR="00E84CD8" w:rsidRPr="00E84CD8" w:rsidRDefault="00E84CD8" w:rsidP="00E84CD8">
      <w:pPr>
        <w:pStyle w:val="reactmarkdownparsertextcontainerrodgy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2E2F30"/>
          <w:sz w:val="28"/>
          <w:szCs w:val="28"/>
          <w:u w:val="single"/>
        </w:rPr>
      </w:pPr>
      <w:r w:rsidRPr="00E84CD8">
        <w:rPr>
          <w:rFonts w:ascii="Courier New" w:hAnsi="Courier New" w:cs="Courier New"/>
          <w:b/>
          <w:bCs/>
          <w:color w:val="2E2F30"/>
          <w:sz w:val="28"/>
          <w:szCs w:val="28"/>
          <w:u w:val="single"/>
        </w:rPr>
        <w:t>To run the project, follow these steps:</w:t>
      </w:r>
    </w:p>
    <w:p w14:paraId="38D85560" w14:textId="77777777" w:rsidR="00E84CD8" w:rsidRPr="00E84CD8" w:rsidRDefault="00E84CD8" w:rsidP="00E84CD8">
      <w:pPr>
        <w:pStyle w:val="reactmarkdownparsertextcontainerrodgy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2E2F30"/>
          <w:sz w:val="28"/>
          <w:szCs w:val="28"/>
          <w:u w:val="single"/>
        </w:rPr>
      </w:pPr>
    </w:p>
    <w:p w14:paraId="2B21C3BB" w14:textId="77777777" w:rsidR="007E7FAF" w:rsidRPr="007E7FAF" w:rsidRDefault="007E7FAF" w:rsidP="007E7FAF">
      <w:pPr>
        <w:pStyle w:val="reactmarkdownparsertextcontainerrodgy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Download the Zip file and extract it to your local drive:</w:t>
      </w:r>
    </w:p>
    <w:p w14:paraId="495EB31A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Download the project Zip file to your system.</w:t>
      </w:r>
    </w:p>
    <w:p w14:paraId="5109C1F0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Extract the contents of the Zip folder to your desired location on your system, preferably in the Local (C) drive.</w:t>
      </w:r>
    </w:p>
    <w:p w14:paraId="7E61F7B0" w14:textId="77777777" w:rsidR="007E7FAF" w:rsidRPr="007E7FAF" w:rsidRDefault="007E7FAF" w:rsidP="007E7FAF">
      <w:pPr>
        <w:pStyle w:val="reactmarkdownparsertextcontainerrodgy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Open Eclipse and import the project as a Maven project:</w:t>
      </w:r>
    </w:p>
    <w:p w14:paraId="0F682389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Launch Eclipse IDE on your system.</w:t>
      </w:r>
    </w:p>
    <w:p w14:paraId="2927F758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Go to "File" &gt; "Import" &gt; "Existing Maven Projects".</w:t>
      </w:r>
    </w:p>
    <w:p w14:paraId="7D48A3C3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Browse to the location where you extracted the project and select the project folder.</w:t>
      </w:r>
    </w:p>
    <w:p w14:paraId="66BF63E7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Click "Finish" to import the project into Eclipse.</w:t>
      </w:r>
    </w:p>
    <w:p w14:paraId="57687CB1" w14:textId="77777777" w:rsidR="007E7FAF" w:rsidRPr="007E7FAF" w:rsidRDefault="007E7FAF" w:rsidP="007E7FAF">
      <w:pPr>
        <w:pStyle w:val="reactmarkdownparsertextcontainerrodgy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Update the project by saving the pom.xml file:</w:t>
      </w:r>
    </w:p>
    <w:p w14:paraId="5E848218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Locate the pom.xml file in the project structure.</w:t>
      </w:r>
    </w:p>
    <w:p w14:paraId="1C7FACDC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Open the pom.xml file in Eclipse.</w:t>
      </w:r>
    </w:p>
    <w:p w14:paraId="69173B1A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Press "Ctrl + S" to save the file.</w:t>
      </w:r>
    </w:p>
    <w:p w14:paraId="3B4343B7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This will update the project and download any required dependencies.</w:t>
      </w:r>
    </w:p>
    <w:p w14:paraId="1E899335" w14:textId="77777777" w:rsidR="007E7FAF" w:rsidRPr="007E7FAF" w:rsidRDefault="007E7FAF" w:rsidP="007E7FAF">
      <w:pPr>
        <w:pStyle w:val="reactmarkdownparsertextcontainerrodgy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Install the TestNG plugin from the Eclipse Marketplace:</w:t>
      </w:r>
    </w:p>
    <w:p w14:paraId="1EE115EC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Open Eclipse IDE.</w:t>
      </w:r>
    </w:p>
    <w:p w14:paraId="3C12C505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Go to "Help" &gt; "Eclipse Marketplace".</w:t>
      </w:r>
    </w:p>
    <w:p w14:paraId="371D12D4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Search for "TestNG" in the Marketplace search bar.</w:t>
      </w:r>
    </w:p>
    <w:p w14:paraId="716829D3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Find the TestNG Eclipse plugin and click "Go" or "Install".</w:t>
      </w:r>
    </w:p>
    <w:p w14:paraId="4419898D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Follow the installation instructions to install the plugin.</w:t>
      </w:r>
    </w:p>
    <w:p w14:paraId="22BEB07B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Restart Eclipse if prompted.</w:t>
      </w:r>
    </w:p>
    <w:p w14:paraId="08851263" w14:textId="77777777" w:rsidR="007E7FAF" w:rsidRPr="007E7FAF" w:rsidRDefault="007E7FAF" w:rsidP="007E7FAF">
      <w:pPr>
        <w:pStyle w:val="reactmarkdownparsertextcontainerrodgy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Run the project as a TestNG test:</w:t>
      </w:r>
    </w:p>
    <w:p w14:paraId="741F202D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Locate the TestNG.xml file in the project structure.</w:t>
      </w:r>
    </w:p>
    <w:p w14:paraId="692251BC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Open the TestNG.xml file in Eclipse.</w:t>
      </w:r>
    </w:p>
    <w:p w14:paraId="64A68F02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Right-click within the file and select "Run As" &gt; "TestNG Suite".</w:t>
      </w:r>
    </w:p>
    <w:p w14:paraId="64C92747" w14:textId="77777777" w:rsidR="007E7FAF" w:rsidRPr="007E7FAF" w:rsidRDefault="007E7FAF" w:rsidP="007E7FAF">
      <w:pPr>
        <w:pStyle w:val="reactmarkdownparserlistitemplpu7"/>
        <w:numPr>
          <w:ilvl w:val="1"/>
          <w:numId w:val="2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lastRenderedPageBreak/>
        <w:t>This will start the execution of the project using TestNG.</w:t>
      </w:r>
    </w:p>
    <w:p w14:paraId="368744DD" w14:textId="6E5D1665" w:rsidR="00D97D5F" w:rsidRPr="007E7FAF" w:rsidRDefault="007E7FAF" w:rsidP="007E7FAF">
      <w:pPr>
        <w:pStyle w:val="reactmarkdownparsertextcontainerrodgy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2F30"/>
          <w:sz w:val="28"/>
          <w:szCs w:val="28"/>
        </w:rPr>
      </w:pPr>
      <w:r w:rsidRPr="007E7FAF">
        <w:rPr>
          <w:rFonts w:ascii="Courier New" w:hAnsi="Courier New" w:cs="Courier New"/>
          <w:color w:val="2E2F30"/>
          <w:sz w:val="28"/>
          <w:szCs w:val="28"/>
        </w:rPr>
        <w:t>By following these steps, assuming you have already installed the TestNG plugin from the Eclipse Marketplace, you should be able to run the project successfully using TestNG.</w:t>
      </w:r>
    </w:p>
    <w:sectPr w:rsidR="00D97D5F" w:rsidRPr="007E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64E"/>
    <w:multiLevelType w:val="multilevel"/>
    <w:tmpl w:val="186E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75992"/>
    <w:multiLevelType w:val="multilevel"/>
    <w:tmpl w:val="E5F4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249879">
    <w:abstractNumId w:val="1"/>
  </w:num>
  <w:num w:numId="2" w16cid:durableId="12206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B3"/>
    <w:rsid w:val="001309BB"/>
    <w:rsid w:val="001619C2"/>
    <w:rsid w:val="001C382F"/>
    <w:rsid w:val="00297FA9"/>
    <w:rsid w:val="00325D0F"/>
    <w:rsid w:val="00375E98"/>
    <w:rsid w:val="003923B3"/>
    <w:rsid w:val="003E392F"/>
    <w:rsid w:val="00480941"/>
    <w:rsid w:val="0053248B"/>
    <w:rsid w:val="00574246"/>
    <w:rsid w:val="006110D9"/>
    <w:rsid w:val="0061399F"/>
    <w:rsid w:val="00645072"/>
    <w:rsid w:val="00665293"/>
    <w:rsid w:val="0072187D"/>
    <w:rsid w:val="007E7FAF"/>
    <w:rsid w:val="008C7A7A"/>
    <w:rsid w:val="00914509"/>
    <w:rsid w:val="00923C95"/>
    <w:rsid w:val="0093356E"/>
    <w:rsid w:val="009F0001"/>
    <w:rsid w:val="00AB5CCA"/>
    <w:rsid w:val="00D97D5F"/>
    <w:rsid w:val="00DB41E7"/>
    <w:rsid w:val="00E80594"/>
    <w:rsid w:val="00E84CD8"/>
    <w:rsid w:val="00EB7E0D"/>
    <w:rsid w:val="00F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AA22"/>
  <w15:chartTrackingRefBased/>
  <w15:docId w15:val="{3036FBA6-74D0-49EB-BA67-88D9B65C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eactmarkdownparsertextcontainerrodgy">
    <w:name w:val="reactmarkdownparser_textcontainer__rodgy"/>
    <w:basedOn w:val="Normal"/>
    <w:rsid w:val="00E8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eactmarkdownparserlistitemplpu7">
    <w:name w:val="reactmarkdownparser_listitem__plpu7"/>
    <w:basedOn w:val="Normal"/>
    <w:rsid w:val="00E8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Anoop (Cognizant)</dc:creator>
  <cp:keywords/>
  <dc:description/>
  <cp:lastModifiedBy>Kumar, Anoop (Cognizant)</cp:lastModifiedBy>
  <cp:revision>8</cp:revision>
  <dcterms:created xsi:type="dcterms:W3CDTF">2024-02-28T09:56:00Z</dcterms:created>
  <dcterms:modified xsi:type="dcterms:W3CDTF">2024-02-28T17:51:00Z</dcterms:modified>
</cp:coreProperties>
</file>