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E89" w:rsidRDefault="00DC0326">
      <w:pPr>
        <w:rPr>
          <w:sz w:val="28"/>
          <w:szCs w:val="28"/>
        </w:rPr>
      </w:pPr>
      <w:r w:rsidRPr="00DC0326">
        <w:rPr>
          <w:sz w:val="28"/>
          <w:szCs w:val="28"/>
        </w:rPr>
        <w:t>Block Diagram:</w:t>
      </w:r>
    </w:p>
    <w:p w:rsidR="00DC0326" w:rsidRDefault="00DC032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3386709" cy="1293344"/>
            <wp:effectExtent l="0" t="0" r="4445" b="2540"/>
            <wp:docPr id="1" name="Picture 1" descr="C:\Users\Anss Qasim\OneDrive\Documents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s Qasim\OneDrive\Documents\blo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39" cy="12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26" w:rsidRDefault="00DC032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Circuit Diagram:</w:t>
      </w:r>
    </w:p>
    <w:p w:rsidR="00DC0326" w:rsidRPr="00DC0326" w:rsidRDefault="00DC0326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2950505" cy="1885950"/>
            <wp:effectExtent l="0" t="0" r="2540" b="0"/>
            <wp:docPr id="2" name="Picture 2" descr="C:\Users\Anss Qasim\OneDrive\Documents\new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s Qasim\OneDrive\Documents\new p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68" cy="189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26" w:rsidRDefault="00DC0326">
      <w:pPr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DC0326" w:rsidTr="00DC0326"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c’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</w:t>
            </w:r>
            <w:proofErr w:type="spellEnd"/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ab2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DC0326" w:rsidTr="00DC0326"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C0326" w:rsidTr="00DC0326"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C0326" w:rsidTr="00DC0326"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C0326" w:rsidTr="00DC0326"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C0326" w:rsidTr="00DC0326"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C0326" w:rsidTr="00DC0326"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C0326" w:rsidTr="00DC0326"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C0326" w:rsidTr="00DC0326"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C0326" w:rsidRDefault="00DC0326" w:rsidP="00DC03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DC0326" w:rsidRDefault="00DC0326" w:rsidP="00DC0326">
      <w:pPr>
        <w:jc w:val="center"/>
        <w:rPr>
          <w:sz w:val="28"/>
          <w:szCs w:val="28"/>
        </w:rPr>
      </w:pPr>
    </w:p>
    <w:p w:rsidR="001032AC" w:rsidRDefault="001032AC" w:rsidP="001032AC">
      <w:pPr>
        <w:rPr>
          <w:sz w:val="28"/>
          <w:szCs w:val="28"/>
        </w:rPr>
      </w:pPr>
      <w:r>
        <w:rPr>
          <w:sz w:val="28"/>
          <w:szCs w:val="28"/>
        </w:rPr>
        <w:t>Errors in code:</w:t>
      </w:r>
    </w:p>
    <w:p w:rsidR="006517D0" w:rsidRDefault="001032AC" w:rsidP="006517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7D0">
        <w:rPr>
          <w:sz w:val="28"/>
          <w:szCs w:val="28"/>
        </w:rPr>
        <w:t>First err</w:t>
      </w:r>
      <w:r w:rsidR="006517D0" w:rsidRPr="006517D0">
        <w:rPr>
          <w:sz w:val="28"/>
          <w:szCs w:val="28"/>
        </w:rPr>
        <w:t>or was syntax error in listing 4</w:t>
      </w:r>
      <w:r w:rsidR="006517D0">
        <w:rPr>
          <w:sz w:val="28"/>
          <w:szCs w:val="28"/>
        </w:rPr>
        <w:t>.</w:t>
      </w:r>
    </w:p>
    <w:p w:rsidR="006517D0" w:rsidRDefault="006517D0" w:rsidP="006517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 was not used before sum in line 08.</w:t>
      </w:r>
    </w:p>
    <w:p w:rsidR="006517D0" w:rsidRDefault="006517D0" w:rsidP="006517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list 5 </w:t>
      </w:r>
      <w:proofErr w:type="gramStart"/>
      <w:r>
        <w:rPr>
          <w:sz w:val="28"/>
          <w:szCs w:val="28"/>
        </w:rPr>
        <w:t>code</w:t>
      </w:r>
      <w:proofErr w:type="gramEnd"/>
      <w:r>
        <w:rPr>
          <w:sz w:val="28"/>
          <w:szCs w:val="28"/>
        </w:rPr>
        <w:t xml:space="preserve"> there were syntax error and end was not used.</w:t>
      </w:r>
    </w:p>
    <w:p w:rsidR="006517D0" w:rsidRPr="006517D0" w:rsidRDefault="006517D0" w:rsidP="006517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 start carry1 variable was not declare.</w:t>
      </w:r>
      <w:bookmarkStart w:id="0" w:name="_GoBack"/>
      <w:bookmarkEnd w:id="0"/>
    </w:p>
    <w:sectPr w:rsidR="006517D0" w:rsidRPr="0065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B530E"/>
    <w:multiLevelType w:val="hybridMultilevel"/>
    <w:tmpl w:val="037C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26"/>
    <w:rsid w:val="001032AC"/>
    <w:rsid w:val="006517D0"/>
    <w:rsid w:val="00964E89"/>
    <w:rsid w:val="00D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0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0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Anss Qasim</dc:creator>
  <cp:lastModifiedBy>Anss Qasim</cp:lastModifiedBy>
  <cp:revision>2</cp:revision>
  <dcterms:created xsi:type="dcterms:W3CDTF">2024-02-12T18:23:00Z</dcterms:created>
  <dcterms:modified xsi:type="dcterms:W3CDTF">2024-02-12T18:36:00Z</dcterms:modified>
</cp:coreProperties>
</file>