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Viacheslav Vaniukov for serving as a judge and mentor for the Entrepreneurship &amp; Product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Viacheslav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Viacheslav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Viacheslav.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