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E01A4" w14:textId="44C332EA" w:rsidR="00DF132F" w:rsidRDefault="00DF132F" w:rsidP="00DF132F">
      <w:pPr>
        <w:jc w:val="center"/>
        <w:rPr>
          <w:b/>
          <w:bCs/>
          <w:sz w:val="44"/>
          <w:szCs w:val="44"/>
        </w:rPr>
      </w:pPr>
      <w:r w:rsidRPr="00DF132F">
        <w:rPr>
          <w:b/>
          <w:bCs/>
          <w:sz w:val="44"/>
          <w:szCs w:val="44"/>
        </w:rPr>
        <w:t>Product Backlog</w:t>
      </w:r>
    </w:p>
    <w:p w14:paraId="106DA3E0" w14:textId="165E9879" w:rsidR="00DF132F" w:rsidRDefault="00DF132F" w:rsidP="00DF132F">
      <w:pPr>
        <w:rPr>
          <w:b/>
          <w:bCs/>
        </w:rPr>
      </w:pPr>
      <w:r>
        <w:rPr>
          <w:b/>
          <w:bCs/>
        </w:rPr>
        <w:t>Product:</w:t>
      </w:r>
    </w:p>
    <w:p w14:paraId="151D4EDB" w14:textId="77777777" w:rsidR="00DF132F" w:rsidRDefault="00DF132F" w:rsidP="00DF132F">
      <w:r w:rsidRPr="00DF132F">
        <w:t>You are employed by a company that mandates demographic data reporting. You have been asked to design and implement a system that will make it simple for people to access this information using your knowledge of MySQL and C#.</w:t>
      </w:r>
    </w:p>
    <w:p w14:paraId="28043661" w14:textId="31373798" w:rsidR="00DF132F" w:rsidRDefault="00DF132F" w:rsidP="00DF132F">
      <w:r>
        <w:t>We are going to develop statistics regarding the demographic data of the world.</w:t>
      </w:r>
    </w:p>
    <w:p w14:paraId="318B40BE" w14:textId="77777777" w:rsidR="00DF132F" w:rsidRDefault="00DF132F" w:rsidP="00DF132F"/>
    <w:p w14:paraId="0FEC3A38" w14:textId="7F72CA18" w:rsidR="00DF132F" w:rsidRPr="00DF132F" w:rsidRDefault="00DF132F" w:rsidP="00DF132F">
      <w:pPr>
        <w:rPr>
          <w:b/>
          <w:bCs/>
        </w:rPr>
      </w:pPr>
      <w:r w:rsidRPr="00DF132F">
        <w:rPr>
          <w:b/>
          <w:bCs/>
        </w:rPr>
        <w:t>Tasks:</w:t>
      </w:r>
    </w:p>
    <w:p w14:paraId="06FF58CB" w14:textId="7AF2F6BC" w:rsidR="00B30BD9" w:rsidRDefault="00DF132F" w:rsidP="00B30BD9">
      <w:pPr>
        <w:pStyle w:val="ListParagraph"/>
        <w:numPr>
          <w:ilvl w:val="0"/>
          <w:numId w:val="1"/>
        </w:numPr>
      </w:pPr>
      <w:r>
        <w:t xml:space="preserve">All the demographic continents, countries, districts, cities arranged from largest </w:t>
      </w:r>
      <w:r w:rsidR="00B30BD9">
        <w:t xml:space="preserve">population to smallest populations. </w:t>
      </w:r>
    </w:p>
    <w:p w14:paraId="09263501" w14:textId="155907A4" w:rsidR="00B30BD9" w:rsidRDefault="00B30BD9" w:rsidP="00B30BD9">
      <w:pPr>
        <w:pStyle w:val="ListParagraph"/>
        <w:numPr>
          <w:ilvl w:val="0"/>
          <w:numId w:val="1"/>
        </w:numPr>
      </w:pPr>
      <w:r>
        <w:t>The arrangement of data according to the input given by the user.</w:t>
      </w:r>
    </w:p>
    <w:p w14:paraId="2B659899" w14:textId="7DE547FE" w:rsidR="00B30BD9" w:rsidRDefault="00B30BD9" w:rsidP="00B30BD9">
      <w:pPr>
        <w:pStyle w:val="ListParagraph"/>
        <w:numPr>
          <w:ilvl w:val="0"/>
          <w:numId w:val="1"/>
        </w:numPr>
      </w:pPr>
      <w:r w:rsidRPr="00B30BD9">
        <w:t>Population breakdown by continent, region, country, and city</w:t>
      </w:r>
      <w:r>
        <w:t>.</w:t>
      </w:r>
    </w:p>
    <w:p w14:paraId="060C85F6" w14:textId="2D007053" w:rsidR="00B30BD9" w:rsidRDefault="00B30BD9" w:rsidP="00B30BD9">
      <w:pPr>
        <w:pStyle w:val="ListParagraph"/>
        <w:numPr>
          <w:ilvl w:val="0"/>
          <w:numId w:val="1"/>
        </w:numPr>
      </w:pPr>
      <w:r>
        <w:t>Language statistics according to number of speakers</w:t>
      </w:r>
      <w:r w:rsidR="004B727B">
        <w:t xml:space="preserve"> of different languages which also includes the world population.</w:t>
      </w:r>
    </w:p>
    <w:p w14:paraId="3D80E7F5" w14:textId="774D41B8" w:rsidR="00B30BD9" w:rsidRDefault="004B727B" w:rsidP="00B30BD9">
      <w:pPr>
        <w:pStyle w:val="ListParagraph"/>
        <w:numPr>
          <w:ilvl w:val="0"/>
          <w:numId w:val="1"/>
        </w:numPr>
      </w:pPr>
      <w:r>
        <w:t xml:space="preserve">Access of data at different </w:t>
      </w:r>
      <w:proofErr w:type="gramStart"/>
      <w:r>
        <w:t>levels :</w:t>
      </w:r>
      <w:proofErr w:type="gramEnd"/>
      <w:r>
        <w:t xml:space="preserve"> Population ac</w:t>
      </w:r>
      <w:r w:rsidR="005232D1">
        <w:t>cording to</w:t>
      </w:r>
      <w:r>
        <w:t xml:space="preserve"> world, continents, countries, cities, districts and regions.</w:t>
      </w:r>
    </w:p>
    <w:p w14:paraId="728E2484" w14:textId="052A3D5F" w:rsidR="004B727B" w:rsidRDefault="005232D1" w:rsidP="00B30BD9">
      <w:pPr>
        <w:pStyle w:val="ListParagraph"/>
        <w:numPr>
          <w:ilvl w:val="0"/>
          <w:numId w:val="1"/>
        </w:numPr>
      </w:pPr>
      <w:r>
        <w:t>Population living in urban and rural areas.</w:t>
      </w:r>
    </w:p>
    <w:p w14:paraId="6F3DE76B" w14:textId="77777777" w:rsidR="005232D1" w:rsidRDefault="005232D1" w:rsidP="005232D1">
      <w:pPr>
        <w:pStyle w:val="ListParagraph"/>
        <w:rPr>
          <w:b/>
          <w:bCs/>
        </w:rPr>
      </w:pPr>
    </w:p>
    <w:p w14:paraId="32B13EB5" w14:textId="251D471D" w:rsidR="005232D1" w:rsidRPr="005232D1" w:rsidRDefault="005232D1" w:rsidP="005232D1">
      <w:pPr>
        <w:pStyle w:val="ListParagraph"/>
        <w:rPr>
          <w:b/>
          <w:bCs/>
        </w:rPr>
      </w:pPr>
      <w:r w:rsidRPr="005232D1">
        <w:rPr>
          <w:b/>
          <w:bCs/>
        </w:rPr>
        <w:t>Additional features:</w:t>
      </w:r>
    </w:p>
    <w:p w14:paraId="54317BA6" w14:textId="4807B72A" w:rsidR="005232D1" w:rsidRDefault="005232D1" w:rsidP="00B30BD9">
      <w:pPr>
        <w:pStyle w:val="ListParagraph"/>
        <w:numPr>
          <w:ilvl w:val="0"/>
          <w:numId w:val="1"/>
        </w:numPr>
      </w:pPr>
      <w:r>
        <w:t>Country reports:</w:t>
      </w:r>
    </w:p>
    <w:p w14:paraId="310976A8" w14:textId="28E3C896" w:rsidR="005232D1" w:rsidRDefault="005232D1" w:rsidP="00B30BD9">
      <w:pPr>
        <w:pStyle w:val="ListParagraph"/>
        <w:numPr>
          <w:ilvl w:val="0"/>
          <w:numId w:val="1"/>
        </w:numPr>
      </w:pPr>
      <w:r>
        <w:t>City Reports:</w:t>
      </w:r>
    </w:p>
    <w:p w14:paraId="37492858" w14:textId="1EB3298A" w:rsidR="00B30BD9" w:rsidRDefault="005232D1" w:rsidP="00DF132F">
      <w:pPr>
        <w:pStyle w:val="ListParagraph"/>
        <w:numPr>
          <w:ilvl w:val="0"/>
          <w:numId w:val="1"/>
        </w:numPr>
      </w:pPr>
      <w:r>
        <w:t>Capital City Reports:</w:t>
      </w:r>
    </w:p>
    <w:p w14:paraId="354B81B7" w14:textId="77777777" w:rsidR="005232D1" w:rsidRDefault="005232D1" w:rsidP="005232D1">
      <w:pPr>
        <w:pStyle w:val="ListParagraph"/>
        <w:rPr>
          <w:b/>
          <w:bCs/>
        </w:rPr>
      </w:pPr>
    </w:p>
    <w:p w14:paraId="64131AE5" w14:textId="2CBC1F0D" w:rsidR="005232D1" w:rsidRDefault="005232D1" w:rsidP="005232D1">
      <w:pPr>
        <w:pStyle w:val="ListParagraph"/>
        <w:rPr>
          <w:b/>
          <w:bCs/>
        </w:rPr>
      </w:pPr>
      <w:r w:rsidRPr="005232D1">
        <w:rPr>
          <w:b/>
          <w:bCs/>
        </w:rPr>
        <w:t>Population Reports</w:t>
      </w:r>
      <w:r>
        <w:rPr>
          <w:b/>
          <w:bCs/>
        </w:rPr>
        <w:t>:</w:t>
      </w:r>
    </w:p>
    <w:p w14:paraId="4DBDBBDE" w14:textId="77777777" w:rsidR="005232D1" w:rsidRDefault="005232D1" w:rsidP="005232D1">
      <w:pPr>
        <w:pStyle w:val="ListParagraph"/>
      </w:pPr>
      <w:r>
        <w:t>• The name of the continent/region/country.</w:t>
      </w:r>
    </w:p>
    <w:p w14:paraId="02DD1489" w14:textId="77777777" w:rsidR="005232D1" w:rsidRDefault="005232D1" w:rsidP="005232D1">
      <w:pPr>
        <w:pStyle w:val="ListParagraph"/>
      </w:pPr>
      <w:r>
        <w:t>• The total population of the continent/region/country.</w:t>
      </w:r>
    </w:p>
    <w:p w14:paraId="766979EC" w14:textId="77777777" w:rsidR="005232D1" w:rsidRDefault="005232D1" w:rsidP="005232D1">
      <w:pPr>
        <w:pStyle w:val="ListParagraph"/>
      </w:pPr>
      <w:r>
        <w:t>• The total population of the continent/region/country living in cities (including a %).</w:t>
      </w:r>
    </w:p>
    <w:p w14:paraId="47774EBE" w14:textId="77777777" w:rsidR="005232D1" w:rsidRDefault="005232D1" w:rsidP="005232D1">
      <w:pPr>
        <w:pStyle w:val="ListParagraph"/>
      </w:pPr>
      <w:r>
        <w:t xml:space="preserve">• The total population of the continent/region/country not living in cities (including a </w:t>
      </w:r>
    </w:p>
    <w:p w14:paraId="643E10AD" w14:textId="4714B11B" w:rsidR="005232D1" w:rsidRDefault="005232D1" w:rsidP="005232D1">
      <w:pPr>
        <w:pStyle w:val="ListParagraph"/>
      </w:pPr>
      <w:r>
        <w:t>%)</w:t>
      </w:r>
    </w:p>
    <w:p w14:paraId="15DCCB5F" w14:textId="2215562D" w:rsidR="005232D1" w:rsidRDefault="005232D1" w:rsidP="005232D1">
      <w:pPr>
        <w:rPr>
          <w:b/>
          <w:bCs/>
        </w:rPr>
      </w:pPr>
      <w:r w:rsidRPr="005232D1">
        <w:rPr>
          <w:b/>
          <w:bCs/>
        </w:rPr>
        <w:t>Team Management:</w:t>
      </w:r>
    </w:p>
    <w:p w14:paraId="50FD862D" w14:textId="77777777" w:rsidR="005232D1" w:rsidRPr="005232D1" w:rsidRDefault="005232D1" w:rsidP="005232D1">
      <w:r w:rsidRPr="005232D1">
        <w:t>Roles and responsibilities for the Project Implementation Team: It's critical that each team member be assigned tasks that are in line with Scrum. The duties and roles are as follows:</w:t>
      </w:r>
    </w:p>
    <w:p w14:paraId="29113BB3" w14:textId="77777777" w:rsidR="005232D1" w:rsidRPr="005232D1" w:rsidRDefault="005232D1" w:rsidP="005232D1">
      <w:r w:rsidRPr="005232D1">
        <w:t>• Product Owner: Chooses which features should be created first and in what sequence.</w:t>
      </w:r>
    </w:p>
    <w:p w14:paraId="152C0338" w14:textId="77777777" w:rsidR="005232D1" w:rsidRPr="005232D1" w:rsidRDefault="005232D1" w:rsidP="005232D1">
      <w:r w:rsidRPr="005232D1">
        <w:t>• Scrum Master: Leads the team in resolving problems, adhering to the Scrum procedure, and preserving team productivity.</w:t>
      </w:r>
    </w:p>
    <w:p w14:paraId="54842FDE" w14:textId="77777777" w:rsidR="005232D1" w:rsidRPr="005232D1" w:rsidRDefault="005232D1" w:rsidP="005232D1">
      <w:r w:rsidRPr="005232D1">
        <w:t>• Development Team: Charged with utilizing the C# programming language to construct the system in accordance with the Product Owner's specifications.</w:t>
      </w:r>
    </w:p>
    <w:p w14:paraId="3A3F8BDC" w14:textId="77777777" w:rsidR="005232D1" w:rsidRPr="005232D1" w:rsidRDefault="005232D1" w:rsidP="005232D1">
      <w:pPr>
        <w:rPr>
          <w:b/>
          <w:bCs/>
        </w:rPr>
      </w:pPr>
    </w:p>
    <w:p w14:paraId="00680859" w14:textId="77777777" w:rsidR="005232D1" w:rsidRPr="005232D1" w:rsidRDefault="005232D1" w:rsidP="005232D1">
      <w:pPr>
        <w:pStyle w:val="ListParagraph"/>
      </w:pPr>
    </w:p>
    <w:sectPr w:rsidR="005232D1" w:rsidRPr="005232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F96D4A"/>
    <w:multiLevelType w:val="hybridMultilevel"/>
    <w:tmpl w:val="1D36EC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620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32F"/>
    <w:rsid w:val="00184BC8"/>
    <w:rsid w:val="004B727B"/>
    <w:rsid w:val="005232D1"/>
    <w:rsid w:val="00B30BD9"/>
    <w:rsid w:val="00DF1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D44E0"/>
  <w15:chartTrackingRefBased/>
  <w15:docId w15:val="{F8415596-0E1F-4E25-815F-0DF3A3FC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B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7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BB711D55A2DF40B55E4730F4B1E1E8" ma:contentTypeVersion="13" ma:contentTypeDescription="Create a new document." ma:contentTypeScope="" ma:versionID="8cf3551d6bd9953dadf119429ef51821">
  <xsd:schema xmlns:xsd="http://www.w3.org/2001/XMLSchema" xmlns:xs="http://www.w3.org/2001/XMLSchema" xmlns:p="http://schemas.microsoft.com/office/2006/metadata/properties" xmlns:ns3="b0eef19b-7fed-497b-bbaf-ed77d3eae141" xmlns:ns4="e037a80d-02eb-4452-a31b-d0d17743730d" targetNamespace="http://schemas.microsoft.com/office/2006/metadata/properties" ma:root="true" ma:fieldsID="7ebbceb7a35ef2c075b50240273963ca" ns3:_="" ns4:_="">
    <xsd:import namespace="b0eef19b-7fed-497b-bbaf-ed77d3eae141"/>
    <xsd:import namespace="e037a80d-02eb-4452-a31b-d0d17743730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eef19b-7fed-497b-bbaf-ed77d3eae1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37a80d-02eb-4452-a31b-d0d17743730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0eef19b-7fed-497b-bbaf-ed77d3eae141" xsi:nil="true"/>
  </documentManagement>
</p:properties>
</file>

<file path=customXml/itemProps1.xml><?xml version="1.0" encoding="utf-8"?>
<ds:datastoreItem xmlns:ds="http://schemas.openxmlformats.org/officeDocument/2006/customXml" ds:itemID="{B2F5FE5F-3077-4381-806F-08D4C02509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eef19b-7fed-497b-bbaf-ed77d3eae141"/>
    <ds:schemaRef ds:uri="e037a80d-02eb-4452-a31b-d0d1774373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4B52466-D52F-41EF-B98E-F42387192D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D41C9E-2159-4CB9-A83B-1A6432FB9C60}">
  <ds:schemaRefs>
    <ds:schemaRef ds:uri="e037a80d-02eb-4452-a31b-d0d17743730d"/>
    <ds:schemaRef ds:uri="http://schemas.microsoft.com/office/infopath/2007/PartnerControls"/>
    <ds:schemaRef ds:uri="http://www.w3.org/XML/1998/namespace"/>
    <ds:schemaRef ds:uri="http://purl.org/dc/terms/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b0eef19b-7fed-497b-bbaf-ed77d3eae14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Shafqat, Ibrahim</dc:creator>
  <cp:keywords/>
  <dc:description/>
  <cp:lastModifiedBy>Shafqat, Ibrahim</cp:lastModifiedBy>
  <cp:revision>1</cp:revision>
  <dcterms:created xsi:type="dcterms:W3CDTF">2024-05-28T13:52:00Z</dcterms:created>
  <dcterms:modified xsi:type="dcterms:W3CDTF">2024-05-28T14:30:00Z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0x010100C4BB711D55A2DF40B55E4730F4B1E1E8</vt:lpwstr>
  </property>
</Properties>
</file>