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4FAAD18" w:rsidR="00AC6312" w:rsidRDefault="005300AD">
      <w:r>
        <w:rPr>
          <w:noProof/>
        </w:rPr>
        <w:drawing>
          <wp:inline distT="0" distB="0" distL="0" distR="0" wp14:anchorId="53067962" wp14:editId="13371857">
            <wp:extent cx="5952067" cy="5717734"/>
            <wp:effectExtent l="0" t="0" r="444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10" cy="57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ED33" w14:textId="11EDF234" w:rsidR="00C4683E" w:rsidRDefault="00C4683E">
      <w:r>
        <w:t>Solution</w:t>
      </w:r>
    </w:p>
    <w:p w14:paraId="5FCF4869" w14:textId="5AA7A7C6" w:rsidR="00596314" w:rsidRDefault="00596314">
      <w:r>
        <w:t xml:space="preserve">Note that </w:t>
      </w:r>
      <w:r>
        <w:br/>
        <w:t>For input n : The greatest numbers of steps = n</w:t>
      </w:r>
    </w:p>
    <w:p w14:paraId="7EA097FA" w14:textId="188615D5" w:rsidR="00E518FA" w:rsidRDefault="005830DE">
      <w:r>
        <w:t xml:space="preserve">Consider mini steps for input m = </w:t>
      </w:r>
      <w:proofErr w:type="spellStart"/>
      <w:r>
        <w:t>mini_step</w:t>
      </w:r>
      <w:proofErr w:type="spellEnd"/>
      <w:r>
        <w:t>(m)</w:t>
      </w:r>
      <w:r>
        <w:br/>
        <w:t xml:space="preserve">If </w:t>
      </w:r>
      <w:r w:rsidR="0012650E">
        <w:t xml:space="preserve">B = D*A, then </w:t>
      </w:r>
      <w:proofErr w:type="spellStart"/>
      <w:r w:rsidR="0012650E">
        <w:t>mini_step</w:t>
      </w:r>
      <w:proofErr w:type="spellEnd"/>
      <w:r w:rsidR="0012650E">
        <w:t xml:space="preserve">(B) = </w:t>
      </w:r>
      <w:proofErr w:type="spellStart"/>
      <w:r w:rsidR="0012650E">
        <w:t>mini_step</w:t>
      </w:r>
      <w:proofErr w:type="spellEnd"/>
      <w:r w:rsidR="0012650E">
        <w:t>(A) + D</w:t>
      </w:r>
      <w:r w:rsidR="004A401E">
        <w:br/>
      </w:r>
      <w:r w:rsidR="0069096C">
        <w:t xml:space="preserve">Then as A &lt; B -&gt; </w:t>
      </w:r>
      <w:proofErr w:type="spellStart"/>
      <w:r w:rsidR="0069096C">
        <w:t>mini_step</w:t>
      </w:r>
      <w:proofErr w:type="spellEnd"/>
      <w:r w:rsidR="0069096C">
        <w:t>(A)</w:t>
      </w:r>
      <w:r w:rsidR="0069096C">
        <w:t xml:space="preserve"> &lt;</w:t>
      </w:r>
      <w:r w:rsidR="003A25EE">
        <w:t>=</w:t>
      </w:r>
      <w:r w:rsidR="0069096C">
        <w:t xml:space="preserve"> B</w:t>
      </w:r>
      <w:r w:rsidR="003A25EE">
        <w:t>/2</w:t>
      </w:r>
      <w:r w:rsidR="00057F4E">
        <w:t xml:space="preserve"> </w:t>
      </w:r>
      <w:r w:rsidR="0035157F">
        <w:t xml:space="preserve">(as D &gt;= 2) </w:t>
      </w:r>
      <w:r w:rsidR="00057F4E">
        <w:t xml:space="preserve">and (most of the cases) </w:t>
      </w:r>
      <w:r w:rsidR="00095BAD">
        <w:t>D</w:t>
      </w:r>
      <w:r w:rsidR="003A25EE">
        <w:t xml:space="preserve"> &lt;</w:t>
      </w:r>
      <w:r w:rsidR="003A25EE" w:rsidRPr="003A25EE">
        <w:t xml:space="preserve"> </w:t>
      </w:r>
      <w:r w:rsidR="003A25EE">
        <w:t>B/2</w:t>
      </w:r>
      <w:r w:rsidR="002524DB">
        <w:t xml:space="preserve"> (For </w:t>
      </w:r>
      <w:r w:rsidR="00A05030">
        <w:t>small factor D</w:t>
      </w:r>
      <w:r w:rsidR="002524DB">
        <w:t>)</w:t>
      </w:r>
      <w:r w:rsidR="00A05030">
        <w:br/>
        <w:t xml:space="preserve">Therefore, </w:t>
      </w:r>
      <w:proofErr w:type="spellStart"/>
      <w:r w:rsidR="00A05030">
        <w:t>mini_step</w:t>
      </w:r>
      <w:proofErr w:type="spellEnd"/>
      <w:r w:rsidR="00A05030">
        <w:t>(A) + D</w:t>
      </w:r>
      <w:r w:rsidR="00A05030">
        <w:t xml:space="preserve"> is much better than B</w:t>
      </w:r>
    </w:p>
    <w:p w14:paraId="39CE3488" w14:textId="7453D418" w:rsidR="00E4129B" w:rsidRDefault="003B4CB1">
      <w:r>
        <w:t xml:space="preserve">With this logic, </w:t>
      </w:r>
      <w:r w:rsidR="007048FC">
        <w:t>By calling the function recursively</w:t>
      </w:r>
      <w:r w:rsidR="00904935">
        <w:t xml:space="preserve">, the answer would be </w:t>
      </w:r>
      <w:r w:rsidR="00C4683E">
        <w:t>sum of the factors</w:t>
      </w:r>
    </w:p>
    <w:sectPr w:rsidR="00E4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E5C4E1"/>
    <w:rsid w:val="00057F4E"/>
    <w:rsid w:val="00095BAD"/>
    <w:rsid w:val="0012650E"/>
    <w:rsid w:val="002524DB"/>
    <w:rsid w:val="0035157F"/>
    <w:rsid w:val="003A25EE"/>
    <w:rsid w:val="003B4CB1"/>
    <w:rsid w:val="004A401E"/>
    <w:rsid w:val="005300AD"/>
    <w:rsid w:val="005830DE"/>
    <w:rsid w:val="00596314"/>
    <w:rsid w:val="0069096C"/>
    <w:rsid w:val="007048FC"/>
    <w:rsid w:val="00904935"/>
    <w:rsid w:val="00A05030"/>
    <w:rsid w:val="00AC6312"/>
    <w:rsid w:val="00C4683E"/>
    <w:rsid w:val="00E4129B"/>
    <w:rsid w:val="00E518FA"/>
    <w:rsid w:val="70E5C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C4E1"/>
  <w15:chartTrackingRefBased/>
  <w15:docId w15:val="{49C616FF-A82E-44D5-BA80-11C1832A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Chun Man</dc:creator>
  <cp:keywords/>
  <dc:description/>
  <cp:lastModifiedBy>CHOW, Chun Man</cp:lastModifiedBy>
  <cp:revision>19</cp:revision>
  <dcterms:created xsi:type="dcterms:W3CDTF">2022-06-01T11:32:00Z</dcterms:created>
  <dcterms:modified xsi:type="dcterms:W3CDTF">2022-06-01T12:27:00Z</dcterms:modified>
</cp:coreProperties>
</file>