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8530" cy="3148965"/>
            <wp:effectExtent l="0" t="0" r="127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9730" cy="3164840"/>
            <wp:effectExtent l="0" t="0" r="1143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因为样例输入有8000行所以只截取了一小部分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1340" cy="2472690"/>
            <wp:effectExtent l="0" t="0" r="1270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4840" cy="3999230"/>
            <wp:effectExtent l="0" t="0" r="1016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1485" cy="3808095"/>
            <wp:effectExtent l="0" t="0" r="63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2834640"/>
            <wp:effectExtent l="0" t="0" r="1333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1500" cy="3317240"/>
            <wp:effectExtent l="0" t="0" r="2540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2955" cy="3350895"/>
            <wp:effectExtent l="0" t="0" r="4445" b="19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5271770" cy="2284095"/>
            <wp:effectExtent l="0" t="0" r="127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0705" cy="3364865"/>
            <wp:effectExtent l="0" t="0" r="13335" b="317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410075" cy="8860155"/>
            <wp:effectExtent l="0" t="0" r="9525" b="9525"/>
            <wp:docPr id="11" name="图片 11" descr="124.71.166.97_5880_contest_20_problem_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4.71.166.97_5880_contest_20_problem_X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2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2021-10-11T14:13:16Z</dcterms:created>
  <dc:creator>lenovo</dc:creator>
  <cp:lastModifiedBy>轩辕鹰</cp:lastModifiedBy>
  <dcterms:modified xsi:type="dcterms:W3CDTF">2021-10-11T14:25:04Z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EA2B6F8C818240B58C1CBA68EE81A791</vt:lpwstr>
  </property>
</Properties>
</file>