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B0F21E0" w:rsidP="264A070E" w:rsidRDefault="1B0F21E0" w14:paraId="139EE4DC" w14:textId="43ABE515">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rPr>
      </w:pPr>
      <w:r w:rsidRPr="264A070E" w:rsidR="181F6AEA">
        <w:rPr>
          <w:rFonts w:ascii="Times New Roman" w:hAnsi="Times New Roman" w:eastAsia="Times New Roman" w:cs="Times New Roman"/>
          <w:b w:val="1"/>
          <w:bCs w:val="1"/>
        </w:rPr>
        <w:t>Sprint Review and Retrospective</w:t>
      </w:r>
    </w:p>
    <w:p w:rsidR="1B0F21E0" w:rsidP="264A070E" w:rsidRDefault="1B0F21E0" w14:paraId="3E3FE0DE" w14:textId="3FA689D6">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rPr>
      </w:pPr>
      <w:r w:rsidRPr="264A070E" w:rsidR="49CDF4F1">
        <w:rPr>
          <w:rFonts w:ascii="Times New Roman" w:hAnsi="Times New Roman" w:eastAsia="Times New Roman" w:cs="Times New Roman"/>
          <w:b w:val="0"/>
          <w:bCs w:val="0"/>
        </w:rPr>
        <w:t xml:space="preserve">For the implementation of the SNHU travel website we used agile for the first time. </w:t>
      </w:r>
      <w:r w:rsidRPr="264A070E" w:rsidR="2FE75C83">
        <w:rPr>
          <w:rFonts w:ascii="Times New Roman" w:hAnsi="Times New Roman" w:eastAsia="Times New Roman" w:cs="Times New Roman"/>
          <w:b w:val="0"/>
          <w:bCs w:val="0"/>
        </w:rPr>
        <w:t xml:space="preserve">During its use </w:t>
      </w:r>
      <w:r w:rsidRPr="264A070E" w:rsidR="2FE75C83">
        <w:rPr>
          <w:rFonts w:ascii="Times New Roman" w:hAnsi="Times New Roman" w:eastAsia="Times New Roman" w:cs="Times New Roman"/>
          <w:b w:val="0"/>
          <w:bCs w:val="0"/>
        </w:rPr>
        <w:t>I've</w:t>
      </w:r>
      <w:r w:rsidRPr="264A070E" w:rsidR="2FE75C83">
        <w:rPr>
          <w:rFonts w:ascii="Times New Roman" w:hAnsi="Times New Roman" w:eastAsia="Times New Roman" w:cs="Times New Roman"/>
          <w:b w:val="0"/>
          <w:bCs w:val="0"/>
        </w:rPr>
        <w:t xml:space="preserve"> made a few observations in the areas of: Scrum roles, user stories, dealing with interruptions, </w:t>
      </w:r>
      <w:r w:rsidRPr="264A070E" w:rsidR="7ABAFE0C">
        <w:rPr>
          <w:rFonts w:ascii="Times New Roman" w:hAnsi="Times New Roman" w:eastAsia="Times New Roman" w:cs="Times New Roman"/>
          <w:b w:val="0"/>
          <w:bCs w:val="0"/>
        </w:rPr>
        <w:t xml:space="preserve">communications, and </w:t>
      </w:r>
      <w:r w:rsidRPr="264A070E" w:rsidR="7ABAFE0C">
        <w:rPr>
          <w:rFonts w:ascii="Times New Roman" w:hAnsi="Times New Roman" w:eastAsia="Times New Roman" w:cs="Times New Roman"/>
          <w:b w:val="0"/>
          <w:bCs w:val="0"/>
        </w:rPr>
        <w:t>organizational</w:t>
      </w:r>
      <w:r w:rsidRPr="264A070E" w:rsidR="7ABAFE0C">
        <w:rPr>
          <w:rFonts w:ascii="Times New Roman" w:hAnsi="Times New Roman" w:eastAsia="Times New Roman" w:cs="Times New Roman"/>
          <w:b w:val="0"/>
          <w:bCs w:val="0"/>
        </w:rPr>
        <w:t xml:space="preserve"> tools. </w:t>
      </w:r>
    </w:p>
    <w:p w:rsidR="1B0F21E0" w:rsidP="264A070E" w:rsidRDefault="1B0F21E0" w14:paraId="3CA34874" w14:textId="435DF2D4">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r w:rsidRPr="264A070E" w:rsidR="441D9BE7">
        <w:rPr>
          <w:rFonts w:ascii="Times New Roman" w:hAnsi="Times New Roman" w:eastAsia="Times New Roman" w:cs="Times New Roman"/>
          <w:b w:val="1"/>
          <w:bCs w:val="1"/>
        </w:rPr>
        <w:t>R</w:t>
      </w:r>
      <w:r w:rsidRPr="264A070E" w:rsidR="20D082F4">
        <w:rPr>
          <w:rFonts w:ascii="Times New Roman" w:hAnsi="Times New Roman" w:eastAsia="Times New Roman" w:cs="Times New Roman"/>
          <w:b w:val="1"/>
          <w:bCs w:val="1"/>
        </w:rPr>
        <w:t>oles</w:t>
      </w:r>
    </w:p>
    <w:p w:rsidR="1B0F21E0" w:rsidP="264A070E" w:rsidRDefault="1B0F21E0" w14:paraId="1BF8A267" w14:textId="5BF8B09A">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264A070E" w:rsidR="4CFD3B41">
        <w:rPr>
          <w:rFonts w:ascii="Times New Roman" w:hAnsi="Times New Roman" w:eastAsia="Times New Roman" w:cs="Times New Roman"/>
          <w:b w:val="0"/>
          <w:bCs w:val="0"/>
        </w:rPr>
        <w:t xml:space="preserve">Scrum traditionally has three primary roles: Scrum master, Product Owner, and Developer. </w:t>
      </w:r>
      <w:r w:rsidRPr="264A070E" w:rsidR="1B0F21E0">
        <w:rPr>
          <w:rFonts w:ascii="Times New Roman" w:hAnsi="Times New Roman" w:eastAsia="Times New Roman" w:cs="Times New Roman"/>
        </w:rPr>
        <w:t xml:space="preserve">The Scrum master in many ways is the team’s facilitator. </w:t>
      </w:r>
      <w:r w:rsidRPr="264A070E" w:rsidR="3372D00B">
        <w:rPr>
          <w:rFonts w:ascii="Times New Roman" w:hAnsi="Times New Roman" w:eastAsia="Times New Roman" w:cs="Times New Roman"/>
        </w:rPr>
        <w:t xml:space="preserve">During the </w:t>
      </w:r>
      <w:r w:rsidRPr="264A070E" w:rsidR="3372D00B">
        <w:rPr>
          <w:rFonts w:ascii="Times New Roman" w:hAnsi="Times New Roman" w:eastAsia="Times New Roman" w:cs="Times New Roman"/>
          <w:i w:val="1"/>
          <w:iCs w:val="1"/>
        </w:rPr>
        <w:t>Daily Scrum Video</w:t>
      </w:r>
      <w:r w:rsidRPr="264A070E" w:rsidR="3372D00B">
        <w:rPr>
          <w:rFonts w:ascii="Times New Roman" w:hAnsi="Times New Roman" w:eastAsia="Times New Roman" w:cs="Times New Roman"/>
        </w:rPr>
        <w:t xml:space="preserve">, the scrum master went </w:t>
      </w:r>
      <w:r w:rsidRPr="264A070E" w:rsidR="3372D00B">
        <w:rPr>
          <w:rFonts w:ascii="Times New Roman" w:hAnsi="Times New Roman" w:eastAsia="Times New Roman" w:cs="Times New Roman"/>
        </w:rPr>
        <w:t>so far as</w:t>
      </w:r>
      <w:r w:rsidRPr="264A070E" w:rsidR="3372D00B">
        <w:rPr>
          <w:rFonts w:ascii="Times New Roman" w:hAnsi="Times New Roman" w:eastAsia="Times New Roman" w:cs="Times New Roman"/>
        </w:rPr>
        <w:t xml:space="preserve"> to buy blinds for the developers. This </w:t>
      </w:r>
      <w:r w:rsidRPr="264A070E" w:rsidR="0D42018A">
        <w:rPr>
          <w:rFonts w:ascii="Times New Roman" w:hAnsi="Times New Roman" w:eastAsia="Times New Roman" w:cs="Times New Roman"/>
        </w:rPr>
        <w:t xml:space="preserve">contributed to the success of the team’s project as it allowed the developers </w:t>
      </w:r>
      <w:r w:rsidRPr="264A070E" w:rsidR="0D42018A">
        <w:rPr>
          <w:rFonts w:ascii="Times New Roman" w:hAnsi="Times New Roman" w:eastAsia="Times New Roman" w:cs="Times New Roman"/>
        </w:rPr>
        <w:t>to</w:t>
      </w:r>
      <w:r w:rsidRPr="264A070E" w:rsidR="63991647">
        <w:rPr>
          <w:rFonts w:ascii="Times New Roman" w:hAnsi="Times New Roman" w:eastAsia="Times New Roman" w:cs="Times New Roman"/>
        </w:rPr>
        <w:t xml:space="preserve"> see</w:t>
      </w:r>
      <w:r w:rsidRPr="264A070E" w:rsidR="0D42018A">
        <w:rPr>
          <w:rFonts w:ascii="Times New Roman" w:hAnsi="Times New Roman" w:eastAsia="Times New Roman" w:cs="Times New Roman"/>
        </w:rPr>
        <w:t xml:space="preserve"> their screens on sunny </w:t>
      </w:r>
      <w:r w:rsidRPr="264A070E" w:rsidR="02654333">
        <w:rPr>
          <w:rFonts w:ascii="Times New Roman" w:hAnsi="Times New Roman" w:eastAsia="Times New Roman" w:cs="Times New Roman"/>
        </w:rPr>
        <w:t>days and</w:t>
      </w:r>
      <w:r w:rsidRPr="264A070E" w:rsidR="0D42018A">
        <w:rPr>
          <w:rFonts w:ascii="Times New Roman" w:hAnsi="Times New Roman" w:eastAsia="Times New Roman" w:cs="Times New Roman"/>
        </w:rPr>
        <w:t xml:space="preserve"> thus be more productive. </w:t>
      </w:r>
    </w:p>
    <w:p w:rsidR="0EFE5263" w:rsidP="264A070E" w:rsidRDefault="0EFE5263" w14:paraId="444CD364" w14:textId="180D0B25">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264A070E" w:rsidR="0EFE5263">
        <w:rPr>
          <w:rFonts w:ascii="Times New Roman" w:hAnsi="Times New Roman" w:eastAsia="Times New Roman" w:cs="Times New Roman"/>
        </w:rPr>
        <w:t xml:space="preserve">The product owner is the person responsible for maximizing the product value for the customer. </w:t>
      </w:r>
      <w:r w:rsidRPr="264A070E" w:rsidR="754963D5">
        <w:rPr>
          <w:rFonts w:ascii="Times New Roman" w:hAnsi="Times New Roman" w:eastAsia="Times New Roman" w:cs="Times New Roman"/>
        </w:rPr>
        <w:t>Th</w:t>
      </w:r>
      <w:r w:rsidRPr="264A070E" w:rsidR="18CA20A1">
        <w:rPr>
          <w:rFonts w:ascii="Times New Roman" w:hAnsi="Times New Roman" w:eastAsia="Times New Roman" w:cs="Times New Roman"/>
        </w:rPr>
        <w:t>is is usually done by managing the product’s requirements, which end up in the form of user stories in a prod</w:t>
      </w:r>
      <w:r w:rsidRPr="264A070E" w:rsidR="70ACD841">
        <w:rPr>
          <w:rFonts w:ascii="Times New Roman" w:hAnsi="Times New Roman" w:eastAsia="Times New Roman" w:cs="Times New Roman"/>
        </w:rPr>
        <w:t>uct backlog</w:t>
      </w:r>
      <w:r w:rsidRPr="264A070E" w:rsidR="70ACD841">
        <w:rPr>
          <w:rFonts w:ascii="Times New Roman" w:hAnsi="Times New Roman" w:eastAsia="Times New Roman" w:cs="Times New Roman"/>
        </w:rPr>
        <w:t xml:space="preserve">.  </w:t>
      </w:r>
      <w:r w:rsidRPr="264A070E" w:rsidR="08C728E1">
        <w:rPr>
          <w:rFonts w:ascii="Times New Roman" w:hAnsi="Times New Roman" w:eastAsia="Times New Roman" w:cs="Times New Roman"/>
        </w:rPr>
        <w:t xml:space="preserve">A key part of this is generating the correct product requirements. The product owner in </w:t>
      </w:r>
      <w:r w:rsidRPr="264A070E" w:rsidR="789EE477">
        <w:rPr>
          <w:rFonts w:ascii="Times New Roman" w:hAnsi="Times New Roman" w:eastAsia="Times New Roman" w:cs="Times New Roman"/>
        </w:rPr>
        <w:t xml:space="preserve">the </w:t>
      </w:r>
      <w:r w:rsidRPr="264A070E" w:rsidR="08C728E1">
        <w:rPr>
          <w:rFonts w:ascii="Times New Roman" w:hAnsi="Times New Roman" w:eastAsia="Times New Roman" w:cs="Times New Roman"/>
          <w:i w:val="1"/>
          <w:iCs w:val="1"/>
        </w:rPr>
        <w:t>Product Owner and Focus Group</w:t>
      </w:r>
      <w:r w:rsidRPr="264A070E" w:rsidR="08C728E1">
        <w:rPr>
          <w:rFonts w:ascii="Times New Roman" w:hAnsi="Times New Roman" w:eastAsia="Times New Roman" w:cs="Times New Roman"/>
        </w:rPr>
        <w:t xml:space="preserve"> presentation</w:t>
      </w:r>
      <w:r w:rsidRPr="264A070E" w:rsidR="7FD72793">
        <w:rPr>
          <w:rFonts w:ascii="Times New Roman" w:hAnsi="Times New Roman" w:eastAsia="Times New Roman" w:cs="Times New Roman"/>
        </w:rPr>
        <w:t xml:space="preserve"> did this by creating a focus group of potential end-users for the product</w:t>
      </w:r>
      <w:r w:rsidRPr="264A070E" w:rsidR="6D73C257">
        <w:rPr>
          <w:rFonts w:ascii="Times New Roman" w:hAnsi="Times New Roman" w:eastAsia="Times New Roman" w:cs="Times New Roman"/>
        </w:rPr>
        <w:t xml:space="preserve">. This allowed her to find the most desirable features for the customer, </w:t>
      </w:r>
      <w:r w:rsidRPr="264A070E" w:rsidR="5CDEFCDA">
        <w:rPr>
          <w:rFonts w:ascii="Times New Roman" w:hAnsi="Times New Roman" w:eastAsia="Times New Roman" w:cs="Times New Roman"/>
        </w:rPr>
        <w:t>increasing</w:t>
      </w:r>
      <w:r w:rsidRPr="264A070E" w:rsidR="6D73C257">
        <w:rPr>
          <w:rFonts w:ascii="Times New Roman" w:hAnsi="Times New Roman" w:eastAsia="Times New Roman" w:cs="Times New Roman"/>
        </w:rPr>
        <w:t xml:space="preserve"> </w:t>
      </w:r>
      <w:r w:rsidRPr="264A070E" w:rsidR="6D73C257">
        <w:rPr>
          <w:rFonts w:ascii="Times New Roman" w:hAnsi="Times New Roman" w:eastAsia="Times New Roman" w:cs="Times New Roman"/>
        </w:rPr>
        <w:t>the product</w:t>
      </w:r>
      <w:r w:rsidRPr="264A070E" w:rsidR="15157876">
        <w:rPr>
          <w:rFonts w:ascii="Times New Roman" w:hAnsi="Times New Roman" w:eastAsia="Times New Roman" w:cs="Times New Roman"/>
        </w:rPr>
        <w:t>’</w:t>
      </w:r>
      <w:r w:rsidRPr="264A070E" w:rsidR="6D73C257">
        <w:rPr>
          <w:rFonts w:ascii="Times New Roman" w:hAnsi="Times New Roman" w:eastAsia="Times New Roman" w:cs="Times New Roman"/>
        </w:rPr>
        <w:t>s</w:t>
      </w:r>
      <w:r w:rsidRPr="264A070E" w:rsidR="6D73C257">
        <w:rPr>
          <w:rFonts w:ascii="Times New Roman" w:hAnsi="Times New Roman" w:eastAsia="Times New Roman" w:cs="Times New Roman"/>
        </w:rPr>
        <w:t xml:space="preserve"> value.</w:t>
      </w:r>
      <w:r w:rsidRPr="264A070E" w:rsidR="4F47D235">
        <w:rPr>
          <w:rFonts w:ascii="Times New Roman" w:hAnsi="Times New Roman" w:eastAsia="Times New Roman" w:cs="Times New Roman"/>
        </w:rPr>
        <w:t xml:space="preserve"> By doing this the product owner directly contributed to </w:t>
      </w:r>
      <w:r w:rsidRPr="264A070E" w:rsidR="4F47D235">
        <w:rPr>
          <w:rFonts w:ascii="Times New Roman" w:hAnsi="Times New Roman" w:eastAsia="Times New Roman" w:cs="Times New Roman"/>
        </w:rPr>
        <w:t>the</w:t>
      </w:r>
      <w:r w:rsidRPr="264A070E" w:rsidR="4F47D235">
        <w:rPr>
          <w:rFonts w:ascii="Times New Roman" w:hAnsi="Times New Roman" w:eastAsia="Times New Roman" w:cs="Times New Roman"/>
        </w:rPr>
        <w:t xml:space="preserve"> success of the team’s project.</w:t>
      </w:r>
    </w:p>
    <w:p w:rsidR="404B85BB" w:rsidP="264A070E" w:rsidRDefault="404B85BB" w14:paraId="47E15834" w14:textId="16E5411C">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264A070E" w:rsidR="404B85BB">
        <w:rPr>
          <w:rFonts w:ascii="Times New Roman" w:hAnsi="Times New Roman" w:eastAsia="Times New Roman" w:cs="Times New Roman"/>
        </w:rPr>
        <w:t xml:space="preserve">The </w:t>
      </w:r>
      <w:r w:rsidRPr="264A070E" w:rsidR="1DDE64A9">
        <w:rPr>
          <w:rFonts w:ascii="Times New Roman" w:hAnsi="Times New Roman" w:eastAsia="Times New Roman" w:cs="Times New Roman"/>
        </w:rPr>
        <w:t>D</w:t>
      </w:r>
      <w:r w:rsidRPr="264A070E" w:rsidR="404B85BB">
        <w:rPr>
          <w:rFonts w:ascii="Times New Roman" w:hAnsi="Times New Roman" w:eastAsia="Times New Roman" w:cs="Times New Roman"/>
        </w:rPr>
        <w:t xml:space="preserve">eveloper </w:t>
      </w:r>
      <w:r w:rsidRPr="264A070E" w:rsidR="6D6AA1A2">
        <w:rPr>
          <w:rFonts w:ascii="Times New Roman" w:hAnsi="Times New Roman" w:eastAsia="Times New Roman" w:cs="Times New Roman"/>
        </w:rPr>
        <w:t xml:space="preserve">is the role that will generate the tangible product. For a software development project, </w:t>
      </w:r>
      <w:r w:rsidRPr="264A070E" w:rsidR="7675A0FA">
        <w:rPr>
          <w:rFonts w:ascii="Times New Roman" w:hAnsi="Times New Roman" w:eastAsia="Times New Roman" w:cs="Times New Roman"/>
        </w:rPr>
        <w:t>nearly all</w:t>
      </w:r>
      <w:r w:rsidRPr="264A070E" w:rsidR="7675A0FA">
        <w:rPr>
          <w:rFonts w:ascii="Times New Roman" w:hAnsi="Times New Roman" w:eastAsia="Times New Roman" w:cs="Times New Roman"/>
        </w:rPr>
        <w:t xml:space="preserve"> the code will be written by them. And while a de</w:t>
      </w:r>
      <w:r w:rsidRPr="264A070E" w:rsidR="14054189">
        <w:rPr>
          <w:rFonts w:ascii="Times New Roman" w:hAnsi="Times New Roman" w:eastAsia="Times New Roman" w:cs="Times New Roman"/>
        </w:rPr>
        <w:t>dicated</w:t>
      </w:r>
      <w:r w:rsidRPr="264A070E" w:rsidR="7675A0FA">
        <w:rPr>
          <w:rFonts w:ascii="Times New Roman" w:hAnsi="Times New Roman" w:eastAsia="Times New Roman" w:cs="Times New Roman"/>
        </w:rPr>
        <w:t xml:space="preserve"> tester can be </w:t>
      </w:r>
      <w:r w:rsidRPr="264A070E" w:rsidR="7675A0FA">
        <w:rPr>
          <w:rFonts w:ascii="Times New Roman" w:hAnsi="Times New Roman" w:eastAsia="Times New Roman" w:cs="Times New Roman"/>
        </w:rPr>
        <w:t>very beneficial</w:t>
      </w:r>
      <w:r w:rsidRPr="264A070E" w:rsidR="7675A0FA">
        <w:rPr>
          <w:rFonts w:ascii="Times New Roman" w:hAnsi="Times New Roman" w:eastAsia="Times New Roman" w:cs="Times New Roman"/>
        </w:rPr>
        <w:t xml:space="preserve"> for </w:t>
      </w:r>
      <w:r w:rsidRPr="264A070E" w:rsidR="2D560BF3">
        <w:rPr>
          <w:rFonts w:ascii="Times New Roman" w:hAnsi="Times New Roman" w:eastAsia="Times New Roman" w:cs="Times New Roman"/>
        </w:rPr>
        <w:t xml:space="preserve">team to have, Developers </w:t>
      </w:r>
      <w:r w:rsidRPr="264A070E" w:rsidR="60E16D09">
        <w:rPr>
          <w:rFonts w:ascii="Times New Roman" w:hAnsi="Times New Roman" w:eastAsia="Times New Roman" w:cs="Times New Roman"/>
        </w:rPr>
        <w:t xml:space="preserve">often take </w:t>
      </w:r>
      <w:r w:rsidRPr="264A070E" w:rsidR="6331B6DD">
        <w:rPr>
          <w:rFonts w:ascii="Times New Roman" w:hAnsi="Times New Roman" w:eastAsia="Times New Roman" w:cs="Times New Roman"/>
        </w:rPr>
        <w:t xml:space="preserve">on </w:t>
      </w:r>
      <w:r w:rsidRPr="264A070E" w:rsidR="60E16D09">
        <w:rPr>
          <w:rFonts w:ascii="Times New Roman" w:hAnsi="Times New Roman" w:eastAsia="Times New Roman" w:cs="Times New Roman"/>
        </w:rPr>
        <w:t>this task as well</w:t>
      </w:r>
      <w:r w:rsidRPr="264A070E" w:rsidR="60E16D09">
        <w:rPr>
          <w:rFonts w:ascii="Times New Roman" w:hAnsi="Times New Roman" w:eastAsia="Times New Roman" w:cs="Times New Roman"/>
        </w:rPr>
        <w:t xml:space="preserve">.  </w:t>
      </w:r>
      <w:r w:rsidRPr="264A070E" w:rsidR="60E16D09">
        <w:rPr>
          <w:rFonts w:ascii="Times New Roman" w:hAnsi="Times New Roman" w:eastAsia="Times New Roman" w:cs="Times New Roman"/>
        </w:rPr>
        <w:t xml:space="preserve">For example, in the </w:t>
      </w:r>
      <w:r w:rsidRPr="264A070E" w:rsidR="60E16D09">
        <w:rPr>
          <w:rFonts w:ascii="Times New Roman" w:hAnsi="Times New Roman" w:eastAsia="Times New Roman" w:cs="Times New Roman"/>
          <w:i w:val="1"/>
          <w:iCs w:val="1"/>
        </w:rPr>
        <w:t>Daily Scrum Video</w:t>
      </w:r>
      <w:r w:rsidRPr="264A070E" w:rsidR="60E16D09">
        <w:rPr>
          <w:rFonts w:ascii="Times New Roman" w:hAnsi="Times New Roman" w:eastAsia="Times New Roman" w:cs="Times New Roman"/>
        </w:rPr>
        <w:t xml:space="preserve"> a developer found a problem w</w:t>
      </w:r>
      <w:r w:rsidRPr="264A070E" w:rsidR="55E0CE58">
        <w:rPr>
          <w:rFonts w:ascii="Times New Roman" w:hAnsi="Times New Roman" w:eastAsia="Times New Roman" w:cs="Times New Roman"/>
        </w:rPr>
        <w:t xml:space="preserve">here the database they were working on can become corrupted. They responded by </w:t>
      </w:r>
      <w:r w:rsidRPr="264A070E" w:rsidR="55E0CE58">
        <w:rPr>
          <w:rFonts w:ascii="Times New Roman" w:hAnsi="Times New Roman" w:eastAsia="Times New Roman" w:cs="Times New Roman"/>
        </w:rPr>
        <w:t>immediately</w:t>
      </w:r>
      <w:r w:rsidRPr="264A070E" w:rsidR="55E0CE58">
        <w:rPr>
          <w:rFonts w:ascii="Times New Roman" w:hAnsi="Times New Roman" w:eastAsia="Times New Roman" w:cs="Times New Roman"/>
        </w:rPr>
        <w:t xml:space="preserve"> adding a task to fix the issue. </w:t>
      </w:r>
      <w:r w:rsidRPr="264A070E" w:rsidR="099E4B7D">
        <w:rPr>
          <w:rFonts w:ascii="Times New Roman" w:hAnsi="Times New Roman" w:eastAsia="Times New Roman" w:cs="Times New Roman"/>
        </w:rPr>
        <w:t>This contributes to the success of the project by allowing error</w:t>
      </w:r>
      <w:r w:rsidRPr="264A070E" w:rsidR="7D3D4612">
        <w:rPr>
          <w:rFonts w:ascii="Times New Roman" w:hAnsi="Times New Roman" w:eastAsia="Times New Roman" w:cs="Times New Roman"/>
        </w:rPr>
        <w:t>s</w:t>
      </w:r>
      <w:r w:rsidRPr="264A070E" w:rsidR="099E4B7D">
        <w:rPr>
          <w:rFonts w:ascii="Times New Roman" w:hAnsi="Times New Roman" w:eastAsia="Times New Roman" w:cs="Times New Roman"/>
        </w:rPr>
        <w:t xml:space="preserve"> to</w:t>
      </w:r>
      <w:r w:rsidRPr="264A070E" w:rsidR="7DC8FC49">
        <w:rPr>
          <w:rFonts w:ascii="Times New Roman" w:hAnsi="Times New Roman" w:eastAsia="Times New Roman" w:cs="Times New Roman"/>
        </w:rPr>
        <w:t xml:space="preserve"> be</w:t>
      </w:r>
      <w:r w:rsidRPr="264A070E" w:rsidR="099E4B7D">
        <w:rPr>
          <w:rFonts w:ascii="Times New Roman" w:hAnsi="Times New Roman" w:eastAsia="Times New Roman" w:cs="Times New Roman"/>
        </w:rPr>
        <w:t xml:space="preserve"> </w:t>
      </w:r>
      <w:r w:rsidRPr="264A070E" w:rsidR="099E4B7D">
        <w:rPr>
          <w:rFonts w:ascii="Times New Roman" w:hAnsi="Times New Roman" w:eastAsia="Times New Roman" w:cs="Times New Roman"/>
        </w:rPr>
        <w:t xml:space="preserve">found and fixed quickly; generating higher quality code and </w:t>
      </w:r>
      <w:r w:rsidRPr="264A070E" w:rsidR="2FF9570F">
        <w:rPr>
          <w:rFonts w:ascii="Times New Roman" w:hAnsi="Times New Roman" w:eastAsia="Times New Roman" w:cs="Times New Roman"/>
        </w:rPr>
        <w:t>therefore</w:t>
      </w:r>
      <w:r w:rsidRPr="264A070E" w:rsidR="099E4B7D">
        <w:rPr>
          <w:rFonts w:ascii="Times New Roman" w:hAnsi="Times New Roman" w:eastAsia="Times New Roman" w:cs="Times New Roman"/>
        </w:rPr>
        <w:t xml:space="preserve"> a higher quality product.</w:t>
      </w:r>
    </w:p>
    <w:p w:rsidR="62CF48B5" w:rsidP="264A070E" w:rsidRDefault="62CF48B5" w14:paraId="2107EF5F" w14:textId="1124F02F">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r w:rsidRPr="264A070E" w:rsidR="62CF48B5">
        <w:rPr>
          <w:rFonts w:ascii="Times New Roman" w:hAnsi="Times New Roman" w:eastAsia="Times New Roman" w:cs="Times New Roman"/>
          <w:b w:val="1"/>
          <w:bCs w:val="1"/>
        </w:rPr>
        <w:t>Completing user stories</w:t>
      </w:r>
    </w:p>
    <w:p w:rsidR="6918D0CE" w:rsidP="264A070E" w:rsidRDefault="6918D0CE" w14:paraId="1A50C8B2" w14:textId="75C81719">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264A070E" w:rsidR="6918D0CE">
        <w:rPr>
          <w:rFonts w:ascii="Times New Roman" w:hAnsi="Times New Roman" w:eastAsia="Times New Roman" w:cs="Times New Roman"/>
        </w:rPr>
        <w:t xml:space="preserve">User stories are a </w:t>
      </w:r>
      <w:r w:rsidRPr="264A070E" w:rsidR="7439929B">
        <w:rPr>
          <w:rFonts w:ascii="Times New Roman" w:hAnsi="Times New Roman" w:eastAsia="Times New Roman" w:cs="Times New Roman"/>
        </w:rPr>
        <w:t xml:space="preserve">key </w:t>
      </w:r>
      <w:r w:rsidRPr="264A070E" w:rsidR="6918D0CE">
        <w:rPr>
          <w:rFonts w:ascii="Times New Roman" w:hAnsi="Times New Roman" w:eastAsia="Times New Roman" w:cs="Times New Roman"/>
        </w:rPr>
        <w:t xml:space="preserve">feature of agile. </w:t>
      </w:r>
      <w:r w:rsidRPr="264A070E" w:rsidR="35259781">
        <w:rPr>
          <w:rFonts w:ascii="Times New Roman" w:hAnsi="Times New Roman" w:eastAsia="Times New Roman" w:cs="Times New Roman"/>
        </w:rPr>
        <w:t>They are project requirement that takes on the form of “As a &lt;person&gt; I want &lt;feature&gt; so that I can &lt;</w:t>
      </w:r>
      <w:r w:rsidRPr="264A070E" w:rsidR="14C8A038">
        <w:rPr>
          <w:rFonts w:ascii="Times New Roman" w:hAnsi="Times New Roman" w:eastAsia="Times New Roman" w:cs="Times New Roman"/>
        </w:rPr>
        <w:t>feature’s purpose&gt;.</w:t>
      </w:r>
      <w:r w:rsidRPr="264A070E" w:rsidR="2ECB0DD7">
        <w:rPr>
          <w:rFonts w:ascii="Times New Roman" w:hAnsi="Times New Roman" w:eastAsia="Times New Roman" w:cs="Times New Roman"/>
        </w:rPr>
        <w:t xml:space="preserve"> For example,</w:t>
      </w:r>
      <w:r w:rsidRPr="264A070E" w:rsidR="0C34D730">
        <w:rPr>
          <w:rFonts w:ascii="Times New Roman" w:hAnsi="Times New Roman" w:eastAsia="Times New Roman" w:cs="Times New Roman"/>
        </w:rPr>
        <w:t xml:space="preserve"> </w:t>
      </w:r>
      <w:r w:rsidRPr="264A070E" w:rsidR="73A1F233">
        <w:rPr>
          <w:rFonts w:ascii="Times New Roman" w:hAnsi="Times New Roman" w:eastAsia="Times New Roman" w:cs="Times New Roman"/>
        </w:rPr>
        <w:t>i</w:t>
      </w:r>
      <w:r w:rsidRPr="264A070E" w:rsidR="7DC89CF0">
        <w:rPr>
          <w:rFonts w:ascii="Times New Roman" w:hAnsi="Times New Roman" w:eastAsia="Times New Roman" w:cs="Times New Roman"/>
        </w:rPr>
        <w:t xml:space="preserve">n the </w:t>
      </w:r>
      <w:r w:rsidRPr="264A070E" w:rsidR="7DC89CF0">
        <w:rPr>
          <w:rFonts w:ascii="Times New Roman" w:hAnsi="Times New Roman" w:eastAsia="Times New Roman" w:cs="Times New Roman"/>
          <w:i w:val="1"/>
          <w:iCs w:val="1"/>
        </w:rPr>
        <w:t>Product Owner and Focus Group</w:t>
      </w:r>
      <w:r w:rsidRPr="264A070E" w:rsidR="7DC89CF0">
        <w:rPr>
          <w:rFonts w:ascii="Times New Roman" w:hAnsi="Times New Roman" w:eastAsia="Times New Roman" w:cs="Times New Roman"/>
        </w:rPr>
        <w:t xml:space="preserve"> presentation, a member of the focus group ask</w:t>
      </w:r>
      <w:r w:rsidRPr="264A070E" w:rsidR="0C0AFB1E">
        <w:rPr>
          <w:rFonts w:ascii="Times New Roman" w:hAnsi="Times New Roman" w:eastAsia="Times New Roman" w:cs="Times New Roman"/>
        </w:rPr>
        <w:t>s</w:t>
      </w:r>
      <w:r w:rsidRPr="264A070E" w:rsidR="7DC89CF0">
        <w:rPr>
          <w:rFonts w:ascii="Times New Roman" w:hAnsi="Times New Roman" w:eastAsia="Times New Roman" w:cs="Times New Roman"/>
        </w:rPr>
        <w:t xml:space="preserve"> for a “top </w:t>
      </w:r>
      <w:r w:rsidRPr="264A070E" w:rsidR="52956058">
        <w:rPr>
          <w:rFonts w:ascii="Times New Roman" w:hAnsi="Times New Roman" w:eastAsia="Times New Roman" w:cs="Times New Roman"/>
        </w:rPr>
        <w:t>five</w:t>
      </w:r>
      <w:r w:rsidRPr="264A070E" w:rsidR="7DC89CF0">
        <w:rPr>
          <w:rFonts w:ascii="Times New Roman" w:hAnsi="Times New Roman" w:eastAsia="Times New Roman" w:cs="Times New Roman"/>
        </w:rPr>
        <w:t xml:space="preserve"> </w:t>
      </w:r>
      <w:r w:rsidRPr="264A070E" w:rsidR="601B7460">
        <w:rPr>
          <w:rFonts w:ascii="Times New Roman" w:hAnsi="Times New Roman" w:eastAsia="Times New Roman" w:cs="Times New Roman"/>
        </w:rPr>
        <w:t>destinations”</w:t>
      </w:r>
      <w:r w:rsidRPr="264A070E" w:rsidR="7DC89CF0">
        <w:rPr>
          <w:rFonts w:ascii="Times New Roman" w:hAnsi="Times New Roman" w:eastAsia="Times New Roman" w:cs="Times New Roman"/>
        </w:rPr>
        <w:t xml:space="preserve"> list</w:t>
      </w:r>
      <w:r w:rsidRPr="264A070E" w:rsidR="4EB6EE9D">
        <w:rPr>
          <w:rFonts w:ascii="Times New Roman" w:hAnsi="Times New Roman" w:eastAsia="Times New Roman" w:cs="Times New Roman"/>
        </w:rPr>
        <w:t xml:space="preserve">. The Product Owner took this feedback and turned it into the following user story: </w:t>
      </w:r>
      <w:r w:rsidRPr="264A070E" w:rsidR="0F2E26C5">
        <w:rPr>
          <w:rFonts w:ascii="Times New Roman" w:hAnsi="Times New Roman" w:eastAsia="Times New Roman" w:cs="Times New Roman"/>
        </w:rPr>
        <w:t>As an end-user, I want to click a link to view t</w:t>
      </w:r>
      <w:r w:rsidRPr="264A070E" w:rsidR="7387F832">
        <w:rPr>
          <w:rFonts w:ascii="Times New Roman" w:hAnsi="Times New Roman" w:eastAsia="Times New Roman" w:cs="Times New Roman"/>
        </w:rPr>
        <w:t>he</w:t>
      </w:r>
      <w:r w:rsidRPr="264A070E" w:rsidR="0F2E26C5">
        <w:rPr>
          <w:rFonts w:ascii="Times New Roman" w:hAnsi="Times New Roman" w:eastAsia="Times New Roman" w:cs="Times New Roman"/>
        </w:rPr>
        <w:t xml:space="preserve"> top </w:t>
      </w:r>
      <w:r w:rsidRPr="264A070E" w:rsidR="050385DD">
        <w:rPr>
          <w:rFonts w:ascii="Times New Roman" w:hAnsi="Times New Roman" w:eastAsia="Times New Roman" w:cs="Times New Roman"/>
        </w:rPr>
        <w:t>five</w:t>
      </w:r>
      <w:r w:rsidRPr="264A070E" w:rsidR="0F2E26C5">
        <w:rPr>
          <w:rFonts w:ascii="Times New Roman" w:hAnsi="Times New Roman" w:eastAsia="Times New Roman" w:cs="Times New Roman"/>
        </w:rPr>
        <w:t xml:space="preserve"> </w:t>
      </w:r>
      <w:r w:rsidRPr="264A070E" w:rsidR="0F2E26C5">
        <w:rPr>
          <w:rFonts w:ascii="Times New Roman" w:hAnsi="Times New Roman" w:eastAsia="Times New Roman" w:cs="Times New Roman"/>
        </w:rPr>
        <w:t xml:space="preserve">destinations list, so that </w:t>
      </w:r>
      <w:r w:rsidRPr="264A070E" w:rsidR="16CE4F5A">
        <w:rPr>
          <w:rFonts w:ascii="Times New Roman" w:hAnsi="Times New Roman" w:eastAsia="Times New Roman" w:cs="Times New Roman"/>
        </w:rPr>
        <w:t xml:space="preserve">I can educate myself on the most popular places to go. </w:t>
      </w:r>
      <w:r w:rsidRPr="264A070E" w:rsidR="41DE0D71">
        <w:rPr>
          <w:rFonts w:ascii="Times New Roman" w:hAnsi="Times New Roman" w:eastAsia="Times New Roman" w:cs="Times New Roman"/>
        </w:rPr>
        <w:t xml:space="preserve">The user story was then added to the product backlog and </w:t>
      </w:r>
      <w:r w:rsidRPr="264A070E" w:rsidR="41DE0D71">
        <w:rPr>
          <w:rFonts w:ascii="Times New Roman" w:hAnsi="Times New Roman" w:eastAsia="Times New Roman" w:cs="Times New Roman"/>
        </w:rPr>
        <w:t>subsequently</w:t>
      </w:r>
      <w:r w:rsidRPr="264A070E" w:rsidR="41DE0D71">
        <w:rPr>
          <w:rFonts w:ascii="Times New Roman" w:hAnsi="Times New Roman" w:eastAsia="Times New Roman" w:cs="Times New Roman"/>
        </w:rPr>
        <w:t xml:space="preserve"> selected for </w:t>
      </w:r>
      <w:r w:rsidRPr="264A070E" w:rsidR="783DF8D2">
        <w:rPr>
          <w:rFonts w:ascii="Times New Roman" w:hAnsi="Times New Roman" w:eastAsia="Times New Roman" w:cs="Times New Roman"/>
        </w:rPr>
        <w:t>the</w:t>
      </w:r>
      <w:r w:rsidRPr="264A070E" w:rsidR="41DE0D71">
        <w:rPr>
          <w:rFonts w:ascii="Times New Roman" w:hAnsi="Times New Roman" w:eastAsia="Times New Roman" w:cs="Times New Roman"/>
        </w:rPr>
        <w:t xml:space="preserve"> sprint. Once in the sprint, a developer selected the story and </w:t>
      </w:r>
      <w:r w:rsidRPr="264A070E" w:rsidR="3A9CF693">
        <w:rPr>
          <w:rFonts w:ascii="Times New Roman" w:hAnsi="Times New Roman" w:eastAsia="Times New Roman" w:cs="Times New Roman"/>
        </w:rPr>
        <w:t xml:space="preserve">created the feature. </w:t>
      </w:r>
    </w:p>
    <w:p w:rsidR="01068473" w:rsidP="264A070E" w:rsidRDefault="01068473" w14:paraId="4AAB273D" w14:textId="6F2C4913">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r w:rsidRPr="264A070E" w:rsidR="01068473">
        <w:rPr>
          <w:rFonts w:ascii="Times New Roman" w:hAnsi="Times New Roman" w:eastAsia="Times New Roman" w:cs="Times New Roman"/>
          <w:b w:val="1"/>
          <w:bCs w:val="1"/>
        </w:rPr>
        <w:t xml:space="preserve">Handling </w:t>
      </w:r>
      <w:r w:rsidRPr="264A070E" w:rsidR="54671837">
        <w:rPr>
          <w:rFonts w:ascii="Times New Roman" w:hAnsi="Times New Roman" w:eastAsia="Times New Roman" w:cs="Times New Roman"/>
          <w:b w:val="1"/>
          <w:bCs w:val="1"/>
        </w:rPr>
        <w:t>Interruptions</w:t>
      </w:r>
    </w:p>
    <w:p w:rsidR="6912B051" w:rsidP="264A070E" w:rsidRDefault="6912B051" w14:paraId="7F0A0EE8" w14:textId="713887D0">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264A070E" w:rsidR="6912B051">
        <w:rPr>
          <w:rFonts w:ascii="Times New Roman" w:hAnsi="Times New Roman" w:eastAsia="Times New Roman" w:cs="Times New Roman"/>
        </w:rPr>
        <w:t xml:space="preserve">An agile approach supports project completion when it changes direction by allowing fast course correction. </w:t>
      </w:r>
      <w:r w:rsidRPr="264A070E" w:rsidR="64063A56">
        <w:rPr>
          <w:rFonts w:ascii="Times New Roman" w:hAnsi="Times New Roman" w:eastAsia="Times New Roman" w:cs="Times New Roman"/>
        </w:rPr>
        <w:t>A traditional waterfall project implementation relies on planning. So, any changes to said first project would first have to go through</w:t>
      </w:r>
      <w:r w:rsidRPr="264A070E" w:rsidR="027A083F">
        <w:rPr>
          <w:rFonts w:ascii="Times New Roman" w:hAnsi="Times New Roman" w:eastAsia="Times New Roman" w:cs="Times New Roman"/>
        </w:rPr>
        <w:t xml:space="preserve"> planning phase. But with agile as soon as the customer communicates the desire</w:t>
      </w:r>
      <w:r w:rsidRPr="264A070E" w:rsidR="2A9F0B21">
        <w:rPr>
          <w:rFonts w:ascii="Times New Roman" w:hAnsi="Times New Roman" w:eastAsia="Times New Roman" w:cs="Times New Roman"/>
        </w:rPr>
        <w:t>d change</w:t>
      </w:r>
      <w:r w:rsidRPr="264A070E" w:rsidR="027A083F">
        <w:rPr>
          <w:rFonts w:ascii="Times New Roman" w:hAnsi="Times New Roman" w:eastAsia="Times New Roman" w:cs="Times New Roman"/>
        </w:rPr>
        <w:t xml:space="preserve">, the team can start putting in the work towards implementing </w:t>
      </w:r>
      <w:r w:rsidRPr="264A070E" w:rsidR="0B68743B">
        <w:rPr>
          <w:rFonts w:ascii="Times New Roman" w:hAnsi="Times New Roman" w:eastAsia="Times New Roman" w:cs="Times New Roman"/>
        </w:rPr>
        <w:t>it</w:t>
      </w:r>
      <w:r w:rsidRPr="264A070E" w:rsidR="0017B2EC">
        <w:rPr>
          <w:rFonts w:ascii="Times New Roman" w:hAnsi="Times New Roman" w:eastAsia="Times New Roman" w:cs="Times New Roman"/>
        </w:rPr>
        <w:t xml:space="preserve">. For example, in the </w:t>
      </w:r>
      <w:r w:rsidRPr="264A070E" w:rsidR="0017B2EC">
        <w:rPr>
          <w:rFonts w:ascii="Times New Roman" w:hAnsi="Times New Roman" w:eastAsia="Times New Roman" w:cs="Times New Roman"/>
          <w:i w:val="1"/>
          <w:iCs w:val="1"/>
        </w:rPr>
        <w:t>Product Owner and</w:t>
      </w:r>
      <w:r w:rsidRPr="264A070E" w:rsidR="30D2B680">
        <w:rPr>
          <w:rFonts w:ascii="Times New Roman" w:hAnsi="Times New Roman" w:eastAsia="Times New Roman" w:cs="Times New Roman"/>
          <w:i w:val="1"/>
          <w:iCs w:val="1"/>
        </w:rPr>
        <w:t xml:space="preserve"> Scrum-agile Team Animation</w:t>
      </w:r>
      <w:r w:rsidRPr="264A070E" w:rsidR="30D2B680">
        <w:rPr>
          <w:rFonts w:ascii="Times New Roman" w:hAnsi="Times New Roman" w:eastAsia="Times New Roman" w:cs="Times New Roman"/>
        </w:rPr>
        <w:t xml:space="preserve"> the Produc</w:t>
      </w:r>
      <w:r w:rsidRPr="264A070E" w:rsidR="4DE7E187">
        <w:rPr>
          <w:rFonts w:ascii="Times New Roman" w:hAnsi="Times New Roman" w:eastAsia="Times New Roman" w:cs="Times New Roman"/>
        </w:rPr>
        <w:t>t Owner communicates that the customer wants to shift the project</w:t>
      </w:r>
      <w:r w:rsidRPr="264A070E" w:rsidR="2E7F437D">
        <w:rPr>
          <w:rFonts w:ascii="Times New Roman" w:hAnsi="Times New Roman" w:eastAsia="Times New Roman" w:cs="Times New Roman"/>
        </w:rPr>
        <w:t>’</w:t>
      </w:r>
      <w:r w:rsidRPr="264A070E" w:rsidR="4DE7E187">
        <w:rPr>
          <w:rFonts w:ascii="Times New Roman" w:hAnsi="Times New Roman" w:eastAsia="Times New Roman" w:cs="Times New Roman"/>
        </w:rPr>
        <w:t xml:space="preserve">s content. </w:t>
      </w:r>
      <w:r w:rsidRPr="264A070E" w:rsidR="00740C16">
        <w:rPr>
          <w:rFonts w:ascii="Times New Roman" w:hAnsi="Times New Roman" w:eastAsia="Times New Roman" w:cs="Times New Roman"/>
        </w:rPr>
        <w:t xml:space="preserve">The team responds to this by </w:t>
      </w:r>
      <w:r w:rsidRPr="264A070E" w:rsidR="00740C16">
        <w:rPr>
          <w:rFonts w:ascii="Times New Roman" w:hAnsi="Times New Roman" w:eastAsia="Times New Roman" w:cs="Times New Roman"/>
        </w:rPr>
        <w:t>immediately</w:t>
      </w:r>
      <w:r w:rsidRPr="264A070E" w:rsidR="00740C16">
        <w:rPr>
          <w:rFonts w:ascii="Times New Roman" w:hAnsi="Times New Roman" w:eastAsia="Times New Roman" w:cs="Times New Roman"/>
        </w:rPr>
        <w:t xml:space="preserve"> getting to work on the </w:t>
      </w:r>
      <w:r w:rsidRPr="264A070E" w:rsidR="00740C16">
        <w:rPr>
          <w:rFonts w:ascii="Times New Roman" w:hAnsi="Times New Roman" w:eastAsia="Times New Roman" w:cs="Times New Roman"/>
        </w:rPr>
        <w:t>new changes</w:t>
      </w:r>
      <w:r w:rsidRPr="264A070E" w:rsidR="00740C16">
        <w:rPr>
          <w:rFonts w:ascii="Times New Roman" w:hAnsi="Times New Roman" w:eastAsia="Times New Roman" w:cs="Times New Roman"/>
        </w:rPr>
        <w:t>. This includes the tester updating his test case and the develop</w:t>
      </w:r>
      <w:r w:rsidRPr="264A070E" w:rsidR="6543C78A">
        <w:rPr>
          <w:rFonts w:ascii="Times New Roman" w:hAnsi="Times New Roman" w:eastAsia="Times New Roman" w:cs="Times New Roman"/>
        </w:rPr>
        <w:t xml:space="preserve">er </w:t>
      </w:r>
      <w:r w:rsidRPr="264A070E" w:rsidR="6543C78A">
        <w:rPr>
          <w:rFonts w:ascii="Times New Roman" w:hAnsi="Times New Roman" w:eastAsia="Times New Roman" w:cs="Times New Roman"/>
        </w:rPr>
        <w:t>committing</w:t>
      </w:r>
      <w:r w:rsidRPr="264A070E" w:rsidR="6543C78A">
        <w:rPr>
          <w:rFonts w:ascii="Times New Roman" w:hAnsi="Times New Roman" w:eastAsia="Times New Roman" w:cs="Times New Roman"/>
        </w:rPr>
        <w:t xml:space="preserve"> to finding out how much of the work can be done as soon as possible.</w:t>
      </w:r>
    </w:p>
    <w:p w:rsidR="664B13D5" w:rsidP="264A070E" w:rsidRDefault="664B13D5" w14:paraId="7D620E30" w14:textId="66E92456">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p>
    <w:p w:rsidR="6CCD2D9F" w:rsidP="264A070E" w:rsidRDefault="6CCD2D9F" w14:paraId="6AEE632E" w14:textId="6C7AAF66">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r w:rsidRPr="264A070E" w:rsidR="6CCD2D9F">
        <w:rPr>
          <w:rFonts w:ascii="Times New Roman" w:hAnsi="Times New Roman" w:eastAsia="Times New Roman" w:cs="Times New Roman"/>
          <w:b w:val="1"/>
          <w:bCs w:val="1"/>
        </w:rPr>
        <w:t>Communication</w:t>
      </w:r>
    </w:p>
    <w:p w:rsidR="662E6F9F" w:rsidP="264A070E" w:rsidRDefault="662E6F9F" w14:paraId="7279DCCE" w14:textId="39A7F9C5">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264A070E" w:rsidR="2207DC62">
        <w:rPr>
          <w:rFonts w:ascii="Times New Roman" w:hAnsi="Times New Roman" w:eastAsia="Times New Roman" w:cs="Times New Roman"/>
        </w:rPr>
        <w:t xml:space="preserve">Effective communication is crucial to the success of agile. </w:t>
      </w:r>
      <w:r w:rsidRPr="264A070E" w:rsidR="662E6F9F">
        <w:rPr>
          <w:rFonts w:ascii="Times New Roman" w:hAnsi="Times New Roman" w:eastAsia="Times New Roman" w:cs="Times New Roman"/>
        </w:rPr>
        <w:t>An example of me effectively communicating with the team is listed below:</w:t>
      </w:r>
    </w:p>
    <w:p w:rsidR="662E6F9F" w:rsidP="264A070E" w:rsidRDefault="662E6F9F" w14:paraId="324C1A38" w14:textId="7B5DA320">
      <w:pPr>
        <w:bidi w:val="0"/>
        <w:spacing w:before="0" w:beforeAutospacing="off" w:after="0" w:afterAutospacing="off"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64A070E" w:rsidR="662E6F9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Hi &lt;product owner&gt;,</w:t>
      </w:r>
    </w:p>
    <w:p w:rsidR="662E6F9F" w:rsidP="264A070E" w:rsidRDefault="662E6F9F" w14:paraId="6AED1374" w14:textId="65723E7E">
      <w:pPr>
        <w:pStyle w:val="Normal"/>
        <w:bidi w:val="0"/>
        <w:spacing w:line="480" w:lineRule="auto"/>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64A070E" w:rsidR="662E6F9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I’m</w:t>
      </w:r>
      <w:r w:rsidRPr="264A070E" w:rsidR="662E6F9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ready and eager to make the changes </w:t>
      </w:r>
      <w:r w:rsidRPr="264A070E" w:rsidR="662E6F9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desired</w:t>
      </w:r>
      <w:r w:rsidRPr="264A070E" w:rsidR="662E6F9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by the customer. But to be most effective in my work </w:t>
      </w:r>
      <w:r w:rsidRPr="264A070E" w:rsidR="662E6F9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I’ll</w:t>
      </w:r>
      <w:r w:rsidRPr="264A070E" w:rsidR="662E6F9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need a few things from you. First, I would like all the changes to be made into user stories. This tells me not only what to implement, but how to implement it. I would also like a list specifying all the concrete changes. For example, if the customer envisions different pictures, different texts, different button placements, different functionality, all of them would be bullet points on the list. Please be as specific as possible. </w:t>
      </w:r>
      <w:r w:rsidRPr="264A070E" w:rsidR="662E6F9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I’m</w:t>
      </w:r>
      <w:r w:rsidRPr="264A070E" w:rsidR="662E6F9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asking for this because user stories, and customer requests, </w:t>
      </w:r>
      <w:r w:rsidRPr="264A070E" w:rsidR="662E6F9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don’t</w:t>
      </w:r>
      <w:r w:rsidRPr="264A070E" w:rsidR="662E6F9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often catch all the changes that need to be made. The sooner I get these two items the sooner I get started on the requested changes. And the quality of these items will </w:t>
      </w:r>
      <w:r w:rsidRPr="264A070E" w:rsidR="662E6F9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likely affect</w:t>
      </w:r>
      <w:r w:rsidRPr="264A070E" w:rsidR="662E6F9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quality of my work. Thank you for any help you provide and have </w:t>
      </w:r>
      <w:r w:rsidRPr="264A070E" w:rsidR="662E6F9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 great day</w:t>
      </w:r>
      <w:r w:rsidRPr="264A070E" w:rsidR="662E6F9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662E6F9F" w:rsidP="264A070E" w:rsidRDefault="662E6F9F" w14:paraId="706AA16C" w14:textId="039CD7FA">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264A070E" w:rsidR="48AF0AA9">
        <w:rPr>
          <w:rFonts w:ascii="Times New Roman" w:hAnsi="Times New Roman" w:eastAsia="Times New Roman" w:cs="Times New Roman"/>
        </w:rPr>
        <w:t>This</w:t>
      </w:r>
      <w:r w:rsidRPr="264A070E" w:rsidR="662E6F9F">
        <w:rPr>
          <w:rFonts w:ascii="Times New Roman" w:hAnsi="Times New Roman" w:eastAsia="Times New Roman" w:cs="Times New Roman"/>
        </w:rPr>
        <w:t xml:space="preserve"> is effective because it communicates what I need and why I need it</w:t>
      </w:r>
      <w:r w:rsidRPr="264A070E" w:rsidR="7600BAC4">
        <w:rPr>
          <w:rFonts w:ascii="Times New Roman" w:hAnsi="Times New Roman" w:eastAsia="Times New Roman" w:cs="Times New Roman"/>
        </w:rPr>
        <w:t xml:space="preserve">. It </w:t>
      </w:r>
      <w:r w:rsidRPr="264A070E" w:rsidR="0091D782">
        <w:rPr>
          <w:rFonts w:ascii="Times New Roman" w:hAnsi="Times New Roman" w:eastAsia="Times New Roman" w:cs="Times New Roman"/>
        </w:rPr>
        <w:t xml:space="preserve">also </w:t>
      </w:r>
      <w:r w:rsidRPr="264A070E" w:rsidR="7600BAC4">
        <w:rPr>
          <w:rFonts w:ascii="Times New Roman" w:hAnsi="Times New Roman" w:eastAsia="Times New Roman" w:cs="Times New Roman"/>
        </w:rPr>
        <w:t>encourages collaboration</w:t>
      </w:r>
      <w:r w:rsidRPr="264A070E" w:rsidR="662E6F9F">
        <w:rPr>
          <w:rFonts w:ascii="Times New Roman" w:hAnsi="Times New Roman" w:eastAsia="Times New Roman" w:cs="Times New Roman"/>
        </w:rPr>
        <w:t xml:space="preserve"> </w:t>
      </w:r>
      <w:r w:rsidRPr="264A070E" w:rsidR="19220BEE">
        <w:rPr>
          <w:rFonts w:ascii="Times New Roman" w:hAnsi="Times New Roman" w:eastAsia="Times New Roman" w:cs="Times New Roman"/>
        </w:rPr>
        <w:t>by</w:t>
      </w:r>
      <w:r w:rsidRPr="264A070E" w:rsidR="662E6F9F">
        <w:rPr>
          <w:rFonts w:ascii="Times New Roman" w:hAnsi="Times New Roman" w:eastAsia="Times New Roman" w:cs="Times New Roman"/>
        </w:rPr>
        <w:t xml:space="preserve"> expressing urgency</w:t>
      </w:r>
      <w:r w:rsidRPr="264A070E" w:rsidR="76088753">
        <w:rPr>
          <w:rFonts w:ascii="Times New Roman" w:hAnsi="Times New Roman" w:eastAsia="Times New Roman" w:cs="Times New Roman"/>
        </w:rPr>
        <w:t xml:space="preserve"> while </w:t>
      </w:r>
      <w:r w:rsidRPr="264A070E" w:rsidR="662E6F9F">
        <w:rPr>
          <w:rFonts w:ascii="Times New Roman" w:hAnsi="Times New Roman" w:eastAsia="Times New Roman" w:cs="Times New Roman"/>
        </w:rPr>
        <w:t>being polite.</w:t>
      </w:r>
      <w:r w:rsidRPr="264A070E" w:rsidR="727BCC2A">
        <w:rPr>
          <w:rFonts w:ascii="Times New Roman" w:hAnsi="Times New Roman" w:eastAsia="Times New Roman" w:cs="Times New Roman"/>
        </w:rPr>
        <w:t xml:space="preserve"> </w:t>
      </w:r>
    </w:p>
    <w:p w:rsidR="27EDE646" w:rsidP="264A070E" w:rsidRDefault="27EDE646" w14:paraId="50652733" w14:textId="77384901">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r w:rsidRPr="264A070E" w:rsidR="27EDE646">
        <w:rPr>
          <w:rFonts w:ascii="Times New Roman" w:hAnsi="Times New Roman" w:eastAsia="Times New Roman" w:cs="Times New Roman"/>
          <w:b w:val="1"/>
          <w:bCs w:val="1"/>
        </w:rPr>
        <w:t>Organizational</w:t>
      </w:r>
      <w:r w:rsidRPr="264A070E" w:rsidR="27EDE646">
        <w:rPr>
          <w:rFonts w:ascii="Times New Roman" w:hAnsi="Times New Roman" w:eastAsia="Times New Roman" w:cs="Times New Roman"/>
          <w:b w:val="1"/>
          <w:bCs w:val="1"/>
        </w:rPr>
        <w:t xml:space="preserve"> tools</w:t>
      </w:r>
    </w:p>
    <w:p w:rsidR="34D79D55" w:rsidP="264A070E" w:rsidRDefault="34D79D55" w14:paraId="4370866B" w14:textId="5BC52A61">
      <w:pPr>
        <w:pStyle w:val="Normal"/>
        <w:suppressLineNumbers w:val="0"/>
        <w:spacing w:before="0" w:beforeAutospacing="off" w:after="160" w:afterAutospacing="off" w:line="480" w:lineRule="auto"/>
        <w:ind w:left="0" w:right="0" w:firstLine="720"/>
        <w:jc w:val="left"/>
        <w:rPr>
          <w:rFonts w:ascii="Times New Roman" w:hAnsi="Times New Roman" w:eastAsia="Times New Roman" w:cs="Times New Roman"/>
        </w:rPr>
      </w:pPr>
      <w:r w:rsidRPr="264A070E" w:rsidR="34D79D55">
        <w:rPr>
          <w:rFonts w:ascii="Times New Roman" w:hAnsi="Times New Roman" w:eastAsia="Times New Roman" w:cs="Times New Roman"/>
        </w:rPr>
        <w:t xml:space="preserve">There are several powerful tools for agile project management including Jira and Microsoft azure boards. </w:t>
      </w:r>
      <w:r w:rsidRPr="264A070E" w:rsidR="1B425FE1">
        <w:rPr>
          <w:rFonts w:ascii="Times New Roman" w:hAnsi="Times New Roman" w:eastAsia="Times New Roman" w:cs="Times New Roman"/>
        </w:rPr>
        <w:t xml:space="preserve">My </w:t>
      </w:r>
      <w:r w:rsidRPr="264A070E" w:rsidR="5A00B397">
        <w:rPr>
          <w:rFonts w:ascii="Times New Roman" w:hAnsi="Times New Roman" w:eastAsia="Times New Roman" w:cs="Times New Roman"/>
        </w:rPr>
        <w:t>team, however,</w:t>
      </w:r>
      <w:r w:rsidRPr="264A070E" w:rsidR="1B425FE1">
        <w:rPr>
          <w:rFonts w:ascii="Times New Roman" w:hAnsi="Times New Roman" w:eastAsia="Times New Roman" w:cs="Times New Roman"/>
        </w:rPr>
        <w:t xml:space="preserve"> found that spreadsheets</w:t>
      </w:r>
      <w:r w:rsidRPr="264A070E" w:rsidR="7DE885E2">
        <w:rPr>
          <w:rFonts w:ascii="Times New Roman" w:hAnsi="Times New Roman" w:eastAsia="Times New Roman" w:cs="Times New Roman"/>
        </w:rPr>
        <w:t xml:space="preserve">, user stories, and the product backlog provided what we needed. </w:t>
      </w:r>
      <w:r w:rsidRPr="264A070E" w:rsidR="074EE472">
        <w:rPr>
          <w:rFonts w:ascii="Times New Roman" w:hAnsi="Times New Roman" w:eastAsia="Times New Roman" w:cs="Times New Roman"/>
        </w:rPr>
        <w:t xml:space="preserve">The product backlog was made up of user stories that told us not only what to implement, but how to do so. </w:t>
      </w:r>
      <w:r w:rsidRPr="264A070E" w:rsidR="00F56B39">
        <w:rPr>
          <w:rFonts w:ascii="Times New Roman" w:hAnsi="Times New Roman" w:eastAsia="Times New Roman" w:cs="Times New Roman"/>
        </w:rPr>
        <w:t>It was essential to our sprint planning</w:t>
      </w:r>
      <w:r w:rsidRPr="264A070E" w:rsidR="522C4339">
        <w:rPr>
          <w:rFonts w:ascii="Times New Roman" w:hAnsi="Times New Roman" w:eastAsia="Times New Roman" w:cs="Times New Roman"/>
        </w:rPr>
        <w:t>; during which</w:t>
      </w:r>
      <w:r w:rsidRPr="264A070E" w:rsidR="186876EC">
        <w:rPr>
          <w:rFonts w:ascii="Times New Roman" w:hAnsi="Times New Roman" w:eastAsia="Times New Roman" w:cs="Times New Roman"/>
        </w:rPr>
        <w:t xml:space="preserve"> we</w:t>
      </w:r>
      <w:r w:rsidRPr="264A070E" w:rsidR="522C4339">
        <w:rPr>
          <w:rFonts w:ascii="Times New Roman" w:hAnsi="Times New Roman" w:eastAsia="Times New Roman" w:cs="Times New Roman"/>
        </w:rPr>
        <w:t xml:space="preserve"> selected the highest priority </w:t>
      </w:r>
      <w:r w:rsidRPr="264A070E" w:rsidR="48C1BEFF">
        <w:rPr>
          <w:rFonts w:ascii="Times New Roman" w:hAnsi="Times New Roman" w:eastAsia="Times New Roman" w:cs="Times New Roman"/>
        </w:rPr>
        <w:t>user stories</w:t>
      </w:r>
      <w:r w:rsidRPr="264A070E" w:rsidR="522C4339">
        <w:rPr>
          <w:rFonts w:ascii="Times New Roman" w:hAnsi="Times New Roman" w:eastAsia="Times New Roman" w:cs="Times New Roman"/>
        </w:rPr>
        <w:t xml:space="preserve"> that could be completed within a two-week period. </w:t>
      </w:r>
      <w:r w:rsidRPr="264A070E" w:rsidR="37897BFC">
        <w:rPr>
          <w:rFonts w:ascii="Times New Roman" w:hAnsi="Times New Roman" w:eastAsia="Times New Roman" w:cs="Times New Roman"/>
        </w:rPr>
        <w:t>A shared spreadsheet held the user stories and hence served as a type of product backlog. Using it we were able to assign user stories amongst each other</w:t>
      </w:r>
      <w:r w:rsidRPr="264A070E" w:rsidR="7CA08B51">
        <w:rPr>
          <w:rFonts w:ascii="Times New Roman" w:hAnsi="Times New Roman" w:eastAsia="Times New Roman" w:cs="Times New Roman"/>
        </w:rPr>
        <w:t xml:space="preserve">. We </w:t>
      </w:r>
      <w:r w:rsidRPr="264A070E" w:rsidR="5E06029F">
        <w:rPr>
          <w:rFonts w:ascii="Times New Roman" w:hAnsi="Times New Roman" w:eastAsia="Times New Roman" w:cs="Times New Roman"/>
        </w:rPr>
        <w:t xml:space="preserve">could </w:t>
      </w:r>
      <w:r w:rsidRPr="264A070E" w:rsidR="7CA08B51">
        <w:rPr>
          <w:rFonts w:ascii="Times New Roman" w:hAnsi="Times New Roman" w:eastAsia="Times New Roman" w:cs="Times New Roman"/>
        </w:rPr>
        <w:t>also br</w:t>
      </w:r>
      <w:r w:rsidRPr="264A070E" w:rsidR="12A8D5D0">
        <w:rPr>
          <w:rFonts w:ascii="Times New Roman" w:hAnsi="Times New Roman" w:eastAsia="Times New Roman" w:cs="Times New Roman"/>
        </w:rPr>
        <w:t>ing</w:t>
      </w:r>
      <w:r w:rsidRPr="264A070E" w:rsidR="7CA08B51">
        <w:rPr>
          <w:rFonts w:ascii="Times New Roman" w:hAnsi="Times New Roman" w:eastAsia="Times New Roman" w:cs="Times New Roman"/>
        </w:rPr>
        <w:t xml:space="preserve"> it </w:t>
      </w:r>
      <w:r w:rsidRPr="264A070E" w:rsidR="7B2F664E">
        <w:rPr>
          <w:rFonts w:ascii="Times New Roman" w:hAnsi="Times New Roman" w:eastAsia="Times New Roman" w:cs="Times New Roman"/>
        </w:rPr>
        <w:t xml:space="preserve">up </w:t>
      </w:r>
      <w:r w:rsidRPr="264A070E" w:rsidR="7CA08B51">
        <w:rPr>
          <w:rFonts w:ascii="Times New Roman" w:hAnsi="Times New Roman" w:eastAsia="Times New Roman" w:cs="Times New Roman"/>
        </w:rPr>
        <w:t>during our daily scrum for easy reference of w</w:t>
      </w:r>
      <w:r w:rsidRPr="264A070E" w:rsidR="7B90D5AC">
        <w:rPr>
          <w:rFonts w:ascii="Times New Roman" w:hAnsi="Times New Roman" w:eastAsia="Times New Roman" w:cs="Times New Roman"/>
        </w:rPr>
        <w:t>ho was doing what.</w:t>
      </w:r>
    </w:p>
    <w:p w:rsidR="664B13D5" w:rsidP="264A070E" w:rsidRDefault="664B13D5" w14:paraId="61E5E356" w14:textId="2F2C7135">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r w:rsidRPr="264A070E" w:rsidR="265E88C5">
        <w:rPr>
          <w:rFonts w:ascii="Times New Roman" w:hAnsi="Times New Roman" w:eastAsia="Times New Roman" w:cs="Times New Roman"/>
          <w:b w:val="1"/>
          <w:bCs w:val="1"/>
        </w:rPr>
        <w:t>Evaluating Agile Process</w:t>
      </w:r>
    </w:p>
    <w:p w:rsidR="664B13D5" w:rsidP="264A070E" w:rsidRDefault="664B13D5" w14:paraId="61C65A7B" w14:textId="3A9D8FA7">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264A070E" w:rsidR="5F22BF65">
        <w:rPr>
          <w:rFonts w:ascii="Times New Roman" w:hAnsi="Times New Roman" w:eastAsia="Times New Roman" w:cs="Times New Roman"/>
        </w:rPr>
        <w:t xml:space="preserve">The scrum agile approach showed many pros during the SNHU project with few cons. The most </w:t>
      </w:r>
      <w:r w:rsidRPr="264A070E" w:rsidR="66180B9B">
        <w:rPr>
          <w:rFonts w:ascii="Times New Roman" w:hAnsi="Times New Roman" w:eastAsia="Times New Roman" w:cs="Times New Roman"/>
        </w:rPr>
        <w:t xml:space="preserve">striking </w:t>
      </w:r>
      <w:r w:rsidRPr="264A070E" w:rsidR="3993042D">
        <w:rPr>
          <w:rFonts w:ascii="Times New Roman" w:hAnsi="Times New Roman" w:eastAsia="Times New Roman" w:cs="Times New Roman"/>
        </w:rPr>
        <w:t>of which</w:t>
      </w:r>
      <w:r w:rsidRPr="264A070E" w:rsidR="66180B9B">
        <w:rPr>
          <w:rFonts w:ascii="Times New Roman" w:hAnsi="Times New Roman" w:eastAsia="Times New Roman" w:cs="Times New Roman"/>
        </w:rPr>
        <w:t xml:space="preserve"> were</w:t>
      </w:r>
      <w:r w:rsidRPr="264A070E" w:rsidR="14A65B1E">
        <w:rPr>
          <w:rFonts w:ascii="Times New Roman" w:hAnsi="Times New Roman" w:eastAsia="Times New Roman" w:cs="Times New Roman"/>
        </w:rPr>
        <w:t xml:space="preserve"> the methodologies: adaptability, </w:t>
      </w:r>
      <w:r w:rsidRPr="264A070E" w:rsidR="001E17B9">
        <w:rPr>
          <w:rFonts w:ascii="Times New Roman" w:hAnsi="Times New Roman" w:eastAsia="Times New Roman" w:cs="Times New Roman"/>
        </w:rPr>
        <w:t>quick feedback, and environment of collaboration.</w:t>
      </w:r>
      <w:r w:rsidRPr="264A070E" w:rsidR="68083912">
        <w:rPr>
          <w:rFonts w:ascii="Times New Roman" w:hAnsi="Times New Roman" w:eastAsia="Times New Roman" w:cs="Times New Roman"/>
        </w:rPr>
        <w:t xml:space="preserve"> </w:t>
      </w:r>
      <w:r w:rsidRPr="264A070E" w:rsidR="45A8DA77">
        <w:rPr>
          <w:rFonts w:ascii="Times New Roman" w:hAnsi="Times New Roman" w:eastAsia="Times New Roman" w:cs="Times New Roman"/>
        </w:rPr>
        <w:t xml:space="preserve">The primary con of agile </w:t>
      </w:r>
      <w:r w:rsidRPr="264A070E" w:rsidR="174B3F6D">
        <w:rPr>
          <w:rFonts w:ascii="Times New Roman" w:hAnsi="Times New Roman" w:eastAsia="Times New Roman" w:cs="Times New Roman"/>
        </w:rPr>
        <w:t xml:space="preserve">is that it puts a greater demand on the clients. Their feedback is constantly needed to ensure that the agile </w:t>
      </w:r>
      <w:r w:rsidRPr="264A070E" w:rsidR="174B3F6D">
        <w:rPr>
          <w:rFonts w:ascii="Times New Roman" w:hAnsi="Times New Roman" w:eastAsia="Times New Roman" w:cs="Times New Roman"/>
        </w:rPr>
        <w:t>methodology</w:t>
      </w:r>
      <w:r w:rsidRPr="264A070E" w:rsidR="174B3F6D">
        <w:rPr>
          <w:rFonts w:ascii="Times New Roman" w:hAnsi="Times New Roman" w:eastAsia="Times New Roman" w:cs="Times New Roman"/>
        </w:rPr>
        <w:t xml:space="preserve"> is being completely taken advantage of. </w:t>
      </w:r>
      <w:r w:rsidRPr="264A070E" w:rsidR="4F214B46">
        <w:rPr>
          <w:rFonts w:ascii="Times New Roman" w:hAnsi="Times New Roman" w:eastAsia="Times New Roman" w:cs="Times New Roman"/>
        </w:rPr>
        <w:t xml:space="preserve">In the case of the SNHU travel project agile was the correct </w:t>
      </w:r>
      <w:r w:rsidRPr="264A070E" w:rsidR="4F214B46">
        <w:rPr>
          <w:rFonts w:ascii="Times New Roman" w:hAnsi="Times New Roman" w:eastAsia="Times New Roman" w:cs="Times New Roman"/>
        </w:rPr>
        <w:t>methodology</w:t>
      </w:r>
      <w:r w:rsidRPr="264A070E" w:rsidR="4F214B46">
        <w:rPr>
          <w:rFonts w:ascii="Times New Roman" w:hAnsi="Times New Roman" w:eastAsia="Times New Roman" w:cs="Times New Roman"/>
        </w:rPr>
        <w:t xml:space="preserve"> to implement.</w:t>
      </w:r>
      <w:r w:rsidRPr="264A070E" w:rsidR="58ADAF13">
        <w:rPr>
          <w:rFonts w:ascii="Times New Roman" w:hAnsi="Times New Roman" w:eastAsia="Times New Roman" w:cs="Times New Roman"/>
        </w:rPr>
        <w:t xml:space="preserve"> </w:t>
      </w:r>
      <w:r w:rsidRPr="264A070E" w:rsidR="39CF66B8">
        <w:rPr>
          <w:rFonts w:ascii="Times New Roman" w:hAnsi="Times New Roman" w:eastAsia="Times New Roman" w:cs="Times New Roman"/>
        </w:rPr>
        <w:t>As i</w:t>
      </w:r>
      <w:r w:rsidRPr="264A070E" w:rsidR="58ADAF13">
        <w:rPr>
          <w:rFonts w:ascii="Times New Roman" w:hAnsi="Times New Roman" w:eastAsia="Times New Roman" w:cs="Times New Roman"/>
        </w:rPr>
        <w:t>t provided the flexibility we needed to adapt to a change in the customer’s needs.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CD0572"/>
    <w:rsid w:val="0017B2EC"/>
    <w:rsid w:val="001E17B9"/>
    <w:rsid w:val="003881D4"/>
    <w:rsid w:val="00740C16"/>
    <w:rsid w:val="0091D782"/>
    <w:rsid w:val="00F56B39"/>
    <w:rsid w:val="01068473"/>
    <w:rsid w:val="02654333"/>
    <w:rsid w:val="027A083F"/>
    <w:rsid w:val="04342BBA"/>
    <w:rsid w:val="04BB715C"/>
    <w:rsid w:val="04D14979"/>
    <w:rsid w:val="050385DD"/>
    <w:rsid w:val="050FF5D1"/>
    <w:rsid w:val="05FD029D"/>
    <w:rsid w:val="0616DF9F"/>
    <w:rsid w:val="0680CCD8"/>
    <w:rsid w:val="06B5DD34"/>
    <w:rsid w:val="06B9F259"/>
    <w:rsid w:val="07195F68"/>
    <w:rsid w:val="074403BA"/>
    <w:rsid w:val="074EE472"/>
    <w:rsid w:val="08C728E1"/>
    <w:rsid w:val="0919BC39"/>
    <w:rsid w:val="093F6185"/>
    <w:rsid w:val="09846E0B"/>
    <w:rsid w:val="099E4B7D"/>
    <w:rsid w:val="09C6FBD1"/>
    <w:rsid w:val="0B68743B"/>
    <w:rsid w:val="0C0AFB1E"/>
    <w:rsid w:val="0C34D730"/>
    <w:rsid w:val="0CCD5009"/>
    <w:rsid w:val="0CCD71E4"/>
    <w:rsid w:val="0D0A7106"/>
    <w:rsid w:val="0D42018A"/>
    <w:rsid w:val="0EE4E96E"/>
    <w:rsid w:val="0EFE5263"/>
    <w:rsid w:val="0F2E26C5"/>
    <w:rsid w:val="1090F5A0"/>
    <w:rsid w:val="11C800EC"/>
    <w:rsid w:val="11FEE195"/>
    <w:rsid w:val="12072C4A"/>
    <w:rsid w:val="12545AED"/>
    <w:rsid w:val="12A8D5D0"/>
    <w:rsid w:val="12EC8A1D"/>
    <w:rsid w:val="1369EFA2"/>
    <w:rsid w:val="14054189"/>
    <w:rsid w:val="14431B4D"/>
    <w:rsid w:val="14A65B1E"/>
    <w:rsid w:val="14C8A038"/>
    <w:rsid w:val="15157876"/>
    <w:rsid w:val="1545B718"/>
    <w:rsid w:val="15626191"/>
    <w:rsid w:val="15F395F3"/>
    <w:rsid w:val="16CE4F5A"/>
    <w:rsid w:val="170D056A"/>
    <w:rsid w:val="170DBF18"/>
    <w:rsid w:val="17184BCE"/>
    <w:rsid w:val="174B3F6D"/>
    <w:rsid w:val="179C5D22"/>
    <w:rsid w:val="181F6AEA"/>
    <w:rsid w:val="183B5873"/>
    <w:rsid w:val="1862196C"/>
    <w:rsid w:val="186876EC"/>
    <w:rsid w:val="18CA20A1"/>
    <w:rsid w:val="18CE646F"/>
    <w:rsid w:val="19220BEE"/>
    <w:rsid w:val="1952A8EB"/>
    <w:rsid w:val="19CFBF0C"/>
    <w:rsid w:val="1A9CB9D5"/>
    <w:rsid w:val="1A9DE82D"/>
    <w:rsid w:val="1ACE0885"/>
    <w:rsid w:val="1ADF2DD3"/>
    <w:rsid w:val="1B082188"/>
    <w:rsid w:val="1B0F21E0"/>
    <w:rsid w:val="1B425FE1"/>
    <w:rsid w:val="1CED2546"/>
    <w:rsid w:val="1CFF1D3D"/>
    <w:rsid w:val="1D1A85BA"/>
    <w:rsid w:val="1DDE64A9"/>
    <w:rsid w:val="1EC030A5"/>
    <w:rsid w:val="1F125023"/>
    <w:rsid w:val="1F65CE90"/>
    <w:rsid w:val="2031835E"/>
    <w:rsid w:val="2035F5FE"/>
    <w:rsid w:val="20D082F4"/>
    <w:rsid w:val="213560C0"/>
    <w:rsid w:val="213FCFA4"/>
    <w:rsid w:val="21CC97D0"/>
    <w:rsid w:val="2207DC62"/>
    <w:rsid w:val="23E10535"/>
    <w:rsid w:val="264A070E"/>
    <w:rsid w:val="265E88C5"/>
    <w:rsid w:val="26A443AF"/>
    <w:rsid w:val="27EDE646"/>
    <w:rsid w:val="2939EB7B"/>
    <w:rsid w:val="2A4327FA"/>
    <w:rsid w:val="2A6BFE2D"/>
    <w:rsid w:val="2A9F0B21"/>
    <w:rsid w:val="2ACD0572"/>
    <w:rsid w:val="2B5D4D64"/>
    <w:rsid w:val="2BA12163"/>
    <w:rsid w:val="2C3B05FA"/>
    <w:rsid w:val="2C6E5F44"/>
    <w:rsid w:val="2CCD4811"/>
    <w:rsid w:val="2D560BF3"/>
    <w:rsid w:val="2D95E79A"/>
    <w:rsid w:val="2DB229E5"/>
    <w:rsid w:val="2DF92E2D"/>
    <w:rsid w:val="2E7F437D"/>
    <w:rsid w:val="2EABA027"/>
    <w:rsid w:val="2ECB0DD7"/>
    <w:rsid w:val="2ECDCED3"/>
    <w:rsid w:val="2FE75C83"/>
    <w:rsid w:val="2FF9570F"/>
    <w:rsid w:val="30D2B680"/>
    <w:rsid w:val="327AD4B8"/>
    <w:rsid w:val="32916AB3"/>
    <w:rsid w:val="3316B439"/>
    <w:rsid w:val="3372D00B"/>
    <w:rsid w:val="348AE35D"/>
    <w:rsid w:val="34D79D55"/>
    <w:rsid w:val="34FCB260"/>
    <w:rsid w:val="34FF7B9B"/>
    <w:rsid w:val="35259781"/>
    <w:rsid w:val="354D53FF"/>
    <w:rsid w:val="35DEED25"/>
    <w:rsid w:val="36F69715"/>
    <w:rsid w:val="37897BFC"/>
    <w:rsid w:val="3789B51F"/>
    <w:rsid w:val="382698AE"/>
    <w:rsid w:val="392EFF7C"/>
    <w:rsid w:val="3993042D"/>
    <w:rsid w:val="39CF66B8"/>
    <w:rsid w:val="3A9CF693"/>
    <w:rsid w:val="3AEA5128"/>
    <w:rsid w:val="3B1373EF"/>
    <w:rsid w:val="3BDAEE6C"/>
    <w:rsid w:val="3C49E3AE"/>
    <w:rsid w:val="3C524544"/>
    <w:rsid w:val="3DF1B25B"/>
    <w:rsid w:val="3F4E3A97"/>
    <w:rsid w:val="4045C296"/>
    <w:rsid w:val="404B85BB"/>
    <w:rsid w:val="4130E0AA"/>
    <w:rsid w:val="414FAE3A"/>
    <w:rsid w:val="41DE0D71"/>
    <w:rsid w:val="43ACFC00"/>
    <w:rsid w:val="441D9BE7"/>
    <w:rsid w:val="44523B5D"/>
    <w:rsid w:val="45A8DA77"/>
    <w:rsid w:val="45C8E910"/>
    <w:rsid w:val="46BDF7D1"/>
    <w:rsid w:val="4785A349"/>
    <w:rsid w:val="48AF0AA9"/>
    <w:rsid w:val="48C1BEFF"/>
    <w:rsid w:val="4924D1FD"/>
    <w:rsid w:val="49550C08"/>
    <w:rsid w:val="49CDF4F1"/>
    <w:rsid w:val="4AA557E6"/>
    <w:rsid w:val="4AC5F102"/>
    <w:rsid w:val="4B8A3179"/>
    <w:rsid w:val="4B90A132"/>
    <w:rsid w:val="4BF5A328"/>
    <w:rsid w:val="4CB251A0"/>
    <w:rsid w:val="4CFD3B41"/>
    <w:rsid w:val="4D79986E"/>
    <w:rsid w:val="4DE7E187"/>
    <w:rsid w:val="4EB3F149"/>
    <w:rsid w:val="4EB6EE9D"/>
    <w:rsid w:val="4F214B46"/>
    <w:rsid w:val="4F47D235"/>
    <w:rsid w:val="4F803FAE"/>
    <w:rsid w:val="5140C160"/>
    <w:rsid w:val="522C4339"/>
    <w:rsid w:val="52863706"/>
    <w:rsid w:val="52956058"/>
    <w:rsid w:val="5319961C"/>
    <w:rsid w:val="53915BF0"/>
    <w:rsid w:val="53947DEE"/>
    <w:rsid w:val="544C0DED"/>
    <w:rsid w:val="54671837"/>
    <w:rsid w:val="55E0CE58"/>
    <w:rsid w:val="562659FC"/>
    <w:rsid w:val="566ABD4B"/>
    <w:rsid w:val="57D64E0A"/>
    <w:rsid w:val="58ADAF13"/>
    <w:rsid w:val="58C3490B"/>
    <w:rsid w:val="58FB862B"/>
    <w:rsid w:val="58FE66A4"/>
    <w:rsid w:val="594618F9"/>
    <w:rsid w:val="5A00B397"/>
    <w:rsid w:val="5A09B345"/>
    <w:rsid w:val="5A44E005"/>
    <w:rsid w:val="5AB246C1"/>
    <w:rsid w:val="5B5881CE"/>
    <w:rsid w:val="5B6E2A6D"/>
    <w:rsid w:val="5CD4B065"/>
    <w:rsid w:val="5CDEFCDA"/>
    <w:rsid w:val="5E001188"/>
    <w:rsid w:val="5E06029F"/>
    <w:rsid w:val="5E342D37"/>
    <w:rsid w:val="5F22BF65"/>
    <w:rsid w:val="5F59EF6F"/>
    <w:rsid w:val="5F8A7199"/>
    <w:rsid w:val="5FD955FE"/>
    <w:rsid w:val="601B7460"/>
    <w:rsid w:val="60E16D09"/>
    <w:rsid w:val="61290ECF"/>
    <w:rsid w:val="6131BB34"/>
    <w:rsid w:val="61866219"/>
    <w:rsid w:val="626D3CDD"/>
    <w:rsid w:val="6276F20A"/>
    <w:rsid w:val="62CF48B5"/>
    <w:rsid w:val="62E4EE36"/>
    <w:rsid w:val="6331B6DD"/>
    <w:rsid w:val="63991647"/>
    <w:rsid w:val="64063A56"/>
    <w:rsid w:val="64B75E55"/>
    <w:rsid w:val="65164D47"/>
    <w:rsid w:val="6543C78A"/>
    <w:rsid w:val="66180B9B"/>
    <w:rsid w:val="662E6F9F"/>
    <w:rsid w:val="664B13D5"/>
    <w:rsid w:val="668F1227"/>
    <w:rsid w:val="66D7B000"/>
    <w:rsid w:val="6718E5F5"/>
    <w:rsid w:val="671F8E82"/>
    <w:rsid w:val="67B883AF"/>
    <w:rsid w:val="68083912"/>
    <w:rsid w:val="6912B051"/>
    <w:rsid w:val="6918D0CE"/>
    <w:rsid w:val="69621377"/>
    <w:rsid w:val="6A3A9230"/>
    <w:rsid w:val="6C61E2BE"/>
    <w:rsid w:val="6C7BCEF1"/>
    <w:rsid w:val="6CCD2D9F"/>
    <w:rsid w:val="6D6AA1A2"/>
    <w:rsid w:val="6D73C257"/>
    <w:rsid w:val="6E518DA2"/>
    <w:rsid w:val="6E74ADDB"/>
    <w:rsid w:val="6FF99464"/>
    <w:rsid w:val="708B3808"/>
    <w:rsid w:val="70ACD841"/>
    <w:rsid w:val="70FC73C3"/>
    <w:rsid w:val="727BCC2A"/>
    <w:rsid w:val="732B78AD"/>
    <w:rsid w:val="735B2408"/>
    <w:rsid w:val="7387F832"/>
    <w:rsid w:val="7393E47F"/>
    <w:rsid w:val="73A1F233"/>
    <w:rsid w:val="740EFBDE"/>
    <w:rsid w:val="7439929B"/>
    <w:rsid w:val="743FED9A"/>
    <w:rsid w:val="754963D5"/>
    <w:rsid w:val="75F951F7"/>
    <w:rsid w:val="7600BAC4"/>
    <w:rsid w:val="76088753"/>
    <w:rsid w:val="760B70F2"/>
    <w:rsid w:val="7675A0FA"/>
    <w:rsid w:val="76D94ACA"/>
    <w:rsid w:val="77DC0B37"/>
    <w:rsid w:val="77F0BE43"/>
    <w:rsid w:val="783DF8D2"/>
    <w:rsid w:val="789EE477"/>
    <w:rsid w:val="7A124A15"/>
    <w:rsid w:val="7ABAFE0C"/>
    <w:rsid w:val="7B2F664E"/>
    <w:rsid w:val="7B52CF5D"/>
    <w:rsid w:val="7B8107FA"/>
    <w:rsid w:val="7B90D5AC"/>
    <w:rsid w:val="7BB6EAC9"/>
    <w:rsid w:val="7C7231F3"/>
    <w:rsid w:val="7CA08B51"/>
    <w:rsid w:val="7D031852"/>
    <w:rsid w:val="7D3D4612"/>
    <w:rsid w:val="7DB2D0CD"/>
    <w:rsid w:val="7DC89CF0"/>
    <w:rsid w:val="7DC8FC49"/>
    <w:rsid w:val="7DE885E2"/>
    <w:rsid w:val="7F722D2C"/>
    <w:rsid w:val="7FD72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0572"/>
  <w15:chartTrackingRefBased/>
  <w15:docId w15:val="{1D7D7A8F-0903-477E-837E-F81B1609CA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2025-04-16T18:39:48.9027726Z</dcterms:created>
  <dcterms:modified xsi:type="dcterms:W3CDTF">2025-04-18T20:59:47.1237407Z</dcterms:modified>
  <dc:creator>Wilkinson, Anthony</dc:creator>
  <lastModifiedBy>Wilkinson, Anthony</lastModifiedBy>
</coreProperties>
</file>