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repository in the form of a website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digital</w:t>
      </w:r>
      <w:r w:rsidDel="00000000" w:rsidR="00000000" w:rsidRPr="00000000">
        <w:rPr>
          <w:rtl w:val="0"/>
        </w:rPr>
        <w:t xml:space="preserve"> catalog of student research posters (to be accessible in the future)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Online academic journal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page for submission (authors portal)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page for review (reviewers portal)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 and monitor progress during the review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way for them to access the papers and submit their reviews on the individual papers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Editors have a way to give final decisions and contacting authors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Blind reviewing papers- the editor can review everything, but only some comments can be seen by the author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Publication site where accepted papers can be published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organization/ sorting method of all papers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Name, date, category, search bar, etc.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FAQ page, resource page, ability to edit future designs (adjust publication page view)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Free to download posters and papers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Non-Functional Requirements: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credentials (UT email) to submit to make sure they’re a student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to track the review process of the student's paper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account to view that you log into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your comments or posts on individual papers, and maybe also have a favorite or saved section on specific papers or research information.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multiple accounts and users on the website at one time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you to another tab if you’re logging in to submit a paper and keeps you in the same tab/ page if you’re logging in to view the posts and papers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it has a general CIRT opening screen about the program and the research they do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for paper review progress is updated every 5 seconds and has a visual representation of what stage the paper is at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