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5EFC" w14:textId="2E6FD036" w:rsidR="00FA2F45" w:rsidRDefault="000B387F">
      <w:r>
        <w:t xml:space="preserve">Boolean is when you compare two </w:t>
      </w:r>
      <w:r w:rsidR="00FA2F45">
        <w:t>values.   It can only save true or false results.</w:t>
      </w:r>
    </w:p>
    <w:p w14:paraId="29AB3DCB" w14:textId="5DB6C60C" w:rsidR="00FA2F45" w:rsidRDefault="00FA2F45">
      <w:r>
        <w:t>Example b</w:t>
      </w:r>
      <w:r w:rsidR="00456F5E">
        <w:t>= (1&gt;2</w:t>
      </w:r>
      <w:proofErr w:type="gramStart"/>
      <w:r w:rsidR="00456F5E">
        <w:t>)</w:t>
      </w:r>
      <w:r>
        <w:t xml:space="preserve"> </w:t>
      </w:r>
      <w:r w:rsidR="00456F5E">
        <w:t>;</w:t>
      </w:r>
      <w:proofErr w:type="gramEnd"/>
    </w:p>
    <w:p w14:paraId="5AA05B5D" w14:textId="1C09A822" w:rsidR="00456F5E" w:rsidRDefault="00FE0FC4">
      <w:r>
        <w:t>== means equality</w:t>
      </w:r>
    </w:p>
    <w:p w14:paraId="5FC52214" w14:textId="39A1B292" w:rsidR="00FE0FC4" w:rsidRDefault="00FE0FC4">
      <w:commentRangeStart w:id="0"/>
      <w:r>
        <w:t>= means assignment</w:t>
      </w:r>
      <w:commentRangeEnd w:id="0"/>
      <w:r>
        <w:rPr>
          <w:rStyle w:val="CommentReference"/>
        </w:rPr>
        <w:commentReference w:id="0"/>
      </w:r>
    </w:p>
    <w:p w14:paraId="56781300" w14:textId="61BE5CAF" w:rsidR="006D5E91" w:rsidRDefault="006D5E91">
      <w:r>
        <w:t>Null means nothing</w:t>
      </w:r>
      <w:r w:rsidR="003F3D02">
        <w:t xml:space="preserve"> in the memory location</w:t>
      </w:r>
    </w:p>
    <w:p w14:paraId="60230C23" w14:textId="422EC9EC" w:rsidR="00E20C0D" w:rsidRDefault="00E20C0D">
      <w:r>
        <w:t>No semicolon for decision structures</w:t>
      </w:r>
    </w:p>
    <w:p w14:paraId="4CE49580" w14:textId="4385408C" w:rsidR="00FE0FC4" w:rsidRDefault="00E20C0D">
      <w:r>
        <w:t xml:space="preserve">Curly braces show where programming statements </w:t>
      </w:r>
      <w:proofErr w:type="gramStart"/>
      <w:r>
        <w:t>are</w:t>
      </w:r>
      <w:proofErr w:type="gramEnd"/>
    </w:p>
    <w:p w14:paraId="413589D0" w14:textId="7FC32DA6" w:rsidR="007F75D5" w:rsidRDefault="007F75D5">
      <w:commentRangeStart w:id="1"/>
      <w:commentRangeStart w:id="2"/>
      <w:r>
        <w:t>!</w:t>
      </w:r>
      <w:commentRangeEnd w:id="1"/>
      <w:r w:rsidR="00B16D9A">
        <w:rPr>
          <w:rStyle w:val="CommentReference"/>
        </w:rPr>
        <w:commentReference w:id="1"/>
      </w:r>
      <w:commentRangeEnd w:id="2"/>
      <w:r w:rsidR="00C0222F">
        <w:rPr>
          <w:rStyle w:val="CommentReference"/>
        </w:rPr>
        <w:commentReference w:id="2"/>
      </w:r>
      <w:r>
        <w:t>= means not equal t</w:t>
      </w:r>
      <w:r w:rsidR="00B16D9A">
        <w:t xml:space="preserve">o </w:t>
      </w:r>
    </w:p>
    <w:p w14:paraId="1EF9F203" w14:textId="060674EA" w:rsidR="00E20C0D" w:rsidRDefault="00E20C0D">
      <w:r>
        <w:t>Semicolon denote program statements</w:t>
      </w:r>
    </w:p>
    <w:p w14:paraId="12CEC72B" w14:textId="77777777" w:rsidR="00E20C0D" w:rsidRDefault="00E20C0D"/>
    <w:p w14:paraId="2E2D07BD" w14:textId="0EF2400A" w:rsidR="00E20C0D" w:rsidRDefault="00E20C0D">
      <w:r>
        <w:t xml:space="preserve">If statements look at everything that’s </w:t>
      </w:r>
      <w:proofErr w:type="gramStart"/>
      <w:r>
        <w:t>above</w:t>
      </w:r>
      <w:proofErr w:type="gramEnd"/>
      <w:r>
        <w:t xml:space="preserve"> it </w:t>
      </w:r>
    </w:p>
    <w:p w14:paraId="0FB60F0E" w14:textId="77777777" w:rsidR="00E20C0D" w:rsidRDefault="00E20C0D"/>
    <w:p w14:paraId="10CC94A0" w14:textId="77777777" w:rsidR="00E20C0D" w:rsidRDefault="00E20C0D"/>
    <w:sectPr w:rsidR="00E2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honyruiz85@outlook.com" w:date="2023-09-12T17:50:00Z" w:initials="a">
    <w:p w14:paraId="0AB5F536" w14:textId="77777777" w:rsidR="00FE0FC4" w:rsidRDefault="00FE0FC4" w:rsidP="009817F3">
      <w:pPr>
        <w:pStyle w:val="CommentText"/>
      </w:pPr>
      <w:r>
        <w:rPr>
          <w:rStyle w:val="CommentReference"/>
        </w:rPr>
        <w:annotationRef/>
      </w:r>
      <w:r>
        <w:t>Use this when declaring variables</w:t>
      </w:r>
    </w:p>
  </w:comment>
  <w:comment w:id="1" w:author="anthonyruiz85@outlook.com" w:date="2023-09-12T17:51:00Z" w:initials="a">
    <w:p w14:paraId="7DBB3396" w14:textId="77777777" w:rsidR="00B16D9A" w:rsidRDefault="00B16D9A" w:rsidP="001D02C6">
      <w:pPr>
        <w:pStyle w:val="CommentText"/>
      </w:pPr>
      <w:r>
        <w:rPr>
          <w:rStyle w:val="CommentReference"/>
        </w:rPr>
        <w:annotationRef/>
      </w:r>
      <w:r>
        <w:t>Means bang</w:t>
      </w:r>
    </w:p>
  </w:comment>
  <w:comment w:id="2" w:author="anthonyruiz85@outlook.com" w:date="2023-09-12T17:52:00Z" w:initials="a">
    <w:p w14:paraId="4A004C23" w14:textId="77777777" w:rsidR="00C0222F" w:rsidRDefault="00C0222F" w:rsidP="006A1F14">
      <w:pPr>
        <w:pStyle w:val="CommentText"/>
      </w:pPr>
      <w:r>
        <w:rPr>
          <w:rStyle w:val="CommentReference"/>
        </w:rPr>
        <w:annotationRef/>
      </w:r>
      <w:r>
        <w:t>!= means bang is not equal 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B5F536" w15:done="0"/>
  <w15:commentEx w15:paraId="7DBB3396" w15:done="0"/>
  <w15:commentEx w15:paraId="4A004C23" w15:paraIdParent="7DBB33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64D66C7" w16cex:dateUtc="2023-09-12T21:50:00Z"/>
  <w16cex:commentExtensible w16cex:durableId="3E499F74" w16cex:dateUtc="2023-09-12T21:51:00Z"/>
  <w16cex:commentExtensible w16cex:durableId="2696AD51" w16cex:dateUtc="2023-09-12T2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B5F536" w16cid:durableId="164D66C7"/>
  <w16cid:commentId w16cid:paraId="7DBB3396" w16cid:durableId="3E499F74"/>
  <w16cid:commentId w16cid:paraId="4A004C23" w16cid:durableId="2696AD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honyruiz85@outlook.com">
    <w15:presenceInfo w15:providerId="Windows Live" w15:userId="529e950f1fd32b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FA"/>
    <w:rsid w:val="000B387F"/>
    <w:rsid w:val="003F3D02"/>
    <w:rsid w:val="00400286"/>
    <w:rsid w:val="00456F5E"/>
    <w:rsid w:val="00645B12"/>
    <w:rsid w:val="006909C9"/>
    <w:rsid w:val="006D5E91"/>
    <w:rsid w:val="007F75D5"/>
    <w:rsid w:val="009A723B"/>
    <w:rsid w:val="00B16D9A"/>
    <w:rsid w:val="00C0222F"/>
    <w:rsid w:val="00E20C0D"/>
    <w:rsid w:val="00E609FA"/>
    <w:rsid w:val="00FA2F45"/>
    <w:rsid w:val="00FE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F3C3"/>
  <w15:chartTrackingRefBased/>
  <w15:docId w15:val="{6F775A49-1B68-4DE1-8756-790EA80F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0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0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0F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F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F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anthonyruiz85@outlook.com</dc:creator>
  <cp:keywords/>
  <dc:description/>
  <cp:lastModifiedBy>anthonyruiz85@outlook.com</cp:lastModifiedBy>
  <cp:revision>13</cp:revision>
  <dcterms:created xsi:type="dcterms:W3CDTF">2023-09-12T21:33:00Z</dcterms:created>
  <dcterms:modified xsi:type="dcterms:W3CDTF">2023-09-12T22:44:00Z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8111fd57e6c4b95d36f1fc830e3dfb7ee42ab9b347a903af51c4fc16a997c479</vt:lpwstr>
  </property>
</Properties>
</file>