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6B" w:rsidRDefault="002714AC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2337F">
        <w:rPr>
          <w:rFonts w:ascii="Times New Roman" w:hAnsi="Times New Roman" w:cs="Times New Roman"/>
          <w:b/>
          <w:sz w:val="44"/>
          <w:szCs w:val="44"/>
          <w:lang w:val="en-US"/>
        </w:rPr>
        <w:t>PROPOSAL</w:t>
      </w:r>
    </w:p>
    <w:p w:rsidR="0062337F" w:rsidRPr="00026D6B" w:rsidRDefault="00026D6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26D6B">
        <w:rPr>
          <w:rFonts w:ascii="Times New Roman" w:hAnsi="Times New Roman" w:cs="Times New Roman"/>
          <w:b/>
          <w:sz w:val="44"/>
          <w:szCs w:val="44"/>
          <w:lang w:val="en-US"/>
        </w:rPr>
        <w:t>NGERTI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GAME DEV</w:t>
      </w:r>
    </w:p>
    <w:p w:rsidR="001C721B" w:rsidRPr="004619F6" w:rsidRDefault="004619F6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i/>
          <w:sz w:val="32"/>
          <w:szCs w:val="24"/>
          <w:lang w:val="en-US"/>
        </w:rPr>
      </w:pPr>
      <w:r w:rsidRPr="004619F6">
        <w:rPr>
          <w:rFonts w:ascii="Times New Roman" w:hAnsi="Times New Roman" w:cs="Times New Roman"/>
          <w:b/>
          <w:i/>
          <w:sz w:val="32"/>
          <w:szCs w:val="24"/>
          <w:lang w:val="en-US"/>
        </w:rPr>
        <w:t>“Start Making Your Own Games”</w:t>
      </w:r>
    </w:p>
    <w:p w:rsidR="00026D6B" w:rsidRPr="001C721B" w:rsidRDefault="00026D6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44"/>
          <w:lang w:val="en-US"/>
        </w:rPr>
      </w:pPr>
    </w:p>
    <w:p w:rsidR="002714AC" w:rsidRDefault="001C721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>
            <wp:extent cx="3463816" cy="360000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HIMT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6B" w:rsidRPr="00026D6B" w:rsidRDefault="00026D6B" w:rsidP="00373133">
      <w:pPr>
        <w:spacing w:before="240" w:after="0" w:line="36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2714AC" w:rsidRPr="004619F6" w:rsidRDefault="00026D6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8"/>
          <w:szCs w:val="24"/>
          <w:lang w:val="en-US"/>
        </w:rPr>
        <w:t>UNIVERSITAS AMIKOM YOGYAKARTA</w:t>
      </w:r>
    </w:p>
    <w:p w:rsidR="002714AC" w:rsidRPr="004619F6" w:rsidRDefault="002714AC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  <w:r w:rsidR="00026D6B" w:rsidRPr="004619F6">
        <w:rPr>
          <w:rFonts w:ascii="Times New Roman" w:hAnsi="Times New Roman" w:cs="Times New Roman"/>
          <w:b/>
          <w:sz w:val="28"/>
          <w:szCs w:val="24"/>
          <w:lang w:val="en-US"/>
        </w:rPr>
        <w:t>/2024</w:t>
      </w:r>
    </w:p>
    <w:p w:rsidR="002714AC" w:rsidRDefault="002714AC" w:rsidP="00373133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26D6B" w:rsidRDefault="00026D6B" w:rsidP="003731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</w:t>
      </w:r>
    </w:p>
    <w:p w:rsidR="00026D6B" w:rsidRDefault="002714AC" w:rsidP="003731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</w:p>
    <w:p w:rsidR="002714A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:rsidR="001C721B" w:rsidRPr="001C721B" w:rsidRDefault="001C721B" w:rsidP="00373133">
      <w:pPr>
        <w:pStyle w:val="ListParagraph"/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7B40A3" w:rsidRPr="007B40A3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Pemikiran</w:t>
      </w:r>
      <w:proofErr w:type="spellEnd"/>
    </w:p>
    <w:p w:rsidR="00026D6B" w:rsidRPr="00E422EF" w:rsidRDefault="00026D6B" w:rsidP="00373133">
      <w:pPr>
        <w:pStyle w:val="ListParagraph"/>
        <w:spacing w:before="240" w:after="0" w:line="360" w:lineRule="auto"/>
        <w:ind w:left="142" w:firstLine="283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 xml:space="preserve">Yang menjadi dasar pelaksanaan kegiatan </w:t>
      </w:r>
      <w:r>
        <w:rPr>
          <w:rFonts w:ascii="Times New Roman" w:hAnsi="Times New Roman" w:cs="Times New Roman"/>
          <w:sz w:val="24"/>
          <w:szCs w:val="24"/>
          <w:lang w:val="en-US"/>
        </w:rPr>
        <w:t>NGERTI GAME 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2EF">
        <w:rPr>
          <w:rFonts w:ascii="Times New Roman" w:hAnsi="Times New Roman" w:cs="Times New Roman"/>
          <w:sz w:val="24"/>
          <w:szCs w:val="24"/>
        </w:rPr>
        <w:t>adalah:</w:t>
      </w:r>
    </w:p>
    <w:p w:rsidR="00026D6B" w:rsidRPr="00E422EF" w:rsidRDefault="00026D6B" w:rsidP="00373133">
      <w:pPr>
        <w:pStyle w:val="ListParagraph"/>
        <w:numPr>
          <w:ilvl w:val="0"/>
          <w:numId w:val="5"/>
        </w:numPr>
        <w:spacing w:before="240"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Tri Dharma Perguruan Tinggi</w:t>
      </w:r>
    </w:p>
    <w:p w:rsidR="00026D6B" w:rsidRPr="00E422EF" w:rsidRDefault="00026D6B" w:rsidP="00373133">
      <w:pPr>
        <w:pStyle w:val="ListParagraph"/>
        <w:numPr>
          <w:ilvl w:val="0"/>
          <w:numId w:val="5"/>
        </w:numPr>
        <w:spacing w:before="240"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AD/ART dan GBHK Himpunan Teknologi Informasi</w:t>
      </w:r>
    </w:p>
    <w:p w:rsidR="00026D6B" w:rsidRDefault="00026D6B" w:rsidP="00373133">
      <w:pPr>
        <w:pStyle w:val="ListParagraph"/>
        <w:numPr>
          <w:ilvl w:val="0"/>
          <w:numId w:val="5"/>
        </w:numPr>
        <w:spacing w:before="240"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Program Kerja Himpunan Teknologi Informasi</w:t>
      </w:r>
    </w:p>
    <w:p w:rsidR="00373133" w:rsidRPr="00373133" w:rsidRDefault="00373133" w:rsidP="00373133">
      <w:pPr>
        <w:pStyle w:val="ListParagraph"/>
        <w:spacing w:before="240"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DC263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:rsidR="006D092D" w:rsidRDefault="00026D6B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NGERTI GAME DEV</w:t>
      </w:r>
      <w:r w:rsidR="006D09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D6B" w:rsidRPr="006D092D" w:rsidRDefault="00026D6B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:rsidR="00DC263C" w:rsidRDefault="00DC263C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68F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26D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Start </w:t>
      </w:r>
      <w:r w:rsidR="004619F6">
        <w:rPr>
          <w:rFonts w:ascii="Times New Roman" w:hAnsi="Times New Roman" w:cs="Times New Roman"/>
          <w:i/>
          <w:sz w:val="24"/>
          <w:szCs w:val="24"/>
          <w:lang w:val="en-US"/>
        </w:rPr>
        <w:t>Making Your Own Games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E68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6D6B" w:rsidRPr="00CE68FF" w:rsidRDefault="00026D6B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:rsidR="00CE68FF" w:rsidRDefault="004619F6" w:rsidP="00373133">
      <w:pPr>
        <w:pStyle w:val="ListParagraph"/>
        <w:numPr>
          <w:ilvl w:val="0"/>
          <w:numId w:val="3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19F6" w:rsidRPr="004619F6" w:rsidRDefault="004619F6" w:rsidP="00373133">
      <w:pPr>
        <w:pStyle w:val="ListParagraph"/>
        <w:numPr>
          <w:ilvl w:val="0"/>
          <w:numId w:val="3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Meng</w:t>
      </w:r>
      <w:r>
        <w:rPr>
          <w:rFonts w:ascii="Times New Roman" w:hAnsi="Times New Roman" w:cs="Times New Roman"/>
          <w:sz w:val="24"/>
          <w:szCs w:val="24"/>
          <w:lang w:val="en-US"/>
        </w:rPr>
        <w:t>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</w:t>
      </w:r>
      <w:r w:rsidR="00E1039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E68FF" w:rsidRDefault="004619F6" w:rsidP="00373133">
      <w:pPr>
        <w:pStyle w:val="ListParagraph"/>
        <w:numPr>
          <w:ilvl w:val="0"/>
          <w:numId w:val="3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19F6" w:rsidRPr="004619F6" w:rsidRDefault="004619F6" w:rsidP="00373133">
      <w:pPr>
        <w:pStyle w:val="ListParagraph"/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19F6" w:rsidRDefault="004619F6" w:rsidP="00373133">
      <w:pPr>
        <w:pStyle w:val="ListParagraph"/>
        <w:numPr>
          <w:ilvl w:val="0"/>
          <w:numId w:val="1"/>
        </w:numPr>
        <w:spacing w:before="240"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Output/</w:t>
      </w:r>
      <w:proofErr w:type="spellStart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:rsidR="004619F6" w:rsidRPr="004619F6" w:rsidRDefault="004619F6" w:rsidP="00373133">
      <w:pPr>
        <w:pStyle w:val="ListParagraph"/>
        <w:numPr>
          <w:ilvl w:val="0"/>
          <w:numId w:val="7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Perseta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19F6" w:rsidRDefault="004619F6" w:rsidP="00373133">
      <w:pPr>
        <w:pStyle w:val="ListParagraph"/>
        <w:numPr>
          <w:ilvl w:val="0"/>
          <w:numId w:val="7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99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="00E10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263C" w:rsidRPr="004619F6" w:rsidRDefault="004619F6" w:rsidP="00373133">
      <w:pPr>
        <w:pStyle w:val="ListParagraph"/>
        <w:numPr>
          <w:ilvl w:val="0"/>
          <w:numId w:val="7"/>
        </w:numPr>
        <w:spacing w:before="240"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Pese</w:t>
      </w:r>
      <w:r>
        <w:rPr>
          <w:rFonts w:ascii="Times New Roman" w:hAnsi="Times New Roman" w:cs="Times New Roman"/>
          <w:sz w:val="24"/>
          <w:szCs w:val="24"/>
          <w:lang w:val="en-US"/>
        </w:rPr>
        <w:t>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263C" w:rsidRPr="004619F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02A04" w:rsidRDefault="00DC263C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</w:t>
      </w:r>
      <w:r w:rsidR="00F02A04">
        <w:rPr>
          <w:rFonts w:ascii="Times New Roman" w:hAnsi="Times New Roman" w:cs="Times New Roman"/>
          <w:b/>
          <w:sz w:val="24"/>
          <w:szCs w:val="24"/>
          <w:lang w:val="en-US"/>
        </w:rPr>
        <w:t>AB II</w:t>
      </w:r>
    </w:p>
    <w:p w:rsidR="00F02A04" w:rsidRDefault="00DC263C" w:rsidP="00373133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RANCANGAN KEGIATAN</w:t>
      </w:r>
    </w:p>
    <w:p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Pelaksanaan</w:t>
      </w:r>
      <w:proofErr w:type="spellEnd"/>
    </w:p>
    <w:p w:rsidR="006D092D" w:rsidRPr="00373133" w:rsidRDefault="00373133" w:rsidP="00373133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="006D092D"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D092D" w:rsidRPr="003731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6D092D" w:rsidRDefault="00373133" w:rsidP="00373133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6D09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6D092D" w:rsidRDefault="006D092D" w:rsidP="00373133">
      <w:pPr>
        <w:pStyle w:val="ListParagraph"/>
        <w:tabs>
          <w:tab w:val="left" w:pos="1985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F02A04" w:rsidRPr="006D092D" w:rsidRDefault="00F02A04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:rsidR="00F02A04" w:rsidRDefault="00C75200" w:rsidP="00E10399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0399" w:rsidRPr="00E10399" w:rsidRDefault="00E10399" w:rsidP="00E10399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:rsidR="00CE68FF" w:rsidRPr="00CE68FF" w:rsidRDefault="00CE68FF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Pemateri</w:t>
      </w:r>
      <w:proofErr w:type="spellEnd"/>
    </w:p>
    <w:p w:rsidR="00A3380D" w:rsidRDefault="00A3380D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A3380D" w:rsidRDefault="00A3380D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F02A04" w:rsidRPr="00A3380D" w:rsidRDefault="00F02A04" w:rsidP="00373133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proofErr w:type="spellEnd"/>
    </w:p>
    <w:p w:rsidR="00C75200" w:rsidRDefault="00CE68FF" w:rsidP="00E10399">
      <w:pPr>
        <w:pStyle w:val="ListParagraph"/>
        <w:tabs>
          <w:tab w:val="left" w:pos="2410"/>
        </w:tabs>
        <w:spacing w:before="24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200" w:rsidRPr="00E422EF">
        <w:rPr>
          <w:rFonts w:ascii="Times New Roman" w:hAnsi="Times New Roman" w:cs="Times New Roman"/>
          <w:sz w:val="24"/>
          <w:szCs w:val="24"/>
        </w:rPr>
        <w:t>Achmad Fauzi, SE. MM</w:t>
      </w:r>
      <w:r w:rsidR="00C75200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5200" w:rsidRPr="00E422EF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Wakil Rektor III Bidang Kemahasiswaan dan Alumni</w:t>
      </w:r>
    </w:p>
    <w:p w:rsidR="00CE68FF" w:rsidRPr="00C75200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:rsidR="00C75200" w:rsidRPr="00E422EF" w:rsidRDefault="008E0684" w:rsidP="00E10399">
      <w:pPr>
        <w:pStyle w:val="ListParagraph"/>
        <w:tabs>
          <w:tab w:val="left" w:pos="2410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>enasehat</w:t>
      </w:r>
      <w:proofErr w:type="spellEnd"/>
      <w:r w:rsidR="00C752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CE68FF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5200" w:rsidRPr="00E422EF">
        <w:rPr>
          <w:rFonts w:ascii="Times New Roman" w:hAnsi="Times New Roman" w:cs="Times New Roman"/>
          <w:sz w:val="24"/>
          <w:szCs w:val="24"/>
        </w:rPr>
        <w:t>1. Hanif Al Fatta, M.Kom</w:t>
      </w:r>
    </w:p>
    <w:p w:rsidR="00C75200" w:rsidRPr="00E422EF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C75200" w:rsidRPr="00E422EF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:rsidR="00C75200" w:rsidRPr="00E422EF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EF">
        <w:rPr>
          <w:rFonts w:ascii="Times New Roman" w:hAnsi="Times New Roman" w:cs="Times New Roman"/>
          <w:sz w:val="24"/>
          <w:szCs w:val="24"/>
        </w:rPr>
        <w:t>2. Haryoko, S. Kom., M. Cs.</w:t>
      </w:r>
    </w:p>
    <w:p w:rsidR="00C75200" w:rsidRPr="00E422EF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Sekretaris Program Studi Teknologi Informasi</w:t>
      </w:r>
    </w:p>
    <w:p w:rsidR="00CE68FF" w:rsidRPr="00C75200" w:rsidRDefault="00C75200" w:rsidP="00E10399">
      <w:pPr>
        <w:pStyle w:val="ListParagraph"/>
        <w:spacing w:before="240"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:rsidR="00C75200" w:rsidRPr="00E422EF" w:rsidRDefault="00CE68FF" w:rsidP="00E10399">
      <w:pPr>
        <w:pStyle w:val="ListParagraph"/>
        <w:tabs>
          <w:tab w:val="left" w:pos="2410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E68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>embina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5200" w:rsidRPr="00E422EF">
        <w:rPr>
          <w:rFonts w:ascii="Times New Roman" w:hAnsi="Times New Roman" w:cs="Times New Roman"/>
          <w:sz w:val="24"/>
          <w:szCs w:val="24"/>
        </w:rPr>
        <w:t>Agus Purwanto, M.Kom</w:t>
      </w:r>
    </w:p>
    <w:p w:rsidR="00C75200" w:rsidRPr="00E422EF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lastRenderedPageBreak/>
        <w:t xml:space="preserve"> Pembina HIMTI</w:t>
      </w:r>
    </w:p>
    <w:p w:rsidR="00E10399" w:rsidRDefault="00991345" w:rsidP="00991345">
      <w:pPr>
        <w:pStyle w:val="ListParagraph"/>
        <w:tabs>
          <w:tab w:val="left" w:pos="2410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8FF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Felix Palestio Pogy </w:t>
      </w:r>
      <w:r w:rsidR="00C75200" w:rsidRPr="00E422EF">
        <w:rPr>
          <w:rFonts w:ascii="Times New Roman" w:hAnsi="Times New Roman" w:cs="Times New Roman"/>
          <w:sz w:val="24"/>
          <w:szCs w:val="24"/>
        </w:rPr>
        <w:t>(19.60.0069)</w:t>
      </w:r>
    </w:p>
    <w:p w:rsidR="00935E1A" w:rsidRPr="00E10399" w:rsidRDefault="00C75200" w:rsidP="00E10399">
      <w:pPr>
        <w:pStyle w:val="ListParagraph"/>
        <w:spacing w:before="240"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10399">
        <w:rPr>
          <w:rFonts w:ascii="Times New Roman" w:hAnsi="Times New Roman" w:cs="Times New Roman"/>
          <w:sz w:val="24"/>
          <w:szCs w:val="24"/>
        </w:rPr>
        <w:t>Ketua HIMTI Universitas Amikom Yogyakarta</w:t>
      </w:r>
    </w:p>
    <w:p w:rsidR="00F02A04" w:rsidRPr="00C75200" w:rsidRDefault="00F02A04" w:rsidP="00E10399">
      <w:pPr>
        <w:pStyle w:val="ListParagraph"/>
        <w:tabs>
          <w:tab w:val="left" w:pos="2410"/>
        </w:tabs>
        <w:spacing w:before="240"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270"/>
        <w:gridCol w:w="1701"/>
        <w:gridCol w:w="1418"/>
        <w:gridCol w:w="1701"/>
        <w:gridCol w:w="2834"/>
      </w:tblGrid>
      <w:tr w:rsidR="00935E1A" w:rsidTr="00406F53">
        <w:trPr>
          <w:trHeight w:val="314"/>
        </w:trPr>
        <w:tc>
          <w:tcPr>
            <w:tcW w:w="1270" w:type="dxa"/>
            <w:vAlign w:val="center"/>
          </w:tcPr>
          <w:p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18" w:type="dxa"/>
            <w:vAlign w:val="center"/>
          </w:tcPr>
          <w:p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1701" w:type="dxa"/>
            <w:vAlign w:val="center"/>
          </w:tcPr>
          <w:p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CP</w:t>
            </w:r>
          </w:p>
        </w:tc>
        <w:tc>
          <w:tcPr>
            <w:tcW w:w="2834" w:type="dxa"/>
            <w:vAlign w:val="center"/>
          </w:tcPr>
          <w:p w:rsidR="008E0684" w:rsidRPr="008E0684" w:rsidRDefault="008E0684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JobDesc</w:t>
            </w:r>
            <w:proofErr w:type="spellEnd"/>
          </w:p>
        </w:tc>
      </w:tr>
      <w:tr w:rsidR="00C75200" w:rsidTr="00406F53">
        <w:trPr>
          <w:trHeight w:val="380"/>
        </w:trPr>
        <w:tc>
          <w:tcPr>
            <w:tcW w:w="1270" w:type="dxa"/>
            <w:vAlign w:val="center"/>
          </w:tcPr>
          <w:p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  <w:tc>
          <w:tcPr>
            <w:tcW w:w="1701" w:type="dxa"/>
            <w:vAlign w:val="center"/>
          </w:tcPr>
          <w:p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Nadia Aliyah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Putri</w:t>
            </w:r>
            <w:proofErr w:type="spellEnd"/>
          </w:p>
        </w:tc>
        <w:tc>
          <w:tcPr>
            <w:tcW w:w="1418" w:type="dxa"/>
            <w:vAlign w:val="center"/>
          </w:tcPr>
          <w:p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22.82.1362</w:t>
            </w:r>
          </w:p>
        </w:tc>
        <w:tc>
          <w:tcPr>
            <w:tcW w:w="1701" w:type="dxa"/>
            <w:vAlign w:val="center"/>
          </w:tcPr>
          <w:p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087739032300</w:t>
            </w:r>
          </w:p>
        </w:tc>
        <w:tc>
          <w:tcPr>
            <w:tcW w:w="2834" w:type="dxa"/>
            <w:vAlign w:val="center"/>
          </w:tcPr>
          <w:p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Bertanggung jawab pada seluruh kegiatan kepanitiaan</w:t>
            </w:r>
          </w:p>
          <w:p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Memantau perkembangan seluruh seksi</w:t>
            </w:r>
          </w:p>
          <w:p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 keputusan final yang bersifat mutlak ketika ada suatu masalah yang berlarut-larut</w:t>
            </w:r>
          </w:p>
          <w:p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 sosok inspirator dan motivator bagi yang lain</w:t>
            </w:r>
          </w:p>
          <w:p w:rsidR="00C75200" w:rsidRPr="00575A5D" w:rsidRDefault="00C75200" w:rsidP="00373133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Mengamati segala hal yang tidak terduga (memahami segala hal yang terjadi di kepanitiaan)</w:t>
            </w:r>
          </w:p>
        </w:tc>
      </w:tr>
      <w:tr w:rsidR="00C75200" w:rsidTr="00406F53">
        <w:trPr>
          <w:trHeight w:val="380"/>
        </w:trPr>
        <w:tc>
          <w:tcPr>
            <w:tcW w:w="1270" w:type="dxa"/>
            <w:vAlign w:val="center"/>
          </w:tcPr>
          <w:p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</w:tc>
        <w:tc>
          <w:tcPr>
            <w:tcW w:w="1701" w:type="dxa"/>
            <w:vAlign w:val="center"/>
          </w:tcPr>
          <w:p w:rsidR="00C75200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Wibowo</w:t>
            </w:r>
            <w:proofErr w:type="spellEnd"/>
          </w:p>
        </w:tc>
        <w:tc>
          <w:tcPr>
            <w:tcW w:w="1418" w:type="dxa"/>
            <w:vAlign w:val="center"/>
          </w:tcPr>
          <w:p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22.82.1373</w:t>
            </w:r>
          </w:p>
        </w:tc>
        <w:tc>
          <w:tcPr>
            <w:tcW w:w="1701" w:type="dxa"/>
            <w:vAlign w:val="center"/>
          </w:tcPr>
          <w:p w:rsidR="00C75200" w:rsidRDefault="00C75200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089653353394</w:t>
            </w:r>
          </w:p>
        </w:tc>
        <w:tc>
          <w:tcPr>
            <w:tcW w:w="2834" w:type="dxa"/>
          </w:tcPr>
          <w:p w:rsidR="00406F53" w:rsidRPr="00575A5D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Mengetik proposal</w:t>
            </w:r>
          </w:p>
          <w:p w:rsidR="00406F53" w:rsidRPr="00575A5D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Mencatat hasil rapat</w:t>
            </w:r>
          </w:p>
          <w:p w:rsidR="00406F53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Mengurus surat-menyurat</w:t>
            </w:r>
          </w:p>
          <w:p w:rsidR="00C75200" w:rsidRPr="00406F53" w:rsidRDefault="00406F53" w:rsidP="00373133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06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Mengetik LPJ</w:t>
            </w:r>
          </w:p>
        </w:tc>
      </w:tr>
      <w:tr w:rsidR="00406F53" w:rsidTr="00403C3C">
        <w:trPr>
          <w:trHeight w:val="380"/>
        </w:trPr>
        <w:tc>
          <w:tcPr>
            <w:tcW w:w="1270" w:type="dxa"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Bendahara</w:t>
            </w:r>
            <w:proofErr w:type="spellEnd"/>
          </w:p>
        </w:tc>
        <w:tc>
          <w:tcPr>
            <w:tcW w:w="1701" w:type="dxa"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Jedidta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</w:t>
            </w:r>
          </w:p>
        </w:tc>
        <w:tc>
          <w:tcPr>
            <w:tcW w:w="1418" w:type="dxa"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22.82.1395</w:t>
            </w:r>
          </w:p>
        </w:tc>
        <w:tc>
          <w:tcPr>
            <w:tcW w:w="1701" w:type="dxa"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081232477330</w:t>
            </w:r>
          </w:p>
        </w:tc>
        <w:tc>
          <w:tcPr>
            <w:tcW w:w="2834" w:type="dxa"/>
            <w:vAlign w:val="center"/>
          </w:tcPr>
          <w:p w:rsidR="00406F53" w:rsidRPr="00575A5D" w:rsidRDefault="00406F53" w:rsidP="00373133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Memegang keuangan acara</w:t>
            </w:r>
          </w:p>
          <w:p w:rsidR="00406F53" w:rsidRPr="00575A5D" w:rsidRDefault="00406F53" w:rsidP="00373133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Memegang seluruh bukti pengeluaran</w:t>
            </w: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406F53" w:rsidTr="00373133">
        <w:trPr>
          <w:trHeight w:val="3565"/>
        </w:trPr>
        <w:tc>
          <w:tcPr>
            <w:tcW w:w="1270" w:type="dxa"/>
            <w:vMerge w:val="restart"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Acara</w:t>
            </w:r>
          </w:p>
        </w:tc>
        <w:tc>
          <w:tcPr>
            <w:tcW w:w="1701" w:type="dxa"/>
            <w:vAlign w:val="center"/>
          </w:tcPr>
          <w:p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Bintang</w:t>
            </w:r>
            <w:proofErr w:type="spellEnd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P. N. A.</w:t>
            </w:r>
          </w:p>
        </w:tc>
        <w:tc>
          <w:tcPr>
            <w:tcW w:w="1418" w:type="dxa"/>
            <w:vAlign w:val="center"/>
          </w:tcPr>
          <w:p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22.82.1323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081325457883</w:t>
            </w:r>
          </w:p>
        </w:tc>
        <w:tc>
          <w:tcPr>
            <w:tcW w:w="2834" w:type="dxa"/>
            <w:vMerge w:val="restart"/>
            <w:vAlign w:val="center"/>
          </w:tcPr>
          <w:p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Membuat Konsep acara &amp; rundown Acara</w:t>
            </w:r>
          </w:p>
          <w:p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 xml:space="preserve">Mengatur Jadwal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Expo HIMTI</w:t>
            </w:r>
          </w:p>
          <w:p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Mensosialisasikan konsep acara pada seluruh seksi</w:t>
            </w:r>
          </w:p>
          <w:p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Menentukan job description seksi secara lebih rinci</w:t>
            </w:r>
          </w:p>
          <w:p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Memonitor job yang telah dilaksanakan tiap seksi.</w:t>
            </w:r>
          </w:p>
          <w:p w:rsidR="00406F53" w:rsidRPr="00575A5D" w:rsidRDefault="00406F53" w:rsidP="00373133">
            <w:pPr>
              <w:pStyle w:val="ListParagraph"/>
              <w:numPr>
                <w:ilvl w:val="0"/>
                <w:numId w:val="11"/>
              </w:numPr>
              <w:spacing w:before="240"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Berkoordinasi dengan tiap seksi menyangkut jalannya acara</w:t>
            </w: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406F53" w:rsidTr="00406F53">
        <w:trPr>
          <w:trHeight w:val="1245"/>
        </w:trPr>
        <w:tc>
          <w:tcPr>
            <w:tcW w:w="1270" w:type="dxa"/>
            <w:vMerge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Raiya</w:t>
            </w:r>
            <w:proofErr w:type="spellEnd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Abiyasa</w:t>
            </w:r>
            <w:proofErr w:type="spellEnd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D.S.</w:t>
            </w:r>
          </w:p>
        </w:tc>
        <w:tc>
          <w:tcPr>
            <w:tcW w:w="1418" w:type="dxa"/>
            <w:vAlign w:val="center"/>
          </w:tcPr>
          <w:p w:rsidR="00406F53" w:rsidRPr="00C75200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22.82.1438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085329448387</w:t>
            </w:r>
          </w:p>
        </w:tc>
        <w:tc>
          <w:tcPr>
            <w:tcW w:w="2834" w:type="dxa"/>
            <w:vMerge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:rsidTr="00675EB3">
        <w:trPr>
          <w:trHeight w:val="1245"/>
        </w:trPr>
        <w:tc>
          <w:tcPr>
            <w:tcW w:w="1270" w:type="dxa"/>
            <w:vMerge w:val="restart"/>
            <w:vAlign w:val="center"/>
          </w:tcPr>
          <w:p w:rsidR="00406F53" w:rsidRDefault="00406F53" w:rsidP="00991345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PDD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991345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Issqueila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</w:t>
            </w:r>
          </w:p>
        </w:tc>
        <w:tc>
          <w:tcPr>
            <w:tcW w:w="1418" w:type="dxa"/>
            <w:vAlign w:val="center"/>
          </w:tcPr>
          <w:p w:rsidR="00406F53" w:rsidRPr="00406F53" w:rsidRDefault="00406F53" w:rsidP="00991345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22.82.1000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991345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081337043436</w:t>
            </w:r>
          </w:p>
        </w:tc>
        <w:tc>
          <w:tcPr>
            <w:tcW w:w="2834" w:type="dxa"/>
            <w:vMerge w:val="restart"/>
            <w:vAlign w:val="center"/>
          </w:tcPr>
          <w:p w:rsidR="00406F53" w:rsidRDefault="00406F53" w:rsidP="0099134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Mendokumentasikan dan mempersiapkan desain publikasi.</w:t>
            </w:r>
          </w:p>
          <w:p w:rsidR="00406F53" w:rsidRPr="006228DB" w:rsidRDefault="00406F53" w:rsidP="0099134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22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segala macam Desain yang diperlukan untuk kegiatan. </w:t>
            </w:r>
          </w:p>
        </w:tc>
      </w:tr>
      <w:tr w:rsidR="00406F53" w:rsidTr="00406F53">
        <w:trPr>
          <w:trHeight w:val="1245"/>
        </w:trPr>
        <w:tc>
          <w:tcPr>
            <w:tcW w:w="1270" w:type="dxa"/>
            <w:vMerge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K.S.</w:t>
            </w:r>
          </w:p>
        </w:tc>
        <w:tc>
          <w:tcPr>
            <w:tcW w:w="1418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22.82.1451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085602502753</w:t>
            </w:r>
          </w:p>
        </w:tc>
        <w:tc>
          <w:tcPr>
            <w:tcW w:w="2834" w:type="dxa"/>
            <w:vMerge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:rsidTr="00287745">
        <w:trPr>
          <w:trHeight w:val="1245"/>
        </w:trPr>
        <w:tc>
          <w:tcPr>
            <w:tcW w:w="1270" w:type="dxa"/>
            <w:vMerge w:val="restart"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Perkap</w:t>
            </w:r>
            <w:proofErr w:type="spellEnd"/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Bintang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P. N. A.</w:t>
            </w:r>
          </w:p>
        </w:tc>
        <w:tc>
          <w:tcPr>
            <w:tcW w:w="1418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22.82.1323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081325457883</w:t>
            </w:r>
          </w:p>
        </w:tc>
        <w:tc>
          <w:tcPr>
            <w:tcW w:w="2834" w:type="dxa"/>
            <w:vMerge w:val="restart"/>
            <w:vAlign w:val="center"/>
          </w:tcPr>
          <w:p w:rsidR="00406F53" w:rsidRDefault="00406F53" w:rsidP="003731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Memenuhi kebutuhan barang-barang yang diperlukan setiap sie nya</w:t>
            </w:r>
          </w:p>
        </w:tc>
      </w:tr>
      <w:tr w:rsidR="00406F53" w:rsidTr="00406F53">
        <w:trPr>
          <w:trHeight w:val="1245"/>
        </w:trPr>
        <w:tc>
          <w:tcPr>
            <w:tcW w:w="1270" w:type="dxa"/>
            <w:vMerge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Raiya</w:t>
            </w:r>
            <w:proofErr w:type="spellEnd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Abiyasa</w:t>
            </w:r>
            <w:proofErr w:type="spellEnd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D.S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22.82.1438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085329448387</w:t>
            </w:r>
          </w:p>
        </w:tc>
        <w:tc>
          <w:tcPr>
            <w:tcW w:w="2834" w:type="dxa"/>
            <w:vMerge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:rsidTr="00406F53">
        <w:trPr>
          <w:trHeight w:val="1245"/>
        </w:trPr>
        <w:tc>
          <w:tcPr>
            <w:tcW w:w="1270" w:type="dxa"/>
            <w:vMerge w:val="restart"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Humas</w:t>
            </w:r>
            <w:proofErr w:type="spellEnd"/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Issqueila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</w:t>
            </w:r>
          </w:p>
        </w:tc>
        <w:tc>
          <w:tcPr>
            <w:tcW w:w="1418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22.82.1000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081337043436</w:t>
            </w:r>
          </w:p>
        </w:tc>
        <w:tc>
          <w:tcPr>
            <w:tcW w:w="2834" w:type="dxa"/>
            <w:vMerge w:val="restart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:rsidTr="00406F53">
        <w:trPr>
          <w:trHeight w:val="1245"/>
        </w:trPr>
        <w:tc>
          <w:tcPr>
            <w:tcW w:w="1270" w:type="dxa"/>
            <w:vMerge/>
            <w:vAlign w:val="center"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Nio</w:t>
            </w:r>
            <w:proofErr w:type="spellEnd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Rangga</w:t>
            </w:r>
            <w:proofErr w:type="spellEnd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K.S.</w:t>
            </w:r>
          </w:p>
        </w:tc>
        <w:tc>
          <w:tcPr>
            <w:tcW w:w="1418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22.82.1451</w:t>
            </w:r>
          </w:p>
        </w:tc>
        <w:tc>
          <w:tcPr>
            <w:tcW w:w="1701" w:type="dxa"/>
            <w:vAlign w:val="center"/>
          </w:tcPr>
          <w:p w:rsidR="00406F53" w:rsidRPr="00406F53" w:rsidRDefault="00406F53" w:rsidP="00373133">
            <w:pPr>
              <w:tabs>
                <w:tab w:val="left" w:pos="2552"/>
              </w:tabs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085602502753</w:t>
            </w:r>
          </w:p>
        </w:tc>
        <w:tc>
          <w:tcPr>
            <w:tcW w:w="2834" w:type="dxa"/>
            <w:vMerge/>
          </w:tcPr>
          <w:p w:rsidR="00406F53" w:rsidRDefault="00406F53" w:rsidP="00373133">
            <w:pPr>
              <w:pStyle w:val="ListParagraph"/>
              <w:tabs>
                <w:tab w:val="left" w:pos="2552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E0684" w:rsidRPr="00CE68FF" w:rsidRDefault="008E0684" w:rsidP="00373133">
      <w:pPr>
        <w:pStyle w:val="ListParagraph"/>
        <w:tabs>
          <w:tab w:val="left" w:pos="2552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Acara</w:t>
      </w:r>
    </w:p>
    <w:p w:rsidR="00406F53" w:rsidRDefault="00406F53" w:rsidP="00373133">
      <w:pPr>
        <w:pStyle w:val="ListParagraph"/>
        <w:tabs>
          <w:tab w:val="left" w:pos="1843"/>
          <w:tab w:val="left" w:pos="4253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3C45D6" w:rsidRDefault="00406F53" w:rsidP="00373133">
      <w:pPr>
        <w:pStyle w:val="ListParagraph"/>
        <w:tabs>
          <w:tab w:val="left" w:pos="1843"/>
          <w:tab w:val="left" w:pos="4253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C45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C45D6" w:rsidRDefault="003C45D6" w:rsidP="00373133">
      <w:pPr>
        <w:pStyle w:val="ListParagraph"/>
        <w:tabs>
          <w:tab w:val="left" w:pos="1843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3C45D6" w:rsidRDefault="003C45D6" w:rsidP="00373133">
      <w:pPr>
        <w:pStyle w:val="ListParagraph"/>
        <w:tabs>
          <w:tab w:val="left" w:pos="1843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38"/>
        <w:gridCol w:w="1411"/>
        <w:gridCol w:w="1794"/>
        <w:gridCol w:w="1051"/>
        <w:gridCol w:w="3030"/>
      </w:tblGrid>
      <w:tr w:rsidR="00406F53" w:rsidTr="00406F53">
        <w:trPr>
          <w:trHeight w:val="584"/>
        </w:trPr>
        <w:tc>
          <w:tcPr>
            <w:tcW w:w="1638" w:type="dxa"/>
            <w:vAlign w:val="center"/>
          </w:tcPr>
          <w:p w:rsidR="00406F53" w:rsidRPr="003C45D6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1411" w:type="dxa"/>
            <w:vAlign w:val="center"/>
          </w:tcPr>
          <w:p w:rsidR="00406F53" w:rsidRPr="003C45D6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DURASI</w:t>
            </w:r>
          </w:p>
        </w:tc>
        <w:tc>
          <w:tcPr>
            <w:tcW w:w="1794" w:type="dxa"/>
            <w:vAlign w:val="center"/>
          </w:tcPr>
          <w:p w:rsidR="00406F53" w:rsidRPr="003C45D6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051" w:type="dxa"/>
            <w:vAlign w:val="center"/>
          </w:tcPr>
          <w:p w:rsidR="00406F53" w:rsidRPr="003C45D6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3030" w:type="dxa"/>
            <w:vAlign w:val="center"/>
          </w:tcPr>
          <w:p w:rsidR="00406F53" w:rsidRPr="003C45D6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KETERANGAN/TEMPAT</w:t>
            </w:r>
          </w:p>
        </w:tc>
      </w:tr>
      <w:tr w:rsidR="00406F53" w:rsidTr="00406F53">
        <w:tc>
          <w:tcPr>
            <w:tcW w:w="1638" w:type="dxa"/>
          </w:tcPr>
          <w:p w:rsidR="00406F53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406F53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4" w:type="dxa"/>
          </w:tcPr>
          <w:p w:rsidR="00406F53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1" w:type="dxa"/>
          </w:tcPr>
          <w:p w:rsidR="00406F53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30" w:type="dxa"/>
          </w:tcPr>
          <w:p w:rsidR="00406F53" w:rsidRDefault="00406F53" w:rsidP="00373133">
            <w:pPr>
              <w:pStyle w:val="ListParagraph"/>
              <w:tabs>
                <w:tab w:val="left" w:pos="1843"/>
              </w:tabs>
              <w:spacing w:before="24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C45D6" w:rsidRPr="003C45D6" w:rsidRDefault="003C45D6" w:rsidP="00373133">
      <w:pPr>
        <w:pStyle w:val="ListParagraph"/>
        <w:tabs>
          <w:tab w:val="left" w:pos="1843"/>
        </w:tabs>
        <w:spacing w:before="240"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pStyle w:val="ListParagraph"/>
        <w:numPr>
          <w:ilvl w:val="0"/>
          <w:numId w:val="2"/>
        </w:numPr>
        <w:spacing w:before="240"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  <w:proofErr w:type="spellEnd"/>
    </w:p>
    <w:p w:rsidR="00DC263C" w:rsidRDefault="00DC263C" w:rsidP="00373133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F02A04" w:rsidRDefault="00F02A04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III</w:t>
      </w:r>
    </w:p>
    <w:p w:rsidR="00DC263C" w:rsidRDefault="00DC263C" w:rsidP="00373133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:rsidR="00DC263C" w:rsidRDefault="00DC263C" w:rsidP="00373133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C263C" w:rsidRDefault="00DC263C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PENGESAHAN</w:t>
      </w:r>
    </w:p>
    <w:p w:rsidR="00F02A04" w:rsidRDefault="00F02A04" w:rsidP="00373133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NGERTI GAMEDEV</w:t>
      </w:r>
    </w:p>
    <w:p w:rsidR="00F02A04" w:rsidRDefault="00F02A04" w:rsidP="00373133">
      <w:pPr>
        <w:spacing w:before="240" w:after="0" w:line="360" w:lineRule="auto"/>
        <w:ind w:left="66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02A04">
        <w:rPr>
          <w:rFonts w:ascii="Times New Roman" w:hAnsi="Times New Roman" w:cs="Times New Roman"/>
          <w:i/>
          <w:sz w:val="24"/>
          <w:szCs w:val="24"/>
          <w:lang w:val="en-US"/>
        </w:rPr>
        <w:t>“Start Making Your Own Games”</w:t>
      </w:r>
    </w:p>
    <w:tbl>
      <w:tblPr>
        <w:tblStyle w:val="TableGrid"/>
        <w:tblW w:w="0" w:type="auto"/>
        <w:tblInd w:w="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644"/>
      </w:tblGrid>
      <w:tr w:rsidR="00F02A04" w:rsidTr="00D34918">
        <w:tc>
          <w:tcPr>
            <w:tcW w:w="4640" w:type="dxa"/>
          </w:tcPr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  <w:p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2A04" w:rsidRP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Nadia Aliya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Putri</w:t>
            </w:r>
            <w:proofErr w:type="spellEnd"/>
          </w:p>
          <w:p w:rsidR="00F02A04" w:rsidRP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22.82.</w:t>
            </w:r>
            <w:r w:rsid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1362</w:t>
            </w:r>
          </w:p>
        </w:tc>
        <w:tc>
          <w:tcPr>
            <w:tcW w:w="4644" w:type="dxa"/>
          </w:tcPr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  <w:p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Anto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Yuni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Tri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Wibowo</w:t>
            </w:r>
            <w:proofErr w:type="spellEnd"/>
          </w:p>
          <w:p w:rsidR="00F02A04" w:rsidRPr="00D34918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22.82.1373</w:t>
            </w:r>
          </w:p>
        </w:tc>
      </w:tr>
      <w:tr w:rsidR="00F02A04" w:rsidTr="004807DC">
        <w:tc>
          <w:tcPr>
            <w:tcW w:w="9284" w:type="dxa"/>
            <w:gridSpan w:val="2"/>
          </w:tcPr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F02A04" w:rsidTr="00D34918">
        <w:tc>
          <w:tcPr>
            <w:tcW w:w="4640" w:type="dxa"/>
          </w:tcPr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Pembina HIMTI</w:t>
            </w:r>
          </w:p>
          <w:p w:rsidR="00F02A04" w:rsidRDefault="00373133" w:rsidP="009913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AMIKOM Yogyakarta</w:t>
            </w:r>
          </w:p>
          <w:p w:rsidR="00373133" w:rsidRDefault="00373133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2A04" w:rsidRP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Agus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Purwanto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NIP. 190302096</w:t>
            </w:r>
          </w:p>
        </w:tc>
        <w:tc>
          <w:tcPr>
            <w:tcW w:w="4644" w:type="dxa"/>
          </w:tcPr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HIMTI</w:t>
            </w:r>
          </w:p>
          <w:p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="00373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AMIKOM Yogyakarta</w:t>
            </w:r>
          </w:p>
          <w:p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Felix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Palestio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Pogy</w:t>
            </w:r>
            <w:proofErr w:type="spellEnd"/>
          </w:p>
          <w:p w:rsidR="00F02A04" w:rsidRPr="00D34918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19.20.0069</w:t>
            </w:r>
          </w:p>
        </w:tc>
      </w:tr>
      <w:tr w:rsidR="00F02A04" w:rsidTr="004807DC">
        <w:tc>
          <w:tcPr>
            <w:tcW w:w="9284" w:type="dxa"/>
            <w:gridSpan w:val="2"/>
          </w:tcPr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Kemahasiswaan</w:t>
            </w:r>
            <w:proofErr w:type="spellEnd"/>
          </w:p>
          <w:p w:rsidR="00F02A04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AMIKOM Yogyakarta</w:t>
            </w:r>
          </w:p>
          <w:p w:rsidR="00373133" w:rsidRDefault="00373133" w:rsidP="0037313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F02A04" w:rsidRDefault="00F02A04" w:rsidP="0037313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Suyatmi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, SE, MM</w:t>
            </w:r>
          </w:p>
          <w:p w:rsidR="00F02A04" w:rsidRPr="00D34918" w:rsidRDefault="00F02A04" w:rsidP="003731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NIK. 190.302.019</w:t>
            </w:r>
          </w:p>
        </w:tc>
      </w:tr>
    </w:tbl>
    <w:p w:rsidR="00F02A04" w:rsidRPr="00F02A04" w:rsidRDefault="00F02A04" w:rsidP="00373133">
      <w:pPr>
        <w:spacing w:before="240" w:after="0" w:line="360" w:lineRule="auto"/>
        <w:ind w:left="66"/>
        <w:rPr>
          <w:rFonts w:ascii="Times New Roman" w:hAnsi="Times New Roman" w:cs="Times New Roman"/>
          <w:sz w:val="24"/>
          <w:szCs w:val="24"/>
          <w:lang w:val="en-US"/>
        </w:rPr>
      </w:pPr>
    </w:p>
    <w:p w:rsidR="00DC263C" w:rsidRDefault="00DC263C" w:rsidP="00373133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br w:type="page"/>
      </w:r>
    </w:p>
    <w:p w:rsidR="00DC263C" w:rsidRPr="00DC263C" w:rsidRDefault="00DC263C" w:rsidP="00373133">
      <w:pPr>
        <w:spacing w:before="240" w:after="0" w:line="360" w:lineRule="auto"/>
        <w:ind w:left="6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LAMPIRAN-LAMPIRAN</w:t>
      </w:r>
    </w:p>
    <w:sectPr w:rsidR="00DC263C" w:rsidRPr="00DC263C" w:rsidSect="00026D6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BE4" w:rsidRDefault="002F0BE4" w:rsidP="00026D6B">
      <w:pPr>
        <w:spacing w:after="0" w:line="240" w:lineRule="auto"/>
      </w:pPr>
      <w:r>
        <w:separator/>
      </w:r>
    </w:p>
  </w:endnote>
  <w:endnote w:type="continuationSeparator" w:id="0">
    <w:p w:rsidR="002F0BE4" w:rsidRDefault="002F0BE4" w:rsidP="0002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F53" w:rsidRDefault="00406F53" w:rsidP="00406F53">
    <w:pPr>
      <w:pStyle w:val="Header"/>
      <w:pBdr>
        <w:bottom w:val="single" w:sz="4" w:space="0" w:color="auto"/>
      </w:pBdr>
      <w:rPr>
        <w:rFonts w:ascii="Times New Roman" w:hAnsi="Times New Roman" w:cs="Times New Roman"/>
        <w:sz w:val="24"/>
        <w:szCs w:val="24"/>
      </w:rPr>
    </w:pPr>
  </w:p>
  <w:p w:rsidR="00406F53" w:rsidRDefault="00406F53" w:rsidP="00406F5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Kampus UNIVERSITAS AMIKOM YOGYAKARTA</w:t>
    </w:r>
  </w:p>
  <w:p w:rsidR="00406F53" w:rsidRPr="00554AF4" w:rsidRDefault="00406F53" w:rsidP="00406F53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Jl. Ringroad Utara, Condong Catur, Depok, Sleman Yogyakarta, </w:t>
    </w:r>
    <w:r>
      <w:rPr>
        <w:rFonts w:ascii="Times New Roman" w:eastAsia="Times New Roman" w:hAnsi="Times New Roman" w:cs="Times New Roman"/>
        <w:b/>
        <w:bCs/>
        <w:i/>
        <w:iCs/>
        <w:sz w:val="24"/>
        <w:szCs w:val="24"/>
      </w:rPr>
      <w:t>55283</w:t>
    </w:r>
  </w:p>
  <w:p w:rsidR="00406F53" w:rsidRDefault="00406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BE4" w:rsidRDefault="002F0BE4" w:rsidP="00026D6B">
      <w:pPr>
        <w:spacing w:after="0" w:line="240" w:lineRule="auto"/>
      </w:pPr>
      <w:r>
        <w:separator/>
      </w:r>
    </w:p>
  </w:footnote>
  <w:footnote w:type="continuationSeparator" w:id="0">
    <w:p w:rsidR="002F0BE4" w:rsidRDefault="002F0BE4" w:rsidP="0002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D6B" w:rsidRPr="00F6115B" w:rsidRDefault="00026D6B" w:rsidP="00026D6B">
    <w:pPr>
      <w:pStyle w:val="Header"/>
      <w:ind w:left="-426"/>
      <w:jc w:val="center"/>
      <w:rPr>
        <w:rFonts w:asciiTheme="majorBidi" w:hAnsiTheme="majorBidi" w:cstheme="majorBidi"/>
        <w:b/>
        <w:sz w:val="28"/>
        <w:szCs w:val="32"/>
      </w:rPr>
    </w:pPr>
    <w:r w:rsidRPr="00F6115B">
      <w:rPr>
        <w:rFonts w:ascii="Calibri" w:hAnsi="Calibri" w:cs="Calibri"/>
        <w:b/>
        <w:szCs w:val="24"/>
      </w:rPr>
      <w:ptab w:relativeTo="margin" w:alignment="left" w:leader="none"/>
    </w:r>
    <w:r w:rsidRPr="00F6115B">
      <w:rPr>
        <w:rFonts w:asciiTheme="majorBidi" w:hAnsiTheme="majorBidi" w:cstheme="majorBidi"/>
        <w:noProof/>
        <w:sz w:val="28"/>
        <w:szCs w:val="32"/>
        <w:lang w:val="en-US"/>
      </w:rPr>
      <w:drawing>
        <wp:anchor distT="0" distB="0" distL="114300" distR="114300" simplePos="0" relativeHeight="251660288" behindDoc="1" locked="0" layoutInCell="1" allowOverlap="1" wp14:anchorId="6124E0DF" wp14:editId="5ED3C5D2">
          <wp:simplePos x="0" y="0"/>
          <wp:positionH relativeFrom="column">
            <wp:posOffset>5141400</wp:posOffset>
          </wp:positionH>
          <wp:positionV relativeFrom="paragraph">
            <wp:posOffset>-21883</wp:posOffset>
          </wp:positionV>
          <wp:extent cx="807085" cy="838835"/>
          <wp:effectExtent l="0" t="0" r="0" b="0"/>
          <wp:wrapTight wrapText="bothSides">
            <wp:wrapPolygon edited="0">
              <wp:start x="8667" y="0"/>
              <wp:lineTo x="0" y="491"/>
              <wp:lineTo x="0" y="4905"/>
              <wp:lineTo x="1020" y="9320"/>
              <wp:lineTo x="4079" y="15697"/>
              <wp:lineTo x="0" y="18150"/>
              <wp:lineTo x="0" y="21093"/>
              <wp:lineTo x="20903" y="21093"/>
              <wp:lineTo x="20903" y="20112"/>
              <wp:lineTo x="16825" y="16678"/>
              <wp:lineTo x="20903" y="15207"/>
              <wp:lineTo x="20903" y="14716"/>
              <wp:lineTo x="19884" y="7358"/>
              <wp:lineTo x="17844" y="4415"/>
              <wp:lineTo x="13766" y="0"/>
              <wp:lineTo x="8667" y="0"/>
            </wp:wrapPolygon>
          </wp:wrapTight>
          <wp:docPr id="26" name="Picture 26" descr="Description: C:\Users\SKY\Downloads\lamb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C:\Users\SKY\Downloads\lamba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115B">
      <w:rPr>
        <w:rFonts w:asciiTheme="majorBidi" w:hAnsiTheme="majorBidi" w:cstheme="majorBidi"/>
        <w:noProof/>
        <w:sz w:val="28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7D58EEF7" wp14:editId="57D4663A">
          <wp:simplePos x="0" y="0"/>
          <wp:positionH relativeFrom="column">
            <wp:posOffset>-205105</wp:posOffset>
          </wp:positionH>
          <wp:positionV relativeFrom="paragraph">
            <wp:posOffset>17780</wp:posOffset>
          </wp:positionV>
          <wp:extent cx="807085" cy="803275"/>
          <wp:effectExtent l="0" t="0" r="0" b="0"/>
          <wp:wrapTight wrapText="bothSides">
            <wp:wrapPolygon edited="0">
              <wp:start x="10197" y="0"/>
              <wp:lineTo x="0" y="1537"/>
              <wp:lineTo x="0" y="13319"/>
              <wp:lineTo x="510" y="17929"/>
              <wp:lineTo x="4079" y="21002"/>
              <wp:lineTo x="6118" y="21002"/>
              <wp:lineTo x="16315" y="21002"/>
              <wp:lineTo x="16825" y="21002"/>
              <wp:lineTo x="19884" y="16392"/>
              <wp:lineTo x="20903" y="11782"/>
              <wp:lineTo x="20903" y="6659"/>
              <wp:lineTo x="17844" y="3074"/>
              <wp:lineTo x="13766" y="0"/>
              <wp:lineTo x="10197" y="0"/>
            </wp:wrapPolygon>
          </wp:wrapTight>
          <wp:docPr id="27" name="Picture 27" descr="Description: C:\Users\SKY\Pictures\logo_amikom_full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SKY\Pictures\logo_amikom_full_colo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115B">
      <w:rPr>
        <w:rFonts w:asciiTheme="majorBidi" w:hAnsiTheme="majorBidi" w:cstheme="majorBidi"/>
        <w:b/>
        <w:sz w:val="28"/>
        <w:szCs w:val="32"/>
      </w:rPr>
      <w:t>UNIVERSITAS AMIKOM YOGYAKARTA</w:t>
    </w:r>
  </w:p>
  <w:p w:rsidR="00026D6B" w:rsidRPr="00F6115B" w:rsidRDefault="00026D6B" w:rsidP="00026D6B">
    <w:pPr>
      <w:pStyle w:val="Header"/>
      <w:jc w:val="center"/>
      <w:rPr>
        <w:rFonts w:asciiTheme="majorBidi" w:hAnsiTheme="majorBidi" w:cstheme="majorBidi"/>
        <w:b/>
        <w:sz w:val="24"/>
        <w:szCs w:val="28"/>
      </w:rPr>
    </w:pPr>
    <w:r w:rsidRPr="00F6115B">
      <w:rPr>
        <w:rFonts w:asciiTheme="majorBidi" w:hAnsiTheme="majorBidi" w:cstheme="majorBidi"/>
        <w:b/>
        <w:sz w:val="24"/>
        <w:szCs w:val="28"/>
      </w:rPr>
      <w:t>HIMPUNAN MAHASISWA TEKNOLOGI INFORMASI</w:t>
    </w:r>
    <w:r w:rsidRPr="00F6115B">
      <w:rPr>
        <w:rFonts w:asciiTheme="majorBidi" w:hAnsiTheme="majorBidi" w:cstheme="majorBidi"/>
        <w:noProof/>
        <w:sz w:val="24"/>
        <w:szCs w:val="28"/>
      </w:rPr>
      <w:t xml:space="preserve"> </w:t>
    </w:r>
  </w:p>
  <w:p w:rsidR="00026D6B" w:rsidRPr="00F6115B" w:rsidRDefault="00026D6B" w:rsidP="00026D6B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sz w:val="24"/>
        <w:szCs w:val="28"/>
      </w:rPr>
      <w:t>Kampus Terpadu Universitas Amikom</w:t>
    </w:r>
  </w:p>
  <w:p w:rsidR="00026D6B" w:rsidRPr="00F6115B" w:rsidRDefault="00026D6B" w:rsidP="00026D6B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sz w:val="24"/>
        <w:szCs w:val="28"/>
      </w:rPr>
      <w:t>Jl. Ring Road Utara, Condong Catur, Depok, Sleman Yogyakarta</w:t>
    </w:r>
  </w:p>
  <w:p w:rsidR="00026D6B" w:rsidRPr="008E148D" w:rsidRDefault="00026D6B" w:rsidP="00026D6B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b/>
        <w:noProof/>
        <w:sz w:val="24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29983" wp14:editId="03A7F349">
              <wp:simplePos x="0" y="0"/>
              <wp:positionH relativeFrom="column">
                <wp:posOffset>-343815</wp:posOffset>
              </wp:positionH>
              <wp:positionV relativeFrom="paragraph">
                <wp:posOffset>283032</wp:posOffset>
              </wp:positionV>
              <wp:extent cx="6664147" cy="0"/>
              <wp:effectExtent l="0" t="19050" r="2286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4147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99070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22.3pt" to="497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1obFA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" strokeweight="2.25pt"/>
          </w:pict>
        </mc:Fallback>
      </mc:AlternateContent>
    </w:r>
    <w:r w:rsidRPr="00F6115B">
      <w:rPr>
        <w:rFonts w:asciiTheme="majorBidi" w:hAnsiTheme="majorBidi" w:cstheme="majorBidi"/>
        <w:sz w:val="24"/>
        <w:szCs w:val="28"/>
      </w:rPr>
      <w:t>Telepon (0274)-884208</w:t>
    </w:r>
  </w:p>
  <w:p w:rsidR="00026D6B" w:rsidRDefault="00026D6B" w:rsidP="00026D6B">
    <w:pPr>
      <w:pStyle w:val="Header"/>
    </w:pPr>
  </w:p>
  <w:p w:rsidR="00026D6B" w:rsidRDefault="00026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FBD"/>
    <w:multiLevelType w:val="hybridMultilevel"/>
    <w:tmpl w:val="153E3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E75"/>
    <w:multiLevelType w:val="hybridMultilevel"/>
    <w:tmpl w:val="EB9E8B9C"/>
    <w:lvl w:ilvl="0" w:tplc="7EEA4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743"/>
    <w:multiLevelType w:val="hybridMultilevel"/>
    <w:tmpl w:val="2B047D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B44"/>
    <w:multiLevelType w:val="hybridMultilevel"/>
    <w:tmpl w:val="7B700E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45E17"/>
    <w:multiLevelType w:val="hybridMultilevel"/>
    <w:tmpl w:val="A3DA69F0"/>
    <w:lvl w:ilvl="0" w:tplc="5D3C5BD2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7AF27C4"/>
    <w:multiLevelType w:val="hybridMultilevel"/>
    <w:tmpl w:val="ADBA35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1A6"/>
    <w:multiLevelType w:val="hybridMultilevel"/>
    <w:tmpl w:val="7CE008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6E82"/>
    <w:multiLevelType w:val="hybridMultilevel"/>
    <w:tmpl w:val="CF1AD954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0645634"/>
    <w:multiLevelType w:val="hybridMultilevel"/>
    <w:tmpl w:val="798666E8"/>
    <w:lvl w:ilvl="0" w:tplc="CA0C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D84021"/>
    <w:multiLevelType w:val="hybridMultilevel"/>
    <w:tmpl w:val="258E1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07A05"/>
    <w:multiLevelType w:val="hybridMultilevel"/>
    <w:tmpl w:val="2D14C4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E7236"/>
    <w:multiLevelType w:val="hybridMultilevel"/>
    <w:tmpl w:val="68BA0D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7F"/>
    <w:rsid w:val="00026D6B"/>
    <w:rsid w:val="00084319"/>
    <w:rsid w:val="001C721B"/>
    <w:rsid w:val="002714AC"/>
    <w:rsid w:val="002F0BE4"/>
    <w:rsid w:val="00373133"/>
    <w:rsid w:val="003C45D6"/>
    <w:rsid w:val="00406F53"/>
    <w:rsid w:val="004619F6"/>
    <w:rsid w:val="004807DC"/>
    <w:rsid w:val="00595C9B"/>
    <w:rsid w:val="0062337F"/>
    <w:rsid w:val="006D092D"/>
    <w:rsid w:val="007B1290"/>
    <w:rsid w:val="007B40A3"/>
    <w:rsid w:val="008E0684"/>
    <w:rsid w:val="009074FF"/>
    <w:rsid w:val="00935E1A"/>
    <w:rsid w:val="00991345"/>
    <w:rsid w:val="00A3380D"/>
    <w:rsid w:val="00BD63BF"/>
    <w:rsid w:val="00C75200"/>
    <w:rsid w:val="00CE68FF"/>
    <w:rsid w:val="00D34918"/>
    <w:rsid w:val="00D90FBA"/>
    <w:rsid w:val="00DC263C"/>
    <w:rsid w:val="00E10399"/>
    <w:rsid w:val="00F0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CEF0"/>
  <w15:chartTrackingRefBased/>
  <w15:docId w15:val="{E3F2AB7A-82D2-4DC9-973E-B8477059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AC"/>
    <w:pPr>
      <w:ind w:left="720"/>
      <w:contextualSpacing/>
    </w:pPr>
  </w:style>
  <w:style w:type="table" w:styleId="TableGrid">
    <w:name w:val="Table Grid"/>
    <w:basedOn w:val="TableNormal"/>
    <w:uiPriority w:val="59"/>
    <w:rsid w:val="008E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02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6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2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6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2023-03-04T16:07:00Z</dcterms:created>
  <dcterms:modified xsi:type="dcterms:W3CDTF">2023-03-07T15:25:00Z</dcterms:modified>
</cp:coreProperties>
</file>