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-851" w:right="-851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5989310" cy="171693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0393" l="20105" r="20371" t="39271"/>
                    <a:stretch>
                      <a:fillRect/>
                    </a:stretch>
                  </pic:blipFill>
                  <pic:spPr>
                    <a:xfrm>
                      <a:off x="0" y="0"/>
                      <a:ext cx="5989310" cy="1716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851" w:righ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851" w:righ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51" w:right="-851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851" w:right="-851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851" w:right="-851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4222364" cy="3297859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3338" l="30026" r="29496" t="20459"/>
                    <a:stretch>
                      <a:fillRect/>
                    </a:stretch>
                  </pic:blipFill>
                  <pic:spPr>
                    <a:xfrm>
                      <a:off x="0" y="0"/>
                      <a:ext cx="4222364" cy="3297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851" w:righ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851" w:righ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pos="4008"/>
        </w:tabs>
        <w:ind w:left="-851" w:right="-851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6798835" cy="304398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9934" l="528" r="792" t="11522"/>
                    <a:stretch>
                      <a:fillRect/>
                    </a:stretch>
                  </pic:blipFill>
                  <pic:spPr>
                    <a:xfrm>
                      <a:off x="0" y="0"/>
                      <a:ext cx="6798835" cy="3043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851" w:righ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pos="5352"/>
        </w:tabs>
        <w:ind w:left="-851" w:right="-851" w:firstLine="0"/>
        <w:rPr/>
      </w:pPr>
      <w:r w:rsidDel="00000000" w:rsidR="00000000" w:rsidRPr="00000000">
        <w:rPr>
          <w:rtl w:val="0"/>
        </w:rPr>
        <w:t xml:space="preserve"> 2b/ étude du montage aop2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352"/>
        </w:tabs>
        <w:spacing w:after="160" w:before="0" w:line="259" w:lineRule="auto"/>
        <w:ind w:left="-491" w:right="-851" w:hanging="359.9999999999999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 où VGS&gt;0 :</w:t>
      </w:r>
    </w:p>
    <w:p w:rsidR="00000000" w:rsidDel="00000000" w:rsidP="00000000" w:rsidRDefault="00000000" w:rsidRPr="00000000" w14:paraId="0000000D">
      <w:pPr>
        <w:tabs>
          <w:tab w:val="left" w:pos="5352"/>
        </w:tabs>
        <w:ind w:left="-851" w:right="-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pos="5352"/>
        </w:tabs>
        <w:ind w:left="-851" w:right="-851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7109908" cy="3105806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10876" l="925" r="662" t="12699"/>
                    <a:stretch>
                      <a:fillRect/>
                    </a:stretch>
                  </pic:blipFill>
                  <pic:spPr>
                    <a:xfrm>
                      <a:off x="0" y="0"/>
                      <a:ext cx="7109908" cy="3105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491" w:right="0" w:hanging="359.9999999999999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 où VGS&lt;0 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-49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593080" cy="253746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7348" l="662" r="2248" t="14343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2537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pos="1488"/>
        </w:tabs>
        <w:rPr/>
      </w:pPr>
      <w:r w:rsidDel="00000000" w:rsidR="00000000" w:rsidRPr="00000000">
        <w:rPr>
          <w:rtl w:val="0"/>
        </w:rPr>
        <w:tab/>
        <w:t xml:space="preserve">           </w:t>
        <w:tab/>
        <w:t xml:space="preserve">Signal sortie 1</w:t>
      </w:r>
      <w:r w:rsidDel="00000000" w:rsidR="00000000" w:rsidRPr="00000000">
        <w:rPr>
          <w:vertAlign w:val="superscript"/>
          <w:rtl w:val="0"/>
        </w:rPr>
        <w:t xml:space="preserve">ère</w:t>
      </w:r>
      <w:r w:rsidDel="00000000" w:rsidR="00000000" w:rsidRPr="00000000">
        <w:rPr>
          <w:rtl w:val="0"/>
        </w:rPr>
        <w:t xml:space="preserve"> touche (do), fréquence plus ou moins correspondante</w:t>
      </w:r>
    </w:p>
    <w:p w:rsidR="00000000" w:rsidDel="00000000" w:rsidP="00000000" w:rsidRDefault="00000000" w:rsidRPr="00000000" w14:paraId="00000014">
      <w:pPr>
        <w:tabs>
          <w:tab w:val="left" w:pos="1488"/>
        </w:tabs>
        <w:rPr/>
      </w:pPr>
      <w:r w:rsidDel="00000000" w:rsidR="00000000" w:rsidRPr="00000000">
        <w:rPr/>
        <w:drawing>
          <wp:inline distB="114300" distT="114300" distL="114300" distR="114300">
            <wp:extent cx="5760410" cy="3454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-"/>
      <w:lvlJc w:val="left"/>
      <w:pPr>
        <w:ind w:left="-491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2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9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3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1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45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26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4E732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y8d3BsNGtrpdDa09ctpYnLMmIA==">AMUW2mXuxD8tha/ZByzi7o3iBfIAVGSjP7/wurZNPRsUwInqbBC+gyfxItuyvCKPhZlJeSs7ykgGqNQmMHezXQhELTX2Jqmtgv+xxcYCvjIzUVGbiK+SvnQ=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2022-11-18T09:37:00Z</dcterms:created>
  <dc:creator>Antoine Turpin</dc:creator>
</cp:coreProperties>
</file>