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FB" w:rsidRPr="001C1CDE" w:rsidRDefault="009D4EFB" w:rsidP="00AF5C3B">
      <w:pPr>
        <w:spacing w:after="0"/>
        <w:jc w:val="center"/>
        <w:rPr>
          <w:b/>
        </w:rPr>
      </w:pPr>
      <w:r w:rsidRPr="001C1CDE">
        <w:rPr>
          <w:b/>
        </w:rPr>
        <w:t>РЕГИСТРАЦИОННО-КОНТРОЛЬНАЯ КАРТОЧКА</w:t>
      </w: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326"/>
      </w:tblGrid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  <w:vAlign w:val="center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Дата и номер документа</w:t>
            </w:r>
          </w:p>
        </w:tc>
      </w:tr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</w:tcPr>
          <w:p w:rsidR="006A2AC7" w:rsidRPr="001C1CDE" w:rsidRDefault="00C71B7D" w:rsidP="0099281A">
            <w:pPr>
              <w:spacing w:after="0"/>
              <w:jc w:val="left"/>
            </w:pPr>
            <w:r>
              <w:fldChar w:fldCharType="begin"/>
            </w:r>
            <w:r>
              <w:instrText xml:space="preserve"> MERGEFIELD  "Номер и дата"  \* MERGEFORMAT </w:instrText>
            </w:r>
            <w:r>
              <w:fldChar w:fldCharType="separate"/>
            </w:r>
            <w:r w:rsidR="009A0A17">
              <w:rPr>
                <w:noProof/>
              </w:rPr>
              <w:t xml:space="preserve">«Номер и </w:t>
            </w:r>
            <w:proofErr w:type="gramStart"/>
            <w:r w:rsidR="009A0A17">
              <w:rPr>
                <w:noProof/>
              </w:rPr>
              <w:t>дата»</w:t>
            </w:r>
            <w:r>
              <w:rPr>
                <w:noProof/>
              </w:rPr>
              <w:fldChar w:fldCharType="end"/>
            </w:r>
            <w:r w:rsidR="006A2AC7" w:rsidRPr="001C1CDE">
              <w:br/>
            </w:r>
            <w:r w:rsidR="00D92F72">
              <w:rPr>
                <w:noProof/>
              </w:rPr>
              <w:fldChar w:fldCharType="begin"/>
            </w:r>
            <w:r w:rsidR="00D92F72">
              <w:rPr>
                <w:noProof/>
              </w:rPr>
              <w:instrText xml:space="preserve"> MERGEFIELD  "Вид документа"  \* MERGEFORMAT </w:instrText>
            </w:r>
            <w:r w:rsidR="00D92F72">
              <w:rPr>
                <w:noProof/>
              </w:rPr>
              <w:fldChar w:fldCharType="separate"/>
            </w:r>
            <w:r w:rsidR="0099281A">
              <w:rPr>
                <w:noProof/>
              </w:rPr>
              <w:t>«</w:t>
            </w:r>
            <w:proofErr w:type="gramEnd"/>
            <w:r w:rsidR="0099281A">
              <w:rPr>
                <w:noProof/>
              </w:rPr>
              <w:t>Вид документа»</w:t>
            </w:r>
            <w:r w:rsidR="00D92F72">
              <w:rPr>
                <w:noProof/>
              </w:rPr>
              <w:fldChar w:fldCharType="end"/>
            </w:r>
          </w:p>
        </w:tc>
      </w:tr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</w:rPr>
            </w:pPr>
            <w:r w:rsidRPr="001C1CDE">
              <w:rPr>
                <w:b/>
              </w:rPr>
              <w:t>Заголовок:</w:t>
            </w:r>
          </w:p>
          <w:p w:rsidR="006A2AC7" w:rsidRPr="001C1CDE" w:rsidRDefault="00D35A13" w:rsidP="00AF5C3B">
            <w:pPr>
              <w:spacing w:after="0"/>
              <w:rPr>
                <w:highlight w:val="yellow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"Заголовок"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«Заголовок»</w:t>
            </w:r>
            <w:r>
              <w:rPr>
                <w:lang w:val="en-US"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Подписант</w:t>
            </w:r>
          </w:p>
        </w:tc>
        <w:tc>
          <w:tcPr>
            <w:tcW w:w="7326" w:type="dxa"/>
            <w:shd w:val="clear" w:color="auto" w:fill="auto"/>
          </w:tcPr>
          <w:p w:rsidR="006A2AC7" w:rsidRPr="009C23BE" w:rsidRDefault="004657B4" w:rsidP="00004C10">
            <w:pPr>
              <w:spacing w:after="0"/>
              <w:jc w:val="left"/>
              <w:rPr>
                <w:lang w:val="en-US"/>
              </w:rPr>
            </w:pPr>
            <w:r w:rsidRPr="009C23BE">
              <w:rPr>
                <w:lang w:val="en-US"/>
              </w:rPr>
              <w:fldChar w:fldCharType="begin"/>
            </w:r>
            <w:r w:rsidRPr="009C23BE">
              <w:rPr>
                <w:lang w:val="en-US"/>
              </w:rPr>
              <w:instrText xml:space="preserve"> MERGEFIELD  "Подписант"  \* MERGEFORMAT </w:instrText>
            </w:r>
            <w:r w:rsidRPr="009C23BE">
              <w:rPr>
                <w:lang w:val="en-US"/>
              </w:rPr>
              <w:fldChar w:fldCharType="separate"/>
            </w:r>
            <w:r w:rsidRPr="009C23BE">
              <w:rPr>
                <w:noProof/>
                <w:lang w:val="en-US"/>
              </w:rPr>
              <w:t>«Подписант»</w:t>
            </w:r>
            <w:r w:rsidRPr="009C23BE">
              <w:rPr>
                <w:lang w:val="en-US"/>
              </w:rPr>
              <w:fldChar w:fldCharType="end"/>
            </w:r>
          </w:p>
        </w:tc>
      </w:tr>
      <w:tr w:rsidR="00D435C4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D435C4" w:rsidRPr="001C1CDE" w:rsidRDefault="00D435C4" w:rsidP="00D435C4">
            <w:pPr>
              <w:spacing w:after="0"/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D435C4" w:rsidRPr="001C1CDE" w:rsidRDefault="00D435C4" w:rsidP="00D435C4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Подразделение</w:t>
            </w:r>
          </w:p>
        </w:tc>
        <w:tc>
          <w:tcPr>
            <w:tcW w:w="7326" w:type="dxa"/>
            <w:shd w:val="clear" w:color="auto" w:fill="auto"/>
          </w:tcPr>
          <w:p w:rsidR="00D435C4" w:rsidRPr="005D059E" w:rsidRDefault="00D435C4" w:rsidP="00D435C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"Исполнитель"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«Исполнитель»</w:t>
            </w:r>
            <w:r>
              <w:rPr>
                <w:color w:val="000000"/>
              </w:rPr>
              <w:fldChar w:fldCharType="end"/>
            </w:r>
          </w:p>
          <w:p w:rsidR="00D435C4" w:rsidRPr="00320ECE" w:rsidRDefault="00D435C4" w:rsidP="00D435C4">
            <w:pPr>
              <w:spacing w:after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"СП" \* MERGEFORMAT </w:instrText>
            </w:r>
            <w:r>
              <w:rPr>
                <w:noProof/>
              </w:rPr>
              <w:fldChar w:fldCharType="separate"/>
            </w:r>
            <w:r w:rsidRPr="00320ECE">
              <w:rPr>
                <w:noProof/>
              </w:rPr>
              <w:t>«СП»</w:t>
            </w:r>
            <w:r>
              <w:rPr>
                <w:noProof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Тематика документа:</w:t>
            </w:r>
          </w:p>
        </w:tc>
        <w:tc>
          <w:tcPr>
            <w:tcW w:w="7326" w:type="dxa"/>
            <w:shd w:val="clear" w:color="auto" w:fill="auto"/>
          </w:tcPr>
          <w:p w:rsidR="006A2AC7" w:rsidRPr="001C1CDE" w:rsidRDefault="00D435C4" w:rsidP="00004C10">
            <w:pPr>
              <w:spacing w:after="0"/>
              <w:jc w:val="left"/>
              <w:rPr>
                <w:highlight w:val="yellow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"Тематика"  \* MERGEFORMAT </w:instrText>
            </w:r>
            <w:r>
              <w:rPr>
                <w:noProof/>
              </w:rPr>
              <w:fldChar w:fldCharType="separate"/>
            </w:r>
            <w:r w:rsidR="00F92DCE">
              <w:rPr>
                <w:noProof/>
              </w:rPr>
              <w:t>«Тематика»</w:t>
            </w:r>
            <w:r>
              <w:rPr>
                <w:noProof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Место регистрации:</w:t>
            </w:r>
          </w:p>
        </w:tc>
        <w:tc>
          <w:tcPr>
            <w:tcW w:w="7326" w:type="dxa"/>
            <w:shd w:val="clear" w:color="auto" w:fill="auto"/>
          </w:tcPr>
          <w:p w:rsidR="006A2AC7" w:rsidRPr="00234C2E" w:rsidRDefault="00D92F72" w:rsidP="00004C10">
            <w:pPr>
              <w:spacing w:after="0"/>
              <w:jc w:val="left"/>
              <w:rPr>
                <w:highlight w:val="yellow"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"Место регистрации"  \* MERGEFORMAT </w:instrText>
            </w:r>
            <w:r>
              <w:rPr>
                <w:noProof/>
              </w:rPr>
              <w:fldChar w:fldCharType="separate"/>
            </w:r>
            <w:r w:rsidR="007E114A">
              <w:rPr>
                <w:noProof/>
              </w:rPr>
              <w:t>«Место регистрации»</w:t>
            </w:r>
            <w:r>
              <w:rPr>
                <w:noProof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Рассылка</w:t>
            </w:r>
            <w:r w:rsidR="00B408FD" w:rsidRPr="001C1CDE">
              <w:rPr>
                <w:b/>
              </w:rPr>
              <w:t>:</w:t>
            </w:r>
            <w:r w:rsidRPr="001C1CDE">
              <w:rPr>
                <w:b/>
              </w:rPr>
              <w:t xml:space="preserve"> </w:t>
            </w:r>
          </w:p>
        </w:tc>
        <w:tc>
          <w:tcPr>
            <w:tcW w:w="7326" w:type="dxa"/>
            <w:shd w:val="clear" w:color="auto" w:fill="auto"/>
          </w:tcPr>
          <w:p w:rsidR="006A2AC7" w:rsidRPr="001C1CDE" w:rsidRDefault="00D92F72" w:rsidP="00004C10">
            <w:pPr>
              <w:spacing w:after="0"/>
              <w:jc w:val="left"/>
              <w:rPr>
                <w:b/>
                <w:highlight w:val="yellow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"Список рассылки"  \* MERGEFORMAT </w:instrText>
            </w:r>
            <w:r>
              <w:rPr>
                <w:noProof/>
              </w:rPr>
              <w:fldChar w:fldCharType="separate"/>
            </w:r>
            <w:r w:rsidR="007E114A">
              <w:rPr>
                <w:noProof/>
              </w:rPr>
              <w:t>«Список рассылки»</w:t>
            </w:r>
            <w:r>
              <w:rPr>
                <w:noProof/>
              </w:rPr>
              <w:fldChar w:fldCharType="end"/>
            </w:r>
            <w:r w:rsidR="006A2AC7" w:rsidRPr="001C1CDE">
              <w:t xml:space="preserve"> </w:t>
            </w:r>
          </w:p>
        </w:tc>
      </w:tr>
    </w:tbl>
    <w:p w:rsidR="006A2AC7" w:rsidRPr="001C1CDE" w:rsidRDefault="006A2AC7" w:rsidP="00AF5C3B">
      <w:pPr>
        <w:spacing w:after="0"/>
        <w:ind w:right="-143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73"/>
        <w:gridCol w:w="4873"/>
      </w:tblGrid>
      <w:tr w:rsidR="00545C5F" w:rsidRPr="001C1CDE" w:rsidTr="009D4EFB">
        <w:tc>
          <w:tcPr>
            <w:tcW w:w="9746" w:type="dxa"/>
            <w:gridSpan w:val="2"/>
            <w:shd w:val="clear" w:color="auto" w:fill="auto"/>
          </w:tcPr>
          <w:p w:rsidR="00545C5F" w:rsidRPr="001C1CDE" w:rsidRDefault="00545C5F" w:rsidP="00AF5C3B">
            <w:pPr>
              <w:spacing w:after="0"/>
              <w:rPr>
                <w:b/>
              </w:rPr>
            </w:pPr>
            <w:r w:rsidRPr="001C1CDE">
              <w:rPr>
                <w:b/>
              </w:rPr>
              <w:t>Информация по исполнению до</w:t>
            </w:r>
            <w:r w:rsidR="009D4EFB" w:rsidRPr="001C1CDE">
              <w:rPr>
                <w:b/>
              </w:rPr>
              <w:t>кумента</w:t>
            </w:r>
          </w:p>
        </w:tc>
      </w:tr>
      <w:tr w:rsidR="009D4EFB" w:rsidRPr="001C1CDE" w:rsidTr="00751E91">
        <w:tc>
          <w:tcPr>
            <w:tcW w:w="4873" w:type="dxa"/>
            <w:shd w:val="clear" w:color="auto" w:fill="auto"/>
          </w:tcPr>
          <w:p w:rsidR="009D4EFB" w:rsidRPr="001C1CDE" w:rsidRDefault="0023217C" w:rsidP="008A169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"Срок исполнения"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«Срок исполнения»</w:t>
            </w:r>
            <w:r>
              <w:rPr>
                <w:color w:val="000000"/>
              </w:rPr>
              <w:fldChar w:fldCharType="end"/>
            </w:r>
          </w:p>
          <w:p w:rsidR="009D4EFB" w:rsidRPr="00854295" w:rsidRDefault="00085461" w:rsidP="008A169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"Перенос сроков"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«Перенос сроков»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4873" w:type="dxa"/>
            <w:shd w:val="clear" w:color="auto" w:fill="auto"/>
          </w:tcPr>
          <w:p w:rsidR="009D4EFB" w:rsidRPr="00854295" w:rsidRDefault="00B32FF4" w:rsidP="009C7AD0">
            <w:pPr>
              <w:spacing w:after="0"/>
              <w:jc w:val="left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"Статус исполнения"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«Статус исполнения»</w:t>
            </w:r>
            <w:r>
              <w:rPr>
                <w:color w:val="000000"/>
              </w:rPr>
              <w:fldChar w:fldCharType="end"/>
            </w:r>
          </w:p>
        </w:tc>
      </w:tr>
      <w:tr w:rsidR="00545C5F" w:rsidRPr="001C1CDE" w:rsidTr="009D4EFB">
        <w:trPr>
          <w:trHeight w:val="274"/>
        </w:trPr>
        <w:tc>
          <w:tcPr>
            <w:tcW w:w="9746" w:type="dxa"/>
            <w:gridSpan w:val="2"/>
            <w:shd w:val="clear" w:color="auto" w:fill="auto"/>
          </w:tcPr>
          <w:p w:rsidR="00545C5F" w:rsidRPr="006147A5" w:rsidRDefault="00B544FE" w:rsidP="00C71B7D">
            <w:pPr>
              <w:autoSpaceDE w:val="0"/>
              <w:autoSpaceDN w:val="0"/>
              <w:adjustRightInd w:val="0"/>
              <w:spacing w:after="0" w:line="14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MERGEFIELD  "Иерархия исполнения один уровень"  \* MERGEFORMAT </w:instrText>
            </w:r>
            <w:r>
              <w:rPr>
                <w:color w:val="000000"/>
                <w:lang w:val="en-US"/>
              </w:rPr>
              <w:fldChar w:fldCharType="separate"/>
            </w:r>
            <w:r>
              <w:rPr>
                <w:noProof/>
                <w:color w:val="000000"/>
                <w:lang w:val="en-US"/>
              </w:rPr>
              <w:t>«Иерархия исполнения один уровень»</w:t>
            </w:r>
            <w:r>
              <w:rPr>
                <w:color w:val="000000"/>
                <w:lang w:val="en-US"/>
              </w:rPr>
              <w:fldChar w:fldCharType="end"/>
            </w:r>
          </w:p>
        </w:tc>
      </w:tr>
    </w:tbl>
    <w:p w:rsidR="00D07A28" w:rsidRPr="001C1CDE" w:rsidRDefault="00D07A28" w:rsidP="00C76290">
      <w:pPr>
        <w:spacing w:after="0"/>
      </w:pPr>
      <w:bookmarkStart w:id="0" w:name="_GoBack"/>
      <w:bookmarkEnd w:id="0"/>
    </w:p>
    <w:sectPr w:rsidR="00D07A28" w:rsidRPr="001C1CDE" w:rsidSect="009421BC">
      <w:pgSz w:w="11906" w:h="16838"/>
      <w:pgMar w:top="709" w:right="99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5C5F"/>
    <w:rsid w:val="00004C10"/>
    <w:rsid w:val="00025A1B"/>
    <w:rsid w:val="00085461"/>
    <w:rsid w:val="000B13CD"/>
    <w:rsid w:val="0013228A"/>
    <w:rsid w:val="001742BB"/>
    <w:rsid w:val="001C1CDE"/>
    <w:rsid w:val="001C2162"/>
    <w:rsid w:val="001E4F45"/>
    <w:rsid w:val="00230D24"/>
    <w:rsid w:val="0023217C"/>
    <w:rsid w:val="00234C2E"/>
    <w:rsid w:val="00267869"/>
    <w:rsid w:val="002955CA"/>
    <w:rsid w:val="00333666"/>
    <w:rsid w:val="00346B9E"/>
    <w:rsid w:val="00350AA4"/>
    <w:rsid w:val="00390E91"/>
    <w:rsid w:val="003C11AE"/>
    <w:rsid w:val="00400C31"/>
    <w:rsid w:val="00416FF4"/>
    <w:rsid w:val="0044639F"/>
    <w:rsid w:val="004657B4"/>
    <w:rsid w:val="004709E3"/>
    <w:rsid w:val="004F0D0E"/>
    <w:rsid w:val="0053473C"/>
    <w:rsid w:val="00545344"/>
    <w:rsid w:val="00545C5F"/>
    <w:rsid w:val="00562D3B"/>
    <w:rsid w:val="00572DB5"/>
    <w:rsid w:val="005822DB"/>
    <w:rsid w:val="006147A5"/>
    <w:rsid w:val="00686D22"/>
    <w:rsid w:val="006A2AC7"/>
    <w:rsid w:val="006C2787"/>
    <w:rsid w:val="006C3DCA"/>
    <w:rsid w:val="006F646E"/>
    <w:rsid w:val="00711D18"/>
    <w:rsid w:val="007D61C2"/>
    <w:rsid w:val="007E114A"/>
    <w:rsid w:val="007F6DF3"/>
    <w:rsid w:val="00854295"/>
    <w:rsid w:val="008A169A"/>
    <w:rsid w:val="008B0012"/>
    <w:rsid w:val="009162D0"/>
    <w:rsid w:val="009421BC"/>
    <w:rsid w:val="00961F60"/>
    <w:rsid w:val="0099281A"/>
    <w:rsid w:val="009A0A17"/>
    <w:rsid w:val="009A0C39"/>
    <w:rsid w:val="009B41B8"/>
    <w:rsid w:val="009C23BE"/>
    <w:rsid w:val="009C7AD0"/>
    <w:rsid w:val="009D4EFB"/>
    <w:rsid w:val="00A07C8A"/>
    <w:rsid w:val="00AA1DD7"/>
    <w:rsid w:val="00AE1BED"/>
    <w:rsid w:val="00AF5C3B"/>
    <w:rsid w:val="00AF6081"/>
    <w:rsid w:val="00B06D0A"/>
    <w:rsid w:val="00B32FF4"/>
    <w:rsid w:val="00B408FD"/>
    <w:rsid w:val="00B50251"/>
    <w:rsid w:val="00B544FE"/>
    <w:rsid w:val="00BB62CC"/>
    <w:rsid w:val="00C13CF5"/>
    <w:rsid w:val="00C442CC"/>
    <w:rsid w:val="00C46826"/>
    <w:rsid w:val="00C5347B"/>
    <w:rsid w:val="00C56638"/>
    <w:rsid w:val="00C71B7D"/>
    <w:rsid w:val="00C76290"/>
    <w:rsid w:val="00CD1D4A"/>
    <w:rsid w:val="00D07A28"/>
    <w:rsid w:val="00D35A13"/>
    <w:rsid w:val="00D41D04"/>
    <w:rsid w:val="00D435C4"/>
    <w:rsid w:val="00D62523"/>
    <w:rsid w:val="00D92F72"/>
    <w:rsid w:val="00EA1ABA"/>
    <w:rsid w:val="00EA3B32"/>
    <w:rsid w:val="00F770B6"/>
    <w:rsid w:val="00F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5F67F-86C7-4050-AA31-E89F955E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5F"/>
    <w:pPr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ддд</cp:lastModifiedBy>
  <cp:revision>73</cp:revision>
  <dcterms:created xsi:type="dcterms:W3CDTF">2021-03-16T14:40:00Z</dcterms:created>
  <dcterms:modified xsi:type="dcterms:W3CDTF">2023-07-25T14:36:00Z</dcterms:modified>
</cp:coreProperties>
</file>