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9"/>
        <w:jc w:val="center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  <w:t>Функтор</w:t>
      </w:r>
    </w:p>
    <w:p>
      <w:pPr>
        <w:pStyle w:val="Normal"/>
        <w:spacing w:lineRule="auto" w:line="360" w:before="0" w:after="0"/>
        <w:ind w:firstLine="709"/>
        <w:jc w:val="center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Описать класс "студент" с полями: имя, фамилия, курс. Переопределить у этого класса оператор вывода в поток. Написать функцию заполнения вектора из класса "студент" произвольными данными. Написать функцию печати содержимого вектора. Отсортировать вектор по именам студентов по возрастанию. Поставить в первые три элемента вектора студентов самых младших курсов по возрастанию. После каждой операции выводить список студентов в выходной поток.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П.С. Для генерации студентов использовать алгоритмы.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color w:val="000000"/>
          <w:sz w:val="19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&lt;list&gt;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&lt;map&gt;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"time.h"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&lt;iterator&gt;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course;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Student()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&amp; Get_Name()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&amp; Get_Lastname()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lastname;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 Get_Course()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course;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&amp;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-&gt;course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.course;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-&gt;lastname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.lastname;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-&gt;course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.course &amp;&amp;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.name &amp;&amp;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-&gt;lastname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.lastname)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.lastname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.course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курс\n"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GenerataRandomStudent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k = rand() % 6 + 1;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s.Get_Lastname()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"Lashch"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s.Get_Lastname()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"Zhylko"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s.Get_Lastname()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"Pasevych"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s.Get_Lastname()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"Shvaiko"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s.Get_Lastname()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"Zimych"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s.Get_Lastname()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"Baran"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s.Get_Lastname()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"Baran"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k = rand() % 6 + 1;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"Anton"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"Vladislav"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"Andriy"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"Fedia"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"Kolia"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"Sasha"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s.Get_Name()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"Sasha"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k = rand() % 4 + 1;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s.Get_Course() =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s.Get_Course() = 2;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s.Get_Course() = 3;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s.Get_Course() = 4;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s.Get_Course() = 4;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SortByName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.Get_Name() </w:t>
      </w:r>
      <w:r>
        <w:rPr>
          <w:rFonts w:ascii="Consolas" w:hAnsi="Consolas"/>
          <w:color w:val="0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.Get_Name();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SortByCourse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.Get_Course() &lt;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.Get_Course();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Group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&gt; group;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copy(group.begin(), group.end(), </w:t>
      </w:r>
      <w:r>
        <w:rPr>
          <w:rFonts w:ascii="Consolas" w:hAnsi="Consolas"/>
          <w:color w:val="2B91AF"/>
          <w:sz w:val="19"/>
        </w:rPr>
        <w:t>ostream_iterator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&gt;(cout,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Test()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group.resize(rand()%10+4);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generate(group.begin(), group.end(), </w:t>
      </w:r>
      <w:r>
        <w:rPr>
          <w:rFonts w:ascii="Consolas" w:hAnsi="Consolas"/>
          <w:color w:val="2B91AF"/>
          <w:sz w:val="19"/>
        </w:rPr>
        <w:t>GenerataRandomStudent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"\t\tRandom Students\n"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Show();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sort(group.begin(), group.end(), </w:t>
      </w:r>
      <w:r>
        <w:rPr>
          <w:rFonts w:ascii="Consolas" w:hAnsi="Consolas"/>
          <w:color w:val="2B91AF"/>
          <w:sz w:val="19"/>
        </w:rPr>
        <w:t>SortByName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"\t\tSort by name\n"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Show();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&gt;tmp;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tmp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group;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sort(tmp.begin(), tmp.end(), </w:t>
      </w:r>
      <w:r>
        <w:rPr>
          <w:rFonts w:ascii="Consolas" w:hAnsi="Consolas"/>
          <w:color w:val="2B91AF"/>
          <w:sz w:val="19"/>
        </w:rPr>
        <w:t>SortByCourse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tmp.begin();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tmp.begin()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3;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 a= 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remove(group.begin(), group.end(), a);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group.erase(group.end()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3, group.end());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group.insert(group.begin(), tmp.begin(), tmp.begin()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3);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"\tTop 3 young course to the beginning\n"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Show();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a.Test();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LibreOffice/7.2.0.4$Windows_X86_64 LibreOffice_project/9a9c6381e3f7a62afc1329bd359cc48accb6435b</Application>
  <AppVersion>15.0000</AppVersion>
  <Pages>8</Pages>
  <Words>478</Words>
  <Characters>3046</Characters>
  <CharactersWithSpaces>3627</CharactersWithSpaces>
  <Paragraphs>191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2022-09-07T17:17:00Z</dcterms:created>
  <dc:creator>ШАГ</dc:creator>
  <dc:description/>
  <dc:language>uk-UA</dc:language>
  <cp:lastModifiedBy/>
  <dcterms:modified xsi:type="dcterms:W3CDTF">2022-09-08T12:38:31Z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