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542B1" w:rsidRPr="00F542B1" w:rsidRDefault="00F542B1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</w:t>
      </w:r>
      <w:r w:rsidRPr="00F542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триггера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D47BB4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области, определить фрагмент(ы) описания вывода истории для того или иного пользователя;</w:t>
      </w:r>
    </w:p>
    <w:p w:rsidR="005B7405" w:rsidRPr="007A7BF5" w:rsidRDefault="005B7405" w:rsidP="005B7405">
      <w:pPr>
        <w:pStyle w:val="a3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A7BF5">
        <w:rPr>
          <w:b/>
        </w:rPr>
        <w:t>Название предметной области: Пеинтбольный клуб</w:t>
      </w:r>
    </w:p>
    <w:p w:rsidR="005B7405" w:rsidRDefault="005B7405" w:rsidP="005B7405">
      <w:pPr>
        <w:pStyle w:val="a3"/>
        <w:spacing w:after="0" w:line="240" w:lineRule="auto"/>
        <w:ind w:left="708"/>
        <w:jc w:val="both"/>
      </w:pPr>
      <w:r>
        <w:t xml:space="preserve">занимается, предоставлением развлекательных услуг по проведению игр с использованием маркеров с краской. Сотрудники организации формируют договора с клиентами на проведение игр, различных типов, с различным инвентарём, на различных картах. Карты могут быть скомбинированы по требованию клиентов. </w:t>
      </w:r>
      <w:r w:rsidRPr="005B7405">
        <w:rPr>
          <w:highlight w:val="yellow"/>
        </w:rPr>
        <w:t>Сотрудники могут просматривать собственные проведённые договора, а клиенты могут просматривать данные своих игр</w:t>
      </w:r>
      <w:r>
        <w:t>.</w:t>
      </w:r>
      <w:r w:rsidRPr="007A7BF5">
        <w:t xml:space="preserve"> </w:t>
      </w:r>
    </w:p>
    <w:p w:rsidR="005B7405" w:rsidRDefault="005B7405" w:rsidP="005B7405">
      <w:pPr>
        <w:pStyle w:val="a3"/>
        <w:spacing w:after="0" w:line="240" w:lineRule="auto"/>
        <w:ind w:left="708"/>
        <w:jc w:val="both"/>
      </w:pPr>
      <w:r>
        <w:t>Для проведения игр, администратору клуба, необходимо сформировать информацию по доступным картам и инвентарю. Карты формируются по следующим показателям: общая площадь в м2 , длина и ширина в метрах, приблизительный рельеф местности, план карты. Так же дополнительно указывается какие постройки или сооружения присутствуют на карте. В зависимости от карты и построек на ней формируется итоговая цена за карту. Помимо карты, посетители могут при необходимости докупить инвентарь в который входят: защитная форма, маркеры, шарики (у каждого инвентаря есть свой номер, марка и модель, описание с характеристиками и цена).</w:t>
      </w:r>
    </w:p>
    <w:p w:rsidR="00B41C85" w:rsidRDefault="00B4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1C85" w:rsidRDefault="00B41C85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41C85" w:rsidSect="00EB1708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Реализовать, не связанную с общей структурой, таблицу, для хранения истории. Таблица может быть выполнена не по правилам нормализации;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6913"/>
      </w:tblGrid>
      <w:tr w:rsidR="00F542B1" w:rsidTr="00E459A8">
        <w:trPr>
          <w:jc w:val="center"/>
        </w:trPr>
        <w:tc>
          <w:tcPr>
            <w:tcW w:w="6799" w:type="dxa"/>
          </w:tcPr>
          <w:p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6913" w:type="dxa"/>
          </w:tcPr>
          <w:p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542B1" w:rsidTr="00E459A8">
        <w:trPr>
          <w:jc w:val="center"/>
        </w:trPr>
        <w:tc>
          <w:tcPr>
            <w:tcW w:w="6799" w:type="dxa"/>
          </w:tcPr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[ID_Contract_History] [uniqueidentifier]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[Number_Contract]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[FIO_Employee]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[Responsible_Player]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[Game_Type]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[Map]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[Inventory] [text]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[Schedule_History_Status] [varchar]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[Timestamp_Create] [datetime]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</w:p>
          <w:p w:rsidR="007C5ABF" w:rsidRP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[PK_Contract_History]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CLUSTERED 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[ID_Contract_History]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C5A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A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C5A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7C5ABF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42B1" w:rsidRPr="00B41C85" w:rsidRDefault="007C5ABF" w:rsidP="007C5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13" w:type="dxa"/>
            <w:vAlign w:val="center"/>
          </w:tcPr>
          <w:p w:rsidR="00F542B1" w:rsidRDefault="007C5ABF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B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54BF1D" wp14:editId="2D075821">
                  <wp:extent cx="3534268" cy="343900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триггеры для 3-ёх ситуаций: после добавления, изменения и удаления данных;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072"/>
        <w:gridCol w:w="4672"/>
      </w:tblGrid>
      <w:tr w:rsidR="00B41C85" w:rsidTr="00B41C85">
        <w:trPr>
          <w:jc w:val="center"/>
        </w:trPr>
        <w:tc>
          <w:tcPr>
            <w:tcW w:w="9072" w:type="dxa"/>
          </w:tcPr>
          <w:p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4672" w:type="dxa"/>
          </w:tcPr>
          <w:p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 на добавление и изменение данных</w:t>
            </w:r>
          </w:p>
        </w:tc>
        <w:tc>
          <w:tcPr>
            <w:tcW w:w="4672" w:type="dxa"/>
            <w:vMerge w:val="restart"/>
            <w:vAlign w:val="center"/>
          </w:tcPr>
          <w:p w:rsidR="00B41C85" w:rsidRDefault="00C32522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52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0574EF" wp14:editId="54B64AFC">
                  <wp:extent cx="2114845" cy="15432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tg_Contract_History_Insert_Update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@v_number_contract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@v_fio_employee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@v_responsible_player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@v_game_type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@v_map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@v_inventory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@v_status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@v_status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Новая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запись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@v_status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Изменение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@v_number_contract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@v_fio_employee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@v_game_type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@v_map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@v_inventory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inserted i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e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Game_Type_ID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ID_Game_Type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Map_ID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ID_Map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[Inventory_Contract] ic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inv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Inventory_ID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@v_responsible_player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inserted i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cl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ID_Client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@v_number_contract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@v_number_contract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@v_fio_employee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@v_fio_employee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@v_responsible_player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@v_responsible_player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@v_game_type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@v_game_type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@v_map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@v_map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@v_inventory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@v_inventory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указан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FIO_Employee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Responsible_Player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Inventory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Schedule_History_Status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Timestamp_Create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@v_fio_employee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@v_responsible_player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@v_inventory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@v_status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41C85" w:rsidRDefault="009F518C" w:rsidP="009F5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Триггер на удаление данных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tg_Contract_History_Delete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FIO_Employee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Responsible_Player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Inventory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Schedule_History_Status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Timestamp_Create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Удалённая</w:t>
            </w:r>
            <w:r w:rsidRPr="009F51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518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deleted 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e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Game_Type_ID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ID_Game_Type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Map_ID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ID_Map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cl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[Inventory_Contract] ic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ID_Contract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i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Inventory_ID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gt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Name_Game_Type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Name_Map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41C85" w:rsidRDefault="009F518C" w:rsidP="009F5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триггерную таблицу</w:t>
      </w:r>
      <w:r w:rsidR="00B41C85">
        <w:rPr>
          <w:rFonts w:ascii="Times New Roman" w:hAnsi="Times New Roman" w:cs="Times New Roman"/>
          <w:sz w:val="24"/>
          <w:szCs w:val="24"/>
        </w:rPr>
        <w:t xml:space="preserve"> (при необходимости, ряд дочерних таблиц), </w:t>
      </w:r>
      <w:r>
        <w:rPr>
          <w:rFonts w:ascii="Times New Roman" w:hAnsi="Times New Roman" w:cs="Times New Roman"/>
          <w:sz w:val="24"/>
          <w:szCs w:val="24"/>
        </w:rPr>
        <w:t>тестовыми данными не менее 5 записей</w:t>
      </w:r>
      <w:r w:rsidR="00B41C85">
        <w:rPr>
          <w:rFonts w:ascii="Times New Roman" w:hAnsi="Times New Roman" w:cs="Times New Roman"/>
          <w:sz w:val="24"/>
          <w:szCs w:val="24"/>
        </w:rPr>
        <w:t xml:space="preserve"> и вывести результат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:rsidTr="00B41C85">
        <w:tc>
          <w:tcPr>
            <w:tcW w:w="14560" w:type="dxa"/>
          </w:tcPr>
          <w:p w:rsidR="00B41C85" w:rsidRP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:rsidTr="00B41C85">
        <w:tc>
          <w:tcPr>
            <w:tcW w:w="14560" w:type="dxa"/>
          </w:tcPr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@Game_Type_ID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@Map_ID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@Number_Contract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'GM-0000008'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3000.00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@DateTime_Forming_Contract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'2023-10-05 14:00:00'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@Game_Duration_Contract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3.0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@Game_Start_Time_Contract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'14:30'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@Game_End_Time_Contract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'17:30'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@Final_Cost_Contract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@Game_Type_ID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@Map_ID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@Number_Contract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'GM-0000009'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@DateTime_Forming_Contract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'2023-10-01 10:00:00'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@Game_Duration_Contract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2.0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@Game_Start_Time_Contract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'11:00'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@Game_End_Time_Contract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@Final_Cost_Contract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@Game_Type_ID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@Map_ID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@Number_Contract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'GM-0000010'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@DateTime_Forming_Contract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'2023-10-02 11:00:00'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@Game_Duration_Contract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1.5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@Game_Start_Time_Contract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@Game_End_Time_Contract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'13:30'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@Final_Cost_Contract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2250.00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@Game_Type_ID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@Map_ID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@Number_Contract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'GM-0000011'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@DateTime_Forming_Contract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'2023-10-03 12:00:00'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@Game_Duration_Contract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2.0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@Game_Start_Time_Contract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'12:15'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@Game_End_Time_Contract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'14:15'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@Final_Cost_Contract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@Game_Type_ID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@Map_ID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@Number_Contract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'GM-0000012'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@Cost_Contract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2500.00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@DateTime_Forming_Contract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'2023-10-04 13:00:00'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@Game_Duration_Contract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2.5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@Game_Start_Time_Contract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'13:30'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@Game_End_Time_Contract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'16:00'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@Final_Cost_Contract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B41C85">
        <w:tc>
          <w:tcPr>
            <w:tcW w:w="14560" w:type="dxa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B41C85" w:rsidTr="00B41C85">
        <w:tc>
          <w:tcPr>
            <w:tcW w:w="14560" w:type="dxa"/>
          </w:tcPr>
          <w:p w:rsidR="00B41C85" w:rsidRDefault="00052560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56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2C922C" wp14:editId="36826016">
                  <wp:extent cx="8991600" cy="694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771" cy="69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522" w:rsidTr="00B41C85">
        <w:tc>
          <w:tcPr>
            <w:tcW w:w="14560" w:type="dxa"/>
          </w:tcPr>
          <w:p w:rsidR="00C32522" w:rsidRPr="00052560" w:rsidRDefault="00C32522" w:rsidP="00C32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C32522" w:rsidTr="00B41C85">
        <w:tc>
          <w:tcPr>
            <w:tcW w:w="14560" w:type="dxa"/>
          </w:tcPr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@Inventory_ID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@Inventory_ID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17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@Inventory_ID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@Inventory_ID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19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2522" w:rsidRP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  <w:r w:rsidRPr="00C325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@Inventory_ID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 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32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C32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2522" w:rsidRDefault="00C32522" w:rsidP="00C32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32522" w:rsidRPr="00052560" w:rsidRDefault="00C32522" w:rsidP="00C32522">
            <w:pPr>
              <w:tabs>
                <w:tab w:val="left" w:pos="63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522" w:rsidTr="00B41C85">
        <w:tc>
          <w:tcPr>
            <w:tcW w:w="14560" w:type="dxa"/>
          </w:tcPr>
          <w:p w:rsidR="00C32522" w:rsidRPr="00052560" w:rsidRDefault="00C32522" w:rsidP="00C32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32522" w:rsidTr="00B41C85">
        <w:tc>
          <w:tcPr>
            <w:tcW w:w="14560" w:type="dxa"/>
          </w:tcPr>
          <w:p w:rsidR="00C32522" w:rsidRPr="00052560" w:rsidRDefault="00C32522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F362C8E" wp14:editId="2E43F9EE">
                  <wp:extent cx="2495898" cy="943107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522" w:rsidTr="00B41C85">
        <w:tc>
          <w:tcPr>
            <w:tcW w:w="14560" w:type="dxa"/>
          </w:tcPr>
          <w:p w:rsidR="00C32522" w:rsidRPr="00052560" w:rsidRDefault="00C32522" w:rsidP="00C32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C32522" w:rsidTr="00B41C85">
        <w:tc>
          <w:tcPr>
            <w:tcW w:w="14560" w:type="dxa"/>
          </w:tcPr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18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19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19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19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518C" w:rsidRP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  <w:r w:rsidRPr="009F51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 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51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9F51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F518C" w:rsidRDefault="009F518C" w:rsidP="009F51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F518C" w:rsidRPr="00C32522" w:rsidRDefault="009F518C" w:rsidP="009F51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2522" w:rsidTr="00B41C85">
        <w:tc>
          <w:tcPr>
            <w:tcW w:w="14560" w:type="dxa"/>
          </w:tcPr>
          <w:p w:rsidR="00C32522" w:rsidRPr="00052560" w:rsidRDefault="00C32522" w:rsidP="00C32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C32522" w:rsidTr="00B41C85">
        <w:tc>
          <w:tcPr>
            <w:tcW w:w="14560" w:type="dxa"/>
          </w:tcPr>
          <w:p w:rsidR="00C32522" w:rsidRPr="00052560" w:rsidRDefault="009F518C" w:rsidP="00C325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1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C5E8B84" wp14:editId="37D105E2">
                  <wp:extent cx="3077004" cy="308653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из таблицы с историей;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:rsidTr="002804CA">
        <w:tc>
          <w:tcPr>
            <w:tcW w:w="14560" w:type="dxa"/>
          </w:tcPr>
          <w:p w:rsidR="00B41C85" w:rsidRP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:rsidTr="002804CA">
        <w:tc>
          <w:tcPr>
            <w:tcW w:w="14560" w:type="dxa"/>
          </w:tcPr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2560" w:rsidRPr="00052560" w:rsidRDefault="00052560" w:rsidP="00052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25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25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</w:t>
            </w:r>
            <w:r w:rsidRPr="000525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052560" w:rsidRDefault="00052560" w:rsidP="000525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2804CA">
        <w:tc>
          <w:tcPr>
            <w:tcW w:w="14560" w:type="dxa"/>
          </w:tcPr>
          <w:p w:rsid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2804CA">
        <w:tc>
          <w:tcPr>
            <w:tcW w:w="14560" w:type="dxa"/>
          </w:tcPr>
          <w:p w:rsidR="00B41C85" w:rsidRDefault="009F518C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18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0DCA2E" wp14:editId="208AF6B0">
                  <wp:extent cx="9251950" cy="84455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C85" w:rsidRDefault="00B41C85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любым из методов: запросом, представлением или функцией вывод данных для каждого из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12580"/>
      </w:tblGrid>
      <w:tr w:rsidR="00B41C85" w:rsidTr="00B41C85">
        <w:tc>
          <w:tcPr>
            <w:tcW w:w="1980" w:type="dxa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258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:rsidTr="00B41C85">
        <w:tc>
          <w:tcPr>
            <w:tcW w:w="1980" w:type="dxa"/>
            <w:vMerge w:val="restart"/>
            <w:vAlign w:val="center"/>
          </w:tcPr>
          <w:p w:rsidR="00B41C85" w:rsidRPr="00EC02BC" w:rsidRDefault="00EC02BC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</w:t>
            </w:r>
          </w:p>
        </w:tc>
        <w:tc>
          <w:tcPr>
            <w:tcW w:w="12580" w:type="dxa"/>
          </w:tcPr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[Employee_Contract_History]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@Employee_Info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02B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создания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Timestamp_Create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 HH:mm:ss'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Schedule_History_Status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"Основная информация по договору"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C02B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Сотрудник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FIO_Employee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Ответственный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игрок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Responsible_Player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игры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Game_Type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'Инвентарь: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Inventory</w:t>
            </w:r>
          </w:p>
          <w:p w:rsid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"Детали договора"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 ch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ch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FIO_Employee 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'%'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@Employee_Info 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'%'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02BC" w:rsidRPr="00EC02BC" w:rsidRDefault="00EC02BC" w:rsidP="00EC0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02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02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[Employee_Contract_History]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Иванович</w:t>
            </w:r>
            <w:r w:rsidRPr="00EC02B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02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B41C85" w:rsidRDefault="00EC02BC" w:rsidP="00EC02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41C85" w:rsidTr="00B41C85">
        <w:tc>
          <w:tcPr>
            <w:tcW w:w="1980" w:type="dxa"/>
            <w:vMerge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c>
          <w:tcPr>
            <w:tcW w:w="1980" w:type="dxa"/>
            <w:vMerge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9F518C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18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901818" wp14:editId="495E3F77">
                  <wp:extent cx="5534797" cy="33342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:rsidTr="00B41C85">
        <w:tc>
          <w:tcPr>
            <w:tcW w:w="1980" w:type="dxa"/>
            <w:vMerge w:val="restart"/>
            <w:vAlign w:val="center"/>
          </w:tcPr>
          <w:p w:rsidR="00B41C85" w:rsidRDefault="00EC02BC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2580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[Client_Contract_History]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@Client_Info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2386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создания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Timestamp_Create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 HH:mm:ss'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Schedule_History_Status</w:t>
            </w:r>
          </w:p>
          <w:p w:rsid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"Основная информация по договору"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2386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Заказчик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Responsible_Player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Сотрудник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FIO_Employee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игры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Game_Type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'Инвентарь: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Inventory</w:t>
            </w:r>
          </w:p>
          <w:p w:rsid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"Детали договора"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[Contract_History] ch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ch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Responsible_Player 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'%'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@Client_Info 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'%'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3861" w:rsidRPr="00123861" w:rsidRDefault="00123861" w:rsidP="001238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8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238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[Client_Contract_History]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Никитин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Кирилл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Семёнович</w:t>
            </w:r>
            <w:r w:rsidRPr="0012386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238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B41C85" w:rsidRDefault="00123861" w:rsidP="00123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123861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6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8126CA" wp14:editId="3D4AE95F">
                  <wp:extent cx="6020640" cy="83831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01AEA" w:rsidRPr="00201AEA" w:rsidRDefault="00201AEA" w:rsidP="00B41C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1AEA" w:rsidRPr="00201AEA" w:rsidSect="00B41C8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AFF" w:rsidRDefault="00E63AFF" w:rsidP="00DC1A2D">
      <w:pPr>
        <w:spacing w:after="0" w:line="240" w:lineRule="auto"/>
      </w:pPr>
      <w:r>
        <w:separator/>
      </w:r>
    </w:p>
  </w:endnote>
  <w:endnote w:type="continuationSeparator" w:id="0">
    <w:p w:rsidR="00E63AFF" w:rsidRDefault="00E63AFF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AFF" w:rsidRDefault="00E63AFF" w:rsidP="00DC1A2D">
      <w:pPr>
        <w:spacing w:after="0" w:line="240" w:lineRule="auto"/>
      </w:pPr>
      <w:r>
        <w:separator/>
      </w:r>
    </w:p>
  </w:footnote>
  <w:footnote w:type="continuationSeparator" w:id="0">
    <w:p w:rsidR="00E63AFF" w:rsidRDefault="00E63AFF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1"/>
  </w:num>
  <w:num w:numId="3">
    <w:abstractNumId w:val="26"/>
  </w:num>
  <w:num w:numId="4">
    <w:abstractNumId w:val="10"/>
  </w:num>
  <w:num w:numId="5">
    <w:abstractNumId w:val="21"/>
  </w:num>
  <w:num w:numId="6">
    <w:abstractNumId w:val="22"/>
  </w:num>
  <w:num w:numId="7">
    <w:abstractNumId w:val="3"/>
  </w:num>
  <w:num w:numId="8">
    <w:abstractNumId w:val="44"/>
  </w:num>
  <w:num w:numId="9">
    <w:abstractNumId w:val="38"/>
  </w:num>
  <w:num w:numId="10">
    <w:abstractNumId w:val="31"/>
  </w:num>
  <w:num w:numId="11">
    <w:abstractNumId w:val="23"/>
  </w:num>
  <w:num w:numId="12">
    <w:abstractNumId w:val="0"/>
  </w:num>
  <w:num w:numId="13">
    <w:abstractNumId w:val="35"/>
  </w:num>
  <w:num w:numId="14">
    <w:abstractNumId w:val="39"/>
  </w:num>
  <w:num w:numId="15">
    <w:abstractNumId w:val="12"/>
  </w:num>
  <w:num w:numId="16">
    <w:abstractNumId w:val="28"/>
  </w:num>
  <w:num w:numId="17">
    <w:abstractNumId w:val="32"/>
  </w:num>
  <w:num w:numId="18">
    <w:abstractNumId w:val="40"/>
  </w:num>
  <w:num w:numId="19">
    <w:abstractNumId w:val="18"/>
  </w:num>
  <w:num w:numId="20">
    <w:abstractNumId w:val="25"/>
  </w:num>
  <w:num w:numId="21">
    <w:abstractNumId w:val="1"/>
  </w:num>
  <w:num w:numId="22">
    <w:abstractNumId w:val="29"/>
  </w:num>
  <w:num w:numId="23">
    <w:abstractNumId w:val="43"/>
  </w:num>
  <w:num w:numId="24">
    <w:abstractNumId w:val="5"/>
  </w:num>
  <w:num w:numId="25">
    <w:abstractNumId w:val="34"/>
  </w:num>
  <w:num w:numId="26">
    <w:abstractNumId w:val="24"/>
  </w:num>
  <w:num w:numId="27">
    <w:abstractNumId w:val="16"/>
  </w:num>
  <w:num w:numId="28">
    <w:abstractNumId w:val="37"/>
  </w:num>
  <w:num w:numId="29">
    <w:abstractNumId w:val="4"/>
  </w:num>
  <w:num w:numId="30">
    <w:abstractNumId w:val="13"/>
  </w:num>
  <w:num w:numId="31">
    <w:abstractNumId w:val="14"/>
  </w:num>
  <w:num w:numId="32">
    <w:abstractNumId w:val="30"/>
  </w:num>
  <w:num w:numId="33">
    <w:abstractNumId w:val="6"/>
  </w:num>
  <w:num w:numId="34">
    <w:abstractNumId w:val="19"/>
  </w:num>
  <w:num w:numId="35">
    <w:abstractNumId w:val="42"/>
  </w:num>
  <w:num w:numId="36">
    <w:abstractNumId w:val="2"/>
  </w:num>
  <w:num w:numId="37">
    <w:abstractNumId w:val="7"/>
  </w:num>
  <w:num w:numId="38">
    <w:abstractNumId w:val="15"/>
  </w:num>
  <w:num w:numId="39">
    <w:abstractNumId w:val="17"/>
  </w:num>
  <w:num w:numId="40">
    <w:abstractNumId w:val="45"/>
  </w:num>
  <w:num w:numId="41">
    <w:abstractNumId w:val="27"/>
  </w:num>
  <w:num w:numId="42">
    <w:abstractNumId w:val="11"/>
  </w:num>
  <w:num w:numId="43">
    <w:abstractNumId w:val="8"/>
  </w:num>
  <w:num w:numId="44">
    <w:abstractNumId w:val="36"/>
  </w:num>
  <w:num w:numId="45">
    <w:abstractNumId w:val="33"/>
  </w:num>
  <w:num w:numId="46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2560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46B9"/>
    <w:rsid w:val="0011523B"/>
    <w:rsid w:val="001208A0"/>
    <w:rsid w:val="001219EE"/>
    <w:rsid w:val="00123861"/>
    <w:rsid w:val="0012780D"/>
    <w:rsid w:val="001339DD"/>
    <w:rsid w:val="001452FE"/>
    <w:rsid w:val="001634FC"/>
    <w:rsid w:val="00164935"/>
    <w:rsid w:val="0016739D"/>
    <w:rsid w:val="00174103"/>
    <w:rsid w:val="00180511"/>
    <w:rsid w:val="00192B40"/>
    <w:rsid w:val="0019380C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16A4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3DDD"/>
    <w:rsid w:val="00257B8A"/>
    <w:rsid w:val="0026692A"/>
    <w:rsid w:val="00266DD8"/>
    <w:rsid w:val="002747F3"/>
    <w:rsid w:val="00277197"/>
    <w:rsid w:val="00281175"/>
    <w:rsid w:val="00282BBE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365F2"/>
    <w:rsid w:val="003421DE"/>
    <w:rsid w:val="0035074B"/>
    <w:rsid w:val="003512B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A2E03"/>
    <w:rsid w:val="005B7405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CC1"/>
    <w:rsid w:val="0064410D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C5ABF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9F518C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22E4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A32B1"/>
    <w:rsid w:val="00BB473C"/>
    <w:rsid w:val="00BC050A"/>
    <w:rsid w:val="00BC3BB2"/>
    <w:rsid w:val="00BC7E03"/>
    <w:rsid w:val="00BD0033"/>
    <w:rsid w:val="00BD0441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27424"/>
    <w:rsid w:val="00C32522"/>
    <w:rsid w:val="00C32847"/>
    <w:rsid w:val="00C37788"/>
    <w:rsid w:val="00C4160D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459A8"/>
    <w:rsid w:val="00E550EC"/>
    <w:rsid w:val="00E63AFF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B0EED"/>
    <w:rsid w:val="00EB1708"/>
    <w:rsid w:val="00EC02BC"/>
    <w:rsid w:val="00EC29C1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7AD1"/>
    <w:rsid w:val="00F021AF"/>
    <w:rsid w:val="00F123FC"/>
    <w:rsid w:val="00F34CC6"/>
    <w:rsid w:val="00F51FC7"/>
    <w:rsid w:val="00F542B1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22C7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4CCA-E7E8-47F5-A665-D4A7CE4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6777</TotalTime>
  <Pages>13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Anton Aleynichenko</cp:lastModifiedBy>
  <cp:revision>73</cp:revision>
  <cp:lastPrinted>2018-05-23T06:41:00Z</cp:lastPrinted>
  <dcterms:created xsi:type="dcterms:W3CDTF">2021-09-02T15:53:00Z</dcterms:created>
  <dcterms:modified xsi:type="dcterms:W3CDTF">2024-09-21T13:29:00Z</dcterms:modified>
</cp:coreProperties>
</file>