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22BEE" w14:textId="3FEE0801" w:rsidR="00F208A0" w:rsidRDefault="00F208A0">
      <w:r>
        <w:rPr>
          <w:noProof/>
        </w:rPr>
        <w:drawing>
          <wp:inline distT="0" distB="0" distL="0" distR="0" wp14:anchorId="3177FE82" wp14:editId="32D57FDC">
            <wp:extent cx="5612130" cy="739140"/>
            <wp:effectExtent l="0" t="0" r="7620" b="381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968A" w14:textId="77777777" w:rsidR="000E5268" w:rsidRPr="00D34696" w:rsidRDefault="000E5268" w:rsidP="00D34696">
      <w:pPr>
        <w:jc w:val="center"/>
        <w:rPr>
          <w:b/>
          <w:bCs/>
          <w:sz w:val="32"/>
          <w:szCs w:val="32"/>
        </w:rPr>
      </w:pPr>
      <w:r w:rsidRPr="00D34696">
        <w:rPr>
          <w:b/>
          <w:bCs/>
          <w:sz w:val="32"/>
          <w:szCs w:val="32"/>
        </w:rPr>
        <w:t>Algoritmia</w:t>
      </w:r>
    </w:p>
    <w:p w14:paraId="5FA2A3DA" w14:textId="3AADFD84" w:rsidR="00C310C1" w:rsidRDefault="000E5268">
      <w:pPr>
        <w:rPr>
          <w:b/>
          <w:bCs/>
          <w:sz w:val="32"/>
          <w:szCs w:val="32"/>
        </w:rPr>
      </w:pPr>
      <w:r w:rsidRPr="00D34696">
        <w:rPr>
          <w:b/>
          <w:bCs/>
          <w:sz w:val="32"/>
          <w:szCs w:val="32"/>
        </w:rPr>
        <w:t>ADA 03: Precedencia o prioridades en los operadores</w:t>
      </w:r>
    </w:p>
    <w:p w14:paraId="1A18EB1A" w14:textId="77777777" w:rsidR="00A8047F" w:rsidRDefault="00A8047F"/>
    <w:p w14:paraId="3FE374B0" w14:textId="490016CB" w:rsidR="00D34696" w:rsidRPr="00D34696" w:rsidRDefault="00A4312D">
      <w:pPr>
        <w:rPr>
          <w:b/>
          <w:bCs/>
          <w:sz w:val="32"/>
          <w:szCs w:val="32"/>
        </w:rPr>
      </w:pPr>
      <w:r>
        <w:t>1. -(a + b) &gt;= c / e</w:t>
      </w:r>
    </w:p>
    <w:p w14:paraId="047DBE81" w14:textId="7B8411FB" w:rsidR="00C310C1" w:rsidRDefault="00C310C1">
      <w:r w:rsidRPr="00C310C1">
        <w:drawing>
          <wp:inline distT="0" distB="0" distL="0" distR="0" wp14:anchorId="07403118" wp14:editId="60917D73">
            <wp:extent cx="5612130" cy="24453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81D1" w14:textId="77777777" w:rsidR="00A8047F" w:rsidRDefault="00A8047F"/>
    <w:p w14:paraId="74E7E76B" w14:textId="77777777" w:rsidR="00A8047F" w:rsidRDefault="00A8047F"/>
    <w:p w14:paraId="14B2C3B8" w14:textId="75F9380B" w:rsidR="00A4312D" w:rsidRDefault="00A4312D">
      <w:r>
        <w:t>2. a * (b - 1) / c % d</w:t>
      </w:r>
    </w:p>
    <w:p w14:paraId="6A556956" w14:textId="4B3C7D0F" w:rsidR="00C310C1" w:rsidRDefault="009625EB">
      <w:r w:rsidRPr="009625EB">
        <w:drawing>
          <wp:inline distT="0" distB="0" distL="0" distR="0" wp14:anchorId="07AD0307" wp14:editId="17923317">
            <wp:extent cx="5612130" cy="2381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7699" w14:textId="3963285D" w:rsidR="00EE6502" w:rsidRDefault="00A4312D">
      <w:r>
        <w:lastRenderedPageBreak/>
        <w:t>3. (a - c) / b &amp;&amp; (d * e / a - 3)</w:t>
      </w:r>
      <w:r w:rsidR="00EE6502" w:rsidRPr="00EE6502">
        <w:drawing>
          <wp:inline distT="0" distB="0" distL="0" distR="0" wp14:anchorId="50B0BC3B" wp14:editId="60F02131">
            <wp:extent cx="5612130" cy="32429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4078" w14:textId="2920144D" w:rsidR="00A8047F" w:rsidRDefault="008F59DA">
      <w:r>
        <w:t xml:space="preserve">Imprimí v5 y v4 para analizar </w:t>
      </w:r>
      <w:r w:rsidR="00DF19DD">
        <w:t>cómo funcionaba el operador.</w:t>
      </w:r>
    </w:p>
    <w:p w14:paraId="2E8A4E3D" w14:textId="77777777" w:rsidR="00A8047F" w:rsidRDefault="00A8047F"/>
    <w:p w14:paraId="5C4B0A89" w14:textId="28CF46EF" w:rsidR="00A8047F" w:rsidRDefault="00A8047F">
      <w:r>
        <w:t>4. -a || c = d &amp;&amp; e</w:t>
      </w:r>
    </w:p>
    <w:p w14:paraId="50E8F7A9" w14:textId="28B0C475" w:rsidR="009251D6" w:rsidRDefault="009251D6">
      <w:r w:rsidRPr="009251D6">
        <w:drawing>
          <wp:inline distT="0" distB="0" distL="0" distR="0" wp14:anchorId="7EA72ECB" wp14:editId="12767883">
            <wp:extent cx="5612130" cy="2438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633" w14:textId="225C5720" w:rsidR="00A8047F" w:rsidRDefault="00A8047F"/>
    <w:p w14:paraId="4B871CDF" w14:textId="196B8456" w:rsidR="00A8047F" w:rsidRDefault="00A8047F"/>
    <w:p w14:paraId="4CC08B3E" w14:textId="11AAA59D" w:rsidR="00A8047F" w:rsidRDefault="00A8047F"/>
    <w:p w14:paraId="5AA03493" w14:textId="4F0DE29D" w:rsidR="00A8047F" w:rsidRDefault="00A8047F"/>
    <w:p w14:paraId="62BB7A7F" w14:textId="037AD51A" w:rsidR="00A8047F" w:rsidRDefault="00A8047F">
      <w:r>
        <w:lastRenderedPageBreak/>
        <w:t>5. a &gt; b &amp;&amp; c || d &lt;= 12</w:t>
      </w:r>
    </w:p>
    <w:p w14:paraId="40BEC6A2" w14:textId="61A0E0A8" w:rsidR="00AA40EE" w:rsidRDefault="00AA40EE">
      <w:r w:rsidRPr="00AA40EE">
        <w:drawing>
          <wp:inline distT="0" distB="0" distL="0" distR="0" wp14:anchorId="73D7776D" wp14:editId="38135A32">
            <wp:extent cx="5612130" cy="24276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DC"/>
    <w:rsid w:val="000E5268"/>
    <w:rsid w:val="006478DC"/>
    <w:rsid w:val="008F59DA"/>
    <w:rsid w:val="009251D6"/>
    <w:rsid w:val="009625EB"/>
    <w:rsid w:val="00A4312D"/>
    <w:rsid w:val="00A8047F"/>
    <w:rsid w:val="00AA40EE"/>
    <w:rsid w:val="00B878E7"/>
    <w:rsid w:val="00C310C1"/>
    <w:rsid w:val="00D34696"/>
    <w:rsid w:val="00DF19DD"/>
    <w:rsid w:val="00EE6502"/>
    <w:rsid w:val="00F2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4D6D"/>
  <w15:chartTrackingRefBased/>
  <w15:docId w15:val="{205A62D7-365B-44A2-BFD7-5C5C3F3A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CITUK MARTÍNEZ</dc:creator>
  <cp:keywords/>
  <dc:description/>
  <cp:lastModifiedBy>MANUEL ANTONIO CITUK MARTÍNEZ</cp:lastModifiedBy>
  <cp:revision>13</cp:revision>
  <dcterms:created xsi:type="dcterms:W3CDTF">2020-10-26T14:30:00Z</dcterms:created>
  <dcterms:modified xsi:type="dcterms:W3CDTF">2020-10-26T15:16:00Z</dcterms:modified>
</cp:coreProperties>
</file>