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3167E" w:rsidP="0083167E" w:rsidRDefault="0083167E" w14:paraId="6909D195" w14:textId="77777777">
      <w:pPr>
        <w:jc w:val="center"/>
        <w:rPr>
          <w:sz w:val="44"/>
          <w:szCs w:val="44"/>
        </w:rPr>
      </w:pPr>
    </w:p>
    <w:p w:rsidR="0083167E" w:rsidP="0083167E" w:rsidRDefault="0083167E" w14:paraId="58EE13A4" w14:textId="77777777">
      <w:pPr>
        <w:jc w:val="center"/>
        <w:rPr>
          <w:sz w:val="44"/>
          <w:szCs w:val="44"/>
        </w:rPr>
      </w:pPr>
    </w:p>
    <w:p w:rsidR="0083167E" w:rsidP="0083167E" w:rsidRDefault="0083167E" w14:paraId="4B80CB67" w14:textId="77777777">
      <w:pPr>
        <w:jc w:val="center"/>
        <w:rPr>
          <w:sz w:val="44"/>
          <w:szCs w:val="44"/>
        </w:rPr>
      </w:pPr>
    </w:p>
    <w:p w:rsidR="0083167E" w:rsidP="0083167E" w:rsidRDefault="0083167E" w14:paraId="7AB5D7B2" w14:textId="77777777">
      <w:pPr>
        <w:jc w:val="center"/>
        <w:rPr>
          <w:sz w:val="44"/>
          <w:szCs w:val="44"/>
        </w:rPr>
      </w:pPr>
    </w:p>
    <w:p w:rsidR="0083167E" w:rsidP="0083167E" w:rsidRDefault="0083167E" w14:paraId="5DE55E4A" w14:textId="77777777">
      <w:pPr>
        <w:jc w:val="center"/>
        <w:rPr>
          <w:sz w:val="44"/>
          <w:szCs w:val="44"/>
        </w:rPr>
      </w:pPr>
    </w:p>
    <w:p w:rsidR="0083167E" w:rsidP="0083167E" w:rsidRDefault="0083167E" w14:paraId="355E81B2" w14:textId="77777777">
      <w:pPr>
        <w:jc w:val="center"/>
        <w:rPr>
          <w:sz w:val="44"/>
          <w:szCs w:val="44"/>
        </w:rPr>
      </w:pPr>
    </w:p>
    <w:p w:rsidR="0083167E" w:rsidP="0083167E" w:rsidRDefault="0083167E" w14:paraId="3E9722A7" w14:textId="77777777">
      <w:pPr>
        <w:jc w:val="center"/>
        <w:rPr>
          <w:sz w:val="44"/>
          <w:szCs w:val="44"/>
        </w:rPr>
      </w:pPr>
    </w:p>
    <w:p w:rsidR="0083167E" w:rsidP="0083167E" w:rsidRDefault="0083167E" w14:paraId="2CDB0AED" w14:textId="77777777">
      <w:pPr>
        <w:jc w:val="center"/>
        <w:rPr>
          <w:sz w:val="44"/>
          <w:szCs w:val="44"/>
        </w:rPr>
      </w:pPr>
    </w:p>
    <w:p w:rsidR="0083167E" w:rsidP="0083167E" w:rsidRDefault="0083167E" w14:paraId="0DCDCD49" w14:textId="77777777">
      <w:pPr>
        <w:jc w:val="center"/>
        <w:rPr>
          <w:sz w:val="44"/>
          <w:szCs w:val="44"/>
        </w:rPr>
      </w:pPr>
    </w:p>
    <w:p w:rsidR="0083167E" w:rsidP="0083167E" w:rsidRDefault="0083167E" w14:paraId="2FE4490F" w14:textId="77777777">
      <w:pPr>
        <w:jc w:val="center"/>
        <w:rPr>
          <w:sz w:val="44"/>
          <w:szCs w:val="44"/>
        </w:rPr>
      </w:pPr>
    </w:p>
    <w:p w:rsidRPr="0083167E" w:rsidR="0083167E" w:rsidP="0083167E" w:rsidRDefault="0083167E" w14:paraId="04283DFD" w14:textId="2B492384">
      <w:pPr>
        <w:jc w:val="center"/>
        <w:rPr>
          <w:sz w:val="44"/>
          <w:szCs w:val="44"/>
        </w:rPr>
      </w:pPr>
      <w:r w:rsidRPr="0083167E">
        <w:rPr>
          <w:sz w:val="44"/>
          <w:szCs w:val="44"/>
        </w:rPr>
        <w:t>E-</w:t>
      </w:r>
      <w:proofErr w:type="gramStart"/>
      <w:r w:rsidRPr="0083167E">
        <w:rPr>
          <w:sz w:val="44"/>
          <w:szCs w:val="44"/>
        </w:rPr>
        <w:t>vacina</w:t>
      </w:r>
      <w:proofErr w:type="gramEnd"/>
    </w:p>
    <w:p w:rsidR="00FD4087" w:rsidP="0083167E" w:rsidRDefault="00FE73DA" w14:paraId="206DA19B" w14:textId="0B0C7260">
      <w:pPr>
        <w:jc w:val="center"/>
        <w:rPr>
          <w:sz w:val="44"/>
          <w:szCs w:val="44"/>
        </w:rPr>
      </w:pPr>
      <w:r w:rsidRPr="0083167E">
        <w:rPr>
          <w:sz w:val="44"/>
          <w:szCs w:val="44"/>
        </w:rPr>
        <w:t xml:space="preserve">Técnicas de clean </w:t>
      </w:r>
      <w:proofErr w:type="spellStart"/>
      <w:r w:rsidRPr="0083167E">
        <w:rPr>
          <w:sz w:val="44"/>
          <w:szCs w:val="44"/>
        </w:rPr>
        <w:t>code</w:t>
      </w:r>
      <w:proofErr w:type="spellEnd"/>
      <w:r w:rsidRPr="0083167E">
        <w:rPr>
          <w:sz w:val="44"/>
          <w:szCs w:val="44"/>
        </w:rPr>
        <w:t xml:space="preserve"> empregadas</w:t>
      </w:r>
    </w:p>
    <w:p w:rsidR="008349AB" w:rsidP="0083167E" w:rsidRDefault="008349AB" w14:paraId="778C8A17" w14:textId="5E968476">
      <w:pPr>
        <w:jc w:val="center"/>
        <w:rPr>
          <w:sz w:val="44"/>
          <w:szCs w:val="44"/>
        </w:rPr>
      </w:pPr>
      <w:r>
        <w:rPr>
          <w:sz w:val="44"/>
          <w:szCs w:val="44"/>
        </w:rPr>
        <w:t>e</w:t>
      </w:r>
    </w:p>
    <w:p w:rsidRPr="0083167E" w:rsidR="008349AB" w:rsidP="0083167E" w:rsidRDefault="008349AB" w14:paraId="1F20C7B8" w14:textId="5FE06C85">
      <w:pPr>
        <w:jc w:val="center"/>
        <w:rPr>
          <w:sz w:val="44"/>
          <w:szCs w:val="44"/>
        </w:rPr>
      </w:pPr>
      <w:r>
        <w:rPr>
          <w:sz w:val="44"/>
          <w:szCs w:val="44"/>
        </w:rPr>
        <w:t>Divisão de programação em pares</w:t>
      </w:r>
    </w:p>
    <w:p w:rsidR="0083167E" w:rsidP="0083167E" w:rsidRDefault="0083167E" w14:paraId="7FB24FBA" w14:textId="76A98056">
      <w:pPr>
        <w:jc w:val="center"/>
        <w:rPr>
          <w:sz w:val="30"/>
          <w:szCs w:val="30"/>
        </w:rPr>
      </w:pPr>
    </w:p>
    <w:p w:rsidR="0083167E" w:rsidP="0083167E" w:rsidRDefault="0083167E" w14:paraId="5FAD677D" w14:textId="1A68172E">
      <w:pPr>
        <w:jc w:val="center"/>
        <w:rPr>
          <w:sz w:val="30"/>
          <w:szCs w:val="30"/>
        </w:rPr>
      </w:pPr>
    </w:p>
    <w:p w:rsidR="0083167E" w:rsidP="0083167E" w:rsidRDefault="0083167E" w14:paraId="264E015A" w14:textId="199691AB">
      <w:pPr>
        <w:jc w:val="center"/>
        <w:rPr>
          <w:sz w:val="30"/>
          <w:szCs w:val="30"/>
        </w:rPr>
      </w:pPr>
    </w:p>
    <w:p w:rsidR="0083167E" w:rsidP="0083167E" w:rsidRDefault="0083167E" w14:paraId="405F1AE6" w14:textId="1B97B1DD">
      <w:pPr>
        <w:jc w:val="center"/>
        <w:rPr>
          <w:sz w:val="30"/>
          <w:szCs w:val="30"/>
        </w:rPr>
      </w:pPr>
    </w:p>
    <w:p w:rsidR="0083167E" w:rsidP="0083167E" w:rsidRDefault="0083167E" w14:paraId="258F29A1" w14:textId="003CBDC3">
      <w:pPr>
        <w:jc w:val="center"/>
        <w:rPr>
          <w:sz w:val="30"/>
          <w:szCs w:val="30"/>
        </w:rPr>
      </w:pPr>
    </w:p>
    <w:p w:rsidR="0083167E" w:rsidP="0083167E" w:rsidRDefault="0083167E" w14:paraId="3548A520" w14:textId="3EF39AD0">
      <w:pPr>
        <w:jc w:val="center"/>
        <w:rPr>
          <w:sz w:val="30"/>
          <w:szCs w:val="30"/>
        </w:rPr>
      </w:pPr>
    </w:p>
    <w:p w:rsidR="0083167E" w:rsidP="393A00FE" w:rsidRDefault="0083167E" w14:paraId="69067EB5" w14:noSpellErr="1" w14:textId="5C9B4D74">
      <w:pPr>
        <w:pStyle w:val="Normal"/>
        <w:jc w:val="center"/>
        <w:rPr>
          <w:sz w:val="30"/>
          <w:szCs w:val="30"/>
        </w:rPr>
      </w:pPr>
    </w:p>
    <w:p w:rsidR="0083167E" w:rsidP="0083167E" w:rsidRDefault="0083167E" w14:paraId="2B6D5401" w14:textId="3B68C91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 grupo </w:t>
      </w:r>
      <w:proofErr w:type="spellStart"/>
      <w:r>
        <w:rPr>
          <w:sz w:val="30"/>
          <w:szCs w:val="30"/>
        </w:rPr>
        <w:t>Gams</w:t>
      </w:r>
      <w:proofErr w:type="spellEnd"/>
      <w:r>
        <w:rPr>
          <w:sz w:val="30"/>
          <w:szCs w:val="30"/>
        </w:rPr>
        <w:t xml:space="preserve"> aplicou as seguintes técnicas de clean </w:t>
      </w:r>
      <w:proofErr w:type="spellStart"/>
      <w:r>
        <w:rPr>
          <w:sz w:val="30"/>
          <w:szCs w:val="30"/>
        </w:rPr>
        <w:t>code</w:t>
      </w:r>
      <w:proofErr w:type="spellEnd"/>
      <w:r>
        <w:rPr>
          <w:sz w:val="30"/>
          <w:szCs w:val="30"/>
        </w:rPr>
        <w:t>:</w:t>
      </w:r>
    </w:p>
    <w:p w:rsidRPr="0083167E" w:rsidR="00FD4087" w:rsidP="0083167E" w:rsidRDefault="00FE73DA" w14:paraId="5344DC72" w14:textId="11D43F26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 xml:space="preserve">Nomes significativos para as variáveis: usamos nomes claros para todas as variáveis, sendo que todas possuem as referências das </w:t>
      </w:r>
      <w:proofErr w:type="spellStart"/>
      <w:r w:rsidRPr="0083167E">
        <w:rPr>
          <w:sz w:val="30"/>
          <w:szCs w:val="30"/>
        </w:rPr>
        <w:t>activitys</w:t>
      </w:r>
      <w:proofErr w:type="spellEnd"/>
      <w:r w:rsidRPr="0083167E">
        <w:rPr>
          <w:sz w:val="30"/>
          <w:szCs w:val="30"/>
        </w:rPr>
        <w:t xml:space="preserve"> relacionadas.</w:t>
      </w:r>
    </w:p>
    <w:p w:rsidRPr="0083167E" w:rsidR="00FD4087" w:rsidP="0083167E" w:rsidRDefault="00FE73DA" w14:paraId="13C9EEE3" w14:textId="4A49360B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Nomes de classes representadas por substantivos</w:t>
      </w:r>
    </w:p>
    <w:p w:rsidRPr="0083167E" w:rsidR="00FD4087" w:rsidP="0083167E" w:rsidRDefault="00FE73DA" w14:paraId="44DE3C67" w14:textId="59086FF3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Nomes de métodos representados por verbos ou frases verbais</w:t>
      </w:r>
    </w:p>
    <w:p w:rsidRPr="0083167E" w:rsidR="00FD4087" w:rsidP="0083167E" w:rsidRDefault="00FE73DA" w14:paraId="1CC00F44" w14:textId="5DAE0D3F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Uso de funções privadas para diminuir códigos enormes</w:t>
      </w:r>
    </w:p>
    <w:p w:rsidRPr="0083167E" w:rsidR="00FD4087" w:rsidP="0083167E" w:rsidRDefault="00FE73DA" w14:paraId="0F1660FF" w14:textId="0A47886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Comentários informativos</w:t>
      </w:r>
    </w:p>
    <w:p w:rsidRPr="0083167E" w:rsidR="00FD4087" w:rsidP="0083167E" w:rsidRDefault="00FE73DA" w14:paraId="6893E070" w14:textId="2052534F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Uso de exceções ao invés de códigos de erro</w:t>
      </w:r>
    </w:p>
    <w:p w:rsidRPr="0083167E" w:rsidR="00FD4087" w:rsidP="0083167E" w:rsidRDefault="00FE73DA" w14:paraId="0C1625AC" w14:textId="4134911B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83167E">
        <w:rPr>
          <w:sz w:val="30"/>
          <w:szCs w:val="30"/>
        </w:rPr>
        <w:t>Evitamos repetir códigos</w:t>
      </w:r>
    </w:p>
    <w:p w:rsidRPr="0083167E" w:rsidR="0083167E" w:rsidP="0083167E" w:rsidRDefault="00FE73DA" w14:paraId="6A36F535" w14:textId="45D9E95B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 w:rsidRPr="0083167E">
        <w:rPr>
          <w:sz w:val="30"/>
          <w:szCs w:val="30"/>
        </w:rPr>
        <w:t>Refatorações</w:t>
      </w:r>
      <w:proofErr w:type="spellEnd"/>
      <w:r w:rsidRPr="0083167E">
        <w:rPr>
          <w:sz w:val="30"/>
          <w:szCs w:val="30"/>
        </w:rPr>
        <w:t xml:space="preserve"> constantes disponíveis no </w:t>
      </w:r>
      <w:proofErr w:type="spellStart"/>
      <w:r w:rsidRPr="0083167E">
        <w:rPr>
          <w:sz w:val="30"/>
          <w:szCs w:val="30"/>
        </w:rPr>
        <w:t>git</w:t>
      </w:r>
      <w:proofErr w:type="spellEnd"/>
      <w:r w:rsidRPr="0083167E" w:rsidR="0083167E">
        <w:rPr>
          <w:sz w:val="30"/>
          <w:szCs w:val="30"/>
        </w:rPr>
        <w:t xml:space="preserve"> </w:t>
      </w:r>
    </w:p>
    <w:p w:rsidR="00FD4087" w:rsidP="0083167E" w:rsidRDefault="0083167E" w14:paraId="1FB33298" w14:textId="4C53F3F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 primeira </w:t>
      </w:r>
      <w:proofErr w:type="spellStart"/>
      <w:r>
        <w:rPr>
          <w:sz w:val="30"/>
          <w:szCs w:val="30"/>
        </w:rPr>
        <w:t>refatoração</w:t>
      </w:r>
      <w:proofErr w:type="spellEnd"/>
      <w:r>
        <w:rPr>
          <w:sz w:val="30"/>
          <w:szCs w:val="30"/>
        </w:rPr>
        <w:t xml:space="preserve"> pode ser vista nesse link:</w:t>
      </w:r>
      <w:r w:rsidRPr="0083167E">
        <w:t xml:space="preserve"> </w:t>
      </w:r>
      <w:hyperlink w:history="1" r:id="rId5">
        <w:r w:rsidRPr="006D3742" w:rsidR="007100C0">
          <w:rPr>
            <w:rStyle w:val="Hyperlink"/>
            <w:sz w:val="30"/>
            <w:szCs w:val="30"/>
          </w:rPr>
          <w:t>https://github.com/AntoonioAldisio/-MDS-E_vacina/commit/2cc74e5b1fc17aef2aee2f2a352bb104e311086f</w:t>
        </w:r>
      </w:hyperlink>
    </w:p>
    <w:p w:rsidR="007100C0" w:rsidP="0083167E" w:rsidRDefault="007100C0" w14:paraId="4A8982D7" w14:textId="65918EE2">
      <w:pPr>
        <w:jc w:val="both"/>
        <w:rPr>
          <w:sz w:val="30"/>
          <w:szCs w:val="30"/>
        </w:rPr>
      </w:pPr>
    </w:p>
    <w:p w:rsidR="008032CA" w:rsidP="00FE73DA" w:rsidRDefault="00FE73DA" w14:paraId="1C236279" w14:textId="5DE72506">
      <w:pPr>
        <w:jc w:val="center"/>
        <w:rPr>
          <w:sz w:val="30"/>
          <w:szCs w:val="30"/>
        </w:rPr>
      </w:pPr>
      <w:r>
        <w:rPr>
          <w:sz w:val="30"/>
          <w:szCs w:val="30"/>
        </w:rPr>
        <w:t>Tabela 01: Divisão da programação em pares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</w:tblGrid>
      <w:tr w:rsidR="006A7B62" w:rsidTr="00FE73DA" w14:paraId="7259C817" w14:textId="77777777">
        <w:trPr>
          <w:jc w:val="center"/>
        </w:trPr>
        <w:tc>
          <w:tcPr>
            <w:tcW w:w="3209" w:type="dxa"/>
          </w:tcPr>
          <w:p w:rsidRPr="00FE73DA" w:rsidR="006A7B62" w:rsidP="0083167E" w:rsidRDefault="006A7B62" w14:paraId="2923ED58" w14:textId="11FCD6F5">
            <w:pPr>
              <w:jc w:val="both"/>
              <w:rPr>
                <w:b/>
                <w:bCs/>
                <w:sz w:val="30"/>
                <w:szCs w:val="30"/>
              </w:rPr>
            </w:pPr>
            <w:proofErr w:type="spellStart"/>
            <w:r w:rsidRPr="00FE73DA">
              <w:rPr>
                <w:b/>
                <w:bCs/>
                <w:sz w:val="30"/>
                <w:szCs w:val="30"/>
              </w:rPr>
              <w:t>Acitivity</w:t>
            </w:r>
            <w:proofErr w:type="spellEnd"/>
            <w:r w:rsidRPr="00FE73DA">
              <w:rPr>
                <w:b/>
                <w:bCs/>
                <w:sz w:val="30"/>
                <w:szCs w:val="30"/>
              </w:rPr>
              <w:t xml:space="preserve"> desenvolvidas</w:t>
            </w:r>
          </w:p>
        </w:tc>
        <w:tc>
          <w:tcPr>
            <w:tcW w:w="3210" w:type="dxa"/>
          </w:tcPr>
          <w:p w:rsidRPr="00FE73DA" w:rsidR="006A7B62" w:rsidP="00FE73DA" w:rsidRDefault="006A7B62" w14:paraId="625502D0" w14:textId="50EC146A">
            <w:pPr>
              <w:jc w:val="center"/>
              <w:rPr>
                <w:b/>
                <w:bCs/>
                <w:sz w:val="30"/>
                <w:szCs w:val="30"/>
              </w:rPr>
            </w:pPr>
            <w:r w:rsidRPr="00FE73DA">
              <w:rPr>
                <w:b/>
                <w:bCs/>
                <w:sz w:val="30"/>
                <w:szCs w:val="30"/>
              </w:rPr>
              <w:t>Membros</w:t>
            </w:r>
          </w:p>
        </w:tc>
      </w:tr>
      <w:tr w:rsidR="006A7B62" w:rsidTr="00FE73DA" w14:paraId="3D6D4D3E" w14:textId="77777777">
        <w:trPr>
          <w:jc w:val="center"/>
        </w:trPr>
        <w:tc>
          <w:tcPr>
            <w:tcW w:w="3209" w:type="dxa"/>
          </w:tcPr>
          <w:p w:rsidR="006A7B62" w:rsidP="00FE73DA" w:rsidRDefault="006A7B62" w14:paraId="295BDB37" w14:textId="3AE3F73C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Login</w:t>
            </w:r>
            <w:proofErr w:type="spellEnd"/>
          </w:p>
        </w:tc>
        <w:tc>
          <w:tcPr>
            <w:tcW w:w="3210" w:type="dxa"/>
          </w:tcPr>
          <w:p w:rsidR="006A7B62" w:rsidP="00FE73DA" w:rsidRDefault="002828F7" w14:paraId="43F587F3" w14:textId="418B6CD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Antônio</w:t>
            </w:r>
          </w:p>
        </w:tc>
      </w:tr>
      <w:tr w:rsidR="006A7B62" w:rsidTr="00FE73DA" w14:paraId="5E71EFF7" w14:textId="77777777">
        <w:trPr>
          <w:jc w:val="center"/>
        </w:trPr>
        <w:tc>
          <w:tcPr>
            <w:tcW w:w="3209" w:type="dxa"/>
          </w:tcPr>
          <w:p w:rsidR="006A7B62" w:rsidP="00FE73DA" w:rsidRDefault="006A7B62" w14:paraId="1C927A2A" w14:textId="503A3BD7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Main</w:t>
            </w:r>
            <w:proofErr w:type="spellEnd"/>
          </w:p>
        </w:tc>
        <w:tc>
          <w:tcPr>
            <w:tcW w:w="3210" w:type="dxa"/>
          </w:tcPr>
          <w:p w:rsidR="006A7B62" w:rsidP="00FE73DA" w:rsidRDefault="002828F7" w14:paraId="3A65621E" w14:textId="1B0C590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Antônio</w:t>
            </w:r>
          </w:p>
        </w:tc>
      </w:tr>
      <w:tr w:rsidR="006A7B62" w:rsidTr="00FE73DA" w14:paraId="0CE6656D" w14:textId="77777777">
        <w:trPr>
          <w:jc w:val="center"/>
        </w:trPr>
        <w:tc>
          <w:tcPr>
            <w:tcW w:w="3209" w:type="dxa"/>
          </w:tcPr>
          <w:p w:rsidR="006A7B62" w:rsidP="00FE73DA" w:rsidRDefault="006A7B62" w14:paraId="79575E50" w14:textId="372D822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Home Page</w:t>
            </w:r>
          </w:p>
        </w:tc>
        <w:tc>
          <w:tcPr>
            <w:tcW w:w="3210" w:type="dxa"/>
          </w:tcPr>
          <w:p w:rsidR="006A7B62" w:rsidP="00FE73DA" w:rsidRDefault="00FE73DA" w14:paraId="27CA09CA" w14:textId="1A86EC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Todos os membros</w:t>
            </w:r>
          </w:p>
        </w:tc>
      </w:tr>
      <w:tr w:rsidR="006A7B62" w:rsidTr="00FE73DA" w14:paraId="32A6A905" w14:textId="77777777">
        <w:trPr>
          <w:jc w:val="center"/>
        </w:trPr>
        <w:tc>
          <w:tcPr>
            <w:tcW w:w="3209" w:type="dxa"/>
          </w:tcPr>
          <w:p w:rsidR="006A7B62" w:rsidP="00FE73DA" w:rsidRDefault="006A7B62" w14:paraId="60F51F1C" w14:textId="1931864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Cadastro vacina</w:t>
            </w:r>
          </w:p>
        </w:tc>
        <w:tc>
          <w:tcPr>
            <w:tcW w:w="3210" w:type="dxa"/>
          </w:tcPr>
          <w:p w:rsidR="006A7B62" w:rsidP="00FE73DA" w:rsidRDefault="002828F7" w14:paraId="36B7578E" w14:textId="43BFFDD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Antônio</w:t>
            </w:r>
          </w:p>
        </w:tc>
      </w:tr>
      <w:tr w:rsidR="006A7B62" w:rsidTr="00FE73DA" w14:paraId="33B8C126" w14:textId="77777777">
        <w:trPr>
          <w:jc w:val="center"/>
        </w:trPr>
        <w:tc>
          <w:tcPr>
            <w:tcW w:w="3209" w:type="dxa"/>
          </w:tcPr>
          <w:p w:rsidR="006A7B62" w:rsidP="00FE73DA" w:rsidRDefault="006A7B62" w14:paraId="2A45ED37" w14:textId="77A26C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Cadastro enfermeiro</w:t>
            </w:r>
          </w:p>
        </w:tc>
        <w:tc>
          <w:tcPr>
            <w:tcW w:w="3210" w:type="dxa"/>
          </w:tcPr>
          <w:p w:rsidR="006A7B62" w:rsidP="00FE73DA" w:rsidRDefault="005B5395" w14:paraId="57AA1A1D" w14:textId="3F3F0EA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Matheus e Guilherme</w:t>
            </w:r>
          </w:p>
        </w:tc>
      </w:tr>
      <w:tr w:rsidR="006A7B62" w:rsidTr="00FE73DA" w14:paraId="0AA6FDF5" w14:textId="77777777">
        <w:trPr>
          <w:jc w:val="center"/>
        </w:trPr>
        <w:tc>
          <w:tcPr>
            <w:tcW w:w="3209" w:type="dxa"/>
          </w:tcPr>
          <w:p w:rsidR="006A7B62" w:rsidP="00FE73DA" w:rsidRDefault="00D518FE" w14:paraId="06CBBF57" w14:textId="0628A2A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Exportar PDF</w:t>
            </w:r>
          </w:p>
        </w:tc>
        <w:tc>
          <w:tcPr>
            <w:tcW w:w="3210" w:type="dxa"/>
          </w:tcPr>
          <w:p w:rsidR="006A7B62" w:rsidP="00FE73DA" w:rsidRDefault="005B5395" w14:paraId="51782EC4" w14:textId="1B46ADE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Guilherme</w:t>
            </w:r>
          </w:p>
        </w:tc>
      </w:tr>
      <w:tr w:rsidR="00D518FE" w:rsidTr="00FE73DA" w14:paraId="0B8CB796" w14:textId="77777777">
        <w:trPr>
          <w:jc w:val="center"/>
        </w:trPr>
        <w:tc>
          <w:tcPr>
            <w:tcW w:w="3209" w:type="dxa"/>
          </w:tcPr>
          <w:p w:rsidR="00D518FE" w:rsidP="00FE73DA" w:rsidRDefault="002828F7" w14:paraId="6284CA5D" w14:textId="3BF17F8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Notificações</w:t>
            </w:r>
          </w:p>
        </w:tc>
        <w:tc>
          <w:tcPr>
            <w:tcW w:w="3210" w:type="dxa"/>
          </w:tcPr>
          <w:p w:rsidR="00D518FE" w:rsidP="00FE73DA" w:rsidRDefault="005B5395" w14:paraId="1B54494C" w14:textId="796A541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Antônio e Matheus</w:t>
            </w:r>
          </w:p>
        </w:tc>
      </w:tr>
      <w:tr w:rsidR="00D518FE" w:rsidTr="00FE73DA" w14:paraId="48B68809" w14:textId="77777777">
        <w:trPr>
          <w:jc w:val="center"/>
        </w:trPr>
        <w:tc>
          <w:tcPr>
            <w:tcW w:w="3209" w:type="dxa"/>
          </w:tcPr>
          <w:p w:rsidR="00D518FE" w:rsidP="00FE73DA" w:rsidRDefault="002828F7" w14:paraId="52667272" w14:textId="4532CD9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Informações pessoais</w:t>
            </w:r>
          </w:p>
        </w:tc>
        <w:tc>
          <w:tcPr>
            <w:tcW w:w="3210" w:type="dxa"/>
          </w:tcPr>
          <w:p w:rsidR="00D518FE" w:rsidP="00FE73DA" w:rsidRDefault="00FE73DA" w14:paraId="3F415715" w14:textId="33AA49E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Bianca Sofia e Guilherme</w:t>
            </w:r>
          </w:p>
        </w:tc>
      </w:tr>
    </w:tbl>
    <w:p w:rsidR="00FD4087" w:rsidRDefault="00FD4087" w14:paraId="38A8AF56" w14:textId="77777777" w14:noSpellErr="1">
      <w:pPr>
        <w:rPr>
          <w:sz w:val="30"/>
          <w:szCs w:val="30"/>
        </w:rPr>
      </w:pPr>
    </w:p>
    <w:p w:rsidR="393A00FE" w:rsidP="393A00FE" w:rsidRDefault="393A00FE" w14:paraId="5D678ABC" w14:textId="320F5596">
      <w:pPr>
        <w:pStyle w:val="Normal"/>
        <w:rPr>
          <w:sz w:val="30"/>
          <w:szCs w:val="30"/>
        </w:rPr>
      </w:pPr>
    </w:p>
    <w:p w:rsidR="393A00FE" w:rsidP="393A00FE" w:rsidRDefault="393A00FE" w14:paraId="420E5FE1" w14:textId="3F4E7434">
      <w:pPr>
        <w:pStyle w:val="Normal"/>
        <w:rPr>
          <w:sz w:val="30"/>
          <w:szCs w:val="30"/>
        </w:rPr>
      </w:pPr>
    </w:p>
    <w:p w:rsidR="393A00FE" w:rsidP="393A00FE" w:rsidRDefault="393A00FE" w14:paraId="3A68A65A" w14:textId="680B0291">
      <w:pPr>
        <w:pStyle w:val="Normal"/>
        <w:rPr>
          <w:sz w:val="30"/>
          <w:szCs w:val="30"/>
        </w:rPr>
      </w:pPr>
    </w:p>
    <w:p w:rsidR="393A00FE" w:rsidP="393A00FE" w:rsidRDefault="393A00FE" w14:paraId="7C349BA0" w14:textId="56EFD4CA">
      <w:pPr>
        <w:pStyle w:val="Normal"/>
        <w:rPr>
          <w:sz w:val="30"/>
          <w:szCs w:val="30"/>
        </w:rPr>
      </w:pPr>
    </w:p>
    <w:p w:rsidR="393A00FE" w:rsidP="393A00FE" w:rsidRDefault="393A00FE" w14:paraId="744F2EB5" w14:textId="5FCB73D5">
      <w:pPr>
        <w:pStyle w:val="Normal"/>
        <w:rPr>
          <w:sz w:val="30"/>
          <w:szCs w:val="30"/>
        </w:rPr>
      </w:pPr>
    </w:p>
    <w:p w:rsidR="393A00FE" w:rsidP="393A00FE" w:rsidRDefault="393A00FE" w14:paraId="0C673D5E" w14:textId="1F38A0F9">
      <w:pPr>
        <w:pStyle w:val="Normal"/>
        <w:rPr>
          <w:sz w:val="30"/>
          <w:szCs w:val="30"/>
        </w:rPr>
      </w:pPr>
    </w:p>
    <w:p w:rsidR="393A00FE" w:rsidP="393A00FE" w:rsidRDefault="393A00FE" w14:paraId="3A9CDF3B" w14:textId="05DCFED6">
      <w:pPr>
        <w:pStyle w:val="Normal"/>
        <w:rPr>
          <w:sz w:val="30"/>
          <w:szCs w:val="30"/>
        </w:rPr>
      </w:pPr>
    </w:p>
    <w:p w:rsidR="393A00FE" w:rsidP="393A00FE" w:rsidRDefault="393A00FE" w14:paraId="4FE8AFA4" w14:textId="02FD1C6C">
      <w:pPr>
        <w:pStyle w:val="Normal"/>
        <w:rPr>
          <w:sz w:val="30"/>
          <w:szCs w:val="30"/>
        </w:rPr>
      </w:pPr>
    </w:p>
    <w:p w:rsidR="393A00FE" w:rsidP="393A00FE" w:rsidRDefault="393A00FE" w14:paraId="36B90760" w14:textId="18DDE12C">
      <w:pPr>
        <w:pStyle w:val="Normal"/>
        <w:rPr>
          <w:sz w:val="30"/>
          <w:szCs w:val="30"/>
        </w:rPr>
      </w:pPr>
    </w:p>
    <w:p w:rsidR="393A00FE" w:rsidP="393A00FE" w:rsidRDefault="393A00FE" w14:paraId="3724DF20" w14:textId="14E7389E">
      <w:pPr>
        <w:pStyle w:val="Normal"/>
        <w:rPr>
          <w:sz w:val="30"/>
          <w:szCs w:val="30"/>
        </w:rPr>
      </w:pPr>
    </w:p>
    <w:p w:rsidR="393A00FE" w:rsidP="393A00FE" w:rsidRDefault="393A00FE" w14:paraId="44262355" w14:textId="15148A61">
      <w:pPr>
        <w:pStyle w:val="Normal"/>
        <w:rPr>
          <w:sz w:val="30"/>
          <w:szCs w:val="30"/>
        </w:rPr>
      </w:pPr>
    </w:p>
    <w:p w:rsidR="393A00FE" w:rsidP="393A00FE" w:rsidRDefault="393A00FE" w14:paraId="0AC25593" w14:textId="3400335E">
      <w:pPr>
        <w:pStyle w:val="Normal"/>
        <w:rPr>
          <w:sz w:val="30"/>
          <w:szCs w:val="30"/>
        </w:rPr>
      </w:pPr>
    </w:p>
    <w:p w:rsidR="393A00FE" w:rsidP="393A00FE" w:rsidRDefault="393A00FE" w14:paraId="66F0C80F" w14:textId="7227FA62">
      <w:pPr>
        <w:pStyle w:val="Normal"/>
        <w:rPr>
          <w:sz w:val="30"/>
          <w:szCs w:val="30"/>
        </w:rPr>
      </w:pPr>
    </w:p>
    <w:p w:rsidR="393A00FE" w:rsidP="393A00FE" w:rsidRDefault="393A00FE" w14:paraId="5F7AB3DB" w14:textId="708BC602">
      <w:pPr>
        <w:pStyle w:val="Normal"/>
        <w:rPr>
          <w:sz w:val="30"/>
          <w:szCs w:val="30"/>
        </w:rPr>
      </w:pPr>
    </w:p>
    <w:p w:rsidR="393A00FE" w:rsidP="393A00FE" w:rsidRDefault="393A00FE" w14:paraId="7E934E96" w14:textId="0A4ADD60">
      <w:pPr>
        <w:pStyle w:val="Normal"/>
        <w:rPr>
          <w:sz w:val="30"/>
          <w:szCs w:val="30"/>
        </w:rPr>
      </w:pPr>
    </w:p>
    <w:p w:rsidR="393A00FE" w:rsidP="393A00FE" w:rsidRDefault="393A00FE" w14:paraId="14930870" w14:textId="461F520D">
      <w:pPr>
        <w:pStyle w:val="Normal"/>
        <w:rPr>
          <w:sz w:val="30"/>
          <w:szCs w:val="30"/>
        </w:rPr>
      </w:pPr>
    </w:p>
    <w:p w:rsidR="393A00FE" w:rsidP="393A00FE" w:rsidRDefault="393A00FE" w14:paraId="4DF8E0AB" w14:textId="11AE1404">
      <w:pPr>
        <w:pStyle w:val="Normal"/>
        <w:rPr>
          <w:sz w:val="30"/>
          <w:szCs w:val="30"/>
        </w:rPr>
      </w:pPr>
      <w:r w:rsidRPr="393A00FE" w:rsidR="393A00FE">
        <w:rPr>
          <w:sz w:val="30"/>
          <w:szCs w:val="30"/>
        </w:rPr>
        <w:t>Refatorações</w:t>
      </w:r>
      <w:r w:rsidRPr="393A00FE" w:rsidR="393A00FE">
        <w:rPr>
          <w:sz w:val="30"/>
          <w:szCs w:val="30"/>
        </w:rPr>
        <w:t xml:space="preserve"> </w:t>
      </w:r>
    </w:p>
    <w:p w:rsidR="393A00FE" w:rsidP="393A00FE" w:rsidRDefault="393A00FE" w14:paraId="1117BC36" w14:textId="451707F3">
      <w:pPr>
        <w:pStyle w:val="Normal"/>
      </w:pPr>
      <w:r w:rsidRPr="393A00FE" w:rsidR="393A00FE">
        <w:rPr>
          <w:sz w:val="30"/>
          <w:szCs w:val="30"/>
        </w:rPr>
        <w:t>Nomes significativos para as variáveis e substituição de códigos repetidos por função em todas as classes:</w:t>
      </w:r>
    </w:p>
    <w:p w:rsidR="393A00FE" w:rsidP="393A00FE" w:rsidRDefault="393A00FE" w14:paraId="49A0946E" w14:textId="20CB8AC2">
      <w:pPr>
        <w:pStyle w:val="Normal"/>
        <w:rPr>
          <w:sz w:val="30"/>
          <w:szCs w:val="30"/>
        </w:rPr>
      </w:pPr>
      <w:r w:rsidRPr="393A00FE" w:rsidR="393A00FE">
        <w:rPr>
          <w:sz w:val="30"/>
          <w:szCs w:val="30"/>
        </w:rPr>
        <w:t>Obs: aqui serão mostrados prints de algumas refatorações feitas</w:t>
      </w:r>
    </w:p>
    <w:p w:rsidR="393A00FE" w:rsidP="393A00FE" w:rsidRDefault="393A00FE" w14:paraId="31802DA3" w14:textId="441B6BAC">
      <w:pPr>
        <w:pStyle w:val="Normal"/>
        <w:rPr>
          <w:sz w:val="30"/>
          <w:szCs w:val="30"/>
        </w:rPr>
      </w:pPr>
    </w:p>
    <w:p w:rsidR="393A00FE" w:rsidP="393A00FE" w:rsidRDefault="393A00FE" w14:paraId="26361447" w14:textId="5E244F2D">
      <w:pPr>
        <w:pStyle w:val="Normal"/>
        <w:rPr>
          <w:sz w:val="30"/>
          <w:szCs w:val="30"/>
        </w:rPr>
      </w:pPr>
    </w:p>
    <w:p w:rsidR="393A00FE" w:rsidP="393A00FE" w:rsidRDefault="393A00FE" w14:paraId="3B909D5F" w14:textId="79A2A13F">
      <w:pPr>
        <w:pStyle w:val="Normal"/>
      </w:pPr>
      <w:r>
        <w:drawing>
          <wp:inline wp14:editId="233B3257" wp14:anchorId="23ACB1B5">
            <wp:extent cx="9248776" cy="4705352"/>
            <wp:effectExtent l="0" t="0" r="0" b="0"/>
            <wp:docPr id="83506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02f6fa007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8776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69377ADC" w14:textId="43C0D4CB">
      <w:pPr>
        <w:pStyle w:val="Normal"/>
      </w:pPr>
    </w:p>
    <w:p w:rsidR="393A00FE" w:rsidP="393A00FE" w:rsidRDefault="393A00FE" w14:paraId="3BF0FF20" w14:textId="7DAC2424">
      <w:pPr>
        <w:pStyle w:val="Normal"/>
      </w:pPr>
    </w:p>
    <w:p w:rsidR="393A00FE" w:rsidP="393A00FE" w:rsidRDefault="393A00FE" w14:paraId="069FB929" w14:textId="6B622FA6">
      <w:pPr>
        <w:pStyle w:val="Normal"/>
      </w:pPr>
      <w:r>
        <w:drawing>
          <wp:inline wp14:editId="02AEB5E9" wp14:anchorId="0C235268">
            <wp:extent cx="9248776" cy="5257800"/>
            <wp:effectExtent l="0" t="0" r="0" b="0"/>
            <wp:docPr id="26034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4c1a9ecaf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8776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30A3F81D" w14:textId="62C77FBC">
      <w:pPr>
        <w:pStyle w:val="Normal"/>
      </w:pPr>
    </w:p>
    <w:p w:rsidR="393A00FE" w:rsidP="393A00FE" w:rsidRDefault="393A00FE" w14:paraId="52A0E163" w14:textId="21456E67">
      <w:pPr>
        <w:pStyle w:val="Normal"/>
      </w:pPr>
    </w:p>
    <w:p w:rsidR="393A00FE" w:rsidP="393A00FE" w:rsidRDefault="393A00FE" w14:paraId="6D7D38E6" w14:textId="0EFA6A08">
      <w:pPr>
        <w:pStyle w:val="Normal"/>
      </w:pPr>
    </w:p>
    <w:p w:rsidR="393A00FE" w:rsidP="393A00FE" w:rsidRDefault="393A00FE" w14:paraId="593FB73D" w14:textId="656A49D4">
      <w:pPr>
        <w:pStyle w:val="Normal"/>
      </w:pPr>
    </w:p>
    <w:p w:rsidR="393A00FE" w:rsidP="393A00FE" w:rsidRDefault="393A00FE" w14:paraId="03E2C7F1" w14:textId="7F052104">
      <w:pPr>
        <w:pStyle w:val="Normal"/>
      </w:pPr>
    </w:p>
    <w:p w:rsidR="393A00FE" w:rsidP="393A00FE" w:rsidRDefault="393A00FE" w14:paraId="376436AE" w14:textId="61B3691D">
      <w:pPr>
        <w:pStyle w:val="Normal"/>
      </w:pPr>
    </w:p>
    <w:p w:rsidR="393A00FE" w:rsidP="393A00FE" w:rsidRDefault="393A00FE" w14:paraId="52964A6D" w14:textId="1FA3AEC0">
      <w:pPr>
        <w:pStyle w:val="Normal"/>
      </w:pPr>
      <w:proofErr w:type="spellStart"/>
      <w:r w:rsidR="393A00FE">
        <w:rPr/>
        <w:t>Refatoração</w:t>
      </w:r>
      <w:proofErr w:type="spellEnd"/>
      <w:r w:rsidR="393A00FE">
        <w:rPr/>
        <w:t xml:space="preserve">: padronização no nome dos </w:t>
      </w:r>
      <w:proofErr w:type="spellStart"/>
      <w:r w:rsidR="393A00FE">
        <w:rPr/>
        <w:t>IDs</w:t>
      </w:r>
      <w:proofErr w:type="spellEnd"/>
      <w:r w:rsidR="393A00FE">
        <w:rPr/>
        <w:t xml:space="preserve"> dos itens em todos os layouts. Nesse print está o da activity do enfermeiro</w:t>
      </w:r>
    </w:p>
    <w:p w:rsidR="393A00FE" w:rsidP="393A00FE" w:rsidRDefault="393A00FE" w14:paraId="1B04645D" w14:textId="74D6F921">
      <w:pPr>
        <w:pStyle w:val="Normal"/>
      </w:pPr>
      <w:r>
        <w:drawing>
          <wp:inline wp14:editId="08A8BFAF" wp14:anchorId="539A7447">
            <wp:extent cx="9582151" cy="5032849"/>
            <wp:effectExtent l="0" t="0" r="0" b="0"/>
            <wp:docPr id="79059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e6ba61c78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1" cy="50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3A00FE">
        <w:rPr/>
        <w:t xml:space="preserve"> </w:t>
      </w:r>
    </w:p>
    <w:p w:rsidR="393A00FE" w:rsidP="393A00FE" w:rsidRDefault="393A00FE" w14:paraId="5363F3E7" w14:textId="68597E9E">
      <w:pPr>
        <w:pStyle w:val="Normal"/>
      </w:pPr>
    </w:p>
    <w:p w:rsidR="393A00FE" w:rsidP="393A00FE" w:rsidRDefault="393A00FE" w14:paraId="4644C793" w14:textId="3D9F9A3B">
      <w:pPr>
        <w:pStyle w:val="Normal"/>
      </w:pPr>
    </w:p>
    <w:p w:rsidR="393A00FE" w:rsidP="393A00FE" w:rsidRDefault="393A00FE" w14:paraId="0B063412" w14:textId="1483371B">
      <w:pPr>
        <w:pStyle w:val="Normal"/>
      </w:pPr>
    </w:p>
    <w:p w:rsidR="393A00FE" w:rsidP="393A00FE" w:rsidRDefault="393A00FE" w14:paraId="64F73AAD" w14:textId="33C82504">
      <w:pPr>
        <w:pStyle w:val="Normal"/>
      </w:pPr>
    </w:p>
    <w:p w:rsidR="393A00FE" w:rsidP="393A00FE" w:rsidRDefault="393A00FE" w14:paraId="6CD9662D" w14:textId="7D9D0BAD">
      <w:pPr>
        <w:pStyle w:val="Normal"/>
      </w:pPr>
    </w:p>
    <w:p w:rsidR="393A00FE" w:rsidP="393A00FE" w:rsidRDefault="393A00FE" w14:paraId="004EBFE2" w14:textId="25A1C49A">
      <w:pPr>
        <w:pStyle w:val="Normal"/>
      </w:pPr>
      <w:r w:rsidR="393A00FE">
        <w:rPr/>
        <w:t>Substituição de códigos repetidos por funções. Nesse caso substituímos códigos pela função “enviaInfoTela”- depois em verde e antes em vermelho</w:t>
      </w:r>
    </w:p>
    <w:p w:rsidR="393A00FE" w:rsidP="393A00FE" w:rsidRDefault="393A00FE" w14:paraId="2698B8FF" w14:textId="3337B29C">
      <w:pPr>
        <w:pStyle w:val="Normal"/>
      </w:pPr>
    </w:p>
    <w:p w:rsidR="393A00FE" w:rsidP="393A00FE" w:rsidRDefault="393A00FE" w14:paraId="6ED1157E" w14:textId="026D3BC1">
      <w:pPr>
        <w:pStyle w:val="Normal"/>
      </w:pPr>
      <w:r>
        <w:drawing>
          <wp:inline wp14:editId="5E232C68" wp14:anchorId="0776F92F">
            <wp:extent cx="3807631" cy="4957180"/>
            <wp:effectExtent l="0" t="0" r="0" b="0"/>
            <wp:docPr id="100007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7609ee3ec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31" cy="49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59B4EF" wp14:anchorId="7AFD0B6B">
            <wp:extent cx="4680984" cy="4967258"/>
            <wp:effectExtent l="0" t="0" r="0" b="0"/>
            <wp:docPr id="147523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dc1ca7df1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984" cy="49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1EB9FBD4" w14:textId="44C8E5D0">
      <w:pPr>
        <w:pStyle w:val="Normal"/>
      </w:pPr>
    </w:p>
    <w:p w:rsidR="393A00FE" w:rsidP="393A00FE" w:rsidRDefault="393A00FE" w14:paraId="25C52C7C" w14:textId="34332A2A">
      <w:pPr>
        <w:pStyle w:val="Normal"/>
      </w:pPr>
    </w:p>
    <w:p w:rsidR="393A00FE" w:rsidP="393A00FE" w:rsidRDefault="393A00FE" w14:paraId="7D82CB37" w14:textId="7CB61449">
      <w:pPr>
        <w:pStyle w:val="Normal"/>
      </w:pPr>
    </w:p>
    <w:p w:rsidR="393A00FE" w:rsidP="393A00FE" w:rsidRDefault="393A00FE" w14:paraId="3A17B4B1" w14:textId="36300C1C">
      <w:pPr>
        <w:pStyle w:val="Normal"/>
      </w:pPr>
    </w:p>
    <w:p w:rsidR="393A00FE" w:rsidP="393A00FE" w:rsidRDefault="393A00FE" w14:paraId="7345F1D5" w14:textId="2B6BE2BA">
      <w:pPr>
        <w:pStyle w:val="Normal"/>
      </w:pPr>
    </w:p>
    <w:p w:rsidR="393A00FE" w:rsidP="393A00FE" w:rsidRDefault="393A00FE" w14:paraId="40136212" w14:textId="771D7083">
      <w:pPr>
        <w:pStyle w:val="Normal"/>
      </w:pPr>
      <w:r w:rsidR="393A00FE">
        <w:rPr/>
        <w:t>Mais prints sobre padronização nos nomes das variáveis</w:t>
      </w:r>
    </w:p>
    <w:p w:rsidR="393A00FE" w:rsidP="393A00FE" w:rsidRDefault="393A00FE" w14:paraId="3A0509D4" w14:textId="668CBDF7">
      <w:pPr>
        <w:pStyle w:val="Normal"/>
      </w:pPr>
    </w:p>
    <w:p w:rsidR="393A00FE" w:rsidP="393A00FE" w:rsidRDefault="393A00FE" w14:paraId="2B074567" w14:textId="120B6B67">
      <w:pPr>
        <w:pStyle w:val="Normal"/>
      </w:pPr>
      <w:r>
        <w:drawing>
          <wp:inline wp14:editId="6C36B967" wp14:anchorId="71770781">
            <wp:extent cx="9734551" cy="4641706"/>
            <wp:effectExtent l="0" t="0" r="0" b="0"/>
            <wp:docPr id="82087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183755546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1" cy="46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03AA2941" w14:textId="4079D805">
      <w:pPr>
        <w:pStyle w:val="Normal"/>
      </w:pPr>
    </w:p>
    <w:p w:rsidR="393A00FE" w:rsidP="393A00FE" w:rsidRDefault="393A00FE" w14:paraId="47A6ED9A" w14:textId="09829AB4">
      <w:pPr>
        <w:pStyle w:val="Normal"/>
      </w:pPr>
    </w:p>
    <w:p w:rsidR="393A00FE" w:rsidP="393A00FE" w:rsidRDefault="393A00FE" w14:paraId="40D59F0F" w14:textId="52B8F16A">
      <w:pPr>
        <w:pStyle w:val="Normal"/>
      </w:pPr>
    </w:p>
    <w:p w:rsidR="393A00FE" w:rsidP="393A00FE" w:rsidRDefault="393A00FE" w14:paraId="324D0139" w14:textId="1ECF2789">
      <w:pPr>
        <w:pStyle w:val="Normal"/>
      </w:pPr>
    </w:p>
    <w:p w:rsidR="393A00FE" w:rsidP="393A00FE" w:rsidRDefault="393A00FE" w14:paraId="01EABCB8" w14:textId="3097F08F">
      <w:pPr>
        <w:pStyle w:val="Normal"/>
      </w:pPr>
      <w:r w:rsidR="393A00FE">
        <w:rPr/>
        <w:t>Substituição de código grande pela função de busca ID. Antes em verde e depois em vermelho</w:t>
      </w:r>
    </w:p>
    <w:p w:rsidR="393A00FE" w:rsidP="393A00FE" w:rsidRDefault="393A00FE" w14:paraId="6062B810" w14:textId="0975E523">
      <w:pPr>
        <w:pStyle w:val="Normal"/>
      </w:pPr>
      <w:r>
        <w:drawing>
          <wp:inline wp14:editId="382EBD59" wp14:anchorId="505703F3">
            <wp:extent cx="4505325" cy="1828800"/>
            <wp:effectExtent l="0" t="0" r="0" b="0"/>
            <wp:docPr id="8192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68a3df4c0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7DB9A2" wp14:anchorId="6FA1B64E">
            <wp:extent cx="4447863" cy="1888971"/>
            <wp:effectExtent l="0" t="0" r="0" b="0"/>
            <wp:docPr id="1433882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472cbaa6f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63" cy="18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6E179C68" w14:textId="2753A228">
      <w:pPr>
        <w:pStyle w:val="Normal"/>
      </w:pPr>
      <w:r>
        <w:drawing>
          <wp:inline wp14:editId="4EFAB8B6" wp14:anchorId="1EC501E6">
            <wp:extent cx="4428465" cy="1669708"/>
            <wp:effectExtent l="0" t="0" r="0" b="0"/>
            <wp:docPr id="150132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8a8af6481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65" cy="16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F63EAC" wp14:anchorId="000A5272">
            <wp:extent cx="4560160" cy="1835536"/>
            <wp:effectExtent l="0" t="0" r="0" b="0"/>
            <wp:docPr id="1688351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97524a230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60" cy="18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686EB2F1" w14:textId="4F2AAFA3">
      <w:pPr>
        <w:pStyle w:val="Normal"/>
      </w:pPr>
    </w:p>
    <w:p w:rsidR="393A00FE" w:rsidP="393A00FE" w:rsidRDefault="393A00FE" w14:paraId="7D6A91E0" w14:textId="6573E173">
      <w:pPr>
        <w:pStyle w:val="Normal"/>
      </w:pPr>
    </w:p>
    <w:p w:rsidR="393A00FE" w:rsidP="393A00FE" w:rsidRDefault="393A00FE" w14:paraId="4B02177D" w14:textId="6797B907">
      <w:pPr>
        <w:pStyle w:val="Normal"/>
      </w:pPr>
    </w:p>
    <w:p w:rsidR="393A00FE" w:rsidP="393A00FE" w:rsidRDefault="393A00FE" w14:paraId="12FC5568" w14:textId="7C16B5D7">
      <w:pPr>
        <w:pStyle w:val="Normal"/>
      </w:pPr>
    </w:p>
    <w:p w:rsidR="393A00FE" w:rsidP="393A00FE" w:rsidRDefault="393A00FE" w14:paraId="4A4C28BF" w14:textId="0D81A6C2">
      <w:pPr>
        <w:pStyle w:val="Normal"/>
      </w:pPr>
    </w:p>
    <w:p w:rsidR="393A00FE" w:rsidP="393A00FE" w:rsidRDefault="393A00FE" w14:paraId="4709D7E0" w14:textId="217C2137">
      <w:pPr>
        <w:pStyle w:val="Normal"/>
      </w:pPr>
    </w:p>
    <w:p w:rsidR="393A00FE" w:rsidP="393A00FE" w:rsidRDefault="393A00FE" w14:paraId="505F5F32" w14:textId="2038F5AA">
      <w:pPr>
        <w:pStyle w:val="Normal"/>
      </w:pPr>
    </w:p>
    <w:p w:rsidR="393A00FE" w:rsidP="393A00FE" w:rsidRDefault="393A00FE" w14:paraId="31C2622E" w14:textId="0FCD6548">
      <w:pPr>
        <w:pStyle w:val="Normal"/>
      </w:pPr>
    </w:p>
    <w:p w:rsidR="393A00FE" w:rsidP="393A00FE" w:rsidRDefault="393A00FE" w14:paraId="2CB9FD78" w14:textId="36E456F9">
      <w:pPr>
        <w:pStyle w:val="Normal"/>
      </w:pPr>
    </w:p>
    <w:p w:rsidR="393A00FE" w:rsidP="393A00FE" w:rsidRDefault="393A00FE" w14:paraId="032FDE9B" w14:textId="610FB0C0">
      <w:pPr>
        <w:pStyle w:val="Normal"/>
      </w:pPr>
    </w:p>
    <w:p w:rsidR="393A00FE" w:rsidP="393A00FE" w:rsidRDefault="393A00FE" w14:paraId="16373452" w14:textId="1BD7CC00">
      <w:pPr>
        <w:pStyle w:val="Normal"/>
      </w:pPr>
    </w:p>
    <w:p w:rsidR="393A00FE" w:rsidP="393A00FE" w:rsidRDefault="393A00FE" w14:paraId="1F6749EE" w14:textId="5D2F6E5B">
      <w:pPr>
        <w:pStyle w:val="Normal"/>
      </w:pPr>
    </w:p>
    <w:p w:rsidR="393A00FE" w:rsidP="393A00FE" w:rsidRDefault="393A00FE" w14:paraId="4B6A5328" w14:textId="63F9EAAC">
      <w:pPr>
        <w:pStyle w:val="Normal"/>
      </w:pPr>
    </w:p>
    <w:p w:rsidR="393A00FE" w:rsidP="393A00FE" w:rsidRDefault="393A00FE" w14:paraId="76C47FF5" w14:textId="58FDCF05">
      <w:pPr>
        <w:pStyle w:val="Normal"/>
      </w:pPr>
    </w:p>
    <w:p w:rsidR="393A00FE" w:rsidP="393A00FE" w:rsidRDefault="393A00FE" w14:paraId="76A9294A" w14:textId="40CA26AC">
      <w:pPr>
        <w:pStyle w:val="Normal"/>
      </w:pPr>
      <w:r w:rsidR="393A00FE">
        <w:rPr/>
        <w:t xml:space="preserve">Passagem de uma </w:t>
      </w:r>
      <w:proofErr w:type="spellStart"/>
      <w:r w:rsidR="393A00FE">
        <w:rPr/>
        <w:t>activity</w:t>
      </w:r>
      <w:proofErr w:type="spellEnd"/>
      <w:r w:rsidR="393A00FE">
        <w:rPr/>
        <w:t xml:space="preserve"> para outra por meio de função. Antes verde e depois vermelho</w:t>
      </w:r>
    </w:p>
    <w:p w:rsidR="393A00FE" w:rsidP="393A00FE" w:rsidRDefault="393A00FE" w14:paraId="0B25B065" w14:textId="74B64F84">
      <w:pPr>
        <w:pStyle w:val="Normal"/>
      </w:pPr>
    </w:p>
    <w:p w:rsidR="393A00FE" w:rsidP="393A00FE" w:rsidRDefault="393A00FE" w14:paraId="4BC315E3" w14:textId="56E9FC75">
      <w:pPr>
        <w:pStyle w:val="Normal"/>
      </w:pPr>
    </w:p>
    <w:p w:rsidR="393A00FE" w:rsidP="393A00FE" w:rsidRDefault="393A00FE" w14:paraId="7F20CFE2" w14:textId="54D977AB">
      <w:pPr>
        <w:pStyle w:val="Normal"/>
      </w:pPr>
      <w:r>
        <w:drawing>
          <wp:inline wp14:editId="53973BE7" wp14:anchorId="382792F5">
            <wp:extent cx="4362451" cy="858319"/>
            <wp:effectExtent l="0" t="0" r="0" b="0"/>
            <wp:docPr id="1043689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a26c7ea25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201" r="0" b="5189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1" cy="8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BAEA72" wp14:anchorId="3B6FD01D">
            <wp:extent cx="4005339" cy="923925"/>
            <wp:effectExtent l="0" t="0" r="0" b="0"/>
            <wp:docPr id="104537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0c80e42c3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33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3A00FE">
        <w:rPr/>
        <w:t>]</w:t>
      </w:r>
    </w:p>
    <w:p w:rsidR="393A00FE" w:rsidP="393A00FE" w:rsidRDefault="393A00FE" w14:paraId="06E48DC4" w14:textId="08444EE1">
      <w:pPr>
        <w:pStyle w:val="Normal"/>
      </w:pPr>
    </w:p>
    <w:p w:rsidR="393A00FE" w:rsidP="393A00FE" w:rsidRDefault="393A00FE" w14:paraId="7EF17D7B" w14:textId="5B69E9E9">
      <w:pPr>
        <w:pStyle w:val="Normal"/>
      </w:pPr>
    </w:p>
    <w:p w:rsidR="393A00FE" w:rsidP="393A00FE" w:rsidRDefault="393A00FE" w14:paraId="1714DD40" w14:textId="77E28DE5">
      <w:pPr>
        <w:pStyle w:val="Normal"/>
      </w:pPr>
    </w:p>
    <w:p w:rsidR="393A00FE" w:rsidP="393A00FE" w:rsidRDefault="393A00FE" w14:paraId="30313A44" w14:textId="6CAAD887">
      <w:pPr>
        <w:pStyle w:val="Normal"/>
      </w:pPr>
    </w:p>
    <w:p w:rsidR="393A00FE" w:rsidP="393A00FE" w:rsidRDefault="393A00FE" w14:paraId="30CAADCC" w14:textId="630D3D63">
      <w:pPr>
        <w:pStyle w:val="Normal"/>
      </w:pPr>
    </w:p>
    <w:p w:rsidR="393A00FE" w:rsidP="393A00FE" w:rsidRDefault="393A00FE" w14:paraId="617D7F1E" w14:textId="313495D8">
      <w:pPr>
        <w:pStyle w:val="Normal"/>
      </w:pPr>
    </w:p>
    <w:p w:rsidR="393A00FE" w:rsidP="393A00FE" w:rsidRDefault="393A00FE" w14:paraId="5330655B" w14:textId="54CD55DD">
      <w:pPr>
        <w:pStyle w:val="Normal"/>
      </w:pPr>
    </w:p>
    <w:p w:rsidR="393A00FE" w:rsidP="393A00FE" w:rsidRDefault="393A00FE" w14:paraId="5EC96CF7" w14:textId="164F914B">
      <w:pPr>
        <w:pStyle w:val="Normal"/>
      </w:pPr>
    </w:p>
    <w:p w:rsidR="393A00FE" w:rsidP="393A00FE" w:rsidRDefault="393A00FE" w14:paraId="5B4E8515" w14:textId="67C41914">
      <w:pPr>
        <w:pStyle w:val="Normal"/>
      </w:pPr>
    </w:p>
    <w:p w:rsidR="393A00FE" w:rsidP="393A00FE" w:rsidRDefault="393A00FE" w14:paraId="53AEE82A" w14:textId="0F015384">
      <w:pPr>
        <w:pStyle w:val="Normal"/>
      </w:pPr>
    </w:p>
    <w:p w:rsidR="393A00FE" w:rsidP="393A00FE" w:rsidRDefault="393A00FE" w14:paraId="32185495" w14:textId="42DC1C03">
      <w:pPr>
        <w:pStyle w:val="Normal"/>
      </w:pPr>
    </w:p>
    <w:p w:rsidR="393A00FE" w:rsidP="393A00FE" w:rsidRDefault="393A00FE" w14:paraId="7A75D28A" w14:textId="36E5ABCF">
      <w:pPr>
        <w:pStyle w:val="Normal"/>
      </w:pPr>
    </w:p>
    <w:p w:rsidR="393A00FE" w:rsidP="393A00FE" w:rsidRDefault="393A00FE" w14:paraId="779795D0" w14:textId="2AB0B79F">
      <w:pPr>
        <w:pStyle w:val="Normal"/>
      </w:pPr>
    </w:p>
    <w:p w:rsidR="393A00FE" w:rsidP="393A00FE" w:rsidRDefault="393A00FE" w14:paraId="2D9DA1C1" w14:textId="166A5D88">
      <w:pPr>
        <w:pStyle w:val="Normal"/>
      </w:pPr>
    </w:p>
    <w:p w:rsidR="393A00FE" w:rsidP="393A00FE" w:rsidRDefault="393A00FE" w14:paraId="2D8A5D8E" w14:textId="4F72EBE7">
      <w:pPr>
        <w:pStyle w:val="Normal"/>
      </w:pPr>
      <w:r w:rsidR="393A00FE">
        <w:rPr/>
        <w:t xml:space="preserve">Padronização no nome dos </w:t>
      </w:r>
      <w:proofErr w:type="spellStart"/>
      <w:r w:rsidR="393A00FE">
        <w:rPr/>
        <w:t>IDs</w:t>
      </w:r>
      <w:proofErr w:type="spellEnd"/>
      <w:r w:rsidR="393A00FE">
        <w:rPr/>
        <w:t>:</w:t>
      </w:r>
    </w:p>
    <w:p w:rsidR="393A00FE" w:rsidP="393A00FE" w:rsidRDefault="393A00FE" w14:paraId="1FA932C0" w14:textId="26A99903">
      <w:pPr>
        <w:pStyle w:val="Normal"/>
      </w:pPr>
      <w:r>
        <w:drawing>
          <wp:inline wp14:editId="49D9DED2" wp14:anchorId="44DC3243">
            <wp:extent cx="9428920" cy="4699892"/>
            <wp:effectExtent l="0" t="0" r="0" b="0"/>
            <wp:docPr id="1490014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ef7294cce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8920" cy="46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00FE" w:rsidP="393A00FE" w:rsidRDefault="393A00FE" w14:paraId="39D68DAF" w14:textId="0F6AE1B2">
      <w:pPr>
        <w:pStyle w:val="Normal"/>
      </w:pPr>
    </w:p>
    <w:sectPr w:rsidR="00FD4087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JP Regular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5E98"/>
    <w:multiLevelType w:val="hybridMultilevel"/>
    <w:tmpl w:val="A7B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87"/>
    <w:rsid w:val="000D4FB5"/>
    <w:rsid w:val="002828F7"/>
    <w:rsid w:val="003015DB"/>
    <w:rsid w:val="005B5395"/>
    <w:rsid w:val="006A7B62"/>
    <w:rsid w:val="007100C0"/>
    <w:rsid w:val="008032CA"/>
    <w:rsid w:val="0083167E"/>
    <w:rsid w:val="008349AB"/>
    <w:rsid w:val="00C350A7"/>
    <w:rsid w:val="00D518FE"/>
    <w:rsid w:val="00FD4087"/>
    <w:rsid w:val="00FE73DA"/>
    <w:rsid w:val="393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2031B"/>
  <w15:docId w15:val="{204E14FC-C9F8-1942-8BF6-22F61F6C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tulo" w:customStyle="1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JP Regular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3167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1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7B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AntoonioAldisio/-MDS-E_vacina/commit/2cc74e5b1fc17aef2aee2f2a352bb104e311086f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8202f6fa0074351" /><Relationship Type="http://schemas.openxmlformats.org/officeDocument/2006/relationships/image" Target="/media/image2.png" Id="Rc674c1a9ecaf4ac2" /><Relationship Type="http://schemas.openxmlformats.org/officeDocument/2006/relationships/image" Target="/media/image3.png" Id="R335e6ba61c7840e8" /><Relationship Type="http://schemas.openxmlformats.org/officeDocument/2006/relationships/image" Target="/media/image4.png" Id="Rf7d7609ee3ec4da1" /><Relationship Type="http://schemas.openxmlformats.org/officeDocument/2006/relationships/image" Target="/media/image5.png" Id="Rc5ddc1ca7df14dfd" /><Relationship Type="http://schemas.openxmlformats.org/officeDocument/2006/relationships/image" Target="/media/image6.png" Id="Re081837555464b27" /><Relationship Type="http://schemas.openxmlformats.org/officeDocument/2006/relationships/image" Target="/media/image7.png" Id="Raae68a3df4c04d00" /><Relationship Type="http://schemas.openxmlformats.org/officeDocument/2006/relationships/image" Target="/media/image8.png" Id="Rc5b472cbaa6f42f8" /><Relationship Type="http://schemas.openxmlformats.org/officeDocument/2006/relationships/image" Target="/media/image9.png" Id="Rd5a8a8af64814cdf" /><Relationship Type="http://schemas.openxmlformats.org/officeDocument/2006/relationships/image" Target="/media/imagea.png" Id="R2b697524a2304b4d" /><Relationship Type="http://schemas.openxmlformats.org/officeDocument/2006/relationships/image" Target="/media/imageb.png" Id="Rf57a26c7ea254224" /><Relationship Type="http://schemas.openxmlformats.org/officeDocument/2006/relationships/image" Target="/media/imagec.png" Id="Re210c80e42c34853" /><Relationship Type="http://schemas.openxmlformats.org/officeDocument/2006/relationships/image" Target="/media/imaged.png" Id="R863ef7294cce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Aldisio</dc:creator>
  <dc:description/>
  <lastModifiedBy>Usuário Convidado</lastModifiedBy>
  <revision>3</revision>
  <dcterms:created xsi:type="dcterms:W3CDTF">2021-05-10T18:13:00.0000000Z</dcterms:created>
  <dcterms:modified xsi:type="dcterms:W3CDTF">2021-05-10T21:48:05.4976256Z</dcterms:modified>
  <dc:language>pt-BR</dc:language>
</coreProperties>
</file>