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Aldeia(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Ninja(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, nome_cla, primeiro_nome, codinome, rival_key, [aldeia_key]!)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rival_key =&gt;</w:t>
      </w:r>
      <w:r w:rsidDel="00000000" w:rsidR="00000000" w:rsidRPr="00000000">
        <w:rPr>
          <w:rtl w:val="0"/>
        </w:rPr>
        <w:t xml:space="preserve"> Ninja(rg_ninja)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aldeia_key =&gt; Aldeia(nome)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Jutsu</w:t>
      </w:r>
      <w:r w:rsidDel="00000000" w:rsidR="00000000" w:rsidRPr="00000000">
        <w:rPr>
          <w:u w:val="single"/>
          <w:rtl w:val="0"/>
        </w:rPr>
        <w:t xml:space="preserve">(rg_ninja, nome</w:t>
      </w:r>
      <w:r w:rsidDel="00000000" w:rsidR="00000000" w:rsidRPr="00000000">
        <w:rPr>
          <w:rtl w:val="0"/>
        </w:rPr>
        <w:t xml:space="preserve">, elemento, rank, tipo)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rg_ninja =&gt; Ninja(rg_ninja)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Kage(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, Nº)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rg_ninja =&gt; Ninja(rg_ninja)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Jounin(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rg_ninja =&gt; Ninja(rg_ninja)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Chuunin(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rg_ninja =&gt; Ninja(rg_ninja)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Genin(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rg_ninja =&gt; Ninja(rg_ninja)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Bijuu(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, apelido, [rg_ninja])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rg_ninja =&gt; Ninja(rg_ninja)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Equipe(</w:t>
      </w:r>
      <w:r w:rsidDel="00000000" w:rsidR="00000000" w:rsidRPr="00000000">
        <w:rPr>
          <w:u w:val="single"/>
          <w:rtl w:val="0"/>
        </w:rPr>
        <w:t xml:space="preserve">numero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Missao(</w:t>
      </w:r>
      <w:r w:rsidDel="00000000" w:rsidR="00000000" w:rsidRPr="00000000">
        <w:rPr>
          <w:u w:val="single"/>
          <w:rtl w:val="0"/>
        </w:rPr>
        <w:t xml:space="preserve">equipe_key, data_finalização</w:t>
      </w:r>
      <w:r w:rsidDel="00000000" w:rsidR="00000000" w:rsidRPr="00000000">
        <w:rPr>
          <w:rtl w:val="0"/>
        </w:rPr>
        <w:t xml:space="preserve">, rank, recompensa, descricao)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equipe_key =&gt; Equipe(numero)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NinjaCompoeEquipe</w:t>
      </w:r>
      <w:r w:rsidDel="00000000" w:rsidR="00000000" w:rsidRPr="00000000">
        <w:rPr>
          <w:u w:val="single"/>
          <w:rtl w:val="0"/>
        </w:rPr>
        <w:t xml:space="preserve">(rg_ninja, equipe_key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rg_ninja =&gt; Ninja(rg_ninja)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equipe_key =&gt; Equipe(numero)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ExameChuunin(</w:t>
      </w:r>
      <w:r w:rsidDel="00000000" w:rsidR="00000000" w:rsidRPr="00000000">
        <w:rPr>
          <w:u w:val="single"/>
          <w:rtl w:val="0"/>
        </w:rPr>
        <w:t xml:space="preserve">examinador_key, examinado_key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examinador_key =&gt; Jounin(rg_ninja)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examinado_key =&gt; Genin(rg_ninja)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ChuuninAssiste(</w:t>
      </w:r>
      <w:r w:rsidDel="00000000" w:rsidR="00000000" w:rsidRPr="00000000">
        <w:rPr>
          <w:u w:val="single"/>
          <w:rtl w:val="0"/>
        </w:rPr>
        <w:t xml:space="preserve">rg_ninja, examinador_key, examinado_key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rg ninja =&gt; Chuunin(rg_ninja)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examinador_key =&gt; Jounin(rg_ninja)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examinado_key =&gt; Genin(rg_ninja)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JouninAvaliaGeninMissao(</w:t>
      </w:r>
      <w:r w:rsidDel="00000000" w:rsidR="00000000" w:rsidRPr="00000000">
        <w:rPr>
          <w:u w:val="single"/>
          <w:rtl w:val="0"/>
        </w:rPr>
        <w:t xml:space="preserve">examinado_key, missao,</w:t>
      </w:r>
      <w:r w:rsidDel="00000000" w:rsidR="00000000" w:rsidRPr="00000000">
        <w:rPr>
          <w:rtl w:val="0"/>
        </w:rPr>
        <w:t xml:space="preserve"> examinador_key!)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examinado_key =&gt; Genin(rg_ninja)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examinador_key =&gt; Jounin(rg_ninja)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missão =&gt; Missao(equipe_key, data_finalização)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