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D44DA" w14:textId="64483F2F" w:rsidR="00167517" w:rsidRPr="00DB4E8C" w:rsidRDefault="00167517" w:rsidP="00DB4E8C">
      <w:pPr>
        <w:jc w:val="center"/>
        <w:rPr>
          <w:b/>
          <w:bCs/>
          <w:sz w:val="28"/>
          <w:szCs w:val="28"/>
        </w:rPr>
      </w:pPr>
      <w:r w:rsidRPr="00167517">
        <w:rPr>
          <w:b/>
          <w:bCs/>
          <w:sz w:val="28"/>
          <w:szCs w:val="28"/>
        </w:rPr>
        <w:t>Guía de Pruebas</w:t>
      </w:r>
    </w:p>
    <w:p w14:paraId="35C7360A" w14:textId="59593C00" w:rsidR="00167517" w:rsidRPr="00167517" w:rsidRDefault="00DB4E8C" w:rsidP="008377D4">
      <w:pPr>
        <w:jc w:val="center"/>
        <w:rPr>
          <w:b/>
          <w:bCs/>
          <w:sz w:val="28"/>
          <w:szCs w:val="28"/>
        </w:rPr>
      </w:pPr>
      <w:r w:rsidRPr="00DB4E8C">
        <w:rPr>
          <w:b/>
          <w:bCs/>
          <w:i/>
          <w:iCs/>
          <w:sz w:val="28"/>
          <w:szCs w:val="28"/>
        </w:rPr>
        <w:t xml:space="preserve">Validación del sistema de automatización con n8n + </w:t>
      </w:r>
      <w:proofErr w:type="spellStart"/>
      <w:r w:rsidRPr="00DB4E8C">
        <w:rPr>
          <w:b/>
          <w:bCs/>
          <w:i/>
          <w:iCs/>
          <w:sz w:val="28"/>
          <w:szCs w:val="28"/>
        </w:rPr>
        <w:t>Backend</w:t>
      </w:r>
      <w:proofErr w:type="spellEnd"/>
    </w:p>
    <w:p w14:paraId="24126E51" w14:textId="4F5FB07A" w:rsidR="00167517" w:rsidRPr="00167517" w:rsidRDefault="00167517" w:rsidP="00167517">
      <w:r w:rsidRPr="00167517">
        <w:t xml:space="preserve">Para validar que la integración funciona correctamente, </w:t>
      </w:r>
      <w:r w:rsidR="00DB4E8C">
        <w:t>voy a seguir</w:t>
      </w:r>
      <w:r w:rsidRPr="00167517">
        <w:t xml:space="preserve"> estos pasos:</w:t>
      </w:r>
    </w:p>
    <w:p w14:paraId="721ED8AA" w14:textId="4F1092D1" w:rsidR="00167517" w:rsidRPr="00167517" w:rsidRDefault="00167517" w:rsidP="00167517">
      <w:r w:rsidRPr="00167517">
        <w:rPr>
          <w:b/>
          <w:bCs/>
        </w:rPr>
        <w:t>1. Preparación</w:t>
      </w:r>
    </w:p>
    <w:p w14:paraId="246AD74A" w14:textId="2502286A" w:rsidR="00167517" w:rsidRDefault="00167517" w:rsidP="00167517">
      <w:proofErr w:type="spellStart"/>
      <w:r w:rsidRPr="00167517">
        <w:t>Aseg</w:t>
      </w:r>
      <w:r w:rsidR="00DB4E8C">
        <w:t>urarme</w:t>
      </w:r>
      <w:r w:rsidRPr="00167517">
        <w:t>e</w:t>
      </w:r>
      <w:proofErr w:type="spellEnd"/>
      <w:r w:rsidRPr="00167517">
        <w:t xml:space="preserve"> de que el servidor de Node.js está corriendo: </w:t>
      </w:r>
    </w:p>
    <w:p w14:paraId="5A08E7FC" w14:textId="039A5FDA" w:rsidR="00167517" w:rsidRPr="00167517" w:rsidRDefault="00167517" w:rsidP="00167517">
      <w:r w:rsidRPr="00167517">
        <w:drawing>
          <wp:inline distT="0" distB="0" distL="0" distR="0" wp14:anchorId="545BD59B" wp14:editId="777C4DB5">
            <wp:extent cx="5400040" cy="2841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EA28" w14:textId="43C2FB5B" w:rsidR="00167517" w:rsidRDefault="00167517" w:rsidP="00167517">
      <w:r w:rsidRPr="00167517">
        <w:t>Verific</w:t>
      </w:r>
      <w:r w:rsidR="00DB4E8C">
        <w:t>0</w:t>
      </w:r>
      <w:r w:rsidRPr="00167517">
        <w:t xml:space="preserve"> que el flujo de n8n está en modo </w:t>
      </w:r>
      <w:r w:rsidRPr="00167517">
        <w:rPr>
          <w:b/>
          <w:bCs/>
        </w:rPr>
        <w:t>Active</w:t>
      </w:r>
      <w:r w:rsidR="00DB4E8C">
        <w:rPr>
          <w:b/>
          <w:bCs/>
        </w:rPr>
        <w:t xml:space="preserve"> y el flujo creado en el n8n</w:t>
      </w:r>
      <w:r w:rsidRPr="00167517">
        <w:t>.</w:t>
      </w:r>
    </w:p>
    <w:p w14:paraId="73064A6E" w14:textId="1D3FC5A0" w:rsidR="00167517" w:rsidRDefault="00167517" w:rsidP="00167517">
      <w:r w:rsidRPr="00167517">
        <w:drawing>
          <wp:inline distT="0" distB="0" distL="0" distR="0" wp14:anchorId="328D4220" wp14:editId="019BEAC5">
            <wp:extent cx="5400040" cy="26504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F93F" w14:textId="6647405B" w:rsidR="00167517" w:rsidRPr="00167517" w:rsidRDefault="00167517" w:rsidP="00167517">
      <w:r w:rsidRPr="00167517">
        <w:lastRenderedPageBreak/>
        <w:drawing>
          <wp:inline distT="0" distB="0" distL="0" distR="0" wp14:anchorId="567CD40D" wp14:editId="0C0F057F">
            <wp:extent cx="5400040" cy="26809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C3D1" w14:textId="77777777" w:rsidR="00167517" w:rsidRPr="00167517" w:rsidRDefault="00167517" w:rsidP="00167517"/>
    <w:p w14:paraId="6735071C" w14:textId="45BC288C" w:rsidR="00167517" w:rsidRPr="00167517" w:rsidRDefault="00167517" w:rsidP="00167517">
      <w:r w:rsidRPr="00167517">
        <w:rPr>
          <w:b/>
          <w:bCs/>
        </w:rPr>
        <w:t>2. Flujo de Prueba</w:t>
      </w:r>
    </w:p>
    <w:p w14:paraId="785EA35F" w14:textId="44408CBA" w:rsidR="00167517" w:rsidRDefault="00167517" w:rsidP="00167517">
      <w:r w:rsidRPr="00167517">
        <w:t>1. Obt</w:t>
      </w:r>
      <w:r w:rsidR="00DB4E8C">
        <w:t>e</w:t>
      </w:r>
      <w:r w:rsidRPr="00167517">
        <w:t>n</w:t>
      </w:r>
      <w:r w:rsidR="00DB4E8C">
        <w:t>er</w:t>
      </w:r>
      <w:r w:rsidRPr="00167517">
        <w:t xml:space="preserve"> el ID de una tarea desde Lobe</w:t>
      </w:r>
      <w:r w:rsidR="00DB4E8C">
        <w:t>e</w:t>
      </w:r>
      <w:r w:rsidRPr="00167517">
        <w:t>s</w:t>
      </w:r>
      <w:r w:rsidR="00DB4E8C">
        <w:t xml:space="preserve"> el </w:t>
      </w:r>
      <w:proofErr w:type="gramStart"/>
      <w:r w:rsidR="00DB4E8C">
        <w:t>CRM  que</w:t>
      </w:r>
      <w:proofErr w:type="gramEnd"/>
      <w:r w:rsidR="00DB4E8C">
        <w:t xml:space="preserve"> estoy usando</w:t>
      </w:r>
    </w:p>
    <w:p w14:paraId="5B8312FA" w14:textId="133146E0" w:rsidR="000025CE" w:rsidRPr="00167517" w:rsidRDefault="000025CE" w:rsidP="00167517">
      <w:r w:rsidRPr="000025CE">
        <w:drawing>
          <wp:inline distT="0" distB="0" distL="0" distR="0" wp14:anchorId="6478B6F8" wp14:editId="5BA24DF8">
            <wp:extent cx="5400040" cy="26981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6A6C" w14:textId="6EDB5189" w:rsidR="00167517" w:rsidRDefault="00167517" w:rsidP="00167517">
      <w:r w:rsidRPr="00167517">
        <w:t>2. Abr</w:t>
      </w:r>
      <w:r w:rsidR="00DB4E8C">
        <w:t>o</w:t>
      </w:r>
      <w:r w:rsidRPr="00167517">
        <w:t xml:space="preserve"> el navegador</w:t>
      </w:r>
      <w:r w:rsidR="00DB4E8C">
        <w:t xml:space="preserve"> y pasar la </w:t>
      </w:r>
      <w:proofErr w:type="spellStart"/>
      <w:r w:rsidR="00DB4E8C">
        <w:t>url</w:t>
      </w:r>
      <w:proofErr w:type="spellEnd"/>
      <w:r w:rsidR="00DB4E8C">
        <w:t xml:space="preserve"> con el id de la tarea</w:t>
      </w:r>
      <w:r w:rsidR="00DB4E8C">
        <w:tab/>
        <w:t>que voy a actualizar la tarea ya debería esta creada</w:t>
      </w:r>
      <w:r w:rsidRPr="00167517">
        <w:t xml:space="preserve">: </w:t>
      </w:r>
      <w:r w:rsidR="002F4720" w:rsidRPr="002F4720">
        <w:t>http://localhost:3000/lead/69bd3eba4dc673407d74f67a/form1</w:t>
      </w:r>
    </w:p>
    <w:p w14:paraId="21AAA7C6" w14:textId="034EC5C8" w:rsidR="000025CE" w:rsidRPr="00167517" w:rsidRDefault="000025CE" w:rsidP="00167517">
      <w:r w:rsidRPr="000025CE">
        <w:lastRenderedPageBreak/>
        <w:drawing>
          <wp:inline distT="0" distB="0" distL="0" distR="0" wp14:anchorId="00064C59" wp14:editId="04F5D94E">
            <wp:extent cx="5400040" cy="26962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9543" w14:textId="7A6C17D7" w:rsidR="00167517" w:rsidRPr="00167517" w:rsidRDefault="00167517" w:rsidP="00167517">
      <w:r w:rsidRPr="00167517">
        <w:t>3. Completa</w:t>
      </w:r>
      <w:r w:rsidR="00DB4E8C">
        <w:t>r</w:t>
      </w:r>
      <w:r w:rsidRPr="00167517">
        <w:t xml:space="preserve"> el </w:t>
      </w:r>
      <w:r w:rsidRPr="00167517">
        <w:rPr>
          <w:b/>
          <w:bCs/>
        </w:rPr>
        <w:t>Formulario 1</w:t>
      </w:r>
      <w:r w:rsidRPr="00167517">
        <w:t xml:space="preserve"> (Interés).</w:t>
      </w:r>
    </w:p>
    <w:p w14:paraId="51AC17FC" w14:textId="353A0D57" w:rsidR="00167517" w:rsidRDefault="00167517" w:rsidP="00167517">
      <w:r w:rsidRPr="00167517">
        <w:t>    Verifica</w:t>
      </w:r>
      <w:r w:rsidR="00DB4E8C">
        <w:t>r</w:t>
      </w:r>
      <w:r w:rsidRPr="00167517">
        <w:t xml:space="preserve"> en Lobe</w:t>
      </w:r>
      <w:r w:rsidR="00DB4E8C">
        <w:t>e</w:t>
      </w:r>
      <w:r w:rsidRPr="00167517">
        <w:t>s</w:t>
      </w:r>
      <w:r w:rsidR="00D01839">
        <w:t xml:space="preserve"> y en n8n</w:t>
      </w:r>
      <w:r w:rsidRPr="00167517">
        <w:t xml:space="preserve"> que aparece el primer registro</w:t>
      </w:r>
      <w:r w:rsidR="00DB4E8C">
        <w:t xml:space="preserve"> para asegurar el funcionamiento del flujo</w:t>
      </w:r>
      <w:r w:rsidRPr="00167517">
        <w:t>.</w:t>
      </w:r>
    </w:p>
    <w:p w14:paraId="21A172E7" w14:textId="3965F045" w:rsidR="00D01839" w:rsidRDefault="00D01839" w:rsidP="00167517">
      <w:r w:rsidRPr="00D01839">
        <w:drawing>
          <wp:inline distT="0" distB="0" distL="0" distR="0" wp14:anchorId="16BF5ECF" wp14:editId="49F835C6">
            <wp:extent cx="5400040" cy="265366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AB2D" w14:textId="3D0C1966" w:rsidR="008F5877" w:rsidRPr="00167517" w:rsidRDefault="008F5877" w:rsidP="00167517">
      <w:r w:rsidRPr="008F5877">
        <w:lastRenderedPageBreak/>
        <w:drawing>
          <wp:inline distT="0" distB="0" distL="0" distR="0" wp14:anchorId="1437417D" wp14:editId="1071C2E4">
            <wp:extent cx="5400040" cy="26911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0712" w14:textId="628F2C59" w:rsidR="00167517" w:rsidRDefault="00167517" w:rsidP="00167517">
      <w:r w:rsidRPr="00167517">
        <w:t xml:space="preserve">4. El sistema redirigirá automáticamente al </w:t>
      </w:r>
      <w:r w:rsidRPr="00167517">
        <w:rPr>
          <w:b/>
          <w:bCs/>
        </w:rPr>
        <w:t>Formulario 2</w:t>
      </w:r>
      <w:r w:rsidRPr="00167517">
        <w:t xml:space="preserve"> (Horario).</w:t>
      </w:r>
    </w:p>
    <w:p w14:paraId="3A92F701" w14:textId="557E1BDD" w:rsidR="008F5877" w:rsidRPr="00167517" w:rsidRDefault="008F5877" w:rsidP="00167517">
      <w:r w:rsidRPr="008F5877">
        <w:drawing>
          <wp:inline distT="0" distB="0" distL="0" distR="0" wp14:anchorId="61FFDECD" wp14:editId="2DCD986D">
            <wp:extent cx="5400040" cy="27101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264A" w14:textId="187618CD" w:rsidR="00167517" w:rsidRDefault="00167517" w:rsidP="00167517">
      <w:r w:rsidRPr="00167517">
        <w:t>   Compl</w:t>
      </w:r>
      <w:r w:rsidR="00DB4E8C">
        <w:t>e</w:t>
      </w:r>
      <w:r w:rsidRPr="00167517">
        <w:t>ta</w:t>
      </w:r>
      <w:r w:rsidR="00DB4E8C">
        <w:t>r</w:t>
      </w:r>
      <w:r w:rsidRPr="00167517">
        <w:t xml:space="preserve"> y verifica</w:t>
      </w:r>
      <w:r w:rsidR="00DB4E8C">
        <w:t>r</w:t>
      </w:r>
      <w:r w:rsidRPr="00167517">
        <w:t xml:space="preserve"> el segundo registro.</w:t>
      </w:r>
    </w:p>
    <w:p w14:paraId="2582FA94" w14:textId="1B447ABE" w:rsidR="00D01839" w:rsidRDefault="00D01839" w:rsidP="00167517">
      <w:r w:rsidRPr="00D01839">
        <w:drawing>
          <wp:inline distT="0" distB="0" distL="0" distR="0" wp14:anchorId="2D257E33" wp14:editId="0752B7BA">
            <wp:extent cx="5400040" cy="25152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5E18" w14:textId="2D15E2F1" w:rsidR="008F5877" w:rsidRPr="00167517" w:rsidRDefault="008F5877" w:rsidP="00167517">
      <w:r w:rsidRPr="008F5877">
        <w:lastRenderedPageBreak/>
        <w:drawing>
          <wp:inline distT="0" distB="0" distL="0" distR="0" wp14:anchorId="3BB00268" wp14:editId="42E97B8A">
            <wp:extent cx="5400040" cy="26911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BC2C" w14:textId="2667F972" w:rsidR="00167517" w:rsidRDefault="00167517" w:rsidP="00167517">
      <w:r w:rsidRPr="00167517">
        <w:t xml:space="preserve">5. Finalmente, completa el </w:t>
      </w:r>
      <w:r w:rsidRPr="00167517">
        <w:rPr>
          <w:b/>
          <w:bCs/>
        </w:rPr>
        <w:t xml:space="preserve">Formulario </w:t>
      </w:r>
      <w:proofErr w:type="gramStart"/>
      <w:r w:rsidRPr="00167517">
        <w:rPr>
          <w:b/>
          <w:bCs/>
        </w:rPr>
        <w:t>3</w:t>
      </w:r>
      <w:r w:rsidRPr="00167517">
        <w:t xml:space="preserve"> .</w:t>
      </w:r>
      <w:proofErr w:type="gramEnd"/>
    </w:p>
    <w:p w14:paraId="12FAA162" w14:textId="1919CE10" w:rsidR="008F5877" w:rsidRPr="00167517" w:rsidRDefault="008F5877" w:rsidP="00167517">
      <w:r w:rsidRPr="008F5877">
        <w:drawing>
          <wp:inline distT="0" distB="0" distL="0" distR="0" wp14:anchorId="0E0308EB" wp14:editId="18202850">
            <wp:extent cx="5400040" cy="27203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547" w14:textId="134BB5E9" w:rsidR="00167517" w:rsidRDefault="00167517" w:rsidP="00167517">
      <w:r w:rsidRPr="00167517">
        <w:t>   Verifica el registro final de Automatización terminada.</w:t>
      </w:r>
    </w:p>
    <w:p w14:paraId="57716220" w14:textId="36D02096" w:rsidR="00D01839" w:rsidRDefault="00D01839" w:rsidP="00167517">
      <w:r w:rsidRPr="00D01839">
        <w:lastRenderedPageBreak/>
        <w:drawing>
          <wp:inline distT="0" distB="0" distL="0" distR="0" wp14:anchorId="697EF5FA" wp14:editId="143A7D37">
            <wp:extent cx="5400040" cy="267271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46CD" w14:textId="74791111" w:rsidR="008F5877" w:rsidRPr="00167517" w:rsidRDefault="008F5877" w:rsidP="00167517">
      <w:r w:rsidRPr="008F5877">
        <w:drawing>
          <wp:inline distT="0" distB="0" distL="0" distR="0" wp14:anchorId="6390BE9F" wp14:editId="6BF8E1EB">
            <wp:extent cx="5400040" cy="26962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D0D9" w14:textId="77777777" w:rsidR="00167517" w:rsidRPr="00167517" w:rsidRDefault="00167517" w:rsidP="00167517"/>
    <w:p w14:paraId="00DFD653" w14:textId="7B429591" w:rsidR="00167517" w:rsidRPr="00167517" w:rsidRDefault="00167517" w:rsidP="00167517">
      <w:r w:rsidRPr="00167517">
        <w:rPr>
          <w:b/>
          <w:bCs/>
        </w:rPr>
        <w:t>3. Validación en el CRM</w:t>
      </w:r>
    </w:p>
    <w:p w14:paraId="53352E62" w14:textId="1D04631B" w:rsidR="00167517" w:rsidRPr="00167517" w:rsidRDefault="00EE3C88" w:rsidP="00EE3C88">
      <w:r>
        <w:lastRenderedPageBreak/>
        <w:t xml:space="preserve"> </w:t>
      </w:r>
      <w:r w:rsidRPr="00EE3C88">
        <w:drawing>
          <wp:inline distT="0" distB="0" distL="0" distR="0" wp14:anchorId="4CEF0D8F" wp14:editId="53D29EE6">
            <wp:extent cx="5400040" cy="26860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C04A" w14:textId="77777777" w:rsidR="007F1100" w:rsidRDefault="007F1100"/>
    <w:p w14:paraId="622391EB" w14:textId="77777777" w:rsidR="00DB4E8C" w:rsidRDefault="00DB4E8C"/>
    <w:p w14:paraId="457E5880" w14:textId="797117BD" w:rsidR="00D01839" w:rsidRPr="00D01839" w:rsidRDefault="00D01839" w:rsidP="00D01839">
      <w:r>
        <w:t xml:space="preserve">Este </w:t>
      </w:r>
      <w:r w:rsidRPr="00D01839">
        <w:t>diagrama muestra cómo interactúan los tres componentes principales del reto.</w:t>
      </w:r>
    </w:p>
    <w:p w14:paraId="566CB9D4" w14:textId="77777777" w:rsidR="00D01839" w:rsidRDefault="00D01839"/>
    <w:p w14:paraId="3FEBF430" w14:textId="60F94E00" w:rsidR="00D01839" w:rsidRDefault="00D01839">
      <w:r w:rsidRPr="00D01839">
        <w:drawing>
          <wp:inline distT="0" distB="0" distL="0" distR="0" wp14:anchorId="57324B30" wp14:editId="033FEFFD">
            <wp:extent cx="5400040" cy="287147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F2C" w14:textId="77777777" w:rsidR="00D01839" w:rsidRDefault="00D01839"/>
    <w:p w14:paraId="0B0F6104" w14:textId="77777777" w:rsidR="00D01839" w:rsidRPr="00DB4E8C" w:rsidRDefault="00D01839" w:rsidP="00D01839">
      <w:pPr>
        <w:rPr>
          <w:b/>
          <w:bCs/>
        </w:rPr>
      </w:pPr>
      <w:r w:rsidRPr="00DB4E8C">
        <w:rPr>
          <w:b/>
          <w:bCs/>
        </w:rPr>
        <w:t xml:space="preserve">4. </w:t>
      </w:r>
      <w:proofErr w:type="spellStart"/>
      <w:r w:rsidRPr="00DB4E8C">
        <w:rPr>
          <w:b/>
          <w:bCs/>
        </w:rPr>
        <w:t>Checklist</w:t>
      </w:r>
      <w:proofErr w:type="spellEnd"/>
      <w:r w:rsidRPr="00DB4E8C">
        <w:rPr>
          <w:b/>
          <w:bCs/>
        </w:rPr>
        <w:t xml:space="preserve"> de Validación</w:t>
      </w:r>
    </w:p>
    <w:p w14:paraId="68099B89" w14:textId="726F649D" w:rsidR="00D01839" w:rsidRPr="00DB4E8C" w:rsidRDefault="00D01839" w:rsidP="00D01839">
      <w:r w:rsidRPr="00DB4E8C">
        <w:t>esta lista para</w:t>
      </w:r>
      <w:r>
        <w:t xml:space="preserve"> es para</w:t>
      </w:r>
      <w:r w:rsidRPr="00DB4E8C">
        <w:t xml:space="preserve"> confirmar que cada parte del flujo ha funcionado correctamente:</w:t>
      </w:r>
    </w:p>
    <w:p w14:paraId="53A0C2BE" w14:textId="77777777" w:rsidR="00D01839" w:rsidRPr="00DB4E8C" w:rsidRDefault="00D01839" w:rsidP="00D01839"/>
    <w:p w14:paraId="595BC30C" w14:textId="77777777" w:rsidR="00D01839" w:rsidRPr="00DB4E8C" w:rsidRDefault="00D01839" w:rsidP="00D01839">
      <w:pPr>
        <w:numPr>
          <w:ilvl w:val="0"/>
          <w:numId w:val="1"/>
        </w:numPr>
      </w:pPr>
      <w:r w:rsidRPr="00DB4E8C">
        <w:lastRenderedPageBreak/>
        <w:t>Servidor Node.js en ejecución sin errores</w:t>
      </w:r>
    </w:p>
    <w:p w14:paraId="30567CE6" w14:textId="77777777" w:rsidR="00D01839" w:rsidRPr="00DB4E8C" w:rsidRDefault="00D01839" w:rsidP="00D01839">
      <w:pPr>
        <w:numPr>
          <w:ilvl w:val="0"/>
          <w:numId w:val="1"/>
        </w:numPr>
      </w:pPr>
      <w:proofErr w:type="spellStart"/>
      <w:r w:rsidRPr="00DB4E8C">
        <w:t>Workflow</w:t>
      </w:r>
      <w:proofErr w:type="spellEnd"/>
      <w:r w:rsidRPr="00DB4E8C">
        <w:t xml:space="preserve"> de n8n en estado Active</w:t>
      </w:r>
    </w:p>
    <w:p w14:paraId="01025FB8" w14:textId="77777777" w:rsidR="00D01839" w:rsidRPr="00DB4E8C" w:rsidRDefault="00D01839" w:rsidP="00D01839">
      <w:pPr>
        <w:numPr>
          <w:ilvl w:val="0"/>
          <w:numId w:val="1"/>
        </w:numPr>
      </w:pPr>
      <w:proofErr w:type="spellStart"/>
      <w:r w:rsidRPr="00DB4E8C">
        <w:t>Lead_id</w:t>
      </w:r>
      <w:proofErr w:type="spellEnd"/>
      <w:r w:rsidRPr="00DB4E8C">
        <w:t xml:space="preserve"> obtenido correctamente desde Lobees CRM</w:t>
      </w:r>
    </w:p>
    <w:p w14:paraId="531ED95A" w14:textId="2791F1F2" w:rsidR="00D01839" w:rsidRPr="00DB4E8C" w:rsidRDefault="00D01839" w:rsidP="00D01839">
      <w:pPr>
        <w:numPr>
          <w:ilvl w:val="0"/>
          <w:numId w:val="1"/>
        </w:numPr>
      </w:pPr>
      <w:r w:rsidRPr="00DB4E8C">
        <w:t xml:space="preserve">Formulario 1 accesible </w:t>
      </w:r>
      <w:hyperlink r:id="rId20" w:history="1">
        <w:r w:rsidR="008377D4" w:rsidRPr="00BE0AAC">
          <w:rPr>
            <w:rStyle w:val="Hipervnculo"/>
          </w:rPr>
          <w:t>http://localhost:3000/lead/69bd3eba4dc673407d74f67a/form1</w:t>
        </w:r>
      </w:hyperlink>
      <w:r w:rsidR="008377D4">
        <w:t xml:space="preserve"> </w:t>
      </w:r>
      <w:r w:rsidRPr="00DB4E8C">
        <w:t>y enviado</w:t>
      </w:r>
    </w:p>
    <w:p w14:paraId="618544C9" w14:textId="3524ED98" w:rsidR="00D01839" w:rsidRPr="00DB4E8C" w:rsidRDefault="00D01839" w:rsidP="00D01839">
      <w:pPr>
        <w:numPr>
          <w:ilvl w:val="0"/>
          <w:numId w:val="1"/>
        </w:numPr>
        <w:rPr>
          <w:lang w:val="en-US"/>
        </w:rPr>
      </w:pPr>
      <w:r w:rsidRPr="00DB4E8C">
        <w:rPr>
          <w:lang w:val="en-US"/>
        </w:rPr>
        <w:t xml:space="preserve">Log Form 1 completed visible </w:t>
      </w:r>
      <w:proofErr w:type="spellStart"/>
      <w:r w:rsidRPr="00DB4E8C">
        <w:rPr>
          <w:lang w:val="en-US"/>
        </w:rPr>
        <w:t>en</w:t>
      </w:r>
      <w:proofErr w:type="spellEnd"/>
      <w:r w:rsidRPr="00DB4E8C">
        <w:rPr>
          <w:lang w:val="en-US"/>
        </w:rPr>
        <w:t xml:space="preserve"> </w:t>
      </w:r>
      <w:proofErr w:type="spellStart"/>
      <w:r w:rsidRPr="00DB4E8C">
        <w:rPr>
          <w:lang w:val="en-US"/>
        </w:rPr>
        <w:t>Lobees</w:t>
      </w:r>
      <w:proofErr w:type="spellEnd"/>
    </w:p>
    <w:p w14:paraId="50ACB852" w14:textId="77777777" w:rsidR="00D01839" w:rsidRPr="00DB4E8C" w:rsidRDefault="00D01839" w:rsidP="00D01839">
      <w:pPr>
        <w:numPr>
          <w:ilvl w:val="0"/>
          <w:numId w:val="1"/>
        </w:numPr>
      </w:pPr>
      <w:r w:rsidRPr="00DB4E8C">
        <w:t>Formulario 2 cargado automáticamente y enviado</w:t>
      </w:r>
    </w:p>
    <w:p w14:paraId="0D2811CF" w14:textId="1E1F5BEC" w:rsidR="00D01839" w:rsidRPr="00DB4E8C" w:rsidRDefault="00D01839" w:rsidP="00D01839">
      <w:pPr>
        <w:numPr>
          <w:ilvl w:val="0"/>
          <w:numId w:val="1"/>
        </w:numPr>
        <w:rPr>
          <w:lang w:val="en-US"/>
        </w:rPr>
      </w:pPr>
      <w:r w:rsidRPr="00DB4E8C">
        <w:rPr>
          <w:lang w:val="en-US"/>
        </w:rPr>
        <w:t>Log Form 2 completed</w:t>
      </w:r>
      <w:r w:rsidR="008377D4">
        <w:rPr>
          <w:lang w:val="en-US"/>
        </w:rPr>
        <w:t xml:space="preserve"> </w:t>
      </w:r>
      <w:r w:rsidRPr="00DB4E8C">
        <w:rPr>
          <w:lang w:val="en-US"/>
        </w:rPr>
        <w:t xml:space="preserve">visible </w:t>
      </w:r>
      <w:proofErr w:type="spellStart"/>
      <w:r w:rsidRPr="00DB4E8C">
        <w:rPr>
          <w:lang w:val="en-US"/>
        </w:rPr>
        <w:t>en</w:t>
      </w:r>
      <w:proofErr w:type="spellEnd"/>
      <w:r w:rsidRPr="00DB4E8C">
        <w:rPr>
          <w:lang w:val="en-US"/>
        </w:rPr>
        <w:t xml:space="preserve"> </w:t>
      </w:r>
      <w:proofErr w:type="spellStart"/>
      <w:r w:rsidRPr="00DB4E8C">
        <w:rPr>
          <w:lang w:val="en-US"/>
        </w:rPr>
        <w:t>Lobees</w:t>
      </w:r>
      <w:proofErr w:type="spellEnd"/>
    </w:p>
    <w:p w14:paraId="553FFAE1" w14:textId="77777777" w:rsidR="00D01839" w:rsidRPr="00DB4E8C" w:rsidRDefault="00D01839" w:rsidP="00D01839">
      <w:pPr>
        <w:numPr>
          <w:ilvl w:val="0"/>
          <w:numId w:val="1"/>
        </w:numPr>
      </w:pPr>
      <w:r w:rsidRPr="00DB4E8C">
        <w:t>Formulario 3 cargado automáticamente y enviado</w:t>
      </w:r>
    </w:p>
    <w:p w14:paraId="33241A3D" w14:textId="40DC448B" w:rsidR="00D01839" w:rsidRPr="008377D4" w:rsidRDefault="00D01839" w:rsidP="008377D4">
      <w:pPr>
        <w:numPr>
          <w:ilvl w:val="0"/>
          <w:numId w:val="1"/>
        </w:numPr>
        <w:rPr>
          <w:lang w:val="en-US"/>
        </w:rPr>
      </w:pPr>
      <w:r w:rsidRPr="00DB4E8C">
        <w:rPr>
          <w:lang w:val="en-US"/>
        </w:rPr>
        <w:t xml:space="preserve">Log Form 3 completed y Automation finished </w:t>
      </w:r>
      <w:proofErr w:type="spellStart"/>
      <w:r w:rsidRPr="00DB4E8C">
        <w:rPr>
          <w:lang w:val="en-US"/>
        </w:rPr>
        <w:t>visibles</w:t>
      </w:r>
      <w:proofErr w:type="spellEnd"/>
    </w:p>
    <w:sectPr w:rsidR="00D01839" w:rsidRPr="008377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E7B47"/>
    <w:multiLevelType w:val="hybridMultilevel"/>
    <w:tmpl w:val="6D98BE9C"/>
    <w:lvl w:ilvl="0" w:tplc="113EFD04">
      <w:start w:val="1"/>
      <w:numFmt w:val="decimal"/>
      <w:lvlText w:val="%1."/>
      <w:lvlJc w:val="left"/>
      <w:pPr>
        <w:ind w:left="720" w:hanging="360"/>
      </w:pPr>
    </w:lvl>
    <w:lvl w:ilvl="1" w:tplc="1D56CB18">
      <w:numFmt w:val="decimal"/>
      <w:lvlText w:val=""/>
      <w:lvlJc w:val="left"/>
      <w:pPr>
        <w:ind w:left="0" w:firstLine="0"/>
      </w:pPr>
    </w:lvl>
    <w:lvl w:ilvl="2" w:tplc="12A806B0">
      <w:numFmt w:val="decimal"/>
      <w:lvlText w:val=""/>
      <w:lvlJc w:val="left"/>
      <w:pPr>
        <w:ind w:left="0" w:firstLine="0"/>
      </w:pPr>
    </w:lvl>
    <w:lvl w:ilvl="3" w:tplc="C8FE3CAE">
      <w:numFmt w:val="decimal"/>
      <w:lvlText w:val=""/>
      <w:lvlJc w:val="left"/>
      <w:pPr>
        <w:ind w:left="0" w:firstLine="0"/>
      </w:pPr>
    </w:lvl>
    <w:lvl w:ilvl="4" w:tplc="3778883E">
      <w:numFmt w:val="decimal"/>
      <w:lvlText w:val=""/>
      <w:lvlJc w:val="left"/>
      <w:pPr>
        <w:ind w:left="0" w:firstLine="0"/>
      </w:pPr>
    </w:lvl>
    <w:lvl w:ilvl="5" w:tplc="3F122816">
      <w:numFmt w:val="decimal"/>
      <w:lvlText w:val=""/>
      <w:lvlJc w:val="left"/>
      <w:pPr>
        <w:ind w:left="0" w:firstLine="0"/>
      </w:pPr>
    </w:lvl>
    <w:lvl w:ilvl="6" w:tplc="452AE550">
      <w:numFmt w:val="decimal"/>
      <w:lvlText w:val=""/>
      <w:lvlJc w:val="left"/>
      <w:pPr>
        <w:ind w:left="0" w:firstLine="0"/>
      </w:pPr>
    </w:lvl>
    <w:lvl w:ilvl="7" w:tplc="E08619CA">
      <w:numFmt w:val="decimal"/>
      <w:lvlText w:val=""/>
      <w:lvlJc w:val="left"/>
      <w:pPr>
        <w:ind w:left="0" w:firstLine="0"/>
      </w:pPr>
    </w:lvl>
    <w:lvl w:ilvl="8" w:tplc="BE4CE5E8">
      <w:numFmt w:val="decimal"/>
      <w:lvlText w:val=""/>
      <w:lvlJc w:val="left"/>
      <w:pPr>
        <w:ind w:left="0" w:firstLine="0"/>
      </w:pPr>
    </w:lvl>
  </w:abstractNum>
  <w:num w:numId="1" w16cid:durableId="21785795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17"/>
    <w:rsid w:val="000025CE"/>
    <w:rsid w:val="000B75D3"/>
    <w:rsid w:val="00167517"/>
    <w:rsid w:val="0028623A"/>
    <w:rsid w:val="002F4720"/>
    <w:rsid w:val="007F1100"/>
    <w:rsid w:val="008377D4"/>
    <w:rsid w:val="008F5877"/>
    <w:rsid w:val="00AD2CEC"/>
    <w:rsid w:val="00D01839"/>
    <w:rsid w:val="00DB4E8C"/>
    <w:rsid w:val="00EE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3B90"/>
  <w15:chartTrackingRefBased/>
  <w15:docId w15:val="{AC45C225-7981-4350-BCCC-07CACBFF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5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5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5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5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5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5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5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77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7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9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3000/lead/69bd3eba4dc673407d74f67a/form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229057 229057</dc:creator>
  <cp:keywords/>
  <dc:description/>
  <cp:lastModifiedBy>229057 229057</cp:lastModifiedBy>
  <cp:revision>2</cp:revision>
  <dcterms:created xsi:type="dcterms:W3CDTF">2026-03-20T14:42:00Z</dcterms:created>
  <dcterms:modified xsi:type="dcterms:W3CDTF">2026-03-20T16:50:00Z</dcterms:modified>
</cp:coreProperties>
</file>